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Lentelstinklelis"/>
        <w:tblW w:w="0" w:type="auto"/>
        <w:tblInd w:w="-34" w:type="dxa"/>
        <w:tblLayout w:type="fixed"/>
        <w:tblLook w:val="04A0" w:firstRow="1" w:lastRow="0" w:firstColumn="1" w:lastColumn="0" w:noHBand="0" w:noVBand="1"/>
      </w:tblPr>
      <w:tblGrid>
        <w:gridCol w:w="709"/>
        <w:gridCol w:w="1985"/>
        <w:gridCol w:w="1417"/>
        <w:gridCol w:w="1447"/>
        <w:gridCol w:w="5641"/>
        <w:gridCol w:w="1559"/>
      </w:tblGrid>
      <w:tr w:rsidR="00E023A1" w:rsidRPr="0079031B" w:rsidTr="005544EA">
        <w:tc>
          <w:tcPr>
            <w:tcW w:w="709" w:type="dxa"/>
          </w:tcPr>
          <w:p w:rsidR="00E023A1" w:rsidRPr="0079031B" w:rsidRDefault="00E023A1">
            <w:pPr>
              <w:rPr>
                <w:rFonts w:ascii="Times New Roman" w:hAnsi="Times New Roman" w:cs="Times New Roman"/>
                <w:b/>
                <w:sz w:val="24"/>
                <w:szCs w:val="24"/>
              </w:rPr>
            </w:pPr>
            <w:r w:rsidRPr="0079031B">
              <w:rPr>
                <w:rFonts w:ascii="Times New Roman" w:hAnsi="Times New Roman" w:cs="Times New Roman"/>
                <w:b/>
                <w:sz w:val="24"/>
                <w:szCs w:val="24"/>
              </w:rPr>
              <w:t>Eil.Nr.</w:t>
            </w:r>
          </w:p>
        </w:tc>
        <w:tc>
          <w:tcPr>
            <w:tcW w:w="1985" w:type="dxa"/>
          </w:tcPr>
          <w:p w:rsidR="00E023A1" w:rsidRPr="0079031B" w:rsidRDefault="00E023A1">
            <w:pPr>
              <w:rPr>
                <w:rFonts w:ascii="Times New Roman" w:hAnsi="Times New Roman" w:cs="Times New Roman"/>
                <w:b/>
                <w:sz w:val="24"/>
                <w:szCs w:val="24"/>
              </w:rPr>
            </w:pPr>
            <w:r w:rsidRPr="0079031B">
              <w:rPr>
                <w:rFonts w:ascii="Times New Roman" w:hAnsi="Times New Roman" w:cs="Times New Roman"/>
                <w:b/>
                <w:sz w:val="24"/>
                <w:szCs w:val="24"/>
              </w:rPr>
              <w:t>Kauno miesto savivaldybės tarybos nario  pavardė, vardas</w:t>
            </w:r>
          </w:p>
          <w:p w:rsidR="00135FAB" w:rsidRPr="0079031B" w:rsidRDefault="00135FAB">
            <w:pPr>
              <w:rPr>
                <w:rFonts w:ascii="Times New Roman" w:hAnsi="Times New Roman" w:cs="Times New Roman"/>
                <w:b/>
                <w:sz w:val="24"/>
                <w:szCs w:val="24"/>
              </w:rPr>
            </w:pPr>
          </w:p>
        </w:tc>
        <w:tc>
          <w:tcPr>
            <w:tcW w:w="1417" w:type="dxa"/>
          </w:tcPr>
          <w:p w:rsidR="00135FAB" w:rsidRPr="0079031B" w:rsidRDefault="00135FAB">
            <w:pPr>
              <w:rPr>
                <w:b/>
              </w:rPr>
            </w:pPr>
          </w:p>
          <w:p w:rsidR="00E023A1" w:rsidRPr="0079031B" w:rsidRDefault="00E023A1">
            <w:pPr>
              <w:rPr>
                <w:b/>
                <w:lang w:val="lt-LT"/>
              </w:rPr>
            </w:pPr>
            <w:r w:rsidRPr="0079031B">
              <w:rPr>
                <w:b/>
              </w:rPr>
              <w:t>Nusi</w:t>
            </w:r>
            <w:r w:rsidRPr="0079031B">
              <w:rPr>
                <w:b/>
                <w:lang w:val="lt-LT"/>
              </w:rPr>
              <w:t>šalinimų skaičius</w:t>
            </w:r>
          </w:p>
        </w:tc>
        <w:tc>
          <w:tcPr>
            <w:tcW w:w="1447" w:type="dxa"/>
          </w:tcPr>
          <w:p w:rsidR="00135FAB" w:rsidRPr="0079031B" w:rsidRDefault="00135FAB">
            <w:pPr>
              <w:rPr>
                <w:b/>
              </w:rPr>
            </w:pPr>
          </w:p>
          <w:p w:rsidR="00E023A1" w:rsidRPr="0079031B" w:rsidRDefault="00E023A1">
            <w:pPr>
              <w:rPr>
                <w:b/>
              </w:rPr>
            </w:pPr>
            <w:r w:rsidRPr="0079031B">
              <w:rPr>
                <w:b/>
              </w:rPr>
              <w:t>Posėdžio data</w:t>
            </w:r>
          </w:p>
        </w:tc>
        <w:tc>
          <w:tcPr>
            <w:tcW w:w="5641" w:type="dxa"/>
          </w:tcPr>
          <w:p w:rsidR="00135FAB" w:rsidRPr="0079031B" w:rsidRDefault="00135FAB">
            <w:pPr>
              <w:rPr>
                <w:b/>
              </w:rPr>
            </w:pPr>
            <w:r w:rsidRPr="0079031B">
              <w:rPr>
                <w:b/>
              </w:rPr>
              <w:t xml:space="preserve">             </w:t>
            </w:r>
          </w:p>
          <w:p w:rsidR="00E023A1" w:rsidRPr="0079031B" w:rsidRDefault="00135FAB">
            <w:pPr>
              <w:rPr>
                <w:b/>
              </w:rPr>
            </w:pPr>
            <w:r w:rsidRPr="0079031B">
              <w:rPr>
                <w:b/>
              </w:rPr>
              <w:t xml:space="preserve">            </w:t>
            </w:r>
            <w:r w:rsidR="00E023A1" w:rsidRPr="0079031B">
              <w:rPr>
                <w:b/>
              </w:rPr>
              <w:t>Teisės akto (sprendimo projekto) pavadinimas</w:t>
            </w:r>
          </w:p>
        </w:tc>
        <w:tc>
          <w:tcPr>
            <w:tcW w:w="1559" w:type="dxa"/>
          </w:tcPr>
          <w:p w:rsidR="00135FAB" w:rsidRPr="0079031B" w:rsidRDefault="00135FAB">
            <w:pPr>
              <w:rPr>
                <w:b/>
              </w:rPr>
            </w:pPr>
          </w:p>
          <w:p w:rsidR="00E023A1" w:rsidRPr="0079031B" w:rsidRDefault="00E023A1">
            <w:pPr>
              <w:rPr>
                <w:b/>
              </w:rPr>
            </w:pPr>
            <w:r w:rsidRPr="0079031B">
              <w:rPr>
                <w:b/>
              </w:rPr>
              <w:t>Pastabos</w:t>
            </w:r>
          </w:p>
        </w:tc>
      </w:tr>
      <w:tr w:rsidR="00E023A1" w:rsidRPr="0079031B" w:rsidTr="005544EA">
        <w:tc>
          <w:tcPr>
            <w:tcW w:w="709" w:type="dxa"/>
          </w:tcPr>
          <w:p w:rsidR="00E023A1" w:rsidRPr="0079031B" w:rsidRDefault="00E023A1">
            <w:pPr>
              <w:rPr>
                <w:rFonts w:ascii="Times New Roman" w:hAnsi="Times New Roman" w:cs="Times New Roman"/>
                <w:sz w:val="24"/>
                <w:szCs w:val="24"/>
              </w:rPr>
            </w:pPr>
            <w:r w:rsidRPr="0079031B">
              <w:rPr>
                <w:rFonts w:ascii="Times New Roman" w:hAnsi="Times New Roman" w:cs="Times New Roman"/>
                <w:sz w:val="24"/>
                <w:szCs w:val="24"/>
              </w:rPr>
              <w:t>1.</w:t>
            </w:r>
          </w:p>
        </w:tc>
        <w:tc>
          <w:tcPr>
            <w:tcW w:w="1985" w:type="dxa"/>
          </w:tcPr>
          <w:p w:rsidR="00E023A1" w:rsidRPr="0079031B" w:rsidRDefault="00E023A1">
            <w:pPr>
              <w:rPr>
                <w:rFonts w:ascii="Times New Roman" w:hAnsi="Times New Roman" w:cs="Times New Roman"/>
                <w:b/>
                <w:sz w:val="24"/>
                <w:szCs w:val="24"/>
              </w:rPr>
            </w:pPr>
            <w:r w:rsidRPr="0079031B">
              <w:rPr>
                <w:rFonts w:ascii="Times New Roman" w:hAnsi="Times New Roman" w:cs="Times New Roman"/>
                <w:b/>
                <w:sz w:val="24"/>
                <w:szCs w:val="24"/>
              </w:rPr>
              <w:t>Audėjaitis Jonas</w:t>
            </w:r>
          </w:p>
        </w:tc>
        <w:tc>
          <w:tcPr>
            <w:tcW w:w="1417" w:type="dxa"/>
          </w:tcPr>
          <w:p w:rsidR="00E023A1" w:rsidRPr="0079031B" w:rsidRDefault="0087747C" w:rsidP="0087747C">
            <w:pPr>
              <w:jc w:val="center"/>
              <w:rPr>
                <w:lang w:val="lt-LT"/>
              </w:rPr>
            </w:pPr>
            <w:r w:rsidRPr="0079031B">
              <w:rPr>
                <w:lang w:val="lt-LT"/>
              </w:rPr>
              <w:t>1</w:t>
            </w:r>
          </w:p>
        </w:tc>
        <w:tc>
          <w:tcPr>
            <w:tcW w:w="1447" w:type="dxa"/>
          </w:tcPr>
          <w:p w:rsidR="00E023A1" w:rsidRPr="0079031B" w:rsidRDefault="00AF1287">
            <w:r w:rsidRPr="0079031B">
              <w:t>2020-04-28</w:t>
            </w:r>
          </w:p>
        </w:tc>
        <w:tc>
          <w:tcPr>
            <w:tcW w:w="5641" w:type="dxa"/>
          </w:tcPr>
          <w:p w:rsidR="00E023A1" w:rsidRPr="0079031B" w:rsidRDefault="00AF1287" w:rsidP="009B696D">
            <w:pPr>
              <w:pStyle w:val="Sraopastraipa"/>
              <w:numPr>
                <w:ilvl w:val="0"/>
                <w:numId w:val="1"/>
              </w:numPr>
            </w:pPr>
            <w:r w:rsidRPr="0079031B">
              <w:t xml:space="preserve">TR-208 “Dėl 2020 metų </w:t>
            </w:r>
            <w:r w:rsidR="00964FBE" w:rsidRPr="0079031B">
              <w:t>K</w:t>
            </w:r>
            <w:r w:rsidRPr="0079031B">
              <w:t>auno miesto savivaldybės paveldotvarkos programos lėšomis finansuojamų objektų sąrašo patvirtinimo”</w:t>
            </w:r>
          </w:p>
        </w:tc>
        <w:tc>
          <w:tcPr>
            <w:tcW w:w="1559" w:type="dxa"/>
          </w:tcPr>
          <w:p w:rsidR="00E023A1" w:rsidRPr="0079031B" w:rsidRDefault="00E023A1"/>
        </w:tc>
      </w:tr>
      <w:tr w:rsidR="00E023A1" w:rsidRPr="0079031B" w:rsidTr="005544EA">
        <w:tc>
          <w:tcPr>
            <w:tcW w:w="709" w:type="dxa"/>
          </w:tcPr>
          <w:p w:rsidR="00E023A1" w:rsidRPr="0079031B" w:rsidRDefault="00E023A1">
            <w:r w:rsidRPr="0079031B">
              <w:t>2.</w:t>
            </w:r>
          </w:p>
        </w:tc>
        <w:tc>
          <w:tcPr>
            <w:tcW w:w="1985" w:type="dxa"/>
          </w:tcPr>
          <w:p w:rsidR="00E023A1" w:rsidRPr="0079031B" w:rsidRDefault="00E023A1" w:rsidP="00570B65">
            <w:pPr>
              <w:rPr>
                <w:b/>
              </w:rPr>
            </w:pPr>
            <w:r w:rsidRPr="0079031B">
              <w:rPr>
                <w:b/>
              </w:rPr>
              <w:t>Bartaška Saulius Vilius</w:t>
            </w:r>
          </w:p>
        </w:tc>
        <w:tc>
          <w:tcPr>
            <w:tcW w:w="1417" w:type="dxa"/>
          </w:tcPr>
          <w:p w:rsidR="00E023A1" w:rsidRPr="0079031B" w:rsidRDefault="0087747C" w:rsidP="0087747C">
            <w:pPr>
              <w:jc w:val="center"/>
            </w:pPr>
            <w:r w:rsidRPr="0079031B">
              <w:t>10</w:t>
            </w:r>
          </w:p>
        </w:tc>
        <w:tc>
          <w:tcPr>
            <w:tcW w:w="1447" w:type="dxa"/>
          </w:tcPr>
          <w:p w:rsidR="00E023A1" w:rsidRPr="0079031B" w:rsidRDefault="00EA6FDA">
            <w:r w:rsidRPr="0079031B">
              <w:t>2019-10-15</w:t>
            </w:r>
          </w:p>
        </w:tc>
        <w:tc>
          <w:tcPr>
            <w:tcW w:w="5641" w:type="dxa"/>
          </w:tcPr>
          <w:p w:rsidR="00E023A1" w:rsidRPr="0079031B" w:rsidRDefault="00EA6FDA" w:rsidP="009B696D">
            <w:pPr>
              <w:pStyle w:val="Sraopastraipa"/>
              <w:numPr>
                <w:ilvl w:val="0"/>
                <w:numId w:val="2"/>
              </w:numPr>
            </w:pPr>
            <w:r w:rsidRPr="0079031B">
              <w:t>TR-508 “Dėl atlyginimo už vaikų, ugdomų pagal ikimokyklinio ir (ar) priešmokyklinio ugdymo programas, išlaikymą dydžio nustatymo ir mokėjimo tvarkos aprašo patvirtinimo”</w:t>
            </w:r>
          </w:p>
        </w:tc>
        <w:tc>
          <w:tcPr>
            <w:tcW w:w="1559" w:type="dxa"/>
          </w:tcPr>
          <w:p w:rsidR="00E023A1" w:rsidRPr="0079031B" w:rsidRDefault="00E023A1"/>
        </w:tc>
      </w:tr>
      <w:tr w:rsidR="00F80B0B" w:rsidRPr="0079031B" w:rsidTr="005544EA">
        <w:tc>
          <w:tcPr>
            <w:tcW w:w="709" w:type="dxa"/>
          </w:tcPr>
          <w:p w:rsidR="00F80B0B" w:rsidRPr="0079031B" w:rsidRDefault="00F80B0B"/>
        </w:tc>
        <w:tc>
          <w:tcPr>
            <w:tcW w:w="1985" w:type="dxa"/>
          </w:tcPr>
          <w:p w:rsidR="00F80B0B" w:rsidRPr="0079031B" w:rsidRDefault="00F80B0B" w:rsidP="00570B65"/>
        </w:tc>
        <w:tc>
          <w:tcPr>
            <w:tcW w:w="1417" w:type="dxa"/>
          </w:tcPr>
          <w:p w:rsidR="00F80B0B" w:rsidRPr="0079031B" w:rsidRDefault="00F80B0B" w:rsidP="0087747C">
            <w:pPr>
              <w:jc w:val="center"/>
            </w:pPr>
          </w:p>
        </w:tc>
        <w:tc>
          <w:tcPr>
            <w:tcW w:w="1447" w:type="dxa"/>
          </w:tcPr>
          <w:p w:rsidR="00F80B0B" w:rsidRPr="0079031B" w:rsidRDefault="00F80B0B">
            <w:r w:rsidRPr="0079031B">
              <w:t>2021-05-25</w:t>
            </w:r>
          </w:p>
        </w:tc>
        <w:tc>
          <w:tcPr>
            <w:tcW w:w="5641" w:type="dxa"/>
          </w:tcPr>
          <w:p w:rsidR="00F80B0B" w:rsidRPr="0079031B" w:rsidRDefault="00F80B0B" w:rsidP="009B696D">
            <w:pPr>
              <w:pStyle w:val="Sraopastraipa"/>
              <w:numPr>
                <w:ilvl w:val="0"/>
                <w:numId w:val="2"/>
              </w:numPr>
            </w:pPr>
            <w:r w:rsidRPr="0079031B">
              <w:t>TR-231 “Dėl pritarimo Kauno miesto savivaldybės kultūros įstaigų 2020 metų veiklos ataskaitoms”</w:t>
            </w:r>
          </w:p>
        </w:tc>
        <w:tc>
          <w:tcPr>
            <w:tcW w:w="1559" w:type="dxa"/>
          </w:tcPr>
          <w:p w:rsidR="00F80B0B" w:rsidRPr="0079031B" w:rsidRDefault="00F80B0B"/>
        </w:tc>
        <w:bookmarkStart w:id="0" w:name="_GoBack"/>
        <w:bookmarkEnd w:id="0"/>
      </w:tr>
      <w:tr w:rsidR="001B6D4C" w:rsidRPr="0079031B" w:rsidTr="005544EA">
        <w:tc>
          <w:tcPr>
            <w:tcW w:w="709" w:type="dxa"/>
          </w:tcPr>
          <w:p w:rsidR="001B6D4C" w:rsidRPr="0079031B" w:rsidRDefault="001B6D4C"/>
        </w:tc>
        <w:tc>
          <w:tcPr>
            <w:tcW w:w="1985" w:type="dxa"/>
          </w:tcPr>
          <w:p w:rsidR="001B6D4C" w:rsidRPr="0079031B" w:rsidRDefault="001B6D4C" w:rsidP="00570B65"/>
        </w:tc>
        <w:tc>
          <w:tcPr>
            <w:tcW w:w="1417" w:type="dxa"/>
          </w:tcPr>
          <w:p w:rsidR="001B6D4C" w:rsidRPr="0079031B" w:rsidRDefault="001B6D4C" w:rsidP="0087747C">
            <w:pPr>
              <w:jc w:val="center"/>
            </w:pPr>
          </w:p>
        </w:tc>
        <w:tc>
          <w:tcPr>
            <w:tcW w:w="1447" w:type="dxa"/>
          </w:tcPr>
          <w:p w:rsidR="001B6D4C" w:rsidRPr="0079031B" w:rsidRDefault="001B6D4C">
            <w:r w:rsidRPr="0079031B">
              <w:t>2021-07-20</w:t>
            </w:r>
          </w:p>
        </w:tc>
        <w:tc>
          <w:tcPr>
            <w:tcW w:w="5641" w:type="dxa"/>
          </w:tcPr>
          <w:p w:rsidR="001B6D4C" w:rsidRPr="0079031B" w:rsidRDefault="001B6D4C" w:rsidP="009B696D">
            <w:pPr>
              <w:pStyle w:val="Sraopastraipa"/>
              <w:numPr>
                <w:ilvl w:val="0"/>
                <w:numId w:val="2"/>
              </w:numPr>
            </w:pPr>
            <w:r w:rsidRPr="0079031B">
              <w:t xml:space="preserve">TR-334 “Dė Kauno kultūros centro nuostatų </w:t>
            </w:r>
          </w:p>
          <w:p w:rsidR="00E33D2F" w:rsidRPr="0079031B" w:rsidRDefault="00C65A5E" w:rsidP="00C65A5E">
            <w:pPr>
              <w:pStyle w:val="Sraopastraipa"/>
              <w:ind w:left="1080"/>
            </w:pPr>
            <w:r w:rsidRPr="0079031B">
              <w:t>p</w:t>
            </w:r>
            <w:r w:rsidR="00E33D2F" w:rsidRPr="0079031B">
              <w:t>atvirtinimo</w:t>
            </w:r>
            <w:r w:rsidRPr="0079031B">
              <w:t>“</w:t>
            </w:r>
          </w:p>
        </w:tc>
        <w:tc>
          <w:tcPr>
            <w:tcW w:w="1559" w:type="dxa"/>
          </w:tcPr>
          <w:p w:rsidR="001B6D4C" w:rsidRPr="0079031B" w:rsidRDefault="001B6D4C"/>
        </w:tc>
      </w:tr>
      <w:tr w:rsidR="00972E47" w:rsidRPr="0079031B" w:rsidTr="005544EA">
        <w:tc>
          <w:tcPr>
            <w:tcW w:w="709" w:type="dxa"/>
          </w:tcPr>
          <w:p w:rsidR="00972E47" w:rsidRPr="0079031B" w:rsidRDefault="00972E47"/>
        </w:tc>
        <w:tc>
          <w:tcPr>
            <w:tcW w:w="1985" w:type="dxa"/>
          </w:tcPr>
          <w:p w:rsidR="00972E47" w:rsidRPr="0079031B" w:rsidRDefault="00972E47" w:rsidP="00570B65"/>
        </w:tc>
        <w:tc>
          <w:tcPr>
            <w:tcW w:w="1417" w:type="dxa"/>
          </w:tcPr>
          <w:p w:rsidR="00972E47" w:rsidRPr="0079031B" w:rsidRDefault="00972E47" w:rsidP="0087747C">
            <w:pPr>
              <w:jc w:val="center"/>
            </w:pPr>
          </w:p>
        </w:tc>
        <w:tc>
          <w:tcPr>
            <w:tcW w:w="1447" w:type="dxa"/>
          </w:tcPr>
          <w:p w:rsidR="00972E47" w:rsidRPr="0079031B" w:rsidRDefault="00972E47">
            <w:r w:rsidRPr="0079031B">
              <w:t>2021-10-19</w:t>
            </w:r>
          </w:p>
        </w:tc>
        <w:tc>
          <w:tcPr>
            <w:tcW w:w="5641" w:type="dxa"/>
          </w:tcPr>
          <w:p w:rsidR="00972E47" w:rsidRPr="0079031B" w:rsidRDefault="00972E47" w:rsidP="00972E47">
            <w:pPr>
              <w:pStyle w:val="Sraopastraipa"/>
              <w:numPr>
                <w:ilvl w:val="0"/>
                <w:numId w:val="2"/>
              </w:numPr>
            </w:pPr>
            <w:r w:rsidRPr="0079031B">
              <w:t>TR-466 Dėl Kauno kultūros centro teikiamų paslaugų įkainių nustatymo</w:t>
            </w:r>
          </w:p>
        </w:tc>
        <w:tc>
          <w:tcPr>
            <w:tcW w:w="1559" w:type="dxa"/>
          </w:tcPr>
          <w:p w:rsidR="00972E47" w:rsidRPr="0079031B" w:rsidRDefault="00972E47"/>
        </w:tc>
      </w:tr>
      <w:tr w:rsidR="005C186A" w:rsidRPr="0079031B" w:rsidTr="005544EA">
        <w:tc>
          <w:tcPr>
            <w:tcW w:w="709" w:type="dxa"/>
          </w:tcPr>
          <w:p w:rsidR="005C186A" w:rsidRPr="0079031B" w:rsidRDefault="005C186A"/>
        </w:tc>
        <w:tc>
          <w:tcPr>
            <w:tcW w:w="1985" w:type="dxa"/>
          </w:tcPr>
          <w:p w:rsidR="005C186A" w:rsidRPr="0079031B" w:rsidRDefault="005C186A" w:rsidP="00570B65"/>
        </w:tc>
        <w:tc>
          <w:tcPr>
            <w:tcW w:w="1417" w:type="dxa"/>
          </w:tcPr>
          <w:p w:rsidR="005C186A" w:rsidRPr="0079031B" w:rsidRDefault="005C186A" w:rsidP="0087747C">
            <w:pPr>
              <w:jc w:val="center"/>
            </w:pPr>
          </w:p>
        </w:tc>
        <w:tc>
          <w:tcPr>
            <w:tcW w:w="1447" w:type="dxa"/>
          </w:tcPr>
          <w:p w:rsidR="005C186A" w:rsidRPr="0079031B" w:rsidRDefault="005C186A">
            <w:r w:rsidRPr="0079031B">
              <w:t>2021-12-21</w:t>
            </w:r>
          </w:p>
        </w:tc>
        <w:tc>
          <w:tcPr>
            <w:tcW w:w="5641" w:type="dxa"/>
          </w:tcPr>
          <w:p w:rsidR="005C186A" w:rsidRPr="0079031B" w:rsidRDefault="005C186A" w:rsidP="00AF12AD">
            <w:pPr>
              <w:pStyle w:val="Sraopastraipa"/>
              <w:numPr>
                <w:ilvl w:val="0"/>
                <w:numId w:val="2"/>
              </w:numPr>
              <w:spacing w:after="200" w:line="276" w:lineRule="auto"/>
            </w:pPr>
            <w:r w:rsidRPr="0079031B">
              <w:t>TR-620 „Dėl Kauno miesto savivaldybės tarybos 2017 m. rugsėjo 12 d. sprendimo Nr. T-582 „Dėl didžiausio leistino pareigybių skaičiaus Kauno miesto savivaldybės biudžetinėse kultūros įstaigose nustatymo“ pakeitimo“</w:t>
            </w:r>
          </w:p>
        </w:tc>
        <w:tc>
          <w:tcPr>
            <w:tcW w:w="1559" w:type="dxa"/>
          </w:tcPr>
          <w:p w:rsidR="005C186A" w:rsidRPr="0079031B" w:rsidRDefault="005C186A"/>
        </w:tc>
      </w:tr>
      <w:tr w:rsidR="00183DD5" w:rsidRPr="0079031B" w:rsidTr="005544EA">
        <w:tc>
          <w:tcPr>
            <w:tcW w:w="709" w:type="dxa"/>
          </w:tcPr>
          <w:p w:rsidR="00183DD5" w:rsidRPr="0079031B" w:rsidRDefault="00183DD5"/>
        </w:tc>
        <w:tc>
          <w:tcPr>
            <w:tcW w:w="1985" w:type="dxa"/>
          </w:tcPr>
          <w:p w:rsidR="00183DD5" w:rsidRPr="0079031B" w:rsidRDefault="00183DD5" w:rsidP="00570B65"/>
        </w:tc>
        <w:tc>
          <w:tcPr>
            <w:tcW w:w="1417" w:type="dxa"/>
          </w:tcPr>
          <w:p w:rsidR="00183DD5" w:rsidRPr="0079031B" w:rsidRDefault="00183DD5" w:rsidP="0087747C">
            <w:pPr>
              <w:jc w:val="center"/>
            </w:pPr>
          </w:p>
        </w:tc>
        <w:tc>
          <w:tcPr>
            <w:tcW w:w="1447" w:type="dxa"/>
          </w:tcPr>
          <w:p w:rsidR="00183DD5" w:rsidRPr="0079031B" w:rsidRDefault="00183DD5">
            <w:pPr>
              <w:rPr>
                <w:rFonts w:ascii="Times New Roman" w:hAnsi="Times New Roman" w:cs="Times New Roman"/>
                <w:sz w:val="24"/>
                <w:szCs w:val="24"/>
              </w:rPr>
            </w:pPr>
            <w:r w:rsidRPr="0079031B">
              <w:rPr>
                <w:rFonts w:ascii="Times New Roman" w:hAnsi="Times New Roman" w:cs="Times New Roman"/>
                <w:sz w:val="24"/>
                <w:szCs w:val="24"/>
              </w:rPr>
              <w:t>2022-02-22</w:t>
            </w:r>
          </w:p>
        </w:tc>
        <w:tc>
          <w:tcPr>
            <w:tcW w:w="5641" w:type="dxa"/>
          </w:tcPr>
          <w:p w:rsidR="00183DD5" w:rsidRPr="0079031B" w:rsidRDefault="00183DD5" w:rsidP="00400DE5">
            <w:pPr>
              <w:pStyle w:val="Sraopastraipa"/>
              <w:numPr>
                <w:ilvl w:val="0"/>
                <w:numId w:val="2"/>
              </w:numPr>
              <w:rPr>
                <w:rFonts w:ascii="Times New Roman" w:hAnsi="Times New Roman" w:cs="Times New Roman"/>
                <w:sz w:val="24"/>
                <w:szCs w:val="24"/>
              </w:rPr>
            </w:pPr>
            <w:r w:rsidRPr="0079031B">
              <w:rPr>
                <w:rFonts w:ascii="Times New Roman" w:hAnsi="Times New Roman" w:cs="Times New Roman"/>
                <w:sz w:val="24"/>
                <w:szCs w:val="24"/>
              </w:rPr>
              <w:t>TR-81</w:t>
            </w:r>
            <w:r w:rsidR="0020740E" w:rsidRPr="0079031B">
              <w:rPr>
                <w:rFonts w:ascii="Times New Roman" w:hAnsi="Times New Roman" w:cs="Times New Roman"/>
                <w:sz w:val="24"/>
                <w:szCs w:val="24"/>
              </w:rPr>
              <w:t xml:space="preserve"> „Dėl sutikimo perimti Kauno miesto savivaldybės nuosavybėn valstybės ilgalaikį materialųjį ir trumpalaikį materialųjį turtą ir jo perdavimo Kauno Miko Petrausko scenos menų mokyklai“ </w:t>
            </w:r>
          </w:p>
        </w:tc>
        <w:tc>
          <w:tcPr>
            <w:tcW w:w="1559" w:type="dxa"/>
          </w:tcPr>
          <w:p w:rsidR="00183DD5" w:rsidRPr="0079031B" w:rsidRDefault="00183DD5"/>
        </w:tc>
      </w:tr>
      <w:tr w:rsidR="00C93F66" w:rsidRPr="0079031B" w:rsidTr="005544EA">
        <w:tc>
          <w:tcPr>
            <w:tcW w:w="709" w:type="dxa"/>
          </w:tcPr>
          <w:p w:rsidR="00C93F66" w:rsidRPr="0079031B" w:rsidRDefault="00C93F66"/>
        </w:tc>
        <w:tc>
          <w:tcPr>
            <w:tcW w:w="1985" w:type="dxa"/>
          </w:tcPr>
          <w:p w:rsidR="00C93F66" w:rsidRPr="0079031B" w:rsidRDefault="00C93F66" w:rsidP="00570B65"/>
        </w:tc>
        <w:tc>
          <w:tcPr>
            <w:tcW w:w="1417" w:type="dxa"/>
          </w:tcPr>
          <w:p w:rsidR="00C93F66" w:rsidRPr="0079031B" w:rsidRDefault="00C93F66" w:rsidP="0087747C">
            <w:pPr>
              <w:jc w:val="center"/>
            </w:pPr>
          </w:p>
        </w:tc>
        <w:tc>
          <w:tcPr>
            <w:tcW w:w="1447" w:type="dxa"/>
          </w:tcPr>
          <w:p w:rsidR="00C93F66" w:rsidRPr="0079031B" w:rsidRDefault="00C93F66">
            <w:pPr>
              <w:rPr>
                <w:rFonts w:ascii="Times New Roman" w:hAnsi="Times New Roman" w:cs="Times New Roman"/>
                <w:sz w:val="24"/>
                <w:szCs w:val="24"/>
              </w:rPr>
            </w:pPr>
            <w:r w:rsidRPr="0079031B">
              <w:rPr>
                <w:rFonts w:ascii="Times New Roman" w:hAnsi="Times New Roman" w:cs="Times New Roman"/>
                <w:sz w:val="24"/>
                <w:szCs w:val="24"/>
              </w:rPr>
              <w:t>2022-03-22</w:t>
            </w:r>
          </w:p>
        </w:tc>
        <w:tc>
          <w:tcPr>
            <w:tcW w:w="5641" w:type="dxa"/>
          </w:tcPr>
          <w:p w:rsidR="00C93F66" w:rsidRPr="0079031B" w:rsidRDefault="00C93F66" w:rsidP="001171EE">
            <w:pPr>
              <w:pStyle w:val="Sraopastraipa"/>
              <w:numPr>
                <w:ilvl w:val="0"/>
                <w:numId w:val="2"/>
              </w:numPr>
              <w:rPr>
                <w:rFonts w:ascii="Times New Roman" w:hAnsi="Times New Roman" w:cs="Times New Roman"/>
                <w:sz w:val="24"/>
                <w:szCs w:val="24"/>
              </w:rPr>
            </w:pPr>
            <w:r w:rsidRPr="0079031B">
              <w:rPr>
                <w:rFonts w:ascii="Times New Roman" w:hAnsi="Times New Roman" w:cs="Times New Roman"/>
                <w:sz w:val="24"/>
                <w:szCs w:val="24"/>
              </w:rPr>
              <w:t>TR-136</w:t>
            </w:r>
            <w:r w:rsidR="00667248" w:rsidRPr="0079031B">
              <w:rPr>
                <w:rFonts w:ascii="Times New Roman" w:hAnsi="Times New Roman" w:cs="Times New Roman"/>
                <w:sz w:val="24"/>
                <w:szCs w:val="24"/>
              </w:rPr>
              <w:t xml:space="preserve"> „Dėl atstovo į Kauno kultūros centro tarybą skyrimo“</w:t>
            </w:r>
          </w:p>
        </w:tc>
        <w:tc>
          <w:tcPr>
            <w:tcW w:w="1559" w:type="dxa"/>
          </w:tcPr>
          <w:p w:rsidR="00C93F66" w:rsidRPr="0079031B" w:rsidRDefault="00C93F66"/>
        </w:tc>
      </w:tr>
      <w:tr w:rsidR="00C93F66" w:rsidRPr="0079031B" w:rsidTr="005544EA">
        <w:tc>
          <w:tcPr>
            <w:tcW w:w="709" w:type="dxa"/>
          </w:tcPr>
          <w:p w:rsidR="00C93F66" w:rsidRPr="0079031B" w:rsidRDefault="00C93F66"/>
        </w:tc>
        <w:tc>
          <w:tcPr>
            <w:tcW w:w="1985" w:type="dxa"/>
          </w:tcPr>
          <w:p w:rsidR="00C93F66" w:rsidRPr="0079031B" w:rsidRDefault="00C93F66" w:rsidP="00570B65"/>
        </w:tc>
        <w:tc>
          <w:tcPr>
            <w:tcW w:w="1417" w:type="dxa"/>
          </w:tcPr>
          <w:p w:rsidR="00C93F66" w:rsidRPr="0079031B" w:rsidRDefault="00C93F66" w:rsidP="0087747C">
            <w:pPr>
              <w:jc w:val="center"/>
            </w:pPr>
          </w:p>
        </w:tc>
        <w:tc>
          <w:tcPr>
            <w:tcW w:w="1447" w:type="dxa"/>
          </w:tcPr>
          <w:p w:rsidR="00C93F66" w:rsidRPr="0079031B" w:rsidRDefault="00C93F66">
            <w:r w:rsidRPr="0079031B">
              <w:t>2022-03-22</w:t>
            </w:r>
          </w:p>
        </w:tc>
        <w:tc>
          <w:tcPr>
            <w:tcW w:w="5641" w:type="dxa"/>
          </w:tcPr>
          <w:p w:rsidR="00C93F66" w:rsidRPr="0079031B" w:rsidRDefault="00C93F66" w:rsidP="001171EE">
            <w:pPr>
              <w:pStyle w:val="Sraopastraipa"/>
              <w:numPr>
                <w:ilvl w:val="0"/>
                <w:numId w:val="2"/>
              </w:numPr>
            </w:pPr>
            <w:r w:rsidRPr="0079031B">
              <w:t>TR-173</w:t>
            </w:r>
            <w:r w:rsidR="001D3360" w:rsidRPr="0079031B">
              <w:t xml:space="preserve"> „Dėl Kauno miesto savivaldybės tarybos 2021 m. spalio 19 d. sprendimo Nr. T-430 „Dėl Kauno kultūros centro teikiamų paslaugų įkainių nustatymo“ pakeitimo“</w:t>
            </w:r>
          </w:p>
        </w:tc>
        <w:tc>
          <w:tcPr>
            <w:tcW w:w="1559" w:type="dxa"/>
          </w:tcPr>
          <w:p w:rsidR="00C93F66" w:rsidRPr="0079031B" w:rsidRDefault="00C93F66"/>
        </w:tc>
      </w:tr>
      <w:tr w:rsidR="002C508D" w:rsidRPr="0079031B" w:rsidTr="005544EA">
        <w:tc>
          <w:tcPr>
            <w:tcW w:w="709" w:type="dxa"/>
          </w:tcPr>
          <w:p w:rsidR="002C508D" w:rsidRPr="0079031B" w:rsidRDefault="002C508D"/>
        </w:tc>
        <w:tc>
          <w:tcPr>
            <w:tcW w:w="1985" w:type="dxa"/>
          </w:tcPr>
          <w:p w:rsidR="002C508D" w:rsidRPr="0079031B" w:rsidRDefault="002C508D" w:rsidP="00570B65"/>
        </w:tc>
        <w:tc>
          <w:tcPr>
            <w:tcW w:w="1417" w:type="dxa"/>
          </w:tcPr>
          <w:p w:rsidR="002C508D" w:rsidRPr="0079031B" w:rsidRDefault="002C508D" w:rsidP="00C64A56">
            <w:pPr>
              <w:jc w:val="center"/>
            </w:pPr>
          </w:p>
        </w:tc>
        <w:tc>
          <w:tcPr>
            <w:tcW w:w="1447" w:type="dxa"/>
          </w:tcPr>
          <w:p w:rsidR="002C508D" w:rsidRPr="0079031B" w:rsidRDefault="00FA1FCC">
            <w:r w:rsidRPr="0079031B">
              <w:t>2022-05-24</w:t>
            </w:r>
          </w:p>
        </w:tc>
        <w:tc>
          <w:tcPr>
            <w:tcW w:w="5641" w:type="dxa"/>
          </w:tcPr>
          <w:p w:rsidR="002C508D" w:rsidRPr="0079031B" w:rsidRDefault="005E5D24" w:rsidP="00CA345B">
            <w:pPr>
              <w:pStyle w:val="Sraopastraipa"/>
              <w:numPr>
                <w:ilvl w:val="0"/>
                <w:numId w:val="2"/>
              </w:numPr>
            </w:pPr>
            <w:r w:rsidRPr="0079031B">
              <w:t>TR-266 „</w:t>
            </w:r>
            <w:r w:rsidR="00FA1FCC" w:rsidRPr="0079031B">
              <w:t>Dėl pritarimo Kauno miesto savivaldybės kultūros įstaigų 2021 metų veiklos ataskaitoms</w:t>
            </w:r>
            <w:r w:rsidRPr="0079031B">
              <w:t>“</w:t>
            </w:r>
          </w:p>
        </w:tc>
        <w:tc>
          <w:tcPr>
            <w:tcW w:w="1559" w:type="dxa"/>
          </w:tcPr>
          <w:p w:rsidR="002C508D" w:rsidRPr="0079031B" w:rsidRDefault="002C508D"/>
        </w:tc>
      </w:tr>
      <w:tr w:rsidR="003E02DB" w:rsidRPr="0079031B" w:rsidTr="005544EA">
        <w:tc>
          <w:tcPr>
            <w:tcW w:w="709" w:type="dxa"/>
          </w:tcPr>
          <w:p w:rsidR="003E02DB" w:rsidRPr="0079031B" w:rsidRDefault="003E02DB"/>
        </w:tc>
        <w:tc>
          <w:tcPr>
            <w:tcW w:w="1985" w:type="dxa"/>
          </w:tcPr>
          <w:p w:rsidR="003E02DB" w:rsidRPr="0079031B" w:rsidRDefault="003E02DB" w:rsidP="00570B65"/>
        </w:tc>
        <w:tc>
          <w:tcPr>
            <w:tcW w:w="1417" w:type="dxa"/>
          </w:tcPr>
          <w:p w:rsidR="003E02DB" w:rsidRPr="0079031B" w:rsidRDefault="003E02DB" w:rsidP="00C64A56">
            <w:pPr>
              <w:jc w:val="center"/>
            </w:pPr>
          </w:p>
        </w:tc>
        <w:tc>
          <w:tcPr>
            <w:tcW w:w="1447" w:type="dxa"/>
          </w:tcPr>
          <w:p w:rsidR="003E02DB" w:rsidRPr="0079031B" w:rsidRDefault="00D16340">
            <w:r w:rsidRPr="0079031B">
              <w:t>2022-06-21</w:t>
            </w:r>
          </w:p>
        </w:tc>
        <w:tc>
          <w:tcPr>
            <w:tcW w:w="5641" w:type="dxa"/>
          </w:tcPr>
          <w:p w:rsidR="003E02DB" w:rsidRPr="0079031B" w:rsidRDefault="00D16340" w:rsidP="002254D7">
            <w:pPr>
              <w:pStyle w:val="Sraopastraipa"/>
              <w:numPr>
                <w:ilvl w:val="0"/>
                <w:numId w:val="2"/>
              </w:numPr>
            </w:pPr>
            <w:r w:rsidRPr="0079031B">
              <w:t>TR-341</w:t>
            </w:r>
            <w:r w:rsidR="00D038C0" w:rsidRPr="0079031B">
              <w:t xml:space="preserve"> „Dėl sutikimo reorganizuoti Girstučio kultūros centrą, prijungiant jį prie Kauno kultūros centro“</w:t>
            </w:r>
          </w:p>
        </w:tc>
        <w:tc>
          <w:tcPr>
            <w:tcW w:w="1559" w:type="dxa"/>
          </w:tcPr>
          <w:p w:rsidR="003E02DB" w:rsidRPr="0079031B" w:rsidRDefault="003E02DB"/>
        </w:tc>
      </w:tr>
      <w:tr w:rsidR="00E023A1" w:rsidRPr="0079031B" w:rsidTr="005544EA">
        <w:tc>
          <w:tcPr>
            <w:tcW w:w="709" w:type="dxa"/>
          </w:tcPr>
          <w:p w:rsidR="00E023A1" w:rsidRPr="0079031B" w:rsidRDefault="00E023A1">
            <w:r w:rsidRPr="0079031B">
              <w:t>3.</w:t>
            </w:r>
          </w:p>
        </w:tc>
        <w:tc>
          <w:tcPr>
            <w:tcW w:w="1985" w:type="dxa"/>
          </w:tcPr>
          <w:p w:rsidR="00E023A1" w:rsidRPr="0079031B" w:rsidRDefault="00E023A1">
            <w:pPr>
              <w:rPr>
                <w:b/>
              </w:rPr>
            </w:pPr>
            <w:r w:rsidRPr="0079031B">
              <w:rPr>
                <w:b/>
              </w:rPr>
              <w:t>Bičkauskienė Ramunė</w:t>
            </w:r>
          </w:p>
        </w:tc>
        <w:tc>
          <w:tcPr>
            <w:tcW w:w="1417" w:type="dxa"/>
          </w:tcPr>
          <w:p w:rsidR="00E023A1" w:rsidRPr="0079031B" w:rsidRDefault="00C64A56" w:rsidP="00C64A56">
            <w:pPr>
              <w:jc w:val="center"/>
            </w:pPr>
            <w:r w:rsidRPr="0079031B">
              <w:t>15</w:t>
            </w:r>
          </w:p>
        </w:tc>
        <w:tc>
          <w:tcPr>
            <w:tcW w:w="1447" w:type="dxa"/>
          </w:tcPr>
          <w:p w:rsidR="00E023A1" w:rsidRPr="0079031B" w:rsidRDefault="003830C7">
            <w:r w:rsidRPr="0079031B">
              <w:t>2019-04-30</w:t>
            </w:r>
          </w:p>
        </w:tc>
        <w:tc>
          <w:tcPr>
            <w:tcW w:w="5641" w:type="dxa"/>
          </w:tcPr>
          <w:p w:rsidR="00E023A1" w:rsidRPr="0079031B" w:rsidRDefault="00B97883" w:rsidP="004B30AA">
            <w:pPr>
              <w:pStyle w:val="Sraopastraipa"/>
              <w:numPr>
                <w:ilvl w:val="0"/>
                <w:numId w:val="3"/>
              </w:numPr>
            </w:pPr>
            <w:r w:rsidRPr="0079031B">
              <w:t>Tr-183 “ Dėl Kauno miesto savivaldybės mero Visvaldo Matijošaičio darbo užmokesčio nustatymo”</w:t>
            </w:r>
          </w:p>
        </w:tc>
        <w:tc>
          <w:tcPr>
            <w:tcW w:w="1559" w:type="dxa"/>
          </w:tcPr>
          <w:p w:rsidR="00E023A1" w:rsidRPr="0079031B" w:rsidRDefault="00E023A1"/>
        </w:tc>
      </w:tr>
      <w:tr w:rsidR="003E3C5F" w:rsidRPr="0079031B" w:rsidTr="005544EA">
        <w:tc>
          <w:tcPr>
            <w:tcW w:w="709" w:type="dxa"/>
          </w:tcPr>
          <w:p w:rsidR="003E3C5F" w:rsidRPr="0079031B" w:rsidRDefault="003E3C5F"/>
        </w:tc>
        <w:tc>
          <w:tcPr>
            <w:tcW w:w="1985" w:type="dxa"/>
          </w:tcPr>
          <w:p w:rsidR="003E3C5F" w:rsidRPr="0079031B" w:rsidRDefault="003E3C5F">
            <w:pPr>
              <w:rPr>
                <w:b/>
              </w:rPr>
            </w:pPr>
          </w:p>
        </w:tc>
        <w:tc>
          <w:tcPr>
            <w:tcW w:w="1417" w:type="dxa"/>
          </w:tcPr>
          <w:p w:rsidR="003E3C5F" w:rsidRPr="0079031B" w:rsidRDefault="003E3C5F" w:rsidP="00C64A56">
            <w:pPr>
              <w:jc w:val="center"/>
            </w:pPr>
          </w:p>
        </w:tc>
        <w:tc>
          <w:tcPr>
            <w:tcW w:w="1447" w:type="dxa"/>
          </w:tcPr>
          <w:p w:rsidR="003E3C5F" w:rsidRPr="0079031B" w:rsidRDefault="003E3C5F">
            <w:r w:rsidRPr="0079031B">
              <w:t>2019-05-14</w:t>
            </w:r>
          </w:p>
        </w:tc>
        <w:tc>
          <w:tcPr>
            <w:tcW w:w="5641" w:type="dxa"/>
          </w:tcPr>
          <w:p w:rsidR="003E3C5F" w:rsidRPr="0079031B" w:rsidRDefault="003E3C5F" w:rsidP="009B696D">
            <w:pPr>
              <w:pStyle w:val="Sraopastraipa"/>
              <w:numPr>
                <w:ilvl w:val="0"/>
                <w:numId w:val="3"/>
              </w:numPr>
            </w:pPr>
            <w:r w:rsidRPr="0079031B">
              <w:t>TR-231 “Dėl veiklos, kuria gali būti verčiamasi turint verslo liudijimą, rūšių fiksuotų pajamų mokesčio dydžių gyventojams 2020 metams nustatymo”</w:t>
            </w:r>
          </w:p>
        </w:tc>
        <w:tc>
          <w:tcPr>
            <w:tcW w:w="1559" w:type="dxa"/>
          </w:tcPr>
          <w:p w:rsidR="003E3C5F" w:rsidRPr="0079031B" w:rsidRDefault="003E3C5F"/>
        </w:tc>
      </w:tr>
      <w:tr w:rsidR="003E3C5F" w:rsidRPr="0079031B" w:rsidTr="005544EA">
        <w:tc>
          <w:tcPr>
            <w:tcW w:w="709" w:type="dxa"/>
          </w:tcPr>
          <w:p w:rsidR="003E3C5F" w:rsidRPr="0079031B" w:rsidRDefault="003E3C5F"/>
        </w:tc>
        <w:tc>
          <w:tcPr>
            <w:tcW w:w="1985" w:type="dxa"/>
          </w:tcPr>
          <w:p w:rsidR="003E3C5F" w:rsidRPr="0079031B" w:rsidRDefault="003E3C5F">
            <w:pPr>
              <w:rPr>
                <w:b/>
              </w:rPr>
            </w:pPr>
          </w:p>
        </w:tc>
        <w:tc>
          <w:tcPr>
            <w:tcW w:w="1417" w:type="dxa"/>
          </w:tcPr>
          <w:p w:rsidR="003E3C5F" w:rsidRPr="0079031B" w:rsidRDefault="003E3C5F" w:rsidP="00C64A56">
            <w:pPr>
              <w:jc w:val="center"/>
            </w:pPr>
          </w:p>
        </w:tc>
        <w:tc>
          <w:tcPr>
            <w:tcW w:w="1447" w:type="dxa"/>
          </w:tcPr>
          <w:p w:rsidR="003E3C5F" w:rsidRPr="0079031B" w:rsidRDefault="003E3C5F"/>
        </w:tc>
        <w:tc>
          <w:tcPr>
            <w:tcW w:w="5641" w:type="dxa"/>
          </w:tcPr>
          <w:p w:rsidR="003E3C5F" w:rsidRPr="0079031B" w:rsidRDefault="003E3C5F" w:rsidP="009B696D">
            <w:pPr>
              <w:pStyle w:val="Sraopastraipa"/>
              <w:numPr>
                <w:ilvl w:val="0"/>
                <w:numId w:val="3"/>
              </w:numPr>
            </w:pPr>
            <w:r w:rsidRPr="0079031B">
              <w:t>TR-232 “Dėl 2020 metų žemės mokesčio tarifų ir neapmokestinamojo žemės sklypo dydžio nustatymo”</w:t>
            </w:r>
          </w:p>
        </w:tc>
        <w:tc>
          <w:tcPr>
            <w:tcW w:w="1559" w:type="dxa"/>
          </w:tcPr>
          <w:p w:rsidR="003E3C5F" w:rsidRPr="0079031B" w:rsidRDefault="003E3C5F"/>
        </w:tc>
      </w:tr>
      <w:tr w:rsidR="003E3C5F" w:rsidRPr="0079031B" w:rsidTr="005544EA">
        <w:tc>
          <w:tcPr>
            <w:tcW w:w="709" w:type="dxa"/>
          </w:tcPr>
          <w:p w:rsidR="003E3C5F" w:rsidRPr="0079031B" w:rsidRDefault="003E3C5F"/>
        </w:tc>
        <w:tc>
          <w:tcPr>
            <w:tcW w:w="1985" w:type="dxa"/>
          </w:tcPr>
          <w:p w:rsidR="003E3C5F" w:rsidRPr="0079031B" w:rsidRDefault="003E3C5F">
            <w:pPr>
              <w:rPr>
                <w:b/>
              </w:rPr>
            </w:pPr>
          </w:p>
        </w:tc>
        <w:tc>
          <w:tcPr>
            <w:tcW w:w="1417" w:type="dxa"/>
          </w:tcPr>
          <w:p w:rsidR="003E3C5F" w:rsidRPr="0079031B" w:rsidRDefault="003E3C5F" w:rsidP="00C64A56">
            <w:pPr>
              <w:jc w:val="center"/>
            </w:pPr>
          </w:p>
        </w:tc>
        <w:tc>
          <w:tcPr>
            <w:tcW w:w="1447" w:type="dxa"/>
          </w:tcPr>
          <w:p w:rsidR="003E3C5F" w:rsidRPr="0079031B" w:rsidRDefault="003E3C5F"/>
        </w:tc>
        <w:tc>
          <w:tcPr>
            <w:tcW w:w="5641" w:type="dxa"/>
          </w:tcPr>
          <w:p w:rsidR="003E3C5F" w:rsidRPr="0079031B" w:rsidRDefault="003E3C5F" w:rsidP="009B696D">
            <w:pPr>
              <w:pStyle w:val="Sraopastraipa"/>
              <w:numPr>
                <w:ilvl w:val="0"/>
                <w:numId w:val="3"/>
              </w:numPr>
            </w:pPr>
            <w:r w:rsidRPr="0079031B">
              <w:t>TR-233 “Dėl 2020 metų nekilnojamojo turto mokesčio tarifų nustatymo”</w:t>
            </w:r>
          </w:p>
        </w:tc>
        <w:tc>
          <w:tcPr>
            <w:tcW w:w="1559" w:type="dxa"/>
          </w:tcPr>
          <w:p w:rsidR="003E3C5F" w:rsidRPr="0079031B" w:rsidRDefault="003E3C5F"/>
        </w:tc>
      </w:tr>
      <w:tr w:rsidR="003E3C5F" w:rsidRPr="0079031B" w:rsidTr="005544EA">
        <w:tc>
          <w:tcPr>
            <w:tcW w:w="709" w:type="dxa"/>
          </w:tcPr>
          <w:p w:rsidR="003E3C5F" w:rsidRPr="0079031B" w:rsidRDefault="003E3C5F"/>
        </w:tc>
        <w:tc>
          <w:tcPr>
            <w:tcW w:w="1985" w:type="dxa"/>
          </w:tcPr>
          <w:p w:rsidR="003E3C5F" w:rsidRPr="0079031B" w:rsidRDefault="003E3C5F">
            <w:pPr>
              <w:rPr>
                <w:b/>
              </w:rPr>
            </w:pPr>
          </w:p>
        </w:tc>
        <w:tc>
          <w:tcPr>
            <w:tcW w:w="1417" w:type="dxa"/>
          </w:tcPr>
          <w:p w:rsidR="003E3C5F" w:rsidRPr="0079031B" w:rsidRDefault="003E3C5F" w:rsidP="00C64A56">
            <w:pPr>
              <w:jc w:val="center"/>
            </w:pPr>
          </w:p>
        </w:tc>
        <w:tc>
          <w:tcPr>
            <w:tcW w:w="1447" w:type="dxa"/>
          </w:tcPr>
          <w:p w:rsidR="003E3C5F" w:rsidRPr="0079031B" w:rsidRDefault="003E3C5F"/>
        </w:tc>
        <w:tc>
          <w:tcPr>
            <w:tcW w:w="5641" w:type="dxa"/>
          </w:tcPr>
          <w:p w:rsidR="003E3C5F" w:rsidRPr="0079031B" w:rsidRDefault="003E3C5F" w:rsidP="009B696D">
            <w:pPr>
              <w:pStyle w:val="Sraopastraipa"/>
              <w:numPr>
                <w:ilvl w:val="0"/>
                <w:numId w:val="3"/>
              </w:numPr>
            </w:pPr>
            <w:r w:rsidRPr="0079031B">
              <w:t>TR-247 “Dėl Kauno miesto savivaldybės teritorijos bendrojo plano korektūros patvirtinimo”</w:t>
            </w:r>
          </w:p>
        </w:tc>
        <w:tc>
          <w:tcPr>
            <w:tcW w:w="1559" w:type="dxa"/>
          </w:tcPr>
          <w:p w:rsidR="003E3C5F" w:rsidRPr="0079031B" w:rsidRDefault="003E3C5F"/>
        </w:tc>
      </w:tr>
      <w:tr w:rsidR="003E3C5F" w:rsidRPr="0079031B" w:rsidTr="005544EA">
        <w:tc>
          <w:tcPr>
            <w:tcW w:w="709" w:type="dxa"/>
          </w:tcPr>
          <w:p w:rsidR="003E3C5F" w:rsidRPr="0079031B" w:rsidRDefault="003E3C5F"/>
        </w:tc>
        <w:tc>
          <w:tcPr>
            <w:tcW w:w="1985" w:type="dxa"/>
          </w:tcPr>
          <w:p w:rsidR="003E3C5F" w:rsidRPr="0079031B" w:rsidRDefault="003E3C5F">
            <w:pPr>
              <w:rPr>
                <w:b/>
              </w:rPr>
            </w:pPr>
          </w:p>
        </w:tc>
        <w:tc>
          <w:tcPr>
            <w:tcW w:w="1417" w:type="dxa"/>
          </w:tcPr>
          <w:p w:rsidR="003E3C5F" w:rsidRPr="0079031B" w:rsidRDefault="003E3C5F" w:rsidP="00C64A56">
            <w:pPr>
              <w:jc w:val="center"/>
            </w:pPr>
          </w:p>
        </w:tc>
        <w:tc>
          <w:tcPr>
            <w:tcW w:w="1447" w:type="dxa"/>
          </w:tcPr>
          <w:p w:rsidR="003E3C5F" w:rsidRPr="0079031B" w:rsidRDefault="003E3C5F">
            <w:r w:rsidRPr="0079031B">
              <w:t>2020-04-28</w:t>
            </w:r>
          </w:p>
        </w:tc>
        <w:tc>
          <w:tcPr>
            <w:tcW w:w="5641" w:type="dxa"/>
          </w:tcPr>
          <w:p w:rsidR="003E3C5F" w:rsidRPr="0079031B" w:rsidRDefault="003E3C5F" w:rsidP="009B696D">
            <w:pPr>
              <w:pStyle w:val="Sraopastraipa"/>
              <w:numPr>
                <w:ilvl w:val="0"/>
                <w:numId w:val="3"/>
              </w:numPr>
            </w:pPr>
            <w:r w:rsidRPr="0079031B">
              <w:t>TR-2</w:t>
            </w:r>
            <w:r w:rsidR="00E03714" w:rsidRPr="0079031B">
              <w:t>05</w:t>
            </w:r>
            <w:r w:rsidRPr="0079031B">
              <w:t xml:space="preserve"> “Dėl</w:t>
            </w:r>
            <w:r w:rsidR="00E03714" w:rsidRPr="0079031B">
              <w:t xml:space="preserve"> atleidimo nuo vietinės rinkliavos už leidimo prekiauti (teikti paslaugas) kauno viešosiose vietose išdavimą”</w:t>
            </w:r>
          </w:p>
        </w:tc>
        <w:tc>
          <w:tcPr>
            <w:tcW w:w="1559" w:type="dxa"/>
          </w:tcPr>
          <w:p w:rsidR="003E3C5F" w:rsidRPr="0079031B" w:rsidRDefault="003E3C5F"/>
        </w:tc>
      </w:tr>
      <w:tr w:rsidR="00E03714" w:rsidRPr="0079031B" w:rsidTr="005544EA">
        <w:tc>
          <w:tcPr>
            <w:tcW w:w="709" w:type="dxa"/>
          </w:tcPr>
          <w:p w:rsidR="00E03714" w:rsidRPr="0079031B" w:rsidRDefault="00E03714"/>
        </w:tc>
        <w:tc>
          <w:tcPr>
            <w:tcW w:w="1985" w:type="dxa"/>
          </w:tcPr>
          <w:p w:rsidR="00E03714" w:rsidRPr="0079031B" w:rsidRDefault="00E03714">
            <w:pPr>
              <w:rPr>
                <w:b/>
              </w:rPr>
            </w:pPr>
          </w:p>
        </w:tc>
        <w:tc>
          <w:tcPr>
            <w:tcW w:w="1417" w:type="dxa"/>
          </w:tcPr>
          <w:p w:rsidR="00E03714" w:rsidRPr="0079031B" w:rsidRDefault="00E03714" w:rsidP="00C64A56">
            <w:pPr>
              <w:jc w:val="center"/>
            </w:pPr>
          </w:p>
        </w:tc>
        <w:tc>
          <w:tcPr>
            <w:tcW w:w="1447" w:type="dxa"/>
          </w:tcPr>
          <w:p w:rsidR="00E03714" w:rsidRPr="0079031B" w:rsidRDefault="00E03714"/>
        </w:tc>
        <w:tc>
          <w:tcPr>
            <w:tcW w:w="5641" w:type="dxa"/>
          </w:tcPr>
          <w:p w:rsidR="00E03714" w:rsidRPr="0079031B" w:rsidRDefault="00E03714" w:rsidP="009B696D">
            <w:pPr>
              <w:pStyle w:val="Sraopastraipa"/>
              <w:numPr>
                <w:ilvl w:val="0"/>
                <w:numId w:val="3"/>
              </w:numPr>
            </w:pPr>
            <w:r w:rsidRPr="0079031B">
              <w:t>TR-206 “Dėl vietinės rinkliavos už leidimo įrengti išorinę reklamą išdavimą mokėjimo termino atidėjimo”</w:t>
            </w:r>
          </w:p>
        </w:tc>
        <w:tc>
          <w:tcPr>
            <w:tcW w:w="1559" w:type="dxa"/>
          </w:tcPr>
          <w:p w:rsidR="00E03714" w:rsidRPr="0079031B" w:rsidRDefault="00E03714"/>
        </w:tc>
      </w:tr>
      <w:tr w:rsidR="00726323" w:rsidRPr="0079031B" w:rsidTr="005544EA">
        <w:tc>
          <w:tcPr>
            <w:tcW w:w="709" w:type="dxa"/>
          </w:tcPr>
          <w:p w:rsidR="00726323" w:rsidRPr="0079031B" w:rsidRDefault="00726323"/>
        </w:tc>
        <w:tc>
          <w:tcPr>
            <w:tcW w:w="1985" w:type="dxa"/>
          </w:tcPr>
          <w:p w:rsidR="00726323" w:rsidRPr="0079031B" w:rsidRDefault="00726323">
            <w:pPr>
              <w:rPr>
                <w:b/>
              </w:rPr>
            </w:pPr>
          </w:p>
        </w:tc>
        <w:tc>
          <w:tcPr>
            <w:tcW w:w="1417" w:type="dxa"/>
          </w:tcPr>
          <w:p w:rsidR="00726323" w:rsidRPr="0079031B" w:rsidRDefault="00726323" w:rsidP="00C64A56">
            <w:pPr>
              <w:jc w:val="center"/>
            </w:pPr>
          </w:p>
        </w:tc>
        <w:tc>
          <w:tcPr>
            <w:tcW w:w="1447" w:type="dxa"/>
          </w:tcPr>
          <w:p w:rsidR="00726323" w:rsidRPr="0079031B" w:rsidRDefault="00726323">
            <w:r w:rsidRPr="0079031B">
              <w:t>2020-05-26</w:t>
            </w:r>
          </w:p>
        </w:tc>
        <w:tc>
          <w:tcPr>
            <w:tcW w:w="5641" w:type="dxa"/>
          </w:tcPr>
          <w:p w:rsidR="00726323" w:rsidRPr="0079031B" w:rsidRDefault="00726323" w:rsidP="009B696D">
            <w:pPr>
              <w:pStyle w:val="Sraopastraipa"/>
              <w:numPr>
                <w:ilvl w:val="0"/>
                <w:numId w:val="3"/>
              </w:numPr>
            </w:pPr>
            <w:r w:rsidRPr="0079031B">
              <w:t>TR-249 “Dėl nekilnojamojo turto, žemės ir valstybinės žemės nuomos mokesčio lengvatos suteikimo”</w:t>
            </w:r>
          </w:p>
        </w:tc>
        <w:tc>
          <w:tcPr>
            <w:tcW w:w="1559" w:type="dxa"/>
          </w:tcPr>
          <w:p w:rsidR="00726323" w:rsidRPr="0079031B" w:rsidRDefault="00726323"/>
        </w:tc>
      </w:tr>
      <w:tr w:rsidR="00726323" w:rsidRPr="0079031B" w:rsidTr="005544EA">
        <w:tc>
          <w:tcPr>
            <w:tcW w:w="709" w:type="dxa"/>
          </w:tcPr>
          <w:p w:rsidR="00726323" w:rsidRPr="0079031B" w:rsidRDefault="00726323"/>
        </w:tc>
        <w:tc>
          <w:tcPr>
            <w:tcW w:w="1985" w:type="dxa"/>
          </w:tcPr>
          <w:p w:rsidR="00726323" w:rsidRPr="0079031B" w:rsidRDefault="00726323">
            <w:pPr>
              <w:rPr>
                <w:b/>
              </w:rPr>
            </w:pPr>
          </w:p>
        </w:tc>
        <w:tc>
          <w:tcPr>
            <w:tcW w:w="1417" w:type="dxa"/>
          </w:tcPr>
          <w:p w:rsidR="00726323" w:rsidRPr="0079031B" w:rsidRDefault="00726323" w:rsidP="00C64A56">
            <w:pPr>
              <w:jc w:val="center"/>
            </w:pPr>
          </w:p>
        </w:tc>
        <w:tc>
          <w:tcPr>
            <w:tcW w:w="1447" w:type="dxa"/>
          </w:tcPr>
          <w:p w:rsidR="00726323" w:rsidRPr="0079031B" w:rsidRDefault="00726323">
            <w:r w:rsidRPr="0079031B">
              <w:t>2020-09-15</w:t>
            </w:r>
          </w:p>
        </w:tc>
        <w:tc>
          <w:tcPr>
            <w:tcW w:w="5641" w:type="dxa"/>
          </w:tcPr>
          <w:p w:rsidR="00726323" w:rsidRPr="0079031B" w:rsidRDefault="00726323" w:rsidP="009B696D">
            <w:pPr>
              <w:pStyle w:val="Sraopastraipa"/>
              <w:numPr>
                <w:ilvl w:val="0"/>
                <w:numId w:val="3"/>
              </w:numPr>
            </w:pPr>
            <w:r w:rsidRPr="0079031B">
              <w:t>TR-421 “ Dėl nekilnojamojo turto, žemės ir valstybinės žemės nuomos mokesčio lengvatos suteikimo”</w:t>
            </w:r>
          </w:p>
        </w:tc>
        <w:tc>
          <w:tcPr>
            <w:tcW w:w="1559" w:type="dxa"/>
          </w:tcPr>
          <w:p w:rsidR="00726323" w:rsidRPr="0079031B" w:rsidRDefault="00726323"/>
        </w:tc>
      </w:tr>
      <w:tr w:rsidR="00726323" w:rsidRPr="0079031B" w:rsidTr="005544EA">
        <w:tc>
          <w:tcPr>
            <w:tcW w:w="709" w:type="dxa"/>
          </w:tcPr>
          <w:p w:rsidR="00726323" w:rsidRPr="0079031B" w:rsidRDefault="00726323"/>
        </w:tc>
        <w:tc>
          <w:tcPr>
            <w:tcW w:w="1985" w:type="dxa"/>
          </w:tcPr>
          <w:p w:rsidR="00726323" w:rsidRPr="0079031B" w:rsidRDefault="00726323">
            <w:pPr>
              <w:rPr>
                <w:b/>
              </w:rPr>
            </w:pPr>
          </w:p>
        </w:tc>
        <w:tc>
          <w:tcPr>
            <w:tcW w:w="1417" w:type="dxa"/>
          </w:tcPr>
          <w:p w:rsidR="00726323" w:rsidRPr="0079031B" w:rsidRDefault="00726323" w:rsidP="00C64A56">
            <w:pPr>
              <w:jc w:val="center"/>
            </w:pPr>
          </w:p>
        </w:tc>
        <w:tc>
          <w:tcPr>
            <w:tcW w:w="1447" w:type="dxa"/>
          </w:tcPr>
          <w:p w:rsidR="00726323" w:rsidRPr="0079031B" w:rsidRDefault="00726323"/>
        </w:tc>
        <w:tc>
          <w:tcPr>
            <w:tcW w:w="5641" w:type="dxa"/>
          </w:tcPr>
          <w:p w:rsidR="00726323" w:rsidRPr="0079031B" w:rsidRDefault="00726323" w:rsidP="009B696D">
            <w:pPr>
              <w:pStyle w:val="Sraopastraipa"/>
              <w:numPr>
                <w:ilvl w:val="0"/>
                <w:numId w:val="3"/>
              </w:numPr>
            </w:pPr>
            <w:r w:rsidRPr="0079031B">
              <w:t>TR-394 Dėl Kauno miesto savivaldybės turto investavimo viešosios įstaigos Krepšinio namai dalininko kapitalui padidinti”</w:t>
            </w:r>
          </w:p>
        </w:tc>
        <w:tc>
          <w:tcPr>
            <w:tcW w:w="1559" w:type="dxa"/>
          </w:tcPr>
          <w:p w:rsidR="00726323" w:rsidRPr="0079031B" w:rsidRDefault="00726323"/>
        </w:tc>
      </w:tr>
      <w:tr w:rsidR="00726323" w:rsidRPr="0079031B" w:rsidTr="005544EA">
        <w:tc>
          <w:tcPr>
            <w:tcW w:w="709" w:type="dxa"/>
          </w:tcPr>
          <w:p w:rsidR="00726323" w:rsidRPr="0079031B" w:rsidRDefault="00726323"/>
        </w:tc>
        <w:tc>
          <w:tcPr>
            <w:tcW w:w="1985" w:type="dxa"/>
          </w:tcPr>
          <w:p w:rsidR="00726323" w:rsidRPr="0079031B" w:rsidRDefault="00726323">
            <w:pPr>
              <w:rPr>
                <w:b/>
              </w:rPr>
            </w:pPr>
          </w:p>
        </w:tc>
        <w:tc>
          <w:tcPr>
            <w:tcW w:w="1417" w:type="dxa"/>
          </w:tcPr>
          <w:p w:rsidR="00726323" w:rsidRPr="0079031B" w:rsidRDefault="00726323" w:rsidP="00C64A56">
            <w:pPr>
              <w:jc w:val="center"/>
            </w:pPr>
          </w:p>
        </w:tc>
        <w:tc>
          <w:tcPr>
            <w:tcW w:w="1447" w:type="dxa"/>
          </w:tcPr>
          <w:p w:rsidR="00726323" w:rsidRPr="0079031B" w:rsidRDefault="00726323">
            <w:r w:rsidRPr="0079031B">
              <w:t>2021-03-23</w:t>
            </w:r>
          </w:p>
        </w:tc>
        <w:tc>
          <w:tcPr>
            <w:tcW w:w="5641" w:type="dxa"/>
          </w:tcPr>
          <w:p w:rsidR="00726323" w:rsidRPr="0079031B" w:rsidRDefault="00726323" w:rsidP="009B696D">
            <w:pPr>
              <w:pStyle w:val="Sraopastraipa"/>
              <w:numPr>
                <w:ilvl w:val="0"/>
                <w:numId w:val="3"/>
              </w:numPr>
            </w:pPr>
            <w:r w:rsidRPr="0079031B">
              <w:t>TR-138 “Dėl atleidimo nuo vietinės rinkliavos už leidimo prekiauti (teikti paslaugas) Kauno viešosiose vietose išdavimą”</w:t>
            </w:r>
          </w:p>
        </w:tc>
        <w:tc>
          <w:tcPr>
            <w:tcW w:w="1559" w:type="dxa"/>
          </w:tcPr>
          <w:p w:rsidR="00726323" w:rsidRPr="0079031B" w:rsidRDefault="00726323"/>
        </w:tc>
      </w:tr>
      <w:tr w:rsidR="00726323" w:rsidRPr="0079031B" w:rsidTr="005544EA">
        <w:tc>
          <w:tcPr>
            <w:tcW w:w="709" w:type="dxa"/>
          </w:tcPr>
          <w:p w:rsidR="00726323" w:rsidRPr="0079031B" w:rsidRDefault="00726323"/>
        </w:tc>
        <w:tc>
          <w:tcPr>
            <w:tcW w:w="1985" w:type="dxa"/>
          </w:tcPr>
          <w:p w:rsidR="00726323" w:rsidRPr="0079031B" w:rsidRDefault="00726323">
            <w:pPr>
              <w:rPr>
                <w:b/>
              </w:rPr>
            </w:pPr>
          </w:p>
        </w:tc>
        <w:tc>
          <w:tcPr>
            <w:tcW w:w="1417" w:type="dxa"/>
          </w:tcPr>
          <w:p w:rsidR="00726323" w:rsidRPr="0079031B" w:rsidRDefault="00726323" w:rsidP="00A27BF2">
            <w:pPr>
              <w:jc w:val="center"/>
            </w:pPr>
          </w:p>
        </w:tc>
        <w:tc>
          <w:tcPr>
            <w:tcW w:w="1447" w:type="dxa"/>
          </w:tcPr>
          <w:p w:rsidR="00726323" w:rsidRPr="0079031B" w:rsidRDefault="00726323">
            <w:r w:rsidRPr="0079031B">
              <w:t>2021-05-25</w:t>
            </w:r>
          </w:p>
        </w:tc>
        <w:tc>
          <w:tcPr>
            <w:tcW w:w="5641" w:type="dxa"/>
          </w:tcPr>
          <w:p w:rsidR="00726323" w:rsidRPr="0079031B" w:rsidRDefault="00726323" w:rsidP="009B696D">
            <w:pPr>
              <w:pStyle w:val="Sraopastraipa"/>
              <w:numPr>
                <w:ilvl w:val="0"/>
                <w:numId w:val="3"/>
              </w:numPr>
            </w:pPr>
            <w:r w:rsidRPr="0079031B">
              <w:t>TR-247 “Dėl nekilnojamojo turto</w:t>
            </w:r>
            <w:r w:rsidR="008E02A4" w:rsidRPr="0079031B">
              <w:t>, žemės ir valstybinės žemės nuomos mokesčių lengvatų suteikimo”</w:t>
            </w:r>
          </w:p>
        </w:tc>
        <w:tc>
          <w:tcPr>
            <w:tcW w:w="1559" w:type="dxa"/>
          </w:tcPr>
          <w:p w:rsidR="00726323" w:rsidRPr="0079031B" w:rsidRDefault="00726323"/>
        </w:tc>
      </w:tr>
      <w:tr w:rsidR="00102694" w:rsidRPr="0079031B" w:rsidTr="005544EA">
        <w:tc>
          <w:tcPr>
            <w:tcW w:w="709" w:type="dxa"/>
          </w:tcPr>
          <w:p w:rsidR="00102694" w:rsidRPr="0079031B" w:rsidRDefault="00102694"/>
        </w:tc>
        <w:tc>
          <w:tcPr>
            <w:tcW w:w="1985" w:type="dxa"/>
          </w:tcPr>
          <w:p w:rsidR="00102694" w:rsidRPr="0079031B" w:rsidRDefault="00102694">
            <w:pPr>
              <w:rPr>
                <w:b/>
              </w:rPr>
            </w:pPr>
          </w:p>
        </w:tc>
        <w:tc>
          <w:tcPr>
            <w:tcW w:w="1417" w:type="dxa"/>
          </w:tcPr>
          <w:p w:rsidR="00102694" w:rsidRPr="0079031B" w:rsidRDefault="00102694" w:rsidP="00A27BF2">
            <w:pPr>
              <w:jc w:val="center"/>
            </w:pPr>
          </w:p>
        </w:tc>
        <w:tc>
          <w:tcPr>
            <w:tcW w:w="1447" w:type="dxa"/>
          </w:tcPr>
          <w:p w:rsidR="00102694" w:rsidRPr="0079031B" w:rsidRDefault="00102694">
            <w:r w:rsidRPr="0079031B">
              <w:t>2021-11-23</w:t>
            </w:r>
          </w:p>
        </w:tc>
        <w:tc>
          <w:tcPr>
            <w:tcW w:w="5641" w:type="dxa"/>
          </w:tcPr>
          <w:p w:rsidR="00102694" w:rsidRPr="0079031B" w:rsidRDefault="00533A35" w:rsidP="00533A35">
            <w:pPr>
              <w:pStyle w:val="Sraopastraipa"/>
              <w:numPr>
                <w:ilvl w:val="0"/>
                <w:numId w:val="3"/>
              </w:numPr>
            </w:pPr>
            <w:r w:rsidRPr="0079031B">
              <w:t>TR-547 „Dėl Kauno miesto savivaldybės tarybos 2008 m. vasario 7 d. sprendimo Nr. T-45 „Dėl Vietinės rinkliavos už leidimo įrengti išorinę reklamą savivaldybės teritorijoje išdavimą nuostatų patvirtinimo“ pakeitimo“</w:t>
            </w:r>
          </w:p>
        </w:tc>
        <w:tc>
          <w:tcPr>
            <w:tcW w:w="1559" w:type="dxa"/>
          </w:tcPr>
          <w:p w:rsidR="00102694" w:rsidRPr="0079031B" w:rsidRDefault="00102694"/>
        </w:tc>
      </w:tr>
      <w:tr w:rsidR="00056E76" w:rsidRPr="0079031B" w:rsidTr="005544EA">
        <w:tc>
          <w:tcPr>
            <w:tcW w:w="709" w:type="dxa"/>
          </w:tcPr>
          <w:p w:rsidR="00056E76" w:rsidRPr="0079031B" w:rsidRDefault="00056E76"/>
        </w:tc>
        <w:tc>
          <w:tcPr>
            <w:tcW w:w="1985" w:type="dxa"/>
          </w:tcPr>
          <w:p w:rsidR="00056E76" w:rsidRPr="0079031B" w:rsidRDefault="00056E76">
            <w:pPr>
              <w:rPr>
                <w:b/>
              </w:rPr>
            </w:pPr>
          </w:p>
        </w:tc>
        <w:tc>
          <w:tcPr>
            <w:tcW w:w="1417" w:type="dxa"/>
          </w:tcPr>
          <w:p w:rsidR="00056E76" w:rsidRPr="0079031B" w:rsidRDefault="00056E76" w:rsidP="00A27BF2">
            <w:pPr>
              <w:jc w:val="center"/>
            </w:pPr>
          </w:p>
        </w:tc>
        <w:tc>
          <w:tcPr>
            <w:tcW w:w="1447" w:type="dxa"/>
          </w:tcPr>
          <w:p w:rsidR="00056E76" w:rsidRPr="0079031B" w:rsidRDefault="00056E76">
            <w:r w:rsidRPr="0079031B">
              <w:t>2022-02-01</w:t>
            </w:r>
          </w:p>
        </w:tc>
        <w:tc>
          <w:tcPr>
            <w:tcW w:w="5641" w:type="dxa"/>
          </w:tcPr>
          <w:p w:rsidR="00056E76" w:rsidRPr="0079031B" w:rsidRDefault="008E0387" w:rsidP="00C8667D">
            <w:pPr>
              <w:pStyle w:val="Sraopastraipa"/>
              <w:numPr>
                <w:ilvl w:val="0"/>
                <w:numId w:val="3"/>
              </w:numPr>
            </w:pPr>
            <w:r w:rsidRPr="0079031B">
              <w:t>TR-58</w:t>
            </w:r>
            <w:r w:rsidR="00221D2C" w:rsidRPr="0079031B">
              <w:t xml:space="preserve"> </w:t>
            </w:r>
            <w:r w:rsidR="00C8667D" w:rsidRPr="0079031B">
              <w:t>„</w:t>
            </w:r>
            <w:r w:rsidR="00221D2C" w:rsidRPr="0079031B">
              <w:t>Dėl Kauno miesto savivaldybės tarybos 2008 m. vasario 7 d. sprendimo Nr. T-45 „Dėl Vietinės rinkliavos už leidimo įrengti išorinę reklamą savivaldybės teritorijoje išdavimą n</w:t>
            </w:r>
            <w:r w:rsidR="00C8667D" w:rsidRPr="0079031B">
              <w:t>uostatų patvirtinimo“ pakeitimo“</w:t>
            </w:r>
            <w:r w:rsidR="0079120E" w:rsidRPr="0079031B">
              <w:t xml:space="preserve"> </w:t>
            </w:r>
          </w:p>
        </w:tc>
        <w:tc>
          <w:tcPr>
            <w:tcW w:w="1559" w:type="dxa"/>
          </w:tcPr>
          <w:p w:rsidR="00056E76" w:rsidRPr="0079031B" w:rsidRDefault="00056E76"/>
        </w:tc>
      </w:tr>
      <w:tr w:rsidR="007667DF" w:rsidRPr="0079031B" w:rsidTr="005544EA">
        <w:tc>
          <w:tcPr>
            <w:tcW w:w="709" w:type="dxa"/>
          </w:tcPr>
          <w:p w:rsidR="007667DF" w:rsidRPr="0079031B" w:rsidRDefault="007667DF"/>
        </w:tc>
        <w:tc>
          <w:tcPr>
            <w:tcW w:w="1985" w:type="dxa"/>
          </w:tcPr>
          <w:p w:rsidR="007667DF" w:rsidRPr="0079031B" w:rsidRDefault="007667DF">
            <w:pPr>
              <w:rPr>
                <w:b/>
              </w:rPr>
            </w:pPr>
          </w:p>
        </w:tc>
        <w:tc>
          <w:tcPr>
            <w:tcW w:w="1417" w:type="dxa"/>
          </w:tcPr>
          <w:p w:rsidR="007667DF" w:rsidRPr="0079031B" w:rsidRDefault="007667DF" w:rsidP="00A27BF2">
            <w:pPr>
              <w:jc w:val="center"/>
            </w:pPr>
          </w:p>
        </w:tc>
        <w:tc>
          <w:tcPr>
            <w:tcW w:w="1447" w:type="dxa"/>
          </w:tcPr>
          <w:p w:rsidR="007667DF" w:rsidRPr="0079031B" w:rsidRDefault="007667DF">
            <w:r w:rsidRPr="0079031B">
              <w:t>2022-03-22</w:t>
            </w:r>
          </w:p>
        </w:tc>
        <w:tc>
          <w:tcPr>
            <w:tcW w:w="5641" w:type="dxa"/>
          </w:tcPr>
          <w:p w:rsidR="007667DF" w:rsidRPr="0079031B" w:rsidRDefault="007667DF" w:rsidP="00896D10">
            <w:pPr>
              <w:pStyle w:val="Sraopastraipa"/>
              <w:numPr>
                <w:ilvl w:val="0"/>
                <w:numId w:val="3"/>
              </w:numPr>
            </w:pPr>
            <w:r w:rsidRPr="0079031B">
              <w:t>TR-169</w:t>
            </w:r>
            <w:r w:rsidR="001A1900" w:rsidRPr="0079031B">
              <w:t xml:space="preserve"> „Dėl Vietinės rinkliavos už naudojimąsi nustatytomis Kauno miesto vietomis transporto priemonėms statyti nuostatų ir Kauno miesto vietų, kuriose renkama ši rinkliava, sąrašo patvirtinimo“</w:t>
            </w:r>
          </w:p>
        </w:tc>
        <w:tc>
          <w:tcPr>
            <w:tcW w:w="1559" w:type="dxa"/>
          </w:tcPr>
          <w:p w:rsidR="007667DF" w:rsidRPr="0079031B" w:rsidRDefault="007667DF"/>
        </w:tc>
      </w:tr>
      <w:tr w:rsidR="00E023A1" w:rsidRPr="0079031B" w:rsidTr="005544EA">
        <w:tc>
          <w:tcPr>
            <w:tcW w:w="709" w:type="dxa"/>
          </w:tcPr>
          <w:p w:rsidR="00E023A1" w:rsidRPr="0079031B" w:rsidRDefault="00E023A1">
            <w:r w:rsidRPr="0079031B">
              <w:t>4.</w:t>
            </w:r>
          </w:p>
        </w:tc>
        <w:tc>
          <w:tcPr>
            <w:tcW w:w="1985" w:type="dxa"/>
          </w:tcPr>
          <w:p w:rsidR="00E023A1" w:rsidRPr="0079031B" w:rsidRDefault="00E023A1">
            <w:pPr>
              <w:rPr>
                <w:b/>
              </w:rPr>
            </w:pPr>
            <w:r w:rsidRPr="0079031B">
              <w:rPr>
                <w:b/>
              </w:rPr>
              <w:t>Dambrauskaitė –Bakutienė Solveiga</w:t>
            </w:r>
          </w:p>
        </w:tc>
        <w:tc>
          <w:tcPr>
            <w:tcW w:w="1417" w:type="dxa"/>
          </w:tcPr>
          <w:p w:rsidR="00E023A1" w:rsidRPr="0079031B" w:rsidRDefault="00E023A1" w:rsidP="00A27BF2">
            <w:pPr>
              <w:jc w:val="center"/>
            </w:pPr>
          </w:p>
        </w:tc>
        <w:tc>
          <w:tcPr>
            <w:tcW w:w="1447" w:type="dxa"/>
          </w:tcPr>
          <w:p w:rsidR="00E023A1" w:rsidRPr="0079031B" w:rsidRDefault="00E023A1"/>
        </w:tc>
        <w:tc>
          <w:tcPr>
            <w:tcW w:w="5641" w:type="dxa"/>
          </w:tcPr>
          <w:p w:rsidR="00E023A1" w:rsidRPr="0079031B" w:rsidRDefault="00E023A1"/>
        </w:tc>
        <w:tc>
          <w:tcPr>
            <w:tcW w:w="1559" w:type="dxa"/>
          </w:tcPr>
          <w:p w:rsidR="00E023A1" w:rsidRPr="0079031B" w:rsidRDefault="00E023A1"/>
        </w:tc>
      </w:tr>
      <w:tr w:rsidR="00E023A1" w:rsidRPr="0079031B" w:rsidTr="005544EA">
        <w:tc>
          <w:tcPr>
            <w:tcW w:w="709" w:type="dxa"/>
          </w:tcPr>
          <w:p w:rsidR="00E023A1" w:rsidRPr="0079031B" w:rsidRDefault="00E023A1">
            <w:r w:rsidRPr="0079031B">
              <w:t>5.</w:t>
            </w:r>
          </w:p>
        </w:tc>
        <w:tc>
          <w:tcPr>
            <w:tcW w:w="1985" w:type="dxa"/>
          </w:tcPr>
          <w:p w:rsidR="00E023A1" w:rsidRPr="0079031B" w:rsidRDefault="00E023A1">
            <w:pPr>
              <w:rPr>
                <w:b/>
              </w:rPr>
            </w:pPr>
            <w:r w:rsidRPr="0079031B">
              <w:rPr>
                <w:b/>
              </w:rPr>
              <w:t>Filinaitė Andrijana</w:t>
            </w:r>
          </w:p>
        </w:tc>
        <w:tc>
          <w:tcPr>
            <w:tcW w:w="1417" w:type="dxa"/>
          </w:tcPr>
          <w:p w:rsidR="00E023A1" w:rsidRPr="0079031B" w:rsidRDefault="00E023A1" w:rsidP="00A27BF2">
            <w:pPr>
              <w:jc w:val="center"/>
            </w:pPr>
          </w:p>
        </w:tc>
        <w:tc>
          <w:tcPr>
            <w:tcW w:w="1447" w:type="dxa"/>
          </w:tcPr>
          <w:p w:rsidR="00E023A1" w:rsidRPr="0079031B" w:rsidRDefault="00E023A1"/>
        </w:tc>
        <w:tc>
          <w:tcPr>
            <w:tcW w:w="5641" w:type="dxa"/>
          </w:tcPr>
          <w:p w:rsidR="00E023A1" w:rsidRPr="0079031B" w:rsidRDefault="00E023A1"/>
        </w:tc>
        <w:tc>
          <w:tcPr>
            <w:tcW w:w="1559" w:type="dxa"/>
          </w:tcPr>
          <w:p w:rsidR="00E023A1" w:rsidRPr="0079031B" w:rsidRDefault="00E023A1"/>
        </w:tc>
      </w:tr>
      <w:tr w:rsidR="00E023A1" w:rsidRPr="0079031B" w:rsidTr="005544EA">
        <w:tc>
          <w:tcPr>
            <w:tcW w:w="709" w:type="dxa"/>
          </w:tcPr>
          <w:p w:rsidR="00E023A1" w:rsidRPr="0079031B" w:rsidRDefault="00E023A1">
            <w:r w:rsidRPr="0079031B">
              <w:t>6.</w:t>
            </w:r>
          </w:p>
        </w:tc>
        <w:tc>
          <w:tcPr>
            <w:tcW w:w="1985" w:type="dxa"/>
          </w:tcPr>
          <w:p w:rsidR="00E023A1" w:rsidRPr="0079031B" w:rsidRDefault="00E023A1">
            <w:pPr>
              <w:rPr>
                <w:b/>
              </w:rPr>
            </w:pPr>
            <w:r w:rsidRPr="0079031B">
              <w:rPr>
                <w:b/>
              </w:rPr>
              <w:t>Gudėnas Vygantas</w:t>
            </w:r>
          </w:p>
        </w:tc>
        <w:tc>
          <w:tcPr>
            <w:tcW w:w="1417" w:type="dxa"/>
          </w:tcPr>
          <w:p w:rsidR="00E023A1" w:rsidRPr="0079031B" w:rsidRDefault="00167F98" w:rsidP="006D08FD">
            <w:pPr>
              <w:jc w:val="center"/>
            </w:pPr>
            <w:r w:rsidRPr="0079031B">
              <w:t>2</w:t>
            </w:r>
            <w:r w:rsidR="006D08FD" w:rsidRPr="0079031B">
              <w:t>6</w:t>
            </w:r>
          </w:p>
        </w:tc>
        <w:tc>
          <w:tcPr>
            <w:tcW w:w="1447" w:type="dxa"/>
          </w:tcPr>
          <w:p w:rsidR="00E023A1" w:rsidRPr="0079031B" w:rsidRDefault="00E768FB">
            <w:r w:rsidRPr="0079031B">
              <w:t>2019-04-30</w:t>
            </w:r>
          </w:p>
        </w:tc>
        <w:tc>
          <w:tcPr>
            <w:tcW w:w="5641" w:type="dxa"/>
          </w:tcPr>
          <w:p w:rsidR="00E023A1" w:rsidRPr="0079031B" w:rsidRDefault="00585036" w:rsidP="009B696D">
            <w:pPr>
              <w:pStyle w:val="Sraopastraipa"/>
              <w:numPr>
                <w:ilvl w:val="0"/>
                <w:numId w:val="4"/>
              </w:numPr>
            </w:pPr>
            <w:r w:rsidRPr="0079031B">
              <w:t>TR-190 “Dėl Kauno miesto savivaldybės tarybos Kontrolės komiteto sudarymo”</w:t>
            </w:r>
          </w:p>
        </w:tc>
        <w:tc>
          <w:tcPr>
            <w:tcW w:w="1559" w:type="dxa"/>
          </w:tcPr>
          <w:p w:rsidR="00E023A1" w:rsidRPr="0079031B" w:rsidRDefault="00E023A1"/>
        </w:tc>
      </w:tr>
      <w:tr w:rsidR="00585036" w:rsidRPr="0079031B" w:rsidTr="005544EA">
        <w:tc>
          <w:tcPr>
            <w:tcW w:w="709" w:type="dxa"/>
          </w:tcPr>
          <w:p w:rsidR="00585036" w:rsidRPr="0079031B" w:rsidRDefault="00585036"/>
        </w:tc>
        <w:tc>
          <w:tcPr>
            <w:tcW w:w="1985" w:type="dxa"/>
          </w:tcPr>
          <w:p w:rsidR="00585036" w:rsidRPr="0079031B" w:rsidRDefault="00585036"/>
        </w:tc>
        <w:tc>
          <w:tcPr>
            <w:tcW w:w="1417" w:type="dxa"/>
          </w:tcPr>
          <w:p w:rsidR="00585036" w:rsidRPr="0079031B" w:rsidRDefault="00585036" w:rsidP="005F7AD7">
            <w:pPr>
              <w:jc w:val="center"/>
            </w:pPr>
          </w:p>
        </w:tc>
        <w:tc>
          <w:tcPr>
            <w:tcW w:w="1447" w:type="dxa"/>
          </w:tcPr>
          <w:p w:rsidR="00585036" w:rsidRPr="0079031B" w:rsidRDefault="00585036">
            <w:r w:rsidRPr="0079031B">
              <w:t>2019-05-14</w:t>
            </w:r>
          </w:p>
        </w:tc>
        <w:tc>
          <w:tcPr>
            <w:tcW w:w="5641" w:type="dxa"/>
          </w:tcPr>
          <w:p w:rsidR="00585036" w:rsidRPr="0079031B" w:rsidRDefault="00585036" w:rsidP="009B696D">
            <w:pPr>
              <w:pStyle w:val="Sraopastraipa"/>
              <w:numPr>
                <w:ilvl w:val="0"/>
                <w:numId w:val="4"/>
              </w:numPr>
            </w:pPr>
            <w:r w:rsidRPr="0079031B">
              <w:t>TR-232 “Dėl 2020 metų žemės mokesčio tarifų ir neapmokestinamojo žemės sklypo dydžio nustatymo”</w:t>
            </w:r>
          </w:p>
        </w:tc>
        <w:tc>
          <w:tcPr>
            <w:tcW w:w="1559" w:type="dxa"/>
          </w:tcPr>
          <w:p w:rsidR="00585036" w:rsidRPr="0079031B" w:rsidRDefault="00585036"/>
        </w:tc>
      </w:tr>
      <w:tr w:rsidR="009F4274" w:rsidRPr="0079031B" w:rsidTr="005544EA">
        <w:tc>
          <w:tcPr>
            <w:tcW w:w="709" w:type="dxa"/>
          </w:tcPr>
          <w:p w:rsidR="009F4274" w:rsidRPr="0079031B" w:rsidRDefault="009F4274"/>
        </w:tc>
        <w:tc>
          <w:tcPr>
            <w:tcW w:w="1985" w:type="dxa"/>
          </w:tcPr>
          <w:p w:rsidR="009F4274" w:rsidRPr="0079031B" w:rsidRDefault="009F4274"/>
        </w:tc>
        <w:tc>
          <w:tcPr>
            <w:tcW w:w="1417" w:type="dxa"/>
          </w:tcPr>
          <w:p w:rsidR="009F4274" w:rsidRPr="0079031B" w:rsidRDefault="009F4274" w:rsidP="005F7AD7">
            <w:pPr>
              <w:jc w:val="center"/>
            </w:pPr>
          </w:p>
        </w:tc>
        <w:tc>
          <w:tcPr>
            <w:tcW w:w="1447" w:type="dxa"/>
          </w:tcPr>
          <w:p w:rsidR="009F4274" w:rsidRPr="0079031B" w:rsidRDefault="009F4274"/>
        </w:tc>
        <w:tc>
          <w:tcPr>
            <w:tcW w:w="5641" w:type="dxa"/>
          </w:tcPr>
          <w:p w:rsidR="009F4274" w:rsidRPr="0079031B" w:rsidRDefault="009F4274" w:rsidP="009B696D">
            <w:pPr>
              <w:pStyle w:val="Sraopastraipa"/>
              <w:numPr>
                <w:ilvl w:val="0"/>
                <w:numId w:val="4"/>
              </w:numPr>
            </w:pPr>
            <w:r w:rsidRPr="0079031B">
              <w:t>TR-233 “Dėl 2020 metų nekilnojamojo turto mokesčio tarifų nustatymo”</w:t>
            </w:r>
          </w:p>
        </w:tc>
        <w:tc>
          <w:tcPr>
            <w:tcW w:w="1559" w:type="dxa"/>
          </w:tcPr>
          <w:p w:rsidR="009F4274" w:rsidRPr="0079031B" w:rsidRDefault="009F4274"/>
        </w:tc>
      </w:tr>
      <w:tr w:rsidR="009F4274" w:rsidRPr="0079031B" w:rsidTr="005544EA">
        <w:tc>
          <w:tcPr>
            <w:tcW w:w="709" w:type="dxa"/>
          </w:tcPr>
          <w:p w:rsidR="009F4274" w:rsidRPr="0079031B" w:rsidRDefault="009F4274"/>
        </w:tc>
        <w:tc>
          <w:tcPr>
            <w:tcW w:w="1985" w:type="dxa"/>
          </w:tcPr>
          <w:p w:rsidR="009F4274" w:rsidRPr="0079031B" w:rsidRDefault="009F4274"/>
        </w:tc>
        <w:tc>
          <w:tcPr>
            <w:tcW w:w="1417" w:type="dxa"/>
          </w:tcPr>
          <w:p w:rsidR="009F4274" w:rsidRPr="0079031B" w:rsidRDefault="009F4274" w:rsidP="005F7AD7">
            <w:pPr>
              <w:jc w:val="center"/>
            </w:pPr>
          </w:p>
        </w:tc>
        <w:tc>
          <w:tcPr>
            <w:tcW w:w="1447" w:type="dxa"/>
          </w:tcPr>
          <w:p w:rsidR="009F4274" w:rsidRPr="0079031B" w:rsidRDefault="009F4274"/>
        </w:tc>
        <w:tc>
          <w:tcPr>
            <w:tcW w:w="5641" w:type="dxa"/>
          </w:tcPr>
          <w:p w:rsidR="009F4274" w:rsidRPr="0079031B" w:rsidRDefault="009F4274" w:rsidP="009B696D">
            <w:pPr>
              <w:pStyle w:val="Sraopastraipa"/>
              <w:numPr>
                <w:ilvl w:val="0"/>
                <w:numId w:val="4"/>
              </w:numPr>
            </w:pPr>
            <w:r w:rsidRPr="0079031B">
              <w:t>TR-244 “Dėl Privatizavimo komisijos sudarymo ir jos nuostatų patvirtinimo”</w:t>
            </w:r>
          </w:p>
        </w:tc>
        <w:tc>
          <w:tcPr>
            <w:tcW w:w="1559" w:type="dxa"/>
          </w:tcPr>
          <w:p w:rsidR="009F4274" w:rsidRPr="0079031B" w:rsidRDefault="009F4274"/>
        </w:tc>
      </w:tr>
      <w:tr w:rsidR="009F4274" w:rsidRPr="0079031B" w:rsidTr="005544EA">
        <w:tc>
          <w:tcPr>
            <w:tcW w:w="709" w:type="dxa"/>
          </w:tcPr>
          <w:p w:rsidR="009F4274" w:rsidRPr="0079031B" w:rsidRDefault="009F4274"/>
        </w:tc>
        <w:tc>
          <w:tcPr>
            <w:tcW w:w="1985" w:type="dxa"/>
          </w:tcPr>
          <w:p w:rsidR="009F4274" w:rsidRPr="0079031B" w:rsidRDefault="009F4274"/>
        </w:tc>
        <w:tc>
          <w:tcPr>
            <w:tcW w:w="1417" w:type="dxa"/>
          </w:tcPr>
          <w:p w:rsidR="009F4274" w:rsidRPr="0079031B" w:rsidRDefault="009F4274" w:rsidP="005F7AD7">
            <w:pPr>
              <w:jc w:val="center"/>
            </w:pPr>
          </w:p>
        </w:tc>
        <w:tc>
          <w:tcPr>
            <w:tcW w:w="1447" w:type="dxa"/>
          </w:tcPr>
          <w:p w:rsidR="009F4274" w:rsidRPr="0079031B" w:rsidRDefault="009F4274">
            <w:r w:rsidRPr="0079031B">
              <w:t>2019-07-23</w:t>
            </w:r>
          </w:p>
        </w:tc>
        <w:tc>
          <w:tcPr>
            <w:tcW w:w="5641" w:type="dxa"/>
          </w:tcPr>
          <w:p w:rsidR="009F4274" w:rsidRPr="0079031B" w:rsidRDefault="009F4274" w:rsidP="009B696D">
            <w:pPr>
              <w:pStyle w:val="Sraopastraipa"/>
              <w:numPr>
                <w:ilvl w:val="0"/>
                <w:numId w:val="4"/>
              </w:numPr>
            </w:pPr>
            <w:r w:rsidRPr="0079031B">
              <w:t>TR-380 “Dėl Kauno miesto trišalės tarybos”</w:t>
            </w:r>
          </w:p>
        </w:tc>
        <w:tc>
          <w:tcPr>
            <w:tcW w:w="1559" w:type="dxa"/>
          </w:tcPr>
          <w:p w:rsidR="009F4274" w:rsidRPr="0079031B" w:rsidRDefault="009F4274"/>
        </w:tc>
      </w:tr>
      <w:tr w:rsidR="009F4274" w:rsidRPr="0079031B" w:rsidTr="005544EA">
        <w:tc>
          <w:tcPr>
            <w:tcW w:w="709" w:type="dxa"/>
          </w:tcPr>
          <w:p w:rsidR="009F4274" w:rsidRPr="0079031B" w:rsidRDefault="009F4274"/>
        </w:tc>
        <w:tc>
          <w:tcPr>
            <w:tcW w:w="1985" w:type="dxa"/>
          </w:tcPr>
          <w:p w:rsidR="009F4274" w:rsidRPr="0079031B" w:rsidRDefault="009F4274"/>
        </w:tc>
        <w:tc>
          <w:tcPr>
            <w:tcW w:w="1417" w:type="dxa"/>
          </w:tcPr>
          <w:p w:rsidR="009F4274" w:rsidRPr="0079031B" w:rsidRDefault="009F4274" w:rsidP="005F7AD7">
            <w:pPr>
              <w:jc w:val="center"/>
            </w:pPr>
          </w:p>
        </w:tc>
        <w:tc>
          <w:tcPr>
            <w:tcW w:w="1447" w:type="dxa"/>
          </w:tcPr>
          <w:p w:rsidR="009F4274" w:rsidRPr="0079031B" w:rsidRDefault="009F4274">
            <w:r w:rsidRPr="0079031B">
              <w:t>2020-10-20</w:t>
            </w:r>
          </w:p>
        </w:tc>
        <w:tc>
          <w:tcPr>
            <w:tcW w:w="5641" w:type="dxa"/>
          </w:tcPr>
          <w:p w:rsidR="009F4274" w:rsidRPr="0079031B" w:rsidRDefault="009F4274" w:rsidP="009B696D">
            <w:pPr>
              <w:pStyle w:val="Sraopastraipa"/>
              <w:numPr>
                <w:ilvl w:val="0"/>
                <w:numId w:val="4"/>
              </w:numPr>
            </w:pPr>
            <w:r w:rsidRPr="0079031B">
              <w:t>TR-493 “Dėl Kauno region plėtros tarybos steigimo”</w:t>
            </w:r>
          </w:p>
        </w:tc>
        <w:tc>
          <w:tcPr>
            <w:tcW w:w="1559" w:type="dxa"/>
          </w:tcPr>
          <w:p w:rsidR="009F4274" w:rsidRPr="0079031B" w:rsidRDefault="009F4274"/>
        </w:tc>
      </w:tr>
      <w:tr w:rsidR="009F4274" w:rsidRPr="0079031B" w:rsidTr="005544EA">
        <w:tc>
          <w:tcPr>
            <w:tcW w:w="709" w:type="dxa"/>
          </w:tcPr>
          <w:p w:rsidR="009F4274" w:rsidRPr="0079031B" w:rsidRDefault="009F4274"/>
        </w:tc>
        <w:tc>
          <w:tcPr>
            <w:tcW w:w="1985" w:type="dxa"/>
          </w:tcPr>
          <w:p w:rsidR="009F4274" w:rsidRPr="0079031B" w:rsidRDefault="009F4274"/>
        </w:tc>
        <w:tc>
          <w:tcPr>
            <w:tcW w:w="1417" w:type="dxa"/>
          </w:tcPr>
          <w:p w:rsidR="009F4274" w:rsidRPr="0079031B" w:rsidRDefault="009F4274" w:rsidP="005F7AD7">
            <w:pPr>
              <w:jc w:val="center"/>
            </w:pPr>
          </w:p>
        </w:tc>
        <w:tc>
          <w:tcPr>
            <w:tcW w:w="1447" w:type="dxa"/>
          </w:tcPr>
          <w:p w:rsidR="009F4274" w:rsidRPr="0079031B" w:rsidRDefault="009F4274"/>
        </w:tc>
        <w:tc>
          <w:tcPr>
            <w:tcW w:w="5641" w:type="dxa"/>
          </w:tcPr>
          <w:p w:rsidR="009F4274" w:rsidRPr="0079031B" w:rsidRDefault="009F4274" w:rsidP="009B696D">
            <w:pPr>
              <w:pStyle w:val="Sraopastraipa"/>
              <w:numPr>
                <w:ilvl w:val="0"/>
                <w:numId w:val="4"/>
              </w:numPr>
            </w:pPr>
            <w:r w:rsidRPr="0079031B">
              <w:t>TR-477 “Dėl Kauno miesto savivaldybės tarybos 2017 m. balandžio 25 d. sprendimo Nr. T-208 “Dėl vietinės rinkliavos už naudojimąsi nustatytomis Kauno miesto vietomis</w:t>
            </w:r>
            <w:r w:rsidR="00227A57" w:rsidRPr="0079031B">
              <w:t xml:space="preserve"> transport priemonėms statyti nuostatų ir Kauno miesto vietų, kuriose renkama ši rinkliava, sąrašo patvirtinimo” pakeitimo”</w:t>
            </w:r>
          </w:p>
        </w:tc>
        <w:tc>
          <w:tcPr>
            <w:tcW w:w="1559" w:type="dxa"/>
          </w:tcPr>
          <w:p w:rsidR="009F4274" w:rsidRPr="0079031B" w:rsidRDefault="009F4274"/>
        </w:tc>
      </w:tr>
      <w:tr w:rsidR="00227A57" w:rsidRPr="0079031B" w:rsidTr="005544EA">
        <w:tc>
          <w:tcPr>
            <w:tcW w:w="709" w:type="dxa"/>
          </w:tcPr>
          <w:p w:rsidR="00227A57" w:rsidRPr="0079031B" w:rsidRDefault="00227A57"/>
        </w:tc>
        <w:tc>
          <w:tcPr>
            <w:tcW w:w="1985" w:type="dxa"/>
          </w:tcPr>
          <w:p w:rsidR="00227A57" w:rsidRPr="0079031B" w:rsidRDefault="00227A57"/>
        </w:tc>
        <w:tc>
          <w:tcPr>
            <w:tcW w:w="1417" w:type="dxa"/>
          </w:tcPr>
          <w:p w:rsidR="00227A57" w:rsidRPr="0079031B" w:rsidRDefault="00227A57" w:rsidP="005F7AD7">
            <w:pPr>
              <w:jc w:val="center"/>
            </w:pPr>
          </w:p>
        </w:tc>
        <w:tc>
          <w:tcPr>
            <w:tcW w:w="1447" w:type="dxa"/>
          </w:tcPr>
          <w:p w:rsidR="00227A57" w:rsidRPr="0079031B" w:rsidRDefault="00227A57">
            <w:r w:rsidRPr="0079031B">
              <w:t>2020-11-17</w:t>
            </w:r>
          </w:p>
        </w:tc>
        <w:tc>
          <w:tcPr>
            <w:tcW w:w="5641" w:type="dxa"/>
          </w:tcPr>
          <w:p w:rsidR="00227A57" w:rsidRPr="0079031B" w:rsidRDefault="00227A57" w:rsidP="009B696D">
            <w:pPr>
              <w:pStyle w:val="Sraopastraipa"/>
              <w:numPr>
                <w:ilvl w:val="0"/>
                <w:numId w:val="4"/>
              </w:numPr>
            </w:pPr>
            <w:r w:rsidRPr="0079031B">
              <w:t>TR-545 “Dėl Kauno miesto savivaldybės tarybos 2015 m. balandžio 2 d. sprendimo Nr. T-142 “Dėl keleivinio kelių transporto viešųjų paslaugų teikimo įkainių nustatymo ir pritarimo sudaryti viešąją paslaugų teikimo sutartį” pakeitimo”</w:t>
            </w:r>
          </w:p>
        </w:tc>
        <w:tc>
          <w:tcPr>
            <w:tcW w:w="1559" w:type="dxa"/>
          </w:tcPr>
          <w:p w:rsidR="00227A57" w:rsidRPr="0079031B" w:rsidRDefault="00227A57"/>
        </w:tc>
      </w:tr>
      <w:tr w:rsidR="00227A57" w:rsidRPr="0079031B" w:rsidTr="005544EA">
        <w:tc>
          <w:tcPr>
            <w:tcW w:w="709" w:type="dxa"/>
          </w:tcPr>
          <w:p w:rsidR="00227A57" w:rsidRPr="0079031B" w:rsidRDefault="00227A57"/>
        </w:tc>
        <w:tc>
          <w:tcPr>
            <w:tcW w:w="1985" w:type="dxa"/>
          </w:tcPr>
          <w:p w:rsidR="00227A57" w:rsidRPr="0079031B" w:rsidRDefault="00227A57"/>
        </w:tc>
        <w:tc>
          <w:tcPr>
            <w:tcW w:w="1417" w:type="dxa"/>
          </w:tcPr>
          <w:p w:rsidR="00227A57" w:rsidRPr="0079031B" w:rsidRDefault="00227A57" w:rsidP="005F7AD7">
            <w:pPr>
              <w:jc w:val="center"/>
            </w:pPr>
          </w:p>
        </w:tc>
        <w:tc>
          <w:tcPr>
            <w:tcW w:w="1447" w:type="dxa"/>
          </w:tcPr>
          <w:p w:rsidR="00227A57" w:rsidRPr="0079031B" w:rsidRDefault="00227A57"/>
        </w:tc>
        <w:tc>
          <w:tcPr>
            <w:tcW w:w="5641" w:type="dxa"/>
          </w:tcPr>
          <w:p w:rsidR="00227A57" w:rsidRPr="0079031B" w:rsidRDefault="00227A57" w:rsidP="009B696D">
            <w:pPr>
              <w:pStyle w:val="Sraopastraipa"/>
              <w:numPr>
                <w:ilvl w:val="0"/>
                <w:numId w:val="4"/>
              </w:numPr>
            </w:pPr>
            <w:r w:rsidRPr="0079031B">
              <w:t xml:space="preserve">TR-549 “Dėl Kauno miesto savivaldybės </w:t>
            </w:r>
            <w:r w:rsidR="00877E84" w:rsidRPr="0079031B">
              <w:t>tarybos 2017 m. gruodžio 19 d. sprendimo Nr. T-811 “Dėl keleivinio kelių trensporto viešųjų paslaugų kainų nustatymo”</w:t>
            </w:r>
          </w:p>
        </w:tc>
        <w:tc>
          <w:tcPr>
            <w:tcW w:w="1559" w:type="dxa"/>
          </w:tcPr>
          <w:p w:rsidR="00227A57" w:rsidRPr="0079031B" w:rsidRDefault="00227A57"/>
        </w:tc>
      </w:tr>
      <w:tr w:rsidR="00877E84" w:rsidRPr="0079031B" w:rsidTr="005544EA">
        <w:tc>
          <w:tcPr>
            <w:tcW w:w="709" w:type="dxa"/>
          </w:tcPr>
          <w:p w:rsidR="00877E84" w:rsidRPr="0079031B" w:rsidRDefault="00877E84"/>
        </w:tc>
        <w:tc>
          <w:tcPr>
            <w:tcW w:w="1985" w:type="dxa"/>
          </w:tcPr>
          <w:p w:rsidR="00877E84" w:rsidRPr="0079031B" w:rsidRDefault="00877E84"/>
        </w:tc>
        <w:tc>
          <w:tcPr>
            <w:tcW w:w="1417" w:type="dxa"/>
          </w:tcPr>
          <w:p w:rsidR="00877E84" w:rsidRPr="0079031B" w:rsidRDefault="00877E84" w:rsidP="005F7AD7">
            <w:pPr>
              <w:jc w:val="center"/>
            </w:pPr>
          </w:p>
        </w:tc>
        <w:tc>
          <w:tcPr>
            <w:tcW w:w="1447" w:type="dxa"/>
          </w:tcPr>
          <w:p w:rsidR="00877E84" w:rsidRPr="0079031B" w:rsidRDefault="00877E84">
            <w:r w:rsidRPr="0079031B">
              <w:t>2021-05-25</w:t>
            </w:r>
          </w:p>
        </w:tc>
        <w:tc>
          <w:tcPr>
            <w:tcW w:w="5641" w:type="dxa"/>
          </w:tcPr>
          <w:p w:rsidR="00877E84" w:rsidRPr="0079031B" w:rsidRDefault="00877E84" w:rsidP="009B696D">
            <w:pPr>
              <w:pStyle w:val="Sraopastraipa"/>
              <w:numPr>
                <w:ilvl w:val="0"/>
                <w:numId w:val="4"/>
              </w:numPr>
            </w:pPr>
            <w:r w:rsidRPr="0079031B">
              <w:t>TR-232 “Dėl pritarimo biudžetinės įstaigos “Parkavimas Kaune” ir uždarosios akcinės bendrovės “Kauno autobusai” 2020 metų veiklos ataskaitoms”</w:t>
            </w:r>
          </w:p>
        </w:tc>
        <w:tc>
          <w:tcPr>
            <w:tcW w:w="1559" w:type="dxa"/>
          </w:tcPr>
          <w:p w:rsidR="00877E84" w:rsidRPr="0079031B" w:rsidRDefault="00877E84"/>
        </w:tc>
      </w:tr>
      <w:tr w:rsidR="00AE3EFB" w:rsidRPr="0079031B" w:rsidTr="005544EA">
        <w:tc>
          <w:tcPr>
            <w:tcW w:w="709" w:type="dxa"/>
          </w:tcPr>
          <w:p w:rsidR="00AE3EFB" w:rsidRPr="0079031B" w:rsidRDefault="00AE3EFB"/>
        </w:tc>
        <w:tc>
          <w:tcPr>
            <w:tcW w:w="1985" w:type="dxa"/>
          </w:tcPr>
          <w:p w:rsidR="00AE3EFB" w:rsidRPr="0079031B" w:rsidRDefault="00AE3EFB"/>
        </w:tc>
        <w:tc>
          <w:tcPr>
            <w:tcW w:w="1417" w:type="dxa"/>
          </w:tcPr>
          <w:p w:rsidR="00AE3EFB" w:rsidRPr="0079031B" w:rsidRDefault="00AE3EFB" w:rsidP="005F7AD7">
            <w:pPr>
              <w:jc w:val="center"/>
            </w:pPr>
          </w:p>
        </w:tc>
        <w:tc>
          <w:tcPr>
            <w:tcW w:w="1447" w:type="dxa"/>
          </w:tcPr>
          <w:p w:rsidR="00AE3EFB" w:rsidRPr="0079031B" w:rsidRDefault="00AE3EFB">
            <w:r w:rsidRPr="0079031B">
              <w:t>2021-06-22</w:t>
            </w:r>
          </w:p>
        </w:tc>
        <w:tc>
          <w:tcPr>
            <w:tcW w:w="5641" w:type="dxa"/>
          </w:tcPr>
          <w:p w:rsidR="00AE3EFB" w:rsidRPr="0079031B" w:rsidRDefault="00AE3EFB" w:rsidP="009B696D">
            <w:pPr>
              <w:pStyle w:val="Sraopastraipa"/>
              <w:numPr>
                <w:ilvl w:val="0"/>
                <w:numId w:val="4"/>
              </w:numPr>
            </w:pPr>
            <w:r w:rsidRPr="0079031B">
              <w:t>TR-299 “Dėl</w:t>
            </w:r>
            <w:r w:rsidR="00863F2C" w:rsidRPr="0079031B">
              <w:t xml:space="preserve"> Keleivių ir bagažo vežimo vietinio susisiekimo maršrutais Kauno mieste taisyklių patvirtinimo”</w:t>
            </w:r>
          </w:p>
        </w:tc>
        <w:tc>
          <w:tcPr>
            <w:tcW w:w="1559" w:type="dxa"/>
          </w:tcPr>
          <w:p w:rsidR="00AE3EFB" w:rsidRPr="0079031B" w:rsidRDefault="00AE3EFB"/>
        </w:tc>
      </w:tr>
      <w:tr w:rsidR="00863F2C" w:rsidRPr="0079031B" w:rsidTr="005544EA">
        <w:tc>
          <w:tcPr>
            <w:tcW w:w="709" w:type="dxa"/>
          </w:tcPr>
          <w:p w:rsidR="00863F2C" w:rsidRPr="0079031B" w:rsidRDefault="00863F2C"/>
        </w:tc>
        <w:tc>
          <w:tcPr>
            <w:tcW w:w="1985" w:type="dxa"/>
          </w:tcPr>
          <w:p w:rsidR="00863F2C" w:rsidRPr="0079031B" w:rsidRDefault="00863F2C"/>
        </w:tc>
        <w:tc>
          <w:tcPr>
            <w:tcW w:w="1417" w:type="dxa"/>
          </w:tcPr>
          <w:p w:rsidR="00863F2C" w:rsidRPr="0079031B" w:rsidRDefault="00863F2C" w:rsidP="005F7AD7">
            <w:pPr>
              <w:jc w:val="center"/>
            </w:pPr>
          </w:p>
        </w:tc>
        <w:tc>
          <w:tcPr>
            <w:tcW w:w="1447" w:type="dxa"/>
          </w:tcPr>
          <w:p w:rsidR="00863F2C" w:rsidRPr="0079031B" w:rsidRDefault="00863F2C"/>
        </w:tc>
        <w:tc>
          <w:tcPr>
            <w:tcW w:w="5641" w:type="dxa"/>
          </w:tcPr>
          <w:p w:rsidR="00863F2C" w:rsidRPr="0079031B" w:rsidRDefault="00863F2C" w:rsidP="009B696D">
            <w:pPr>
              <w:pStyle w:val="Sraopastraipa"/>
              <w:numPr>
                <w:ilvl w:val="0"/>
                <w:numId w:val="4"/>
              </w:numPr>
            </w:pPr>
            <w:r w:rsidRPr="0079031B">
              <w:t>TR-309 “Dėl Kauno miesto savivaldybės tarybos 2015 m. balandžio 2 d. sprendimo Nr. T-142 „Dėl keleivinio kelių transporto viešųjų paslaugų teikimo įkainių nustatymo ir pritarimo sudaryti viešųjų paslaugų teikimo sutartį“ pakeitimo”</w:t>
            </w:r>
          </w:p>
        </w:tc>
        <w:tc>
          <w:tcPr>
            <w:tcW w:w="1559" w:type="dxa"/>
          </w:tcPr>
          <w:p w:rsidR="00863F2C" w:rsidRPr="0079031B" w:rsidRDefault="00863F2C"/>
        </w:tc>
      </w:tr>
      <w:tr w:rsidR="00863F2C" w:rsidRPr="0079031B" w:rsidTr="005544EA">
        <w:tc>
          <w:tcPr>
            <w:tcW w:w="709" w:type="dxa"/>
          </w:tcPr>
          <w:p w:rsidR="00863F2C" w:rsidRPr="0079031B" w:rsidRDefault="00863F2C"/>
        </w:tc>
        <w:tc>
          <w:tcPr>
            <w:tcW w:w="1985" w:type="dxa"/>
          </w:tcPr>
          <w:p w:rsidR="00863F2C" w:rsidRPr="0079031B" w:rsidRDefault="00863F2C"/>
        </w:tc>
        <w:tc>
          <w:tcPr>
            <w:tcW w:w="1417" w:type="dxa"/>
          </w:tcPr>
          <w:p w:rsidR="00863F2C" w:rsidRPr="0079031B" w:rsidRDefault="00863F2C" w:rsidP="005F7AD7">
            <w:pPr>
              <w:jc w:val="center"/>
            </w:pPr>
          </w:p>
        </w:tc>
        <w:tc>
          <w:tcPr>
            <w:tcW w:w="1447" w:type="dxa"/>
          </w:tcPr>
          <w:p w:rsidR="00863F2C" w:rsidRPr="0079031B" w:rsidRDefault="00863F2C"/>
        </w:tc>
        <w:tc>
          <w:tcPr>
            <w:tcW w:w="5641" w:type="dxa"/>
          </w:tcPr>
          <w:p w:rsidR="00863F2C" w:rsidRPr="0079031B" w:rsidRDefault="00863F2C" w:rsidP="009B696D">
            <w:pPr>
              <w:pStyle w:val="Sraopastraipa"/>
              <w:numPr>
                <w:ilvl w:val="0"/>
                <w:numId w:val="4"/>
              </w:numPr>
            </w:pPr>
            <w:r w:rsidRPr="0079031B">
              <w:t>TR-313 “Dėl keleivių vežimo vietinio susisiekimo autobusais ir troleibusais Kauno mieste tarifų nustatymo”</w:t>
            </w:r>
          </w:p>
        </w:tc>
        <w:tc>
          <w:tcPr>
            <w:tcW w:w="1559" w:type="dxa"/>
          </w:tcPr>
          <w:p w:rsidR="00863F2C" w:rsidRPr="0079031B" w:rsidRDefault="00863F2C"/>
        </w:tc>
      </w:tr>
      <w:tr w:rsidR="000E7E4F" w:rsidRPr="0079031B" w:rsidTr="005544EA">
        <w:tc>
          <w:tcPr>
            <w:tcW w:w="709" w:type="dxa"/>
          </w:tcPr>
          <w:p w:rsidR="000E7E4F" w:rsidRPr="0079031B" w:rsidRDefault="000E7E4F"/>
        </w:tc>
        <w:tc>
          <w:tcPr>
            <w:tcW w:w="1985" w:type="dxa"/>
          </w:tcPr>
          <w:p w:rsidR="000E7E4F" w:rsidRPr="0079031B" w:rsidRDefault="000E7E4F"/>
        </w:tc>
        <w:tc>
          <w:tcPr>
            <w:tcW w:w="1417" w:type="dxa"/>
          </w:tcPr>
          <w:p w:rsidR="000E7E4F" w:rsidRPr="0079031B" w:rsidRDefault="000E7E4F" w:rsidP="005F7AD7">
            <w:pPr>
              <w:jc w:val="center"/>
            </w:pPr>
          </w:p>
        </w:tc>
        <w:tc>
          <w:tcPr>
            <w:tcW w:w="1447" w:type="dxa"/>
          </w:tcPr>
          <w:p w:rsidR="000E7E4F" w:rsidRPr="0079031B" w:rsidRDefault="00673892">
            <w:r w:rsidRPr="0079031B">
              <w:t>2021-07-20</w:t>
            </w:r>
          </w:p>
        </w:tc>
        <w:tc>
          <w:tcPr>
            <w:tcW w:w="5641" w:type="dxa"/>
          </w:tcPr>
          <w:p w:rsidR="000E7E4F" w:rsidRPr="0079031B" w:rsidRDefault="000E7E4F" w:rsidP="009B696D">
            <w:pPr>
              <w:pStyle w:val="Sraopastraipa"/>
              <w:numPr>
                <w:ilvl w:val="0"/>
                <w:numId w:val="4"/>
              </w:numPr>
            </w:pPr>
            <w:r w:rsidRPr="0079031B">
              <w:t>TR-333</w:t>
            </w:r>
            <w:r w:rsidR="00031AD3" w:rsidRPr="0079031B">
              <w:t xml:space="preserve"> „Dėl Kauno miesto savivaldybės tarybos 2021 m. birželio 22 d. sprendimo Nr. T- 268 „Dėl keleivių vežimo vietinio susisiekimo autobusais ir troleibusais Kauno mieste tarifų nustatymo“ pakeitimo“ </w:t>
            </w:r>
          </w:p>
        </w:tc>
        <w:tc>
          <w:tcPr>
            <w:tcW w:w="1559" w:type="dxa"/>
          </w:tcPr>
          <w:p w:rsidR="000E7E4F" w:rsidRPr="0079031B" w:rsidRDefault="000E7E4F"/>
        </w:tc>
      </w:tr>
      <w:tr w:rsidR="000E7E4F" w:rsidRPr="0079031B" w:rsidTr="005544EA">
        <w:tc>
          <w:tcPr>
            <w:tcW w:w="709" w:type="dxa"/>
          </w:tcPr>
          <w:p w:rsidR="000E7E4F" w:rsidRPr="0079031B" w:rsidRDefault="000E7E4F"/>
        </w:tc>
        <w:tc>
          <w:tcPr>
            <w:tcW w:w="1985" w:type="dxa"/>
          </w:tcPr>
          <w:p w:rsidR="000E7E4F" w:rsidRPr="0079031B" w:rsidRDefault="000E7E4F"/>
        </w:tc>
        <w:tc>
          <w:tcPr>
            <w:tcW w:w="1417" w:type="dxa"/>
          </w:tcPr>
          <w:p w:rsidR="000E7E4F" w:rsidRPr="0079031B" w:rsidRDefault="000E7E4F" w:rsidP="005F7AD7">
            <w:pPr>
              <w:jc w:val="center"/>
            </w:pPr>
          </w:p>
        </w:tc>
        <w:tc>
          <w:tcPr>
            <w:tcW w:w="1447" w:type="dxa"/>
          </w:tcPr>
          <w:p w:rsidR="000E7E4F" w:rsidRPr="0079031B" w:rsidRDefault="000E7E4F"/>
        </w:tc>
        <w:tc>
          <w:tcPr>
            <w:tcW w:w="5641" w:type="dxa"/>
          </w:tcPr>
          <w:p w:rsidR="000E7E4F" w:rsidRPr="0079031B" w:rsidRDefault="000E7E4F" w:rsidP="00EF11B7">
            <w:pPr>
              <w:pStyle w:val="Sraopastraipa"/>
              <w:numPr>
                <w:ilvl w:val="0"/>
                <w:numId w:val="4"/>
              </w:numPr>
            </w:pPr>
            <w:r w:rsidRPr="0079031B">
              <w:t>TR-357</w:t>
            </w:r>
            <w:r w:rsidR="00EF11B7" w:rsidRPr="0079031B">
              <w:t xml:space="preserve"> „Dėl FIFA pasaulio salės futbolo čempionato savanorių  važiavimo vietinio reguliaraus susisiekimo autobusais ir troleibusais lengvatos dydžio nustatymo“</w:t>
            </w:r>
          </w:p>
        </w:tc>
        <w:tc>
          <w:tcPr>
            <w:tcW w:w="1559" w:type="dxa"/>
          </w:tcPr>
          <w:p w:rsidR="000E7E4F" w:rsidRPr="0079031B" w:rsidRDefault="000E7E4F"/>
        </w:tc>
      </w:tr>
      <w:tr w:rsidR="00AC2FD6" w:rsidRPr="0079031B" w:rsidTr="005544EA">
        <w:tc>
          <w:tcPr>
            <w:tcW w:w="709" w:type="dxa"/>
          </w:tcPr>
          <w:p w:rsidR="00AC2FD6" w:rsidRPr="0079031B" w:rsidRDefault="00AC2FD6"/>
        </w:tc>
        <w:tc>
          <w:tcPr>
            <w:tcW w:w="1985" w:type="dxa"/>
          </w:tcPr>
          <w:p w:rsidR="00AC2FD6" w:rsidRPr="0079031B" w:rsidRDefault="00AC2FD6"/>
        </w:tc>
        <w:tc>
          <w:tcPr>
            <w:tcW w:w="1417" w:type="dxa"/>
          </w:tcPr>
          <w:p w:rsidR="00AC2FD6" w:rsidRPr="0079031B" w:rsidRDefault="00AC2FD6" w:rsidP="005F7AD7">
            <w:pPr>
              <w:jc w:val="center"/>
            </w:pPr>
          </w:p>
        </w:tc>
        <w:tc>
          <w:tcPr>
            <w:tcW w:w="1447" w:type="dxa"/>
          </w:tcPr>
          <w:p w:rsidR="00AC2FD6" w:rsidRPr="0079031B" w:rsidRDefault="00AC2FD6">
            <w:r w:rsidRPr="0079031B">
              <w:t>2021-10-19</w:t>
            </w:r>
          </w:p>
        </w:tc>
        <w:tc>
          <w:tcPr>
            <w:tcW w:w="5641" w:type="dxa"/>
          </w:tcPr>
          <w:p w:rsidR="00AC2FD6" w:rsidRPr="0079031B" w:rsidRDefault="00AC2FD6" w:rsidP="00EF11B7">
            <w:pPr>
              <w:pStyle w:val="Sraopastraipa"/>
              <w:numPr>
                <w:ilvl w:val="0"/>
                <w:numId w:val="4"/>
              </w:numPr>
            </w:pPr>
            <w:r w:rsidRPr="0079031B">
              <w:t>TR-497 „Dėl keleivinio kelių transporto viešųjų paslaugų kainų nustatymo“</w:t>
            </w:r>
          </w:p>
        </w:tc>
        <w:tc>
          <w:tcPr>
            <w:tcW w:w="1559" w:type="dxa"/>
          </w:tcPr>
          <w:p w:rsidR="00AC2FD6" w:rsidRPr="0079031B" w:rsidRDefault="00AC2FD6"/>
        </w:tc>
      </w:tr>
      <w:tr w:rsidR="00AC2FD6" w:rsidRPr="0079031B" w:rsidTr="005544EA">
        <w:tc>
          <w:tcPr>
            <w:tcW w:w="709" w:type="dxa"/>
          </w:tcPr>
          <w:p w:rsidR="00AC2FD6" w:rsidRPr="0079031B" w:rsidRDefault="00AC2FD6"/>
        </w:tc>
        <w:tc>
          <w:tcPr>
            <w:tcW w:w="1985" w:type="dxa"/>
          </w:tcPr>
          <w:p w:rsidR="00AC2FD6" w:rsidRPr="0079031B" w:rsidRDefault="00AC2FD6"/>
        </w:tc>
        <w:tc>
          <w:tcPr>
            <w:tcW w:w="1417" w:type="dxa"/>
          </w:tcPr>
          <w:p w:rsidR="00AC2FD6" w:rsidRPr="0079031B" w:rsidRDefault="00AC2FD6" w:rsidP="005F7AD7">
            <w:pPr>
              <w:jc w:val="center"/>
            </w:pPr>
          </w:p>
        </w:tc>
        <w:tc>
          <w:tcPr>
            <w:tcW w:w="1447" w:type="dxa"/>
          </w:tcPr>
          <w:p w:rsidR="00AC2FD6" w:rsidRPr="0079031B" w:rsidRDefault="00AC2FD6">
            <w:r w:rsidRPr="0079031B">
              <w:t>2021-10-19</w:t>
            </w:r>
          </w:p>
        </w:tc>
        <w:tc>
          <w:tcPr>
            <w:tcW w:w="5641" w:type="dxa"/>
          </w:tcPr>
          <w:p w:rsidR="00AC2FD6" w:rsidRPr="0079031B" w:rsidRDefault="00D25535" w:rsidP="00EF11B7">
            <w:pPr>
              <w:pStyle w:val="Sraopastraipa"/>
              <w:numPr>
                <w:ilvl w:val="0"/>
                <w:numId w:val="4"/>
              </w:numPr>
            </w:pPr>
            <w:r w:rsidRPr="0079031B">
              <w:t>TR-498 „Dėl Kauno miesto savivaldybės tarybos 2015 m. balandžio 2 d. sprendimo Nr. T-142 „Dėl keleivinio kelių transporto viešųjų paslaugų teikimo įkainių nustatymo ir pritarimo sudaryti viešųjų paslaugų teikimo sutartį“ pakeitimo“</w:t>
            </w:r>
          </w:p>
        </w:tc>
        <w:tc>
          <w:tcPr>
            <w:tcW w:w="1559" w:type="dxa"/>
          </w:tcPr>
          <w:p w:rsidR="00AC2FD6" w:rsidRPr="0079031B" w:rsidRDefault="00AC2FD6"/>
        </w:tc>
      </w:tr>
      <w:tr w:rsidR="00991DB6" w:rsidRPr="0079031B" w:rsidTr="005544EA">
        <w:tc>
          <w:tcPr>
            <w:tcW w:w="709" w:type="dxa"/>
          </w:tcPr>
          <w:p w:rsidR="00991DB6" w:rsidRPr="0079031B" w:rsidRDefault="00991DB6"/>
          <w:p w:rsidR="00991DB6" w:rsidRPr="0079031B" w:rsidRDefault="00991DB6"/>
        </w:tc>
        <w:tc>
          <w:tcPr>
            <w:tcW w:w="1985" w:type="dxa"/>
          </w:tcPr>
          <w:p w:rsidR="00991DB6" w:rsidRPr="0079031B" w:rsidRDefault="00991DB6"/>
        </w:tc>
        <w:tc>
          <w:tcPr>
            <w:tcW w:w="1417" w:type="dxa"/>
          </w:tcPr>
          <w:p w:rsidR="00991DB6" w:rsidRPr="0079031B" w:rsidRDefault="00991DB6" w:rsidP="005F7AD7">
            <w:pPr>
              <w:jc w:val="center"/>
            </w:pPr>
          </w:p>
        </w:tc>
        <w:tc>
          <w:tcPr>
            <w:tcW w:w="1447" w:type="dxa"/>
          </w:tcPr>
          <w:p w:rsidR="00991DB6" w:rsidRPr="0079031B" w:rsidRDefault="00991DB6">
            <w:r w:rsidRPr="0079031B">
              <w:t>2022-05-24</w:t>
            </w:r>
          </w:p>
        </w:tc>
        <w:tc>
          <w:tcPr>
            <w:tcW w:w="5641" w:type="dxa"/>
          </w:tcPr>
          <w:p w:rsidR="00991DB6" w:rsidRPr="0079031B" w:rsidRDefault="00AE231D" w:rsidP="00AE231D">
            <w:pPr>
              <w:pStyle w:val="Sraopastraipa"/>
              <w:numPr>
                <w:ilvl w:val="0"/>
                <w:numId w:val="4"/>
              </w:numPr>
            </w:pPr>
            <w:r w:rsidRPr="0079031B">
              <w:t>TR-260 „</w:t>
            </w:r>
            <w:r w:rsidR="00B3270D" w:rsidRPr="0079031B">
              <w:t>Dėl pritarimo biudžetinės įstaigos „Parkavimas Kaune“ ir uždarosios akcinės bendrovės „Kauno autobusai“ 2021  metų veiklos ataskaitoms</w:t>
            </w:r>
            <w:r w:rsidRPr="0079031B">
              <w:t>“</w:t>
            </w:r>
          </w:p>
        </w:tc>
        <w:tc>
          <w:tcPr>
            <w:tcW w:w="1559" w:type="dxa"/>
          </w:tcPr>
          <w:p w:rsidR="00991DB6" w:rsidRPr="0079031B" w:rsidRDefault="00991DB6"/>
        </w:tc>
      </w:tr>
      <w:tr w:rsidR="00991DB6" w:rsidRPr="0079031B" w:rsidTr="005544EA">
        <w:tc>
          <w:tcPr>
            <w:tcW w:w="709" w:type="dxa"/>
          </w:tcPr>
          <w:p w:rsidR="00991DB6" w:rsidRPr="0079031B" w:rsidRDefault="00991DB6"/>
        </w:tc>
        <w:tc>
          <w:tcPr>
            <w:tcW w:w="1985" w:type="dxa"/>
          </w:tcPr>
          <w:p w:rsidR="00991DB6" w:rsidRPr="0079031B" w:rsidRDefault="00991DB6"/>
        </w:tc>
        <w:tc>
          <w:tcPr>
            <w:tcW w:w="1417" w:type="dxa"/>
          </w:tcPr>
          <w:p w:rsidR="00991DB6" w:rsidRPr="0079031B" w:rsidRDefault="00991DB6" w:rsidP="005F7AD7">
            <w:pPr>
              <w:jc w:val="center"/>
            </w:pPr>
          </w:p>
        </w:tc>
        <w:tc>
          <w:tcPr>
            <w:tcW w:w="1447" w:type="dxa"/>
          </w:tcPr>
          <w:p w:rsidR="00991DB6" w:rsidRPr="0079031B" w:rsidRDefault="00991DB6">
            <w:r w:rsidRPr="0079031B">
              <w:t>2022-05-24</w:t>
            </w:r>
          </w:p>
        </w:tc>
        <w:tc>
          <w:tcPr>
            <w:tcW w:w="5641" w:type="dxa"/>
          </w:tcPr>
          <w:p w:rsidR="00991DB6" w:rsidRPr="0079031B" w:rsidRDefault="00AE231D" w:rsidP="00AE231D">
            <w:pPr>
              <w:pStyle w:val="Sraopastraipa"/>
              <w:numPr>
                <w:ilvl w:val="0"/>
                <w:numId w:val="4"/>
              </w:numPr>
            </w:pPr>
            <w:r w:rsidRPr="0079031B">
              <w:t>TR-276 „</w:t>
            </w:r>
            <w:r w:rsidR="00B3270D" w:rsidRPr="0079031B">
              <w:t>Dėl Kauno miesto savivaldybės tarybos 2006 m. birželio 8 d. sprendimo Nr. T-245 „Dėl Leidimų vežti keleivius vietinio reguliaraus  susisiekimo kelių transporto maršrutais išdavimo ir panaikinimo tvarkos aprašo patvirtinimo“ pakeitimo</w:t>
            </w:r>
            <w:r w:rsidRPr="0079031B">
              <w:t>“</w:t>
            </w:r>
          </w:p>
        </w:tc>
        <w:tc>
          <w:tcPr>
            <w:tcW w:w="1559" w:type="dxa"/>
          </w:tcPr>
          <w:p w:rsidR="00991DB6" w:rsidRPr="0079031B" w:rsidRDefault="00991DB6"/>
        </w:tc>
      </w:tr>
      <w:tr w:rsidR="003D6395" w:rsidRPr="0079031B" w:rsidTr="005544EA">
        <w:tc>
          <w:tcPr>
            <w:tcW w:w="709" w:type="dxa"/>
          </w:tcPr>
          <w:p w:rsidR="003D6395" w:rsidRPr="0079031B" w:rsidRDefault="003D6395"/>
        </w:tc>
        <w:tc>
          <w:tcPr>
            <w:tcW w:w="1985" w:type="dxa"/>
          </w:tcPr>
          <w:p w:rsidR="003D6395" w:rsidRPr="0079031B" w:rsidRDefault="003D6395"/>
        </w:tc>
        <w:tc>
          <w:tcPr>
            <w:tcW w:w="1417" w:type="dxa"/>
          </w:tcPr>
          <w:p w:rsidR="003D6395" w:rsidRPr="0079031B" w:rsidRDefault="003D6395" w:rsidP="005F7AD7">
            <w:pPr>
              <w:jc w:val="center"/>
            </w:pPr>
          </w:p>
        </w:tc>
        <w:tc>
          <w:tcPr>
            <w:tcW w:w="1447" w:type="dxa"/>
          </w:tcPr>
          <w:p w:rsidR="003D6395" w:rsidRPr="0079031B" w:rsidRDefault="003D6395">
            <w:r w:rsidRPr="0079031B">
              <w:t>2022-06-21</w:t>
            </w:r>
          </w:p>
        </w:tc>
        <w:tc>
          <w:tcPr>
            <w:tcW w:w="5641" w:type="dxa"/>
          </w:tcPr>
          <w:p w:rsidR="003D6395" w:rsidRPr="0079031B" w:rsidRDefault="003D6395" w:rsidP="005806A9">
            <w:pPr>
              <w:pStyle w:val="Sraopastraipa"/>
              <w:numPr>
                <w:ilvl w:val="0"/>
                <w:numId w:val="4"/>
              </w:numPr>
            </w:pPr>
            <w:r w:rsidRPr="0079031B">
              <w:t>TR-360</w:t>
            </w:r>
            <w:r w:rsidR="00B70A71" w:rsidRPr="0079031B">
              <w:t xml:space="preserve"> </w:t>
            </w:r>
            <w:r w:rsidR="008454AC" w:rsidRPr="0079031B">
              <w:t>„</w:t>
            </w:r>
            <w:r w:rsidR="00B35959" w:rsidRPr="0079031B">
              <w:t>Dėl Kauno miesto savivaldybės tarybos 2015 m. balandžio 2 d. sprendimo Nr. T-142 „Dėl keleivinio kelių transporto viešųjų paslaugų teikimo įkainių nustatymo ir pritarimo sudaryti viešųjų paslaugų teikimo sutartį“ pakeitimo</w:t>
            </w:r>
            <w:r w:rsidR="008454AC" w:rsidRPr="0079031B">
              <w:t>“</w:t>
            </w:r>
          </w:p>
        </w:tc>
        <w:tc>
          <w:tcPr>
            <w:tcW w:w="1559" w:type="dxa"/>
          </w:tcPr>
          <w:p w:rsidR="003D6395" w:rsidRPr="0079031B" w:rsidRDefault="003D6395"/>
        </w:tc>
      </w:tr>
      <w:tr w:rsidR="003D6395" w:rsidRPr="0079031B" w:rsidTr="005544EA">
        <w:tc>
          <w:tcPr>
            <w:tcW w:w="709" w:type="dxa"/>
          </w:tcPr>
          <w:p w:rsidR="003D6395" w:rsidRPr="0079031B" w:rsidRDefault="003D6395"/>
        </w:tc>
        <w:tc>
          <w:tcPr>
            <w:tcW w:w="1985" w:type="dxa"/>
          </w:tcPr>
          <w:p w:rsidR="003D6395" w:rsidRPr="0079031B" w:rsidRDefault="003D6395"/>
        </w:tc>
        <w:tc>
          <w:tcPr>
            <w:tcW w:w="1417" w:type="dxa"/>
          </w:tcPr>
          <w:p w:rsidR="003D6395" w:rsidRPr="0079031B" w:rsidRDefault="003D6395" w:rsidP="005F7AD7">
            <w:pPr>
              <w:jc w:val="center"/>
            </w:pPr>
          </w:p>
        </w:tc>
        <w:tc>
          <w:tcPr>
            <w:tcW w:w="1447" w:type="dxa"/>
          </w:tcPr>
          <w:p w:rsidR="003D6395" w:rsidRPr="0079031B" w:rsidRDefault="003D6395">
            <w:r w:rsidRPr="0079031B">
              <w:t>2022-06-21</w:t>
            </w:r>
          </w:p>
        </w:tc>
        <w:tc>
          <w:tcPr>
            <w:tcW w:w="5641" w:type="dxa"/>
          </w:tcPr>
          <w:p w:rsidR="003D6395" w:rsidRPr="0079031B" w:rsidRDefault="003D6395" w:rsidP="005806A9">
            <w:pPr>
              <w:pStyle w:val="Sraopastraipa"/>
              <w:numPr>
                <w:ilvl w:val="0"/>
                <w:numId w:val="4"/>
              </w:numPr>
            </w:pPr>
            <w:r w:rsidRPr="0079031B">
              <w:t>TR-361</w:t>
            </w:r>
            <w:r w:rsidR="00B70A71" w:rsidRPr="0079031B">
              <w:t xml:space="preserve"> </w:t>
            </w:r>
            <w:r w:rsidR="008454AC" w:rsidRPr="0079031B">
              <w:t>„</w:t>
            </w:r>
            <w:r w:rsidR="00183B98" w:rsidRPr="0079031B">
              <w:t>Dėl Kauno miesto savivaldybės tarybos 2021 m. spalio 19 d. sprendimo Nr. T-436 „Dėl keleivinio kelių transporto viešųjų paslaugų kainos nustatymo“ pakeitimo</w:t>
            </w:r>
            <w:r w:rsidR="008454AC" w:rsidRPr="0079031B">
              <w:t>“</w:t>
            </w:r>
          </w:p>
        </w:tc>
        <w:tc>
          <w:tcPr>
            <w:tcW w:w="1559" w:type="dxa"/>
          </w:tcPr>
          <w:p w:rsidR="003D6395" w:rsidRPr="0079031B" w:rsidRDefault="003D6395"/>
        </w:tc>
      </w:tr>
      <w:tr w:rsidR="003D6395" w:rsidRPr="0079031B" w:rsidTr="005544EA">
        <w:tc>
          <w:tcPr>
            <w:tcW w:w="709" w:type="dxa"/>
          </w:tcPr>
          <w:p w:rsidR="003D6395" w:rsidRPr="0079031B" w:rsidRDefault="003D6395"/>
        </w:tc>
        <w:tc>
          <w:tcPr>
            <w:tcW w:w="1985" w:type="dxa"/>
          </w:tcPr>
          <w:p w:rsidR="003D6395" w:rsidRPr="0079031B" w:rsidRDefault="003D6395"/>
        </w:tc>
        <w:tc>
          <w:tcPr>
            <w:tcW w:w="1417" w:type="dxa"/>
          </w:tcPr>
          <w:p w:rsidR="003D6395" w:rsidRPr="0079031B" w:rsidRDefault="003D6395" w:rsidP="005F7AD7">
            <w:pPr>
              <w:jc w:val="center"/>
            </w:pPr>
          </w:p>
        </w:tc>
        <w:tc>
          <w:tcPr>
            <w:tcW w:w="1447" w:type="dxa"/>
          </w:tcPr>
          <w:p w:rsidR="003D6395" w:rsidRPr="0079031B" w:rsidRDefault="003D6395">
            <w:r w:rsidRPr="0079031B">
              <w:t>2022-06-21</w:t>
            </w:r>
          </w:p>
        </w:tc>
        <w:tc>
          <w:tcPr>
            <w:tcW w:w="5641" w:type="dxa"/>
          </w:tcPr>
          <w:p w:rsidR="003D6395" w:rsidRPr="0079031B" w:rsidRDefault="003D6395" w:rsidP="005806A9">
            <w:pPr>
              <w:pStyle w:val="Sraopastraipa"/>
              <w:numPr>
                <w:ilvl w:val="0"/>
                <w:numId w:val="4"/>
              </w:numPr>
            </w:pPr>
            <w:r w:rsidRPr="0079031B">
              <w:t>TR-365</w:t>
            </w:r>
            <w:r w:rsidR="00B70A71" w:rsidRPr="0079031B">
              <w:t xml:space="preserve"> </w:t>
            </w:r>
            <w:r w:rsidR="008454AC" w:rsidRPr="0079031B">
              <w:t>„</w:t>
            </w:r>
            <w:r w:rsidR="00492021" w:rsidRPr="0079031B">
              <w:t>Dėl savivaldybės turto investavimo ir uždarosios akcinės bendrovės „Kauno autobusai“ įstatinio kapitalo didinimo</w:t>
            </w:r>
            <w:r w:rsidR="008454AC" w:rsidRPr="0079031B">
              <w:t>“</w:t>
            </w:r>
          </w:p>
        </w:tc>
        <w:tc>
          <w:tcPr>
            <w:tcW w:w="1559" w:type="dxa"/>
          </w:tcPr>
          <w:p w:rsidR="003D6395" w:rsidRPr="0079031B" w:rsidRDefault="003D6395"/>
        </w:tc>
      </w:tr>
      <w:tr w:rsidR="0001298B" w:rsidRPr="0079031B" w:rsidTr="005544EA">
        <w:tc>
          <w:tcPr>
            <w:tcW w:w="709" w:type="dxa"/>
          </w:tcPr>
          <w:p w:rsidR="0001298B" w:rsidRPr="0079031B" w:rsidRDefault="0001298B"/>
        </w:tc>
        <w:tc>
          <w:tcPr>
            <w:tcW w:w="1985" w:type="dxa"/>
          </w:tcPr>
          <w:p w:rsidR="0001298B" w:rsidRPr="0079031B" w:rsidRDefault="0001298B"/>
        </w:tc>
        <w:tc>
          <w:tcPr>
            <w:tcW w:w="1417" w:type="dxa"/>
          </w:tcPr>
          <w:p w:rsidR="0001298B" w:rsidRPr="0079031B" w:rsidRDefault="0001298B" w:rsidP="005F7AD7">
            <w:pPr>
              <w:jc w:val="center"/>
            </w:pPr>
          </w:p>
        </w:tc>
        <w:tc>
          <w:tcPr>
            <w:tcW w:w="1447" w:type="dxa"/>
          </w:tcPr>
          <w:p w:rsidR="0001298B" w:rsidRPr="0079031B" w:rsidRDefault="0001298B">
            <w:r w:rsidRPr="0079031B">
              <w:t>2022-10-18</w:t>
            </w:r>
          </w:p>
        </w:tc>
        <w:tc>
          <w:tcPr>
            <w:tcW w:w="5641" w:type="dxa"/>
          </w:tcPr>
          <w:p w:rsidR="0001298B" w:rsidRPr="0079031B" w:rsidRDefault="0001298B" w:rsidP="00BD39AA">
            <w:pPr>
              <w:pStyle w:val="Sraopastraipa"/>
              <w:numPr>
                <w:ilvl w:val="0"/>
                <w:numId w:val="4"/>
              </w:numPr>
            </w:pPr>
            <w:r w:rsidRPr="0079031B">
              <w:t>TR-532</w:t>
            </w:r>
            <w:r w:rsidR="00A07C74" w:rsidRPr="0079031B">
              <w:t xml:space="preserve"> „Dėl Kauno miesto savivaldybės tarybos 2021 m. spalio 19 d. sprendimo Nr. T-436 „Dėl keleivinio kelių transporto viešųjų paslaugų kainos nustatymo“ pakeitimo“</w:t>
            </w:r>
          </w:p>
        </w:tc>
        <w:tc>
          <w:tcPr>
            <w:tcW w:w="1559" w:type="dxa"/>
          </w:tcPr>
          <w:p w:rsidR="0001298B" w:rsidRPr="0079031B" w:rsidRDefault="0001298B"/>
        </w:tc>
      </w:tr>
      <w:tr w:rsidR="0001298B" w:rsidRPr="0079031B" w:rsidTr="005544EA">
        <w:tc>
          <w:tcPr>
            <w:tcW w:w="709" w:type="dxa"/>
          </w:tcPr>
          <w:p w:rsidR="0001298B" w:rsidRPr="0079031B" w:rsidRDefault="0001298B"/>
        </w:tc>
        <w:tc>
          <w:tcPr>
            <w:tcW w:w="1985" w:type="dxa"/>
          </w:tcPr>
          <w:p w:rsidR="0001298B" w:rsidRPr="0079031B" w:rsidRDefault="0001298B"/>
        </w:tc>
        <w:tc>
          <w:tcPr>
            <w:tcW w:w="1417" w:type="dxa"/>
          </w:tcPr>
          <w:p w:rsidR="0001298B" w:rsidRPr="0079031B" w:rsidRDefault="0001298B" w:rsidP="005F7AD7">
            <w:pPr>
              <w:jc w:val="center"/>
            </w:pPr>
          </w:p>
        </w:tc>
        <w:tc>
          <w:tcPr>
            <w:tcW w:w="1447" w:type="dxa"/>
          </w:tcPr>
          <w:p w:rsidR="0001298B" w:rsidRPr="0079031B" w:rsidRDefault="0001298B">
            <w:r w:rsidRPr="0079031B">
              <w:t>2022-10-18</w:t>
            </w:r>
          </w:p>
        </w:tc>
        <w:tc>
          <w:tcPr>
            <w:tcW w:w="5641" w:type="dxa"/>
          </w:tcPr>
          <w:p w:rsidR="0001298B" w:rsidRPr="0079031B" w:rsidRDefault="0001298B" w:rsidP="00BD39AA">
            <w:pPr>
              <w:pStyle w:val="Sraopastraipa"/>
              <w:numPr>
                <w:ilvl w:val="0"/>
                <w:numId w:val="4"/>
              </w:numPr>
            </w:pPr>
            <w:r w:rsidRPr="0079031B">
              <w:t>TR-533</w:t>
            </w:r>
            <w:r w:rsidR="00D44D4E" w:rsidRPr="0079031B">
              <w:t xml:space="preserve"> „Dėl Kauno miesto savivaldybės tarybos 2015 m. balandžio 2 d. sprendimo Nr. T-142 „Dėl keleivinio kelių transporto viešųjų paslaugų teikimo įkainių nustatymo ir pritarimo sudaryti viešųjų paslau</w:t>
            </w:r>
            <w:r w:rsidR="00BD39AA" w:rsidRPr="0079031B">
              <w:t>gų teikimo sutartį“ pakeitimo“</w:t>
            </w:r>
          </w:p>
        </w:tc>
        <w:tc>
          <w:tcPr>
            <w:tcW w:w="1559" w:type="dxa"/>
          </w:tcPr>
          <w:p w:rsidR="0001298B" w:rsidRPr="0079031B" w:rsidRDefault="0001298B"/>
        </w:tc>
      </w:tr>
      <w:tr w:rsidR="00841847" w:rsidRPr="0079031B" w:rsidTr="005544EA">
        <w:tc>
          <w:tcPr>
            <w:tcW w:w="709" w:type="dxa"/>
          </w:tcPr>
          <w:p w:rsidR="00841847" w:rsidRPr="0079031B" w:rsidRDefault="00841847"/>
          <w:p w:rsidR="00841847" w:rsidRPr="0079031B" w:rsidRDefault="00841847"/>
        </w:tc>
        <w:tc>
          <w:tcPr>
            <w:tcW w:w="1985" w:type="dxa"/>
          </w:tcPr>
          <w:p w:rsidR="00841847" w:rsidRPr="0079031B" w:rsidRDefault="00841847"/>
        </w:tc>
        <w:tc>
          <w:tcPr>
            <w:tcW w:w="1417" w:type="dxa"/>
          </w:tcPr>
          <w:p w:rsidR="00841847" w:rsidRPr="0079031B" w:rsidRDefault="00841847" w:rsidP="005F7AD7">
            <w:pPr>
              <w:jc w:val="center"/>
            </w:pPr>
          </w:p>
        </w:tc>
        <w:tc>
          <w:tcPr>
            <w:tcW w:w="1447" w:type="dxa"/>
          </w:tcPr>
          <w:p w:rsidR="00841847" w:rsidRPr="0079031B" w:rsidRDefault="00841847">
            <w:r w:rsidRPr="0079031B">
              <w:t>2022-12-20</w:t>
            </w:r>
          </w:p>
        </w:tc>
        <w:tc>
          <w:tcPr>
            <w:tcW w:w="5641" w:type="dxa"/>
          </w:tcPr>
          <w:p w:rsidR="00841847" w:rsidRPr="0079031B" w:rsidRDefault="00841847" w:rsidP="00647D35">
            <w:pPr>
              <w:pStyle w:val="Sraopastraipa"/>
              <w:numPr>
                <w:ilvl w:val="0"/>
                <w:numId w:val="4"/>
              </w:numPr>
            </w:pPr>
            <w:r w:rsidRPr="0079031B">
              <w:t>TR-621</w:t>
            </w:r>
            <w:r w:rsidR="003C6604" w:rsidRPr="0079031B">
              <w:t xml:space="preserve"> Dėl 2023 metais atvykusių užsieniečių, pasitraukusių iš Ukrainos dėl Rusijos Federacijos karinių veiksmų Ukrainoje, važiavimo vietinio reguliaraus susisiekimo autobusais ir troleibusais lengvatos dydžio nustatymo </w:t>
            </w:r>
          </w:p>
        </w:tc>
        <w:tc>
          <w:tcPr>
            <w:tcW w:w="1559" w:type="dxa"/>
          </w:tcPr>
          <w:p w:rsidR="00841847" w:rsidRPr="0079031B" w:rsidRDefault="00841847"/>
        </w:tc>
      </w:tr>
      <w:tr w:rsidR="00841847" w:rsidRPr="0079031B" w:rsidTr="005544EA">
        <w:tc>
          <w:tcPr>
            <w:tcW w:w="709" w:type="dxa"/>
          </w:tcPr>
          <w:p w:rsidR="00841847" w:rsidRPr="0079031B" w:rsidRDefault="00841847"/>
        </w:tc>
        <w:tc>
          <w:tcPr>
            <w:tcW w:w="1985" w:type="dxa"/>
          </w:tcPr>
          <w:p w:rsidR="00841847" w:rsidRPr="0079031B" w:rsidRDefault="00841847"/>
        </w:tc>
        <w:tc>
          <w:tcPr>
            <w:tcW w:w="1417" w:type="dxa"/>
          </w:tcPr>
          <w:p w:rsidR="00841847" w:rsidRPr="0079031B" w:rsidRDefault="00841847" w:rsidP="005F7AD7">
            <w:pPr>
              <w:jc w:val="center"/>
            </w:pPr>
          </w:p>
        </w:tc>
        <w:tc>
          <w:tcPr>
            <w:tcW w:w="1447" w:type="dxa"/>
          </w:tcPr>
          <w:p w:rsidR="00841847" w:rsidRPr="0079031B" w:rsidRDefault="00841847">
            <w:r w:rsidRPr="0079031B">
              <w:t>2022-12-20</w:t>
            </w:r>
          </w:p>
        </w:tc>
        <w:tc>
          <w:tcPr>
            <w:tcW w:w="5641" w:type="dxa"/>
          </w:tcPr>
          <w:p w:rsidR="00841847" w:rsidRPr="0079031B" w:rsidRDefault="00841847" w:rsidP="00647D35">
            <w:pPr>
              <w:pStyle w:val="Sraopastraipa"/>
              <w:numPr>
                <w:ilvl w:val="0"/>
                <w:numId w:val="4"/>
              </w:numPr>
            </w:pPr>
            <w:r w:rsidRPr="0079031B">
              <w:t>TR-651</w:t>
            </w:r>
            <w:r w:rsidR="001B1910" w:rsidRPr="0079031B">
              <w:t xml:space="preserve"> Dėl Kauno miesto savivaldybės tarybos 2015 m. balandžio 2 d. sprendimo Nr. T-142 „Dėl keleivinio kelių transporto viešųjų paslaugų teikimo įkainių nustatymo ir pritarimo sudaryti viešųjų paslaugų teikimo sutartį“ pakeitimo </w:t>
            </w:r>
          </w:p>
        </w:tc>
        <w:tc>
          <w:tcPr>
            <w:tcW w:w="1559" w:type="dxa"/>
          </w:tcPr>
          <w:p w:rsidR="00841847" w:rsidRPr="0079031B" w:rsidRDefault="00841847"/>
        </w:tc>
      </w:tr>
      <w:tr w:rsidR="00E023A1" w:rsidRPr="0079031B" w:rsidTr="005544EA">
        <w:tc>
          <w:tcPr>
            <w:tcW w:w="709" w:type="dxa"/>
          </w:tcPr>
          <w:p w:rsidR="00E023A1" w:rsidRPr="0079031B" w:rsidRDefault="00E023A1">
            <w:r w:rsidRPr="0079031B">
              <w:t>7.</w:t>
            </w:r>
          </w:p>
        </w:tc>
        <w:tc>
          <w:tcPr>
            <w:tcW w:w="1985" w:type="dxa"/>
          </w:tcPr>
          <w:p w:rsidR="00E023A1" w:rsidRPr="0079031B" w:rsidRDefault="00E023A1">
            <w:pPr>
              <w:rPr>
                <w:b/>
              </w:rPr>
            </w:pPr>
            <w:r w:rsidRPr="0079031B">
              <w:rPr>
                <w:b/>
              </w:rPr>
              <w:t>Gudišauskienė Edita</w:t>
            </w:r>
          </w:p>
        </w:tc>
        <w:tc>
          <w:tcPr>
            <w:tcW w:w="1417" w:type="dxa"/>
          </w:tcPr>
          <w:p w:rsidR="00E023A1" w:rsidRPr="0079031B" w:rsidRDefault="00875B9B" w:rsidP="005911D0">
            <w:pPr>
              <w:jc w:val="center"/>
            </w:pPr>
            <w:r w:rsidRPr="0079031B">
              <w:t>1</w:t>
            </w:r>
            <w:r w:rsidR="005911D0" w:rsidRPr="0079031B">
              <w:t>5</w:t>
            </w:r>
          </w:p>
        </w:tc>
        <w:tc>
          <w:tcPr>
            <w:tcW w:w="1447" w:type="dxa"/>
          </w:tcPr>
          <w:p w:rsidR="00E023A1" w:rsidRPr="0079031B" w:rsidRDefault="00564A10">
            <w:r w:rsidRPr="0079031B">
              <w:t>2019-04-30</w:t>
            </w:r>
          </w:p>
        </w:tc>
        <w:tc>
          <w:tcPr>
            <w:tcW w:w="5641" w:type="dxa"/>
          </w:tcPr>
          <w:p w:rsidR="00E023A1" w:rsidRPr="0079031B" w:rsidRDefault="00564A10" w:rsidP="009B696D">
            <w:pPr>
              <w:pStyle w:val="Sraopastraipa"/>
              <w:numPr>
                <w:ilvl w:val="0"/>
                <w:numId w:val="5"/>
              </w:numPr>
            </w:pPr>
            <w:r w:rsidRPr="0079031B">
              <w:t>TR-191”Dėl Antikorupcijos komisijos sudarymo ir nuostatų tvirtinimo”</w:t>
            </w:r>
          </w:p>
          <w:p w:rsidR="00E023A1" w:rsidRPr="0079031B" w:rsidRDefault="00E023A1" w:rsidP="002B1E44"/>
        </w:tc>
        <w:tc>
          <w:tcPr>
            <w:tcW w:w="1559" w:type="dxa"/>
          </w:tcPr>
          <w:p w:rsidR="00E023A1" w:rsidRPr="0079031B" w:rsidRDefault="00E023A1"/>
        </w:tc>
      </w:tr>
      <w:tr w:rsidR="00564A10" w:rsidRPr="0079031B" w:rsidTr="005544EA">
        <w:tc>
          <w:tcPr>
            <w:tcW w:w="709" w:type="dxa"/>
          </w:tcPr>
          <w:p w:rsidR="00564A10" w:rsidRPr="0079031B" w:rsidRDefault="00564A10"/>
        </w:tc>
        <w:tc>
          <w:tcPr>
            <w:tcW w:w="1985" w:type="dxa"/>
          </w:tcPr>
          <w:p w:rsidR="00564A10" w:rsidRPr="0079031B" w:rsidRDefault="00564A10"/>
        </w:tc>
        <w:tc>
          <w:tcPr>
            <w:tcW w:w="1417" w:type="dxa"/>
          </w:tcPr>
          <w:p w:rsidR="00564A10" w:rsidRPr="0079031B" w:rsidRDefault="00564A10" w:rsidP="005911D0">
            <w:pPr>
              <w:jc w:val="center"/>
            </w:pPr>
          </w:p>
        </w:tc>
        <w:tc>
          <w:tcPr>
            <w:tcW w:w="1447" w:type="dxa"/>
          </w:tcPr>
          <w:p w:rsidR="00564A10" w:rsidRPr="0079031B" w:rsidRDefault="00564A10">
            <w:r w:rsidRPr="0079031B">
              <w:t>2019-05-14</w:t>
            </w:r>
          </w:p>
        </w:tc>
        <w:tc>
          <w:tcPr>
            <w:tcW w:w="5641" w:type="dxa"/>
          </w:tcPr>
          <w:p w:rsidR="00564A10" w:rsidRPr="0079031B" w:rsidRDefault="00564A10" w:rsidP="009B696D">
            <w:pPr>
              <w:pStyle w:val="Sraopastraipa"/>
              <w:numPr>
                <w:ilvl w:val="0"/>
                <w:numId w:val="5"/>
              </w:numPr>
            </w:pPr>
            <w:r w:rsidRPr="0079031B">
              <w:t>TR-232 “Dėl 2020 metų žemės mokesčio tarifų ir neapmokestinamojo žemės sklypo dydžio nustatymo”</w:t>
            </w:r>
          </w:p>
        </w:tc>
        <w:tc>
          <w:tcPr>
            <w:tcW w:w="1559" w:type="dxa"/>
          </w:tcPr>
          <w:p w:rsidR="00564A10" w:rsidRPr="0079031B" w:rsidRDefault="00564A10"/>
        </w:tc>
      </w:tr>
      <w:tr w:rsidR="00564A10" w:rsidRPr="0079031B" w:rsidTr="005544EA">
        <w:tc>
          <w:tcPr>
            <w:tcW w:w="709" w:type="dxa"/>
          </w:tcPr>
          <w:p w:rsidR="00564A10" w:rsidRPr="0079031B" w:rsidRDefault="00564A10"/>
        </w:tc>
        <w:tc>
          <w:tcPr>
            <w:tcW w:w="1985" w:type="dxa"/>
          </w:tcPr>
          <w:p w:rsidR="00564A10" w:rsidRPr="0079031B" w:rsidRDefault="00564A10"/>
        </w:tc>
        <w:tc>
          <w:tcPr>
            <w:tcW w:w="1417" w:type="dxa"/>
          </w:tcPr>
          <w:p w:rsidR="00564A10" w:rsidRPr="0079031B" w:rsidRDefault="00564A10" w:rsidP="005911D0">
            <w:pPr>
              <w:jc w:val="center"/>
            </w:pPr>
          </w:p>
        </w:tc>
        <w:tc>
          <w:tcPr>
            <w:tcW w:w="1447" w:type="dxa"/>
          </w:tcPr>
          <w:p w:rsidR="00564A10" w:rsidRPr="0079031B" w:rsidRDefault="00564A10"/>
        </w:tc>
        <w:tc>
          <w:tcPr>
            <w:tcW w:w="5641" w:type="dxa"/>
          </w:tcPr>
          <w:p w:rsidR="00564A10" w:rsidRPr="0079031B" w:rsidRDefault="00564A10" w:rsidP="009B696D">
            <w:pPr>
              <w:pStyle w:val="Sraopastraipa"/>
              <w:numPr>
                <w:ilvl w:val="0"/>
                <w:numId w:val="5"/>
              </w:numPr>
            </w:pPr>
            <w:r w:rsidRPr="0079031B">
              <w:t>TR-233 “Dėl 2020 metų nekilnojamojo turto mokesčio tarifų nustatymo”</w:t>
            </w:r>
          </w:p>
        </w:tc>
        <w:tc>
          <w:tcPr>
            <w:tcW w:w="1559" w:type="dxa"/>
          </w:tcPr>
          <w:p w:rsidR="00564A10" w:rsidRPr="0079031B" w:rsidRDefault="00564A10"/>
        </w:tc>
      </w:tr>
      <w:tr w:rsidR="00564A10" w:rsidRPr="0079031B" w:rsidTr="005544EA">
        <w:tc>
          <w:tcPr>
            <w:tcW w:w="709" w:type="dxa"/>
          </w:tcPr>
          <w:p w:rsidR="00564A10" w:rsidRPr="0079031B" w:rsidRDefault="00564A10"/>
        </w:tc>
        <w:tc>
          <w:tcPr>
            <w:tcW w:w="1985" w:type="dxa"/>
          </w:tcPr>
          <w:p w:rsidR="00564A10" w:rsidRPr="0079031B" w:rsidRDefault="00564A10"/>
        </w:tc>
        <w:tc>
          <w:tcPr>
            <w:tcW w:w="1417" w:type="dxa"/>
          </w:tcPr>
          <w:p w:rsidR="00564A10" w:rsidRPr="0079031B" w:rsidRDefault="00564A10" w:rsidP="005911D0">
            <w:pPr>
              <w:jc w:val="center"/>
            </w:pPr>
          </w:p>
        </w:tc>
        <w:tc>
          <w:tcPr>
            <w:tcW w:w="1447" w:type="dxa"/>
          </w:tcPr>
          <w:p w:rsidR="00564A10" w:rsidRPr="0079031B" w:rsidRDefault="00564A10"/>
        </w:tc>
        <w:tc>
          <w:tcPr>
            <w:tcW w:w="5641" w:type="dxa"/>
          </w:tcPr>
          <w:p w:rsidR="00564A10" w:rsidRPr="0079031B" w:rsidRDefault="00564A10" w:rsidP="009B696D">
            <w:pPr>
              <w:pStyle w:val="Sraopastraipa"/>
              <w:numPr>
                <w:ilvl w:val="0"/>
                <w:numId w:val="5"/>
              </w:numPr>
            </w:pPr>
            <w:r w:rsidRPr="0079031B">
              <w:t>TR-254 “Dėl Kauno miesto savivaldybės tarybos 2015 m. balandžio 2 d. sprendimo Nr. T-142 “Dėl keleivinio kelių transport viešųjų paslaugų teikimo įkainių nustatymo ir pritarimo sudaryti viešųjų paslaugų teikimo sutartį” pakeitimo”</w:t>
            </w:r>
          </w:p>
        </w:tc>
        <w:tc>
          <w:tcPr>
            <w:tcW w:w="1559" w:type="dxa"/>
          </w:tcPr>
          <w:p w:rsidR="00564A10" w:rsidRPr="0079031B" w:rsidRDefault="00564A10"/>
        </w:tc>
      </w:tr>
      <w:tr w:rsidR="00564A10" w:rsidRPr="0079031B" w:rsidTr="005544EA">
        <w:tc>
          <w:tcPr>
            <w:tcW w:w="709" w:type="dxa"/>
          </w:tcPr>
          <w:p w:rsidR="00564A10" w:rsidRPr="0079031B" w:rsidRDefault="00564A10"/>
        </w:tc>
        <w:tc>
          <w:tcPr>
            <w:tcW w:w="1985" w:type="dxa"/>
          </w:tcPr>
          <w:p w:rsidR="00564A10" w:rsidRPr="0079031B" w:rsidRDefault="00564A10"/>
        </w:tc>
        <w:tc>
          <w:tcPr>
            <w:tcW w:w="1417" w:type="dxa"/>
          </w:tcPr>
          <w:p w:rsidR="00564A10" w:rsidRPr="0079031B" w:rsidRDefault="00564A10" w:rsidP="005911D0">
            <w:pPr>
              <w:jc w:val="center"/>
            </w:pPr>
          </w:p>
        </w:tc>
        <w:tc>
          <w:tcPr>
            <w:tcW w:w="1447" w:type="dxa"/>
          </w:tcPr>
          <w:p w:rsidR="00564A10" w:rsidRPr="0079031B" w:rsidRDefault="00564A10"/>
        </w:tc>
        <w:tc>
          <w:tcPr>
            <w:tcW w:w="5641" w:type="dxa"/>
          </w:tcPr>
          <w:p w:rsidR="00564A10" w:rsidRPr="0079031B" w:rsidRDefault="00564A10" w:rsidP="009B696D">
            <w:pPr>
              <w:pStyle w:val="Sraopastraipa"/>
              <w:numPr>
                <w:ilvl w:val="0"/>
                <w:numId w:val="5"/>
              </w:numPr>
            </w:pPr>
            <w:r w:rsidRPr="0079031B">
              <w:t>TR-255 “Dėl Kauno miesto savivaldybės tarybos 2017 m. gruodžio 19 d. sprendimo Nr. T-811 “Dėl keleivinio kelių transport viešųjų paslaugų kainų nustatymo” pakeitimo”</w:t>
            </w:r>
          </w:p>
        </w:tc>
        <w:tc>
          <w:tcPr>
            <w:tcW w:w="1559" w:type="dxa"/>
          </w:tcPr>
          <w:p w:rsidR="00564A10" w:rsidRPr="0079031B" w:rsidRDefault="00564A10"/>
        </w:tc>
      </w:tr>
      <w:tr w:rsidR="00564A10" w:rsidRPr="0079031B" w:rsidTr="005544EA">
        <w:tc>
          <w:tcPr>
            <w:tcW w:w="709" w:type="dxa"/>
          </w:tcPr>
          <w:p w:rsidR="00564A10" w:rsidRPr="0079031B" w:rsidRDefault="00564A10"/>
        </w:tc>
        <w:tc>
          <w:tcPr>
            <w:tcW w:w="1985" w:type="dxa"/>
          </w:tcPr>
          <w:p w:rsidR="00564A10" w:rsidRPr="0079031B" w:rsidRDefault="00564A10"/>
        </w:tc>
        <w:tc>
          <w:tcPr>
            <w:tcW w:w="1417" w:type="dxa"/>
          </w:tcPr>
          <w:p w:rsidR="00564A10" w:rsidRPr="0079031B" w:rsidRDefault="00564A10" w:rsidP="005911D0">
            <w:pPr>
              <w:jc w:val="center"/>
            </w:pPr>
          </w:p>
        </w:tc>
        <w:tc>
          <w:tcPr>
            <w:tcW w:w="1447" w:type="dxa"/>
          </w:tcPr>
          <w:p w:rsidR="00564A10" w:rsidRPr="0079031B" w:rsidRDefault="00564A10">
            <w:r w:rsidRPr="0079031B">
              <w:t>2019-09-10</w:t>
            </w:r>
          </w:p>
        </w:tc>
        <w:tc>
          <w:tcPr>
            <w:tcW w:w="5641" w:type="dxa"/>
          </w:tcPr>
          <w:p w:rsidR="00564A10" w:rsidRPr="0079031B" w:rsidRDefault="00564A10" w:rsidP="009B696D">
            <w:pPr>
              <w:pStyle w:val="Sraopastraipa"/>
              <w:numPr>
                <w:ilvl w:val="0"/>
                <w:numId w:val="5"/>
              </w:numPr>
            </w:pPr>
            <w:r w:rsidRPr="0079031B">
              <w:t>TR-424 “Dėl verslo tarybos”</w:t>
            </w:r>
          </w:p>
        </w:tc>
        <w:tc>
          <w:tcPr>
            <w:tcW w:w="1559" w:type="dxa"/>
          </w:tcPr>
          <w:p w:rsidR="00564A10" w:rsidRPr="0079031B" w:rsidRDefault="00564A10"/>
        </w:tc>
      </w:tr>
      <w:tr w:rsidR="00564A10" w:rsidRPr="0079031B" w:rsidTr="005544EA">
        <w:tc>
          <w:tcPr>
            <w:tcW w:w="709" w:type="dxa"/>
          </w:tcPr>
          <w:p w:rsidR="00564A10" w:rsidRPr="0079031B" w:rsidRDefault="00564A10"/>
        </w:tc>
        <w:tc>
          <w:tcPr>
            <w:tcW w:w="1985" w:type="dxa"/>
          </w:tcPr>
          <w:p w:rsidR="00564A10" w:rsidRPr="0079031B" w:rsidRDefault="00564A10"/>
        </w:tc>
        <w:tc>
          <w:tcPr>
            <w:tcW w:w="1417" w:type="dxa"/>
          </w:tcPr>
          <w:p w:rsidR="00564A10" w:rsidRPr="0079031B" w:rsidRDefault="00564A10" w:rsidP="005911D0">
            <w:pPr>
              <w:jc w:val="center"/>
            </w:pPr>
          </w:p>
        </w:tc>
        <w:tc>
          <w:tcPr>
            <w:tcW w:w="1447" w:type="dxa"/>
          </w:tcPr>
          <w:p w:rsidR="00564A10" w:rsidRPr="0079031B" w:rsidRDefault="00564A10">
            <w:r w:rsidRPr="0079031B">
              <w:t>2019-10-15</w:t>
            </w:r>
          </w:p>
        </w:tc>
        <w:tc>
          <w:tcPr>
            <w:tcW w:w="5641" w:type="dxa"/>
          </w:tcPr>
          <w:p w:rsidR="00564A10" w:rsidRPr="0079031B" w:rsidRDefault="00564A10" w:rsidP="009B696D">
            <w:pPr>
              <w:pStyle w:val="Sraopastraipa"/>
              <w:numPr>
                <w:ilvl w:val="0"/>
                <w:numId w:val="5"/>
              </w:numPr>
            </w:pPr>
            <w:r w:rsidRPr="0079031B">
              <w:t>TR-449 “Dėl turto perdavimo panaudos pagrindais viešajai įstaigai Kauno miesto greitosios pagalbos stočiai</w:t>
            </w:r>
            <w:r w:rsidR="00145C76" w:rsidRPr="0079031B">
              <w:t>”</w:t>
            </w:r>
          </w:p>
        </w:tc>
        <w:tc>
          <w:tcPr>
            <w:tcW w:w="1559" w:type="dxa"/>
          </w:tcPr>
          <w:p w:rsidR="00564A10" w:rsidRPr="0079031B" w:rsidRDefault="00564A10"/>
        </w:tc>
      </w:tr>
      <w:tr w:rsidR="0026745D" w:rsidRPr="0079031B" w:rsidTr="005544EA">
        <w:tc>
          <w:tcPr>
            <w:tcW w:w="709" w:type="dxa"/>
          </w:tcPr>
          <w:p w:rsidR="0026745D" w:rsidRPr="0079031B" w:rsidRDefault="0026745D"/>
        </w:tc>
        <w:tc>
          <w:tcPr>
            <w:tcW w:w="1985" w:type="dxa"/>
          </w:tcPr>
          <w:p w:rsidR="0026745D" w:rsidRPr="0079031B" w:rsidRDefault="0026745D"/>
        </w:tc>
        <w:tc>
          <w:tcPr>
            <w:tcW w:w="1417" w:type="dxa"/>
          </w:tcPr>
          <w:p w:rsidR="0026745D" w:rsidRPr="0079031B" w:rsidRDefault="0026745D" w:rsidP="005911D0">
            <w:pPr>
              <w:jc w:val="center"/>
            </w:pPr>
          </w:p>
        </w:tc>
        <w:tc>
          <w:tcPr>
            <w:tcW w:w="1447" w:type="dxa"/>
          </w:tcPr>
          <w:p w:rsidR="0026745D" w:rsidRPr="0079031B" w:rsidRDefault="0026745D">
            <w:r w:rsidRPr="0079031B">
              <w:t>2019-11-19</w:t>
            </w:r>
          </w:p>
        </w:tc>
        <w:tc>
          <w:tcPr>
            <w:tcW w:w="5641" w:type="dxa"/>
          </w:tcPr>
          <w:p w:rsidR="0026745D" w:rsidRPr="0079031B" w:rsidRDefault="0026745D" w:rsidP="009B696D">
            <w:pPr>
              <w:pStyle w:val="Sraopastraipa"/>
              <w:numPr>
                <w:ilvl w:val="0"/>
                <w:numId w:val="5"/>
              </w:numPr>
            </w:pPr>
            <w:r w:rsidRPr="0079031B">
              <w:t>TR-553 “Dėl pritarimo atliekų priėmimo ir apdorojimo Kauno region sąvartynuose, mechaninio biologinio apdorojimo ir mechaninio atliekų rūšiavimo įrenginiuose, žaliųjų atliekų kompostavimo aikštelėse, didelių gabaritų ir kitų atliekų surinkimo aikštelėse mokesčiui”</w:t>
            </w:r>
          </w:p>
        </w:tc>
        <w:tc>
          <w:tcPr>
            <w:tcW w:w="1559" w:type="dxa"/>
          </w:tcPr>
          <w:p w:rsidR="0026745D" w:rsidRPr="0079031B" w:rsidRDefault="0026745D"/>
        </w:tc>
      </w:tr>
      <w:tr w:rsidR="0026745D" w:rsidRPr="0079031B" w:rsidTr="005544EA">
        <w:tc>
          <w:tcPr>
            <w:tcW w:w="709" w:type="dxa"/>
          </w:tcPr>
          <w:p w:rsidR="0026745D" w:rsidRPr="0079031B" w:rsidRDefault="0026745D"/>
        </w:tc>
        <w:tc>
          <w:tcPr>
            <w:tcW w:w="1985" w:type="dxa"/>
          </w:tcPr>
          <w:p w:rsidR="0026745D" w:rsidRPr="0079031B" w:rsidRDefault="0026745D"/>
        </w:tc>
        <w:tc>
          <w:tcPr>
            <w:tcW w:w="1417" w:type="dxa"/>
          </w:tcPr>
          <w:p w:rsidR="0026745D" w:rsidRPr="0079031B" w:rsidRDefault="0026745D" w:rsidP="005911D0">
            <w:pPr>
              <w:jc w:val="center"/>
            </w:pPr>
          </w:p>
        </w:tc>
        <w:tc>
          <w:tcPr>
            <w:tcW w:w="1447" w:type="dxa"/>
          </w:tcPr>
          <w:p w:rsidR="0026745D" w:rsidRPr="0079031B" w:rsidRDefault="0026745D">
            <w:r w:rsidRPr="0079031B">
              <w:t>2020-02-04</w:t>
            </w:r>
          </w:p>
        </w:tc>
        <w:tc>
          <w:tcPr>
            <w:tcW w:w="5641" w:type="dxa"/>
          </w:tcPr>
          <w:p w:rsidR="0026745D" w:rsidRPr="0079031B" w:rsidRDefault="0026745D" w:rsidP="009B696D">
            <w:pPr>
              <w:pStyle w:val="Sraopastraipa"/>
              <w:numPr>
                <w:ilvl w:val="0"/>
                <w:numId w:val="5"/>
              </w:numPr>
            </w:pPr>
            <w:r w:rsidRPr="0079031B">
              <w:t>TR-38 “Dėl Vyriausybės atstovų įstaigos Vyriausybės atstovo Kauno ir Marijampolės apskrityse 2019 m. lapkričio 26 d. teikimo Nr. 7-7 “Dėl Kauno miesto savivaldybės tarybos 2019 m. spalio 15 d. sprendimo Nr. T-454 “Dėl atlyginimo už vaikų, ugdomų pagal ikimokyklinio ir (ar) priešmokyklinio ugdymo programas, išlaikymą dydžio nustatymo ir mokėjimo tvarkos aprašo patvirtinimo” pakeitimo”</w:t>
            </w:r>
          </w:p>
        </w:tc>
        <w:tc>
          <w:tcPr>
            <w:tcW w:w="1559" w:type="dxa"/>
          </w:tcPr>
          <w:p w:rsidR="0026745D" w:rsidRPr="0079031B" w:rsidRDefault="0026745D"/>
        </w:tc>
      </w:tr>
      <w:tr w:rsidR="00F71524" w:rsidRPr="0079031B" w:rsidTr="005544EA">
        <w:tc>
          <w:tcPr>
            <w:tcW w:w="709" w:type="dxa"/>
          </w:tcPr>
          <w:p w:rsidR="00F71524" w:rsidRPr="0079031B" w:rsidRDefault="00F71524"/>
        </w:tc>
        <w:tc>
          <w:tcPr>
            <w:tcW w:w="1985" w:type="dxa"/>
          </w:tcPr>
          <w:p w:rsidR="00F71524" w:rsidRPr="0079031B" w:rsidRDefault="00F71524"/>
        </w:tc>
        <w:tc>
          <w:tcPr>
            <w:tcW w:w="1417" w:type="dxa"/>
          </w:tcPr>
          <w:p w:rsidR="00F71524" w:rsidRPr="0079031B" w:rsidRDefault="00F71524" w:rsidP="005911D0">
            <w:pPr>
              <w:jc w:val="center"/>
            </w:pPr>
          </w:p>
        </w:tc>
        <w:tc>
          <w:tcPr>
            <w:tcW w:w="1447" w:type="dxa"/>
          </w:tcPr>
          <w:p w:rsidR="00F71524" w:rsidRPr="0079031B" w:rsidRDefault="00F71524">
            <w:r w:rsidRPr="0079031B">
              <w:t>2020-05-26</w:t>
            </w:r>
          </w:p>
        </w:tc>
        <w:tc>
          <w:tcPr>
            <w:tcW w:w="5641" w:type="dxa"/>
          </w:tcPr>
          <w:p w:rsidR="00F71524" w:rsidRPr="0079031B" w:rsidRDefault="00F71524" w:rsidP="009B696D">
            <w:pPr>
              <w:pStyle w:val="Sraopastraipa"/>
              <w:numPr>
                <w:ilvl w:val="0"/>
                <w:numId w:val="5"/>
              </w:numPr>
            </w:pPr>
            <w:r w:rsidRPr="0079031B">
              <w:t>TR-249 “Dėl nekilnoja</w:t>
            </w:r>
            <w:r w:rsidR="006714C3" w:rsidRPr="0079031B">
              <w:t>mojo turto, žemės ir valstybinės žemės nuomos mokesčio lengvatos suteikimo”</w:t>
            </w:r>
          </w:p>
        </w:tc>
        <w:tc>
          <w:tcPr>
            <w:tcW w:w="1559" w:type="dxa"/>
          </w:tcPr>
          <w:p w:rsidR="00F71524" w:rsidRPr="0079031B" w:rsidRDefault="00F71524"/>
        </w:tc>
      </w:tr>
      <w:tr w:rsidR="006714C3" w:rsidRPr="0079031B" w:rsidTr="005544EA">
        <w:tc>
          <w:tcPr>
            <w:tcW w:w="709" w:type="dxa"/>
          </w:tcPr>
          <w:p w:rsidR="006714C3" w:rsidRPr="0079031B" w:rsidRDefault="006714C3"/>
        </w:tc>
        <w:tc>
          <w:tcPr>
            <w:tcW w:w="1985" w:type="dxa"/>
          </w:tcPr>
          <w:p w:rsidR="006714C3" w:rsidRPr="0079031B" w:rsidRDefault="006714C3"/>
        </w:tc>
        <w:tc>
          <w:tcPr>
            <w:tcW w:w="1417" w:type="dxa"/>
          </w:tcPr>
          <w:p w:rsidR="006714C3" w:rsidRPr="0079031B" w:rsidRDefault="006714C3" w:rsidP="005911D0">
            <w:pPr>
              <w:jc w:val="center"/>
            </w:pPr>
          </w:p>
        </w:tc>
        <w:tc>
          <w:tcPr>
            <w:tcW w:w="1447" w:type="dxa"/>
          </w:tcPr>
          <w:p w:rsidR="006714C3" w:rsidRPr="0079031B" w:rsidRDefault="006714C3">
            <w:r w:rsidRPr="0079031B">
              <w:t>2020-06-23</w:t>
            </w:r>
          </w:p>
        </w:tc>
        <w:tc>
          <w:tcPr>
            <w:tcW w:w="5641" w:type="dxa"/>
          </w:tcPr>
          <w:p w:rsidR="006714C3" w:rsidRPr="0079031B" w:rsidRDefault="006714C3" w:rsidP="009B696D">
            <w:pPr>
              <w:pStyle w:val="Sraopastraipa"/>
              <w:numPr>
                <w:ilvl w:val="0"/>
                <w:numId w:val="5"/>
              </w:numPr>
            </w:pPr>
            <w:r w:rsidRPr="0079031B">
              <w:t xml:space="preserve">TR-283 “Dėl didžiausio leistino pareigybių (etatų) skaičiaus Kauno miesto savivaldybės </w:t>
            </w:r>
            <w:r w:rsidRPr="0079031B">
              <w:lastRenderedPageBreak/>
              <w:t>biudžetinėse socialinių paslaugų įstaigose nustatymo” pakeitimo”</w:t>
            </w:r>
          </w:p>
        </w:tc>
        <w:tc>
          <w:tcPr>
            <w:tcW w:w="1559" w:type="dxa"/>
          </w:tcPr>
          <w:p w:rsidR="006714C3" w:rsidRPr="0079031B" w:rsidRDefault="006714C3"/>
        </w:tc>
      </w:tr>
      <w:tr w:rsidR="006714C3" w:rsidRPr="0079031B" w:rsidTr="005544EA">
        <w:tc>
          <w:tcPr>
            <w:tcW w:w="709" w:type="dxa"/>
          </w:tcPr>
          <w:p w:rsidR="006714C3" w:rsidRPr="0079031B" w:rsidRDefault="006714C3"/>
        </w:tc>
        <w:tc>
          <w:tcPr>
            <w:tcW w:w="1985" w:type="dxa"/>
          </w:tcPr>
          <w:p w:rsidR="006714C3" w:rsidRPr="0079031B" w:rsidRDefault="006714C3"/>
        </w:tc>
        <w:tc>
          <w:tcPr>
            <w:tcW w:w="1417" w:type="dxa"/>
          </w:tcPr>
          <w:p w:rsidR="006714C3" w:rsidRPr="0079031B" w:rsidRDefault="006714C3" w:rsidP="005911D0">
            <w:pPr>
              <w:jc w:val="center"/>
            </w:pPr>
          </w:p>
        </w:tc>
        <w:tc>
          <w:tcPr>
            <w:tcW w:w="1447" w:type="dxa"/>
          </w:tcPr>
          <w:p w:rsidR="006714C3" w:rsidRPr="0079031B" w:rsidRDefault="006714C3"/>
        </w:tc>
        <w:tc>
          <w:tcPr>
            <w:tcW w:w="5641" w:type="dxa"/>
          </w:tcPr>
          <w:p w:rsidR="006714C3" w:rsidRPr="0079031B" w:rsidRDefault="006714C3" w:rsidP="009B696D">
            <w:pPr>
              <w:pStyle w:val="Sraopastraipa"/>
              <w:numPr>
                <w:ilvl w:val="0"/>
                <w:numId w:val="5"/>
              </w:numPr>
            </w:pPr>
            <w:r w:rsidRPr="0079031B">
              <w:t>TR-316 “Dėl kauno miesto savivaldybės vasaros stovyklų ir kitų neformaliojo vaikų švietimo veiklų finansavimo tvarkos aprašo patvirtinimo”</w:t>
            </w:r>
          </w:p>
        </w:tc>
        <w:tc>
          <w:tcPr>
            <w:tcW w:w="1559" w:type="dxa"/>
          </w:tcPr>
          <w:p w:rsidR="006714C3" w:rsidRPr="0079031B" w:rsidRDefault="006714C3"/>
        </w:tc>
      </w:tr>
      <w:tr w:rsidR="003225BD" w:rsidRPr="0079031B" w:rsidTr="005544EA">
        <w:tc>
          <w:tcPr>
            <w:tcW w:w="709" w:type="dxa"/>
          </w:tcPr>
          <w:p w:rsidR="003225BD" w:rsidRPr="0079031B" w:rsidRDefault="003225BD"/>
        </w:tc>
        <w:tc>
          <w:tcPr>
            <w:tcW w:w="1985" w:type="dxa"/>
          </w:tcPr>
          <w:p w:rsidR="003225BD" w:rsidRPr="0079031B" w:rsidRDefault="003225BD"/>
        </w:tc>
        <w:tc>
          <w:tcPr>
            <w:tcW w:w="1417" w:type="dxa"/>
          </w:tcPr>
          <w:p w:rsidR="003225BD" w:rsidRPr="0079031B" w:rsidRDefault="003225BD" w:rsidP="005911D0">
            <w:pPr>
              <w:jc w:val="center"/>
            </w:pPr>
          </w:p>
        </w:tc>
        <w:tc>
          <w:tcPr>
            <w:tcW w:w="1447" w:type="dxa"/>
          </w:tcPr>
          <w:p w:rsidR="003225BD" w:rsidRPr="0079031B" w:rsidRDefault="003225BD">
            <w:r w:rsidRPr="0079031B">
              <w:t>2020-09-15</w:t>
            </w:r>
          </w:p>
        </w:tc>
        <w:tc>
          <w:tcPr>
            <w:tcW w:w="5641" w:type="dxa"/>
          </w:tcPr>
          <w:p w:rsidR="003225BD" w:rsidRPr="0079031B" w:rsidRDefault="003225BD" w:rsidP="009B696D">
            <w:pPr>
              <w:pStyle w:val="Sraopastraipa"/>
              <w:numPr>
                <w:ilvl w:val="0"/>
                <w:numId w:val="5"/>
              </w:numPr>
            </w:pPr>
            <w:r w:rsidRPr="0079031B">
              <w:t>TR-421 “Dėl nekilnojamojo turto, žemės ir valstybinės žemės numos mokesčių lengvatos suteikimo”</w:t>
            </w:r>
          </w:p>
        </w:tc>
        <w:tc>
          <w:tcPr>
            <w:tcW w:w="1559" w:type="dxa"/>
          </w:tcPr>
          <w:p w:rsidR="003225BD" w:rsidRPr="0079031B" w:rsidRDefault="003225BD"/>
        </w:tc>
      </w:tr>
      <w:tr w:rsidR="00A12916" w:rsidRPr="0079031B" w:rsidTr="005544EA">
        <w:tc>
          <w:tcPr>
            <w:tcW w:w="709" w:type="dxa"/>
          </w:tcPr>
          <w:p w:rsidR="00A12916" w:rsidRPr="0079031B" w:rsidRDefault="00A12916"/>
        </w:tc>
        <w:tc>
          <w:tcPr>
            <w:tcW w:w="1985" w:type="dxa"/>
          </w:tcPr>
          <w:p w:rsidR="00A12916" w:rsidRPr="0079031B" w:rsidRDefault="00A12916"/>
        </w:tc>
        <w:tc>
          <w:tcPr>
            <w:tcW w:w="1417" w:type="dxa"/>
          </w:tcPr>
          <w:p w:rsidR="00A12916" w:rsidRPr="0079031B" w:rsidRDefault="00A12916" w:rsidP="005911D0">
            <w:pPr>
              <w:jc w:val="center"/>
            </w:pPr>
          </w:p>
        </w:tc>
        <w:tc>
          <w:tcPr>
            <w:tcW w:w="1447" w:type="dxa"/>
          </w:tcPr>
          <w:p w:rsidR="00A12916" w:rsidRPr="0079031B" w:rsidRDefault="00A12916">
            <w:r w:rsidRPr="0079031B">
              <w:t>2021-05-25</w:t>
            </w:r>
          </w:p>
        </w:tc>
        <w:tc>
          <w:tcPr>
            <w:tcW w:w="5641" w:type="dxa"/>
          </w:tcPr>
          <w:p w:rsidR="00A12916" w:rsidRPr="0079031B" w:rsidRDefault="00A12916" w:rsidP="009B696D">
            <w:pPr>
              <w:pStyle w:val="Sraopastraipa"/>
              <w:numPr>
                <w:ilvl w:val="0"/>
                <w:numId w:val="5"/>
              </w:numPr>
            </w:pPr>
            <w:r w:rsidRPr="0079031B">
              <w:t>TR-247 “Dėl nekilnojamojo turto, žemės ir valstybinės žemės nuomos mokesčių lengvatų suteikimo”</w:t>
            </w:r>
          </w:p>
        </w:tc>
        <w:tc>
          <w:tcPr>
            <w:tcW w:w="1559" w:type="dxa"/>
          </w:tcPr>
          <w:p w:rsidR="00A12916" w:rsidRPr="0079031B" w:rsidRDefault="00A12916"/>
        </w:tc>
      </w:tr>
      <w:tr w:rsidR="00D0295D" w:rsidRPr="0079031B" w:rsidTr="005544EA">
        <w:tc>
          <w:tcPr>
            <w:tcW w:w="709" w:type="dxa"/>
          </w:tcPr>
          <w:p w:rsidR="00D0295D" w:rsidRPr="0079031B" w:rsidRDefault="00D0295D"/>
        </w:tc>
        <w:tc>
          <w:tcPr>
            <w:tcW w:w="1985" w:type="dxa"/>
          </w:tcPr>
          <w:p w:rsidR="00D0295D" w:rsidRPr="0079031B" w:rsidRDefault="00D0295D"/>
        </w:tc>
        <w:tc>
          <w:tcPr>
            <w:tcW w:w="1417" w:type="dxa"/>
          </w:tcPr>
          <w:p w:rsidR="00D0295D" w:rsidRPr="0079031B" w:rsidRDefault="00D0295D" w:rsidP="005911D0">
            <w:pPr>
              <w:jc w:val="center"/>
            </w:pPr>
          </w:p>
        </w:tc>
        <w:tc>
          <w:tcPr>
            <w:tcW w:w="1447" w:type="dxa"/>
          </w:tcPr>
          <w:p w:rsidR="00D0295D" w:rsidRPr="0079031B" w:rsidRDefault="00D0295D">
            <w:r w:rsidRPr="0079031B">
              <w:t>2022-03-22</w:t>
            </w:r>
          </w:p>
        </w:tc>
        <w:tc>
          <w:tcPr>
            <w:tcW w:w="5641" w:type="dxa"/>
          </w:tcPr>
          <w:p w:rsidR="00D0295D" w:rsidRPr="0079031B" w:rsidRDefault="00D0295D" w:rsidP="006C42D6">
            <w:pPr>
              <w:pStyle w:val="Sraopastraipa"/>
              <w:numPr>
                <w:ilvl w:val="0"/>
                <w:numId w:val="5"/>
              </w:numPr>
            </w:pPr>
            <w:r w:rsidRPr="0079031B">
              <w:t>TR-138</w:t>
            </w:r>
            <w:r w:rsidR="002B2AB7" w:rsidRPr="0079031B">
              <w:t xml:space="preserve"> „Dėl Kauno miesto savivaldybės tarybos 2019 m. balandžio 30 d. sprendimo Nr. T-174 „Dėl Antikorupcijos komisijos sudarymo ir jos nuostatų patvirtinimo“ pakeitimo“</w:t>
            </w:r>
          </w:p>
        </w:tc>
        <w:tc>
          <w:tcPr>
            <w:tcW w:w="1559" w:type="dxa"/>
          </w:tcPr>
          <w:p w:rsidR="00D0295D" w:rsidRPr="0079031B" w:rsidRDefault="00D0295D"/>
        </w:tc>
      </w:tr>
      <w:tr w:rsidR="00E023A1" w:rsidRPr="0079031B" w:rsidTr="005544EA">
        <w:tc>
          <w:tcPr>
            <w:tcW w:w="709" w:type="dxa"/>
          </w:tcPr>
          <w:p w:rsidR="00E023A1" w:rsidRPr="0079031B" w:rsidRDefault="00E023A1">
            <w:r w:rsidRPr="0079031B">
              <w:t>8.</w:t>
            </w:r>
          </w:p>
        </w:tc>
        <w:tc>
          <w:tcPr>
            <w:tcW w:w="1985" w:type="dxa"/>
          </w:tcPr>
          <w:p w:rsidR="00E023A1" w:rsidRPr="0079031B" w:rsidRDefault="00E023A1">
            <w:pPr>
              <w:rPr>
                <w:b/>
              </w:rPr>
            </w:pPr>
            <w:r w:rsidRPr="0079031B">
              <w:rPr>
                <w:b/>
              </w:rPr>
              <w:t>Jasėnienė Gitana</w:t>
            </w:r>
          </w:p>
        </w:tc>
        <w:tc>
          <w:tcPr>
            <w:tcW w:w="1417" w:type="dxa"/>
          </w:tcPr>
          <w:p w:rsidR="00E023A1" w:rsidRPr="0079031B" w:rsidRDefault="00E023A1" w:rsidP="005911D0">
            <w:pPr>
              <w:jc w:val="center"/>
            </w:pPr>
          </w:p>
        </w:tc>
        <w:tc>
          <w:tcPr>
            <w:tcW w:w="1447" w:type="dxa"/>
          </w:tcPr>
          <w:p w:rsidR="00E023A1" w:rsidRPr="0079031B" w:rsidRDefault="00E023A1"/>
        </w:tc>
        <w:tc>
          <w:tcPr>
            <w:tcW w:w="5641" w:type="dxa"/>
          </w:tcPr>
          <w:p w:rsidR="00E023A1" w:rsidRPr="0079031B" w:rsidRDefault="00E023A1" w:rsidP="00A41E8C">
            <w:pPr>
              <w:pStyle w:val="Sraopastraipa"/>
            </w:pPr>
          </w:p>
        </w:tc>
        <w:tc>
          <w:tcPr>
            <w:tcW w:w="1559" w:type="dxa"/>
          </w:tcPr>
          <w:p w:rsidR="00E023A1" w:rsidRPr="0079031B" w:rsidRDefault="00E023A1"/>
        </w:tc>
      </w:tr>
      <w:tr w:rsidR="00E023A1" w:rsidRPr="0079031B" w:rsidTr="005544EA">
        <w:tc>
          <w:tcPr>
            <w:tcW w:w="709" w:type="dxa"/>
          </w:tcPr>
          <w:p w:rsidR="00E023A1" w:rsidRPr="0079031B" w:rsidRDefault="00E023A1">
            <w:r w:rsidRPr="0079031B">
              <w:t>9.</w:t>
            </w:r>
          </w:p>
        </w:tc>
        <w:tc>
          <w:tcPr>
            <w:tcW w:w="1985" w:type="dxa"/>
          </w:tcPr>
          <w:p w:rsidR="00E023A1" w:rsidRPr="0079031B" w:rsidRDefault="00E023A1">
            <w:pPr>
              <w:rPr>
                <w:b/>
              </w:rPr>
            </w:pPr>
            <w:r w:rsidRPr="0079031B">
              <w:rPr>
                <w:b/>
              </w:rPr>
              <w:t>Juodeškienė Inga</w:t>
            </w:r>
          </w:p>
        </w:tc>
        <w:tc>
          <w:tcPr>
            <w:tcW w:w="1417" w:type="dxa"/>
          </w:tcPr>
          <w:p w:rsidR="00E023A1" w:rsidRPr="0079031B" w:rsidRDefault="005911D0" w:rsidP="005911D0">
            <w:pPr>
              <w:jc w:val="center"/>
            </w:pPr>
            <w:r w:rsidRPr="0079031B">
              <w:t>6</w:t>
            </w:r>
          </w:p>
        </w:tc>
        <w:tc>
          <w:tcPr>
            <w:tcW w:w="1447" w:type="dxa"/>
          </w:tcPr>
          <w:p w:rsidR="00E023A1" w:rsidRPr="0079031B" w:rsidRDefault="00D65C92">
            <w:r w:rsidRPr="0079031B">
              <w:t>2020-02-04</w:t>
            </w:r>
          </w:p>
        </w:tc>
        <w:tc>
          <w:tcPr>
            <w:tcW w:w="5641" w:type="dxa"/>
          </w:tcPr>
          <w:p w:rsidR="00E023A1" w:rsidRPr="0079031B" w:rsidRDefault="00A41E8C" w:rsidP="009B696D">
            <w:pPr>
              <w:pStyle w:val="Sraopastraipa"/>
              <w:numPr>
                <w:ilvl w:val="0"/>
                <w:numId w:val="6"/>
              </w:numPr>
            </w:pPr>
            <w:r w:rsidRPr="0079031B">
              <w:t>TR-16 “Dėl Kauno miesto savivaldybės 2020-2022 metų strateginio veiklos plano patvirtinimo”</w:t>
            </w:r>
          </w:p>
        </w:tc>
        <w:tc>
          <w:tcPr>
            <w:tcW w:w="1559" w:type="dxa"/>
          </w:tcPr>
          <w:p w:rsidR="00E023A1" w:rsidRPr="0079031B" w:rsidRDefault="00E023A1"/>
        </w:tc>
      </w:tr>
      <w:tr w:rsidR="00A41E8C" w:rsidRPr="0079031B" w:rsidTr="005544EA">
        <w:tc>
          <w:tcPr>
            <w:tcW w:w="709" w:type="dxa"/>
          </w:tcPr>
          <w:p w:rsidR="00A41E8C" w:rsidRPr="0079031B" w:rsidRDefault="00A41E8C"/>
        </w:tc>
        <w:tc>
          <w:tcPr>
            <w:tcW w:w="1985" w:type="dxa"/>
          </w:tcPr>
          <w:p w:rsidR="00A41E8C" w:rsidRPr="0079031B" w:rsidRDefault="00A41E8C"/>
        </w:tc>
        <w:tc>
          <w:tcPr>
            <w:tcW w:w="1417" w:type="dxa"/>
          </w:tcPr>
          <w:p w:rsidR="00A41E8C" w:rsidRPr="0079031B" w:rsidRDefault="00A41E8C" w:rsidP="005911D0">
            <w:pPr>
              <w:jc w:val="center"/>
            </w:pPr>
          </w:p>
        </w:tc>
        <w:tc>
          <w:tcPr>
            <w:tcW w:w="1447" w:type="dxa"/>
          </w:tcPr>
          <w:p w:rsidR="00A41E8C" w:rsidRPr="0079031B" w:rsidRDefault="00D65C92">
            <w:r w:rsidRPr="0079031B">
              <w:t>2020-02-25</w:t>
            </w:r>
          </w:p>
        </w:tc>
        <w:tc>
          <w:tcPr>
            <w:tcW w:w="5641" w:type="dxa"/>
          </w:tcPr>
          <w:p w:rsidR="00A41E8C" w:rsidRPr="0079031B" w:rsidRDefault="00A41E8C" w:rsidP="009B696D">
            <w:pPr>
              <w:pStyle w:val="Sraopastraipa"/>
              <w:numPr>
                <w:ilvl w:val="0"/>
                <w:numId w:val="6"/>
              </w:numPr>
            </w:pPr>
            <w:r w:rsidRPr="0079031B">
              <w:t>TR-44 “Dėl Kauno žiemos sporto mokyklos “Baltų ainiai” reorganizavimo, prijungiant ją prie Kauno sporto mokyklos “Startas”</w:t>
            </w:r>
          </w:p>
        </w:tc>
        <w:tc>
          <w:tcPr>
            <w:tcW w:w="1559" w:type="dxa"/>
          </w:tcPr>
          <w:p w:rsidR="00A41E8C" w:rsidRPr="0079031B" w:rsidRDefault="00A41E8C"/>
        </w:tc>
      </w:tr>
      <w:tr w:rsidR="00A41E8C" w:rsidRPr="0079031B" w:rsidTr="005544EA">
        <w:tc>
          <w:tcPr>
            <w:tcW w:w="709" w:type="dxa"/>
          </w:tcPr>
          <w:p w:rsidR="00A41E8C" w:rsidRPr="0079031B" w:rsidRDefault="00A41E8C"/>
        </w:tc>
        <w:tc>
          <w:tcPr>
            <w:tcW w:w="1985" w:type="dxa"/>
          </w:tcPr>
          <w:p w:rsidR="00A41E8C" w:rsidRPr="0079031B" w:rsidRDefault="00A41E8C"/>
        </w:tc>
        <w:tc>
          <w:tcPr>
            <w:tcW w:w="1417" w:type="dxa"/>
          </w:tcPr>
          <w:p w:rsidR="00A41E8C" w:rsidRPr="0079031B" w:rsidRDefault="00A41E8C" w:rsidP="005911D0">
            <w:pPr>
              <w:jc w:val="center"/>
            </w:pPr>
          </w:p>
        </w:tc>
        <w:tc>
          <w:tcPr>
            <w:tcW w:w="1447" w:type="dxa"/>
          </w:tcPr>
          <w:p w:rsidR="00A41E8C" w:rsidRPr="0079031B" w:rsidRDefault="00A41E8C"/>
        </w:tc>
        <w:tc>
          <w:tcPr>
            <w:tcW w:w="5641" w:type="dxa"/>
          </w:tcPr>
          <w:p w:rsidR="00A41E8C" w:rsidRPr="0079031B" w:rsidRDefault="00A41E8C" w:rsidP="009B696D">
            <w:pPr>
              <w:pStyle w:val="Sraopastraipa"/>
              <w:numPr>
                <w:ilvl w:val="0"/>
                <w:numId w:val="6"/>
              </w:numPr>
            </w:pPr>
            <w:r w:rsidRPr="0079031B">
              <w:t>TR-50 “Dėl Kauno miesto savižudybių prevencijos modelio patvirtinimo</w:t>
            </w:r>
            <w:r w:rsidR="005E4AB1" w:rsidRPr="0079031B">
              <w:t>”</w:t>
            </w:r>
            <w:r w:rsidRPr="0079031B">
              <w:t xml:space="preserve"> pakeitimo”</w:t>
            </w:r>
          </w:p>
        </w:tc>
        <w:tc>
          <w:tcPr>
            <w:tcW w:w="1559" w:type="dxa"/>
          </w:tcPr>
          <w:p w:rsidR="00A41E8C" w:rsidRPr="0079031B" w:rsidRDefault="00A41E8C"/>
        </w:tc>
      </w:tr>
      <w:tr w:rsidR="00A41E8C" w:rsidRPr="0079031B" w:rsidTr="005544EA">
        <w:tc>
          <w:tcPr>
            <w:tcW w:w="709" w:type="dxa"/>
          </w:tcPr>
          <w:p w:rsidR="00A41E8C" w:rsidRPr="0079031B" w:rsidRDefault="00A41E8C"/>
        </w:tc>
        <w:tc>
          <w:tcPr>
            <w:tcW w:w="1985" w:type="dxa"/>
          </w:tcPr>
          <w:p w:rsidR="00A41E8C" w:rsidRPr="0079031B" w:rsidRDefault="00A41E8C"/>
        </w:tc>
        <w:tc>
          <w:tcPr>
            <w:tcW w:w="1417" w:type="dxa"/>
          </w:tcPr>
          <w:p w:rsidR="00A41E8C" w:rsidRPr="0079031B" w:rsidRDefault="00A41E8C" w:rsidP="005911D0">
            <w:pPr>
              <w:jc w:val="center"/>
            </w:pPr>
          </w:p>
        </w:tc>
        <w:tc>
          <w:tcPr>
            <w:tcW w:w="1447" w:type="dxa"/>
          </w:tcPr>
          <w:p w:rsidR="00A41E8C" w:rsidRPr="0079031B" w:rsidRDefault="00D65C92">
            <w:r w:rsidRPr="0079031B">
              <w:t>2020-12-22</w:t>
            </w:r>
          </w:p>
        </w:tc>
        <w:tc>
          <w:tcPr>
            <w:tcW w:w="5641" w:type="dxa"/>
          </w:tcPr>
          <w:p w:rsidR="00A41E8C" w:rsidRPr="0079031B" w:rsidRDefault="00A41E8C" w:rsidP="009B696D">
            <w:pPr>
              <w:pStyle w:val="Sraopastraipa"/>
              <w:numPr>
                <w:ilvl w:val="0"/>
                <w:numId w:val="6"/>
              </w:numPr>
            </w:pPr>
            <w:r w:rsidRPr="0079031B">
              <w:t>TR-582 “Dėl sutikimo reorganizuoti Kauno žiemos sporto mokyklą “Baltų ainiai”, prijungiant ją prie Kauno sporto mokyklos “Startas”</w:t>
            </w:r>
          </w:p>
        </w:tc>
        <w:tc>
          <w:tcPr>
            <w:tcW w:w="1559" w:type="dxa"/>
          </w:tcPr>
          <w:p w:rsidR="00A41E8C" w:rsidRPr="0079031B" w:rsidRDefault="00A41E8C"/>
        </w:tc>
      </w:tr>
      <w:tr w:rsidR="00533A35" w:rsidRPr="0079031B" w:rsidTr="005544EA">
        <w:tc>
          <w:tcPr>
            <w:tcW w:w="709" w:type="dxa"/>
          </w:tcPr>
          <w:p w:rsidR="00533A35" w:rsidRPr="0079031B" w:rsidRDefault="00533A35"/>
        </w:tc>
        <w:tc>
          <w:tcPr>
            <w:tcW w:w="1985" w:type="dxa"/>
          </w:tcPr>
          <w:p w:rsidR="00533A35" w:rsidRPr="0079031B" w:rsidRDefault="00533A35"/>
        </w:tc>
        <w:tc>
          <w:tcPr>
            <w:tcW w:w="1417" w:type="dxa"/>
          </w:tcPr>
          <w:p w:rsidR="00533A35" w:rsidRPr="0079031B" w:rsidRDefault="00533A35" w:rsidP="003E523D">
            <w:pPr>
              <w:jc w:val="center"/>
            </w:pPr>
          </w:p>
        </w:tc>
        <w:tc>
          <w:tcPr>
            <w:tcW w:w="1447" w:type="dxa"/>
          </w:tcPr>
          <w:p w:rsidR="00533A35" w:rsidRPr="0079031B" w:rsidRDefault="00533A35">
            <w:r w:rsidRPr="0079031B">
              <w:t>2021-11-23</w:t>
            </w:r>
          </w:p>
        </w:tc>
        <w:tc>
          <w:tcPr>
            <w:tcW w:w="5641" w:type="dxa"/>
          </w:tcPr>
          <w:p w:rsidR="00533A35" w:rsidRPr="0079031B" w:rsidRDefault="004641B6" w:rsidP="004641B6">
            <w:pPr>
              <w:pStyle w:val="Sraopastraipa"/>
              <w:numPr>
                <w:ilvl w:val="0"/>
                <w:numId w:val="6"/>
              </w:numPr>
            </w:pPr>
            <w:r w:rsidRPr="0079031B">
              <w:t xml:space="preserve">TR-543 </w:t>
            </w:r>
            <w:r w:rsidRPr="0079031B">
              <w:br w:type="page"/>
              <w:t>„</w:t>
            </w:r>
            <w:r w:rsidR="009A0A63" w:rsidRPr="0079031B">
              <w:t>Dėl Kauno miesto savivaldybės sporto mokyklų teikiamų paslaugų įkainių nustatymo</w:t>
            </w:r>
            <w:r w:rsidRPr="0079031B">
              <w:t>“</w:t>
            </w:r>
          </w:p>
        </w:tc>
        <w:tc>
          <w:tcPr>
            <w:tcW w:w="1559" w:type="dxa"/>
          </w:tcPr>
          <w:p w:rsidR="00533A35" w:rsidRPr="0079031B" w:rsidRDefault="00533A35"/>
        </w:tc>
      </w:tr>
      <w:tr w:rsidR="009A0A63" w:rsidRPr="0079031B" w:rsidTr="005544EA">
        <w:tc>
          <w:tcPr>
            <w:tcW w:w="709" w:type="dxa"/>
          </w:tcPr>
          <w:p w:rsidR="009A0A63" w:rsidRPr="0079031B" w:rsidRDefault="009A0A63"/>
        </w:tc>
        <w:tc>
          <w:tcPr>
            <w:tcW w:w="1985" w:type="dxa"/>
          </w:tcPr>
          <w:p w:rsidR="009A0A63" w:rsidRPr="0079031B" w:rsidRDefault="009A0A63"/>
        </w:tc>
        <w:tc>
          <w:tcPr>
            <w:tcW w:w="1417" w:type="dxa"/>
          </w:tcPr>
          <w:p w:rsidR="009A0A63" w:rsidRPr="0079031B" w:rsidRDefault="009A0A63" w:rsidP="003E523D">
            <w:pPr>
              <w:jc w:val="center"/>
            </w:pPr>
          </w:p>
        </w:tc>
        <w:tc>
          <w:tcPr>
            <w:tcW w:w="1447" w:type="dxa"/>
          </w:tcPr>
          <w:p w:rsidR="009A0A63" w:rsidRPr="0079031B" w:rsidRDefault="009A0A63">
            <w:r w:rsidRPr="0079031B">
              <w:t>2021-11-23</w:t>
            </w:r>
          </w:p>
        </w:tc>
        <w:tc>
          <w:tcPr>
            <w:tcW w:w="5641" w:type="dxa"/>
          </w:tcPr>
          <w:p w:rsidR="009A0A63" w:rsidRPr="0079031B" w:rsidRDefault="004641B6" w:rsidP="004641B6">
            <w:pPr>
              <w:pStyle w:val="Sraopastraipa"/>
              <w:numPr>
                <w:ilvl w:val="0"/>
                <w:numId w:val="6"/>
              </w:numPr>
            </w:pPr>
            <w:r w:rsidRPr="0079031B">
              <w:t>TR-545 „</w:t>
            </w:r>
            <w:r w:rsidR="009A0A63" w:rsidRPr="0079031B">
              <w:t>Dėl Kauno miesto savivaldybės biudžetinių sporto mokyklų savivaldybės biudžeto lėšų planavimo metodikos patvirtinimo</w:t>
            </w:r>
            <w:r w:rsidRPr="0079031B">
              <w:t>“</w:t>
            </w:r>
          </w:p>
        </w:tc>
        <w:tc>
          <w:tcPr>
            <w:tcW w:w="1559" w:type="dxa"/>
          </w:tcPr>
          <w:p w:rsidR="009A0A63" w:rsidRPr="0079031B" w:rsidRDefault="009A0A63"/>
        </w:tc>
      </w:tr>
      <w:tr w:rsidR="00E023A1" w:rsidRPr="0079031B" w:rsidTr="005544EA">
        <w:tc>
          <w:tcPr>
            <w:tcW w:w="709" w:type="dxa"/>
          </w:tcPr>
          <w:p w:rsidR="00E023A1" w:rsidRPr="0079031B" w:rsidRDefault="00E023A1">
            <w:r w:rsidRPr="0079031B">
              <w:t>10.</w:t>
            </w:r>
          </w:p>
        </w:tc>
        <w:tc>
          <w:tcPr>
            <w:tcW w:w="1985" w:type="dxa"/>
          </w:tcPr>
          <w:p w:rsidR="00E023A1" w:rsidRPr="0079031B" w:rsidRDefault="00E023A1">
            <w:pPr>
              <w:rPr>
                <w:b/>
              </w:rPr>
            </w:pPr>
            <w:r w:rsidRPr="0079031B">
              <w:rPr>
                <w:b/>
              </w:rPr>
              <w:t>Jurgutis Mantas</w:t>
            </w:r>
          </w:p>
        </w:tc>
        <w:tc>
          <w:tcPr>
            <w:tcW w:w="1417" w:type="dxa"/>
          </w:tcPr>
          <w:p w:rsidR="00E023A1" w:rsidRPr="0079031B" w:rsidRDefault="00875B9B" w:rsidP="003E523D">
            <w:pPr>
              <w:jc w:val="center"/>
            </w:pPr>
            <w:r w:rsidRPr="0079031B">
              <w:t>3</w:t>
            </w:r>
          </w:p>
        </w:tc>
        <w:tc>
          <w:tcPr>
            <w:tcW w:w="1447" w:type="dxa"/>
          </w:tcPr>
          <w:p w:rsidR="00E023A1" w:rsidRPr="0079031B" w:rsidRDefault="00EA2E8E" w:rsidP="00607AE6">
            <w:r w:rsidRPr="0079031B">
              <w:t>2019-07-23</w:t>
            </w:r>
          </w:p>
        </w:tc>
        <w:tc>
          <w:tcPr>
            <w:tcW w:w="5641" w:type="dxa"/>
          </w:tcPr>
          <w:p w:rsidR="00E023A1" w:rsidRPr="0079031B" w:rsidRDefault="00EA2E8E" w:rsidP="009B696D">
            <w:pPr>
              <w:pStyle w:val="Sraopastraipa"/>
              <w:numPr>
                <w:ilvl w:val="0"/>
                <w:numId w:val="7"/>
              </w:numPr>
            </w:pPr>
            <w:r w:rsidRPr="0079031B">
              <w:t>TR-374 “Dėl pritarimo susitarimo dėl 2017 m. liepos 11 d. jungtinės veiklos sutarties Nr. SR-0414 pakeitimo”</w:t>
            </w:r>
          </w:p>
        </w:tc>
        <w:tc>
          <w:tcPr>
            <w:tcW w:w="1559" w:type="dxa"/>
          </w:tcPr>
          <w:p w:rsidR="00E023A1" w:rsidRPr="0079031B" w:rsidRDefault="00E023A1"/>
        </w:tc>
      </w:tr>
      <w:tr w:rsidR="00EA2E8E" w:rsidRPr="0079031B" w:rsidTr="005544EA">
        <w:tc>
          <w:tcPr>
            <w:tcW w:w="709" w:type="dxa"/>
          </w:tcPr>
          <w:p w:rsidR="00EA2E8E" w:rsidRPr="0079031B" w:rsidRDefault="00EA2E8E"/>
        </w:tc>
        <w:tc>
          <w:tcPr>
            <w:tcW w:w="1985" w:type="dxa"/>
          </w:tcPr>
          <w:p w:rsidR="00EA2E8E" w:rsidRPr="0079031B" w:rsidRDefault="00EA2E8E">
            <w:pPr>
              <w:rPr>
                <w:b/>
              </w:rPr>
            </w:pPr>
          </w:p>
        </w:tc>
        <w:tc>
          <w:tcPr>
            <w:tcW w:w="1417" w:type="dxa"/>
          </w:tcPr>
          <w:p w:rsidR="00EA2E8E" w:rsidRPr="0079031B" w:rsidRDefault="00EA2E8E" w:rsidP="003E523D">
            <w:pPr>
              <w:jc w:val="center"/>
            </w:pPr>
          </w:p>
        </w:tc>
        <w:tc>
          <w:tcPr>
            <w:tcW w:w="1447" w:type="dxa"/>
          </w:tcPr>
          <w:p w:rsidR="00EA2E8E" w:rsidRPr="0079031B" w:rsidRDefault="00EA2E8E" w:rsidP="00607AE6"/>
        </w:tc>
        <w:tc>
          <w:tcPr>
            <w:tcW w:w="5641" w:type="dxa"/>
          </w:tcPr>
          <w:p w:rsidR="00EA2E8E" w:rsidRPr="0079031B" w:rsidRDefault="00EA2E8E" w:rsidP="009B696D">
            <w:pPr>
              <w:pStyle w:val="Sraopastraipa"/>
              <w:numPr>
                <w:ilvl w:val="0"/>
                <w:numId w:val="7"/>
              </w:numPr>
            </w:pPr>
            <w:r w:rsidRPr="0079031B">
              <w:t>TR-398 “Dėl Kauno miesto savivaldybės mero pavaduotojo skyrimo”</w:t>
            </w:r>
          </w:p>
        </w:tc>
        <w:tc>
          <w:tcPr>
            <w:tcW w:w="1559" w:type="dxa"/>
          </w:tcPr>
          <w:p w:rsidR="00EA2E8E" w:rsidRPr="0079031B" w:rsidRDefault="00EA2E8E"/>
        </w:tc>
      </w:tr>
      <w:tr w:rsidR="00EA2E8E" w:rsidRPr="0079031B" w:rsidTr="005544EA">
        <w:tc>
          <w:tcPr>
            <w:tcW w:w="709" w:type="dxa"/>
          </w:tcPr>
          <w:p w:rsidR="00EA2E8E" w:rsidRPr="0079031B" w:rsidRDefault="00EA2E8E"/>
        </w:tc>
        <w:tc>
          <w:tcPr>
            <w:tcW w:w="1985" w:type="dxa"/>
          </w:tcPr>
          <w:p w:rsidR="00EA2E8E" w:rsidRPr="0079031B" w:rsidRDefault="00EA2E8E">
            <w:pPr>
              <w:rPr>
                <w:b/>
              </w:rPr>
            </w:pPr>
          </w:p>
        </w:tc>
        <w:tc>
          <w:tcPr>
            <w:tcW w:w="1417" w:type="dxa"/>
          </w:tcPr>
          <w:p w:rsidR="00EA2E8E" w:rsidRPr="0079031B" w:rsidRDefault="00EA2E8E" w:rsidP="003E523D">
            <w:pPr>
              <w:jc w:val="center"/>
            </w:pPr>
          </w:p>
        </w:tc>
        <w:tc>
          <w:tcPr>
            <w:tcW w:w="1447" w:type="dxa"/>
          </w:tcPr>
          <w:p w:rsidR="00EA2E8E" w:rsidRPr="0079031B" w:rsidRDefault="00EA2E8E" w:rsidP="00607AE6">
            <w:r w:rsidRPr="0079031B">
              <w:t>2021-05-25</w:t>
            </w:r>
          </w:p>
        </w:tc>
        <w:tc>
          <w:tcPr>
            <w:tcW w:w="5641" w:type="dxa"/>
          </w:tcPr>
          <w:p w:rsidR="00EA2E8E" w:rsidRPr="0079031B" w:rsidRDefault="00EA2E8E" w:rsidP="009B696D">
            <w:pPr>
              <w:pStyle w:val="Sraopastraipa"/>
              <w:numPr>
                <w:ilvl w:val="0"/>
                <w:numId w:val="7"/>
              </w:numPr>
            </w:pPr>
            <w:r w:rsidRPr="0079031B">
              <w:t>TR-230 “Dėl pritarimo Kauno miesto savivaldybės sveikatos priežiūros įstaigų 2020 metų veiklos ataskaitoms”</w:t>
            </w:r>
          </w:p>
        </w:tc>
        <w:tc>
          <w:tcPr>
            <w:tcW w:w="1559" w:type="dxa"/>
          </w:tcPr>
          <w:p w:rsidR="00EA2E8E" w:rsidRPr="0079031B" w:rsidRDefault="00EA2E8E"/>
        </w:tc>
      </w:tr>
      <w:tr w:rsidR="00E023A1" w:rsidRPr="0079031B" w:rsidTr="005544EA">
        <w:tc>
          <w:tcPr>
            <w:tcW w:w="709" w:type="dxa"/>
          </w:tcPr>
          <w:p w:rsidR="00E023A1" w:rsidRPr="0079031B" w:rsidRDefault="00E023A1">
            <w:r w:rsidRPr="0079031B">
              <w:t>11.</w:t>
            </w:r>
          </w:p>
        </w:tc>
        <w:tc>
          <w:tcPr>
            <w:tcW w:w="1985" w:type="dxa"/>
          </w:tcPr>
          <w:p w:rsidR="00E023A1" w:rsidRPr="0079031B" w:rsidRDefault="00E023A1">
            <w:pPr>
              <w:rPr>
                <w:b/>
              </w:rPr>
            </w:pPr>
            <w:r w:rsidRPr="0079031B">
              <w:rPr>
                <w:b/>
              </w:rPr>
              <w:t>Kavaliauskas Saulius</w:t>
            </w:r>
          </w:p>
        </w:tc>
        <w:tc>
          <w:tcPr>
            <w:tcW w:w="1417" w:type="dxa"/>
          </w:tcPr>
          <w:p w:rsidR="00E023A1" w:rsidRPr="0079031B" w:rsidRDefault="00E023A1" w:rsidP="003E523D">
            <w:pPr>
              <w:jc w:val="center"/>
            </w:pPr>
          </w:p>
        </w:tc>
        <w:tc>
          <w:tcPr>
            <w:tcW w:w="1447" w:type="dxa"/>
          </w:tcPr>
          <w:p w:rsidR="00E023A1" w:rsidRPr="0079031B" w:rsidRDefault="00E023A1"/>
        </w:tc>
        <w:tc>
          <w:tcPr>
            <w:tcW w:w="5641" w:type="dxa"/>
          </w:tcPr>
          <w:p w:rsidR="00E023A1" w:rsidRPr="0079031B" w:rsidRDefault="00E023A1"/>
        </w:tc>
        <w:tc>
          <w:tcPr>
            <w:tcW w:w="1559" w:type="dxa"/>
          </w:tcPr>
          <w:p w:rsidR="00E023A1" w:rsidRPr="0079031B" w:rsidRDefault="00E023A1"/>
        </w:tc>
      </w:tr>
      <w:tr w:rsidR="00E023A1" w:rsidRPr="0079031B" w:rsidTr="005544EA">
        <w:tc>
          <w:tcPr>
            <w:tcW w:w="709" w:type="dxa"/>
          </w:tcPr>
          <w:p w:rsidR="00E023A1" w:rsidRPr="0079031B" w:rsidRDefault="00E023A1">
            <w:r w:rsidRPr="0079031B">
              <w:t>12.</w:t>
            </w:r>
          </w:p>
        </w:tc>
        <w:tc>
          <w:tcPr>
            <w:tcW w:w="1985" w:type="dxa"/>
          </w:tcPr>
          <w:p w:rsidR="00E023A1" w:rsidRPr="0079031B" w:rsidRDefault="00E023A1">
            <w:pPr>
              <w:rPr>
                <w:b/>
              </w:rPr>
            </w:pPr>
            <w:r w:rsidRPr="0079031B">
              <w:rPr>
                <w:b/>
              </w:rPr>
              <w:t>Koryzna Jonas</w:t>
            </w:r>
          </w:p>
        </w:tc>
        <w:tc>
          <w:tcPr>
            <w:tcW w:w="1417" w:type="dxa"/>
          </w:tcPr>
          <w:p w:rsidR="00E023A1" w:rsidRPr="0079031B" w:rsidRDefault="0061222B" w:rsidP="003E523D">
            <w:pPr>
              <w:jc w:val="center"/>
            </w:pPr>
            <w:r w:rsidRPr="0079031B">
              <w:t>4</w:t>
            </w:r>
          </w:p>
        </w:tc>
        <w:tc>
          <w:tcPr>
            <w:tcW w:w="1447" w:type="dxa"/>
          </w:tcPr>
          <w:p w:rsidR="00E023A1" w:rsidRPr="0079031B" w:rsidRDefault="002A68DC">
            <w:r w:rsidRPr="0079031B">
              <w:t>2019-05-14</w:t>
            </w:r>
          </w:p>
        </w:tc>
        <w:tc>
          <w:tcPr>
            <w:tcW w:w="5641" w:type="dxa"/>
          </w:tcPr>
          <w:p w:rsidR="00E023A1" w:rsidRPr="0079031B" w:rsidRDefault="002A68DC" w:rsidP="009B696D">
            <w:pPr>
              <w:pStyle w:val="Sraopastraipa"/>
              <w:numPr>
                <w:ilvl w:val="0"/>
                <w:numId w:val="8"/>
              </w:numPr>
            </w:pPr>
            <w:r w:rsidRPr="0079031B">
              <w:t>TR-232 “ Dėl 2020 metų žemės mokesčio tarifų ir neapmokestinamojo žemės sklypo dydžio nustatymo”</w:t>
            </w:r>
          </w:p>
        </w:tc>
        <w:tc>
          <w:tcPr>
            <w:tcW w:w="1559" w:type="dxa"/>
          </w:tcPr>
          <w:p w:rsidR="00E023A1" w:rsidRPr="0079031B" w:rsidRDefault="00E023A1"/>
        </w:tc>
      </w:tr>
      <w:tr w:rsidR="002A68DC" w:rsidRPr="0079031B" w:rsidTr="00D41C8D">
        <w:tc>
          <w:tcPr>
            <w:tcW w:w="709" w:type="dxa"/>
            <w:tcBorders>
              <w:bottom w:val="single" w:sz="4" w:space="0" w:color="auto"/>
            </w:tcBorders>
          </w:tcPr>
          <w:p w:rsidR="002A68DC" w:rsidRPr="0079031B" w:rsidRDefault="002A68DC"/>
        </w:tc>
        <w:tc>
          <w:tcPr>
            <w:tcW w:w="1985" w:type="dxa"/>
            <w:tcBorders>
              <w:bottom w:val="single" w:sz="4" w:space="0" w:color="auto"/>
            </w:tcBorders>
          </w:tcPr>
          <w:p w:rsidR="002A68DC" w:rsidRPr="0079031B" w:rsidRDefault="002A68DC">
            <w:pPr>
              <w:rPr>
                <w:b/>
              </w:rPr>
            </w:pPr>
          </w:p>
        </w:tc>
        <w:tc>
          <w:tcPr>
            <w:tcW w:w="1417" w:type="dxa"/>
            <w:tcBorders>
              <w:bottom w:val="single" w:sz="4" w:space="0" w:color="auto"/>
            </w:tcBorders>
          </w:tcPr>
          <w:p w:rsidR="002A68DC" w:rsidRPr="0079031B" w:rsidRDefault="002A68DC" w:rsidP="003E523D">
            <w:pPr>
              <w:jc w:val="center"/>
            </w:pPr>
          </w:p>
        </w:tc>
        <w:tc>
          <w:tcPr>
            <w:tcW w:w="1447" w:type="dxa"/>
            <w:tcBorders>
              <w:bottom w:val="single" w:sz="4" w:space="0" w:color="auto"/>
            </w:tcBorders>
          </w:tcPr>
          <w:p w:rsidR="002A68DC" w:rsidRPr="0079031B" w:rsidRDefault="002A68DC"/>
        </w:tc>
        <w:tc>
          <w:tcPr>
            <w:tcW w:w="5641" w:type="dxa"/>
            <w:tcBorders>
              <w:bottom w:val="single" w:sz="4" w:space="0" w:color="auto"/>
            </w:tcBorders>
          </w:tcPr>
          <w:p w:rsidR="002A68DC" w:rsidRPr="0079031B" w:rsidRDefault="002A68DC" w:rsidP="009B696D">
            <w:pPr>
              <w:pStyle w:val="Sraopastraipa"/>
              <w:numPr>
                <w:ilvl w:val="0"/>
                <w:numId w:val="8"/>
              </w:numPr>
            </w:pPr>
            <w:r w:rsidRPr="0079031B">
              <w:t>TR-233 “Dėl 2020 metų nekilnojamojo turto mokesčio tarifų nustatymo”</w:t>
            </w:r>
          </w:p>
        </w:tc>
        <w:tc>
          <w:tcPr>
            <w:tcW w:w="1559" w:type="dxa"/>
            <w:tcBorders>
              <w:bottom w:val="single" w:sz="4" w:space="0" w:color="auto"/>
            </w:tcBorders>
          </w:tcPr>
          <w:p w:rsidR="002A68DC" w:rsidRPr="0079031B" w:rsidRDefault="002A68DC"/>
        </w:tc>
      </w:tr>
      <w:tr w:rsidR="002A68DC" w:rsidRPr="0079031B" w:rsidTr="00D41C8D">
        <w:tc>
          <w:tcPr>
            <w:tcW w:w="709" w:type="dxa"/>
            <w:tcBorders>
              <w:top w:val="single" w:sz="4" w:space="0" w:color="auto"/>
              <w:left w:val="single" w:sz="4" w:space="0" w:color="auto"/>
              <w:bottom w:val="single" w:sz="4" w:space="0" w:color="auto"/>
              <w:right w:val="single" w:sz="4" w:space="0" w:color="auto"/>
            </w:tcBorders>
          </w:tcPr>
          <w:p w:rsidR="002A68DC" w:rsidRPr="0079031B" w:rsidRDefault="002A68DC"/>
        </w:tc>
        <w:tc>
          <w:tcPr>
            <w:tcW w:w="1985" w:type="dxa"/>
            <w:tcBorders>
              <w:top w:val="single" w:sz="4" w:space="0" w:color="auto"/>
              <w:left w:val="single" w:sz="4" w:space="0" w:color="auto"/>
              <w:bottom w:val="single" w:sz="4" w:space="0" w:color="auto"/>
              <w:right w:val="single" w:sz="4" w:space="0" w:color="auto"/>
            </w:tcBorders>
          </w:tcPr>
          <w:p w:rsidR="002A68DC" w:rsidRPr="0079031B" w:rsidRDefault="002A68DC">
            <w:pPr>
              <w:rPr>
                <w:b/>
              </w:rPr>
            </w:pPr>
          </w:p>
        </w:tc>
        <w:tc>
          <w:tcPr>
            <w:tcW w:w="1417" w:type="dxa"/>
            <w:tcBorders>
              <w:top w:val="single" w:sz="4" w:space="0" w:color="auto"/>
              <w:left w:val="single" w:sz="4" w:space="0" w:color="auto"/>
              <w:bottom w:val="single" w:sz="4" w:space="0" w:color="auto"/>
              <w:right w:val="single" w:sz="4" w:space="0" w:color="auto"/>
            </w:tcBorders>
          </w:tcPr>
          <w:p w:rsidR="002A68DC" w:rsidRPr="0079031B" w:rsidRDefault="002A68DC" w:rsidP="003E523D">
            <w:pPr>
              <w:jc w:val="center"/>
            </w:pPr>
          </w:p>
        </w:tc>
        <w:tc>
          <w:tcPr>
            <w:tcW w:w="1447" w:type="dxa"/>
            <w:tcBorders>
              <w:top w:val="single" w:sz="4" w:space="0" w:color="auto"/>
              <w:left w:val="single" w:sz="4" w:space="0" w:color="auto"/>
              <w:bottom w:val="single" w:sz="4" w:space="0" w:color="auto"/>
              <w:right w:val="single" w:sz="4" w:space="0" w:color="auto"/>
            </w:tcBorders>
          </w:tcPr>
          <w:p w:rsidR="002A68DC" w:rsidRPr="0079031B" w:rsidRDefault="002A68DC">
            <w:r w:rsidRPr="0079031B">
              <w:t>2020-05-26</w:t>
            </w:r>
          </w:p>
        </w:tc>
        <w:tc>
          <w:tcPr>
            <w:tcW w:w="5641" w:type="dxa"/>
            <w:tcBorders>
              <w:top w:val="single" w:sz="4" w:space="0" w:color="auto"/>
              <w:left w:val="single" w:sz="4" w:space="0" w:color="auto"/>
              <w:bottom w:val="single" w:sz="4" w:space="0" w:color="auto"/>
              <w:right w:val="single" w:sz="4" w:space="0" w:color="auto"/>
            </w:tcBorders>
          </w:tcPr>
          <w:p w:rsidR="002A68DC" w:rsidRPr="0079031B" w:rsidRDefault="002A68DC" w:rsidP="009B696D">
            <w:pPr>
              <w:pStyle w:val="Sraopastraipa"/>
              <w:numPr>
                <w:ilvl w:val="0"/>
                <w:numId w:val="8"/>
              </w:numPr>
            </w:pPr>
            <w:r w:rsidRPr="0079031B">
              <w:t>TR-249 “Dėl nekilnojamojo turto, žemės ir valstybinės žemės nuomos mokesčio lengvatos suteikimo”</w:t>
            </w:r>
          </w:p>
        </w:tc>
        <w:tc>
          <w:tcPr>
            <w:tcW w:w="1559" w:type="dxa"/>
            <w:tcBorders>
              <w:top w:val="single" w:sz="4" w:space="0" w:color="auto"/>
              <w:left w:val="single" w:sz="4" w:space="0" w:color="auto"/>
              <w:bottom w:val="single" w:sz="4" w:space="0" w:color="auto"/>
              <w:right w:val="single" w:sz="4" w:space="0" w:color="auto"/>
            </w:tcBorders>
          </w:tcPr>
          <w:p w:rsidR="002A68DC" w:rsidRPr="0079031B" w:rsidRDefault="002A68DC"/>
        </w:tc>
      </w:tr>
      <w:tr w:rsidR="008F7A59" w:rsidRPr="0079031B" w:rsidTr="00D41C8D">
        <w:tc>
          <w:tcPr>
            <w:tcW w:w="709" w:type="dxa"/>
            <w:tcBorders>
              <w:top w:val="single" w:sz="4" w:space="0" w:color="auto"/>
              <w:left w:val="single" w:sz="4" w:space="0" w:color="auto"/>
              <w:bottom w:val="single" w:sz="4" w:space="0" w:color="auto"/>
              <w:right w:val="single" w:sz="4" w:space="0" w:color="auto"/>
            </w:tcBorders>
          </w:tcPr>
          <w:p w:rsidR="008F7A59" w:rsidRPr="0079031B" w:rsidRDefault="008F7A59"/>
        </w:tc>
        <w:tc>
          <w:tcPr>
            <w:tcW w:w="1985" w:type="dxa"/>
            <w:tcBorders>
              <w:top w:val="single" w:sz="4" w:space="0" w:color="auto"/>
              <w:left w:val="single" w:sz="4" w:space="0" w:color="auto"/>
              <w:bottom w:val="single" w:sz="4" w:space="0" w:color="auto"/>
              <w:right w:val="single" w:sz="4" w:space="0" w:color="auto"/>
            </w:tcBorders>
          </w:tcPr>
          <w:p w:rsidR="008F7A59" w:rsidRPr="0079031B" w:rsidRDefault="008F7A59">
            <w:pPr>
              <w:rPr>
                <w:b/>
              </w:rPr>
            </w:pPr>
          </w:p>
        </w:tc>
        <w:tc>
          <w:tcPr>
            <w:tcW w:w="1417" w:type="dxa"/>
            <w:tcBorders>
              <w:top w:val="single" w:sz="4" w:space="0" w:color="auto"/>
              <w:left w:val="single" w:sz="4" w:space="0" w:color="auto"/>
              <w:bottom w:val="single" w:sz="4" w:space="0" w:color="auto"/>
              <w:right w:val="single" w:sz="4" w:space="0" w:color="auto"/>
            </w:tcBorders>
          </w:tcPr>
          <w:p w:rsidR="008F7A59" w:rsidRPr="0079031B" w:rsidRDefault="008F7A59" w:rsidP="003E523D">
            <w:pPr>
              <w:jc w:val="center"/>
            </w:pPr>
          </w:p>
        </w:tc>
        <w:tc>
          <w:tcPr>
            <w:tcW w:w="1447" w:type="dxa"/>
            <w:tcBorders>
              <w:top w:val="single" w:sz="4" w:space="0" w:color="auto"/>
              <w:left w:val="single" w:sz="4" w:space="0" w:color="auto"/>
              <w:bottom w:val="single" w:sz="4" w:space="0" w:color="auto"/>
              <w:right w:val="single" w:sz="4" w:space="0" w:color="auto"/>
            </w:tcBorders>
          </w:tcPr>
          <w:p w:rsidR="008F7A59" w:rsidRPr="0079031B" w:rsidRDefault="008F7A59">
            <w:r w:rsidRPr="0079031B">
              <w:t>2022-09-13</w:t>
            </w:r>
          </w:p>
        </w:tc>
        <w:tc>
          <w:tcPr>
            <w:tcW w:w="5641" w:type="dxa"/>
            <w:tcBorders>
              <w:top w:val="single" w:sz="4" w:space="0" w:color="auto"/>
              <w:left w:val="single" w:sz="4" w:space="0" w:color="auto"/>
              <w:bottom w:val="single" w:sz="4" w:space="0" w:color="auto"/>
              <w:right w:val="single" w:sz="4" w:space="0" w:color="auto"/>
            </w:tcBorders>
          </w:tcPr>
          <w:p w:rsidR="008F7A59" w:rsidRPr="0079031B" w:rsidRDefault="008F7A59" w:rsidP="00967BD3">
            <w:pPr>
              <w:pStyle w:val="Sraopastraipa"/>
              <w:numPr>
                <w:ilvl w:val="0"/>
                <w:numId w:val="8"/>
              </w:numPr>
            </w:pPr>
            <w:r w:rsidRPr="0079031B">
              <w:t>TR-469</w:t>
            </w:r>
            <w:r w:rsidR="00546FF6" w:rsidRPr="0079031B">
              <w:t xml:space="preserve"> </w:t>
            </w:r>
            <w:r w:rsidR="00967BD3" w:rsidRPr="0079031B">
              <w:t>„</w:t>
            </w:r>
            <w:r w:rsidR="00546FF6" w:rsidRPr="0079031B">
              <w:t>Dėl veiklos, kuria gali būti verčiamasi turint verslo liudijimą, rūšių fiksuotų pajamų mokesčio dydžių gyventojams 2023 metams nustatymo</w:t>
            </w:r>
            <w:r w:rsidR="00967BD3" w:rsidRPr="0079031B">
              <w:t>“</w:t>
            </w:r>
          </w:p>
        </w:tc>
        <w:tc>
          <w:tcPr>
            <w:tcW w:w="1559" w:type="dxa"/>
            <w:tcBorders>
              <w:top w:val="single" w:sz="4" w:space="0" w:color="auto"/>
              <w:left w:val="single" w:sz="4" w:space="0" w:color="auto"/>
              <w:bottom w:val="single" w:sz="4" w:space="0" w:color="auto"/>
              <w:right w:val="single" w:sz="4" w:space="0" w:color="auto"/>
            </w:tcBorders>
          </w:tcPr>
          <w:p w:rsidR="008F7A59" w:rsidRPr="0079031B" w:rsidRDefault="008F7A59"/>
        </w:tc>
      </w:tr>
      <w:tr w:rsidR="00E023A1" w:rsidRPr="0079031B" w:rsidTr="00D41C8D">
        <w:tc>
          <w:tcPr>
            <w:tcW w:w="709" w:type="dxa"/>
            <w:tcBorders>
              <w:top w:val="single" w:sz="4" w:space="0" w:color="auto"/>
              <w:left w:val="single" w:sz="4" w:space="0" w:color="auto"/>
              <w:bottom w:val="single" w:sz="4" w:space="0" w:color="auto"/>
              <w:right w:val="single" w:sz="4" w:space="0" w:color="auto"/>
            </w:tcBorders>
          </w:tcPr>
          <w:p w:rsidR="00E023A1" w:rsidRPr="0079031B" w:rsidRDefault="00E023A1">
            <w:r w:rsidRPr="0079031B">
              <w:t>13.</w:t>
            </w:r>
          </w:p>
        </w:tc>
        <w:tc>
          <w:tcPr>
            <w:tcW w:w="1985" w:type="dxa"/>
            <w:tcBorders>
              <w:top w:val="single" w:sz="4" w:space="0" w:color="auto"/>
              <w:left w:val="single" w:sz="4" w:space="0" w:color="auto"/>
              <w:bottom w:val="single" w:sz="4" w:space="0" w:color="auto"/>
              <w:right w:val="single" w:sz="4" w:space="0" w:color="auto"/>
            </w:tcBorders>
          </w:tcPr>
          <w:p w:rsidR="00E023A1" w:rsidRPr="0079031B" w:rsidRDefault="00E023A1">
            <w:pPr>
              <w:rPr>
                <w:b/>
              </w:rPr>
            </w:pPr>
            <w:r w:rsidRPr="0079031B">
              <w:rPr>
                <w:b/>
              </w:rPr>
              <w:t>Kumetienė Inga</w:t>
            </w:r>
          </w:p>
        </w:tc>
        <w:tc>
          <w:tcPr>
            <w:tcW w:w="1417" w:type="dxa"/>
            <w:tcBorders>
              <w:top w:val="single" w:sz="4" w:space="0" w:color="auto"/>
              <w:left w:val="single" w:sz="4" w:space="0" w:color="auto"/>
              <w:bottom w:val="single" w:sz="4" w:space="0" w:color="auto"/>
              <w:right w:val="single" w:sz="4" w:space="0" w:color="auto"/>
            </w:tcBorders>
          </w:tcPr>
          <w:p w:rsidR="00E023A1" w:rsidRPr="0079031B" w:rsidRDefault="003C27BE" w:rsidP="003E523D">
            <w:pPr>
              <w:jc w:val="center"/>
            </w:pPr>
            <w:r w:rsidRPr="0079031B">
              <w:t>2</w:t>
            </w:r>
          </w:p>
        </w:tc>
        <w:tc>
          <w:tcPr>
            <w:tcW w:w="1447" w:type="dxa"/>
            <w:tcBorders>
              <w:top w:val="single" w:sz="4" w:space="0" w:color="auto"/>
              <w:left w:val="single" w:sz="4" w:space="0" w:color="auto"/>
              <w:bottom w:val="single" w:sz="4" w:space="0" w:color="auto"/>
              <w:right w:val="single" w:sz="4" w:space="0" w:color="auto"/>
            </w:tcBorders>
          </w:tcPr>
          <w:p w:rsidR="00E023A1" w:rsidRPr="0079031B" w:rsidRDefault="002A68DC">
            <w:r w:rsidRPr="0079031B">
              <w:t>2020-04-28</w:t>
            </w:r>
          </w:p>
        </w:tc>
        <w:tc>
          <w:tcPr>
            <w:tcW w:w="5641" w:type="dxa"/>
            <w:tcBorders>
              <w:top w:val="single" w:sz="4" w:space="0" w:color="auto"/>
              <w:left w:val="single" w:sz="4" w:space="0" w:color="auto"/>
              <w:bottom w:val="single" w:sz="4" w:space="0" w:color="auto"/>
              <w:right w:val="single" w:sz="4" w:space="0" w:color="auto"/>
            </w:tcBorders>
          </w:tcPr>
          <w:p w:rsidR="00E023A1" w:rsidRPr="0079031B" w:rsidRDefault="002A68DC" w:rsidP="009B696D">
            <w:pPr>
              <w:pStyle w:val="Sraopastraipa"/>
              <w:numPr>
                <w:ilvl w:val="0"/>
                <w:numId w:val="9"/>
              </w:numPr>
            </w:pPr>
            <w:r w:rsidRPr="0079031B">
              <w:t>TR-157 “Dėl Kauno miesto daugiabučių gyvenamųjų namų butų ir kitų patalpų savininkų bendrijų valdymo organų, jungtinės veiklos sutartimi įgaliotų asmenų ir Savivaldybės vykdomosios institucijos paskirtų bendrojo naudojimo objektų administratorių veiklos, susijusios su įstatymų ir kitų teisės aktų jiems priskirtų funkcijų vykdymu, priežiūros ir kontrolės taisyklių patvirtinimo”</w:t>
            </w:r>
          </w:p>
        </w:tc>
        <w:tc>
          <w:tcPr>
            <w:tcW w:w="1559" w:type="dxa"/>
            <w:tcBorders>
              <w:top w:val="single" w:sz="4" w:space="0" w:color="auto"/>
              <w:left w:val="single" w:sz="4" w:space="0" w:color="auto"/>
              <w:bottom w:val="single" w:sz="4" w:space="0" w:color="auto"/>
              <w:right w:val="single" w:sz="4" w:space="0" w:color="auto"/>
            </w:tcBorders>
          </w:tcPr>
          <w:p w:rsidR="00E023A1" w:rsidRPr="0079031B" w:rsidRDefault="00E023A1"/>
        </w:tc>
      </w:tr>
      <w:tr w:rsidR="00E07DB3" w:rsidRPr="0079031B" w:rsidTr="00D41C8D">
        <w:tc>
          <w:tcPr>
            <w:tcW w:w="709" w:type="dxa"/>
            <w:tcBorders>
              <w:top w:val="single" w:sz="4" w:space="0" w:color="auto"/>
            </w:tcBorders>
          </w:tcPr>
          <w:p w:rsidR="00E07DB3" w:rsidRPr="0079031B" w:rsidRDefault="00E07DB3"/>
        </w:tc>
        <w:tc>
          <w:tcPr>
            <w:tcW w:w="1985" w:type="dxa"/>
            <w:tcBorders>
              <w:top w:val="single" w:sz="4" w:space="0" w:color="auto"/>
            </w:tcBorders>
          </w:tcPr>
          <w:p w:rsidR="00E07DB3" w:rsidRPr="0079031B" w:rsidRDefault="00E07DB3">
            <w:pPr>
              <w:rPr>
                <w:b/>
              </w:rPr>
            </w:pPr>
          </w:p>
        </w:tc>
        <w:tc>
          <w:tcPr>
            <w:tcW w:w="1417" w:type="dxa"/>
            <w:tcBorders>
              <w:top w:val="single" w:sz="4" w:space="0" w:color="auto"/>
            </w:tcBorders>
          </w:tcPr>
          <w:p w:rsidR="00E07DB3" w:rsidRPr="0079031B" w:rsidRDefault="00E07DB3" w:rsidP="003C27BE">
            <w:pPr>
              <w:jc w:val="center"/>
            </w:pPr>
          </w:p>
        </w:tc>
        <w:tc>
          <w:tcPr>
            <w:tcW w:w="1447" w:type="dxa"/>
            <w:tcBorders>
              <w:top w:val="single" w:sz="4" w:space="0" w:color="auto"/>
            </w:tcBorders>
          </w:tcPr>
          <w:p w:rsidR="00E07DB3" w:rsidRPr="0079031B" w:rsidRDefault="00E07DB3">
            <w:r w:rsidRPr="0079031B">
              <w:t>2022-02-22</w:t>
            </w:r>
          </w:p>
        </w:tc>
        <w:tc>
          <w:tcPr>
            <w:tcW w:w="5641" w:type="dxa"/>
            <w:tcBorders>
              <w:top w:val="single" w:sz="4" w:space="0" w:color="auto"/>
            </w:tcBorders>
          </w:tcPr>
          <w:p w:rsidR="00E07DB3" w:rsidRPr="0079031B" w:rsidRDefault="00E07DB3" w:rsidP="0022558A">
            <w:pPr>
              <w:pStyle w:val="Sraopastraipa"/>
              <w:numPr>
                <w:ilvl w:val="0"/>
                <w:numId w:val="9"/>
              </w:numPr>
            </w:pPr>
            <w:r w:rsidRPr="0079031B">
              <w:t>TR-91</w:t>
            </w:r>
            <w:r w:rsidR="0022558A" w:rsidRPr="0079031B">
              <w:t xml:space="preserve"> „Dėl sutikimo reorganizuoti Kauno Antano Smetonos gimnaziją, prijungiant ją prie Kauno „Varpo“ gimnazijos“</w:t>
            </w:r>
          </w:p>
        </w:tc>
        <w:tc>
          <w:tcPr>
            <w:tcW w:w="1559" w:type="dxa"/>
            <w:tcBorders>
              <w:top w:val="single" w:sz="4" w:space="0" w:color="auto"/>
            </w:tcBorders>
          </w:tcPr>
          <w:p w:rsidR="00E07DB3" w:rsidRPr="0079031B" w:rsidRDefault="00E07DB3"/>
        </w:tc>
      </w:tr>
      <w:tr w:rsidR="00E023A1" w:rsidRPr="0079031B" w:rsidTr="005544EA">
        <w:tc>
          <w:tcPr>
            <w:tcW w:w="709" w:type="dxa"/>
          </w:tcPr>
          <w:p w:rsidR="00E023A1" w:rsidRPr="0079031B" w:rsidRDefault="00E023A1">
            <w:r w:rsidRPr="0079031B">
              <w:t>14.</w:t>
            </w:r>
          </w:p>
        </w:tc>
        <w:tc>
          <w:tcPr>
            <w:tcW w:w="1985" w:type="dxa"/>
          </w:tcPr>
          <w:p w:rsidR="00E023A1" w:rsidRPr="0079031B" w:rsidRDefault="00E023A1">
            <w:pPr>
              <w:rPr>
                <w:b/>
              </w:rPr>
            </w:pPr>
            <w:r w:rsidRPr="0079031B">
              <w:rPr>
                <w:b/>
              </w:rPr>
              <w:t>Kupčinskas Rytas</w:t>
            </w:r>
          </w:p>
        </w:tc>
        <w:tc>
          <w:tcPr>
            <w:tcW w:w="1417" w:type="dxa"/>
          </w:tcPr>
          <w:p w:rsidR="00E023A1" w:rsidRPr="0079031B" w:rsidRDefault="00875B9B" w:rsidP="002623AC">
            <w:pPr>
              <w:jc w:val="center"/>
            </w:pPr>
            <w:r w:rsidRPr="0079031B">
              <w:t>8</w:t>
            </w:r>
          </w:p>
        </w:tc>
        <w:tc>
          <w:tcPr>
            <w:tcW w:w="1447" w:type="dxa"/>
          </w:tcPr>
          <w:p w:rsidR="00E023A1" w:rsidRPr="0079031B" w:rsidRDefault="00F2015B">
            <w:r w:rsidRPr="0079031B">
              <w:t>2019-04-30</w:t>
            </w:r>
          </w:p>
        </w:tc>
        <w:tc>
          <w:tcPr>
            <w:tcW w:w="5641" w:type="dxa"/>
          </w:tcPr>
          <w:p w:rsidR="00E023A1" w:rsidRPr="0079031B" w:rsidRDefault="00F2015B" w:rsidP="009B696D">
            <w:pPr>
              <w:pStyle w:val="Sraopastraipa"/>
              <w:numPr>
                <w:ilvl w:val="0"/>
                <w:numId w:val="10"/>
              </w:numPr>
            </w:pPr>
            <w:r w:rsidRPr="0079031B">
              <w:t>TR-192 “Dėl Etikos komisijos sudarymo ir jos nuostatų patvirtinimo”</w:t>
            </w:r>
          </w:p>
        </w:tc>
        <w:tc>
          <w:tcPr>
            <w:tcW w:w="1559" w:type="dxa"/>
          </w:tcPr>
          <w:p w:rsidR="00E023A1" w:rsidRPr="0079031B" w:rsidRDefault="00E023A1"/>
        </w:tc>
      </w:tr>
      <w:tr w:rsidR="00F2015B" w:rsidRPr="0079031B" w:rsidTr="005544EA">
        <w:tc>
          <w:tcPr>
            <w:tcW w:w="709" w:type="dxa"/>
          </w:tcPr>
          <w:p w:rsidR="00F2015B" w:rsidRPr="0079031B" w:rsidRDefault="00F2015B"/>
        </w:tc>
        <w:tc>
          <w:tcPr>
            <w:tcW w:w="1985" w:type="dxa"/>
          </w:tcPr>
          <w:p w:rsidR="00F2015B" w:rsidRPr="0079031B" w:rsidRDefault="00F2015B"/>
        </w:tc>
        <w:tc>
          <w:tcPr>
            <w:tcW w:w="1417" w:type="dxa"/>
          </w:tcPr>
          <w:p w:rsidR="00F2015B" w:rsidRPr="0079031B" w:rsidRDefault="00F2015B" w:rsidP="002623AC">
            <w:pPr>
              <w:jc w:val="center"/>
            </w:pPr>
          </w:p>
        </w:tc>
        <w:tc>
          <w:tcPr>
            <w:tcW w:w="1447" w:type="dxa"/>
          </w:tcPr>
          <w:p w:rsidR="00F2015B" w:rsidRPr="0079031B" w:rsidRDefault="00F2015B">
            <w:r w:rsidRPr="0079031B">
              <w:t>2019-05-14</w:t>
            </w:r>
          </w:p>
        </w:tc>
        <w:tc>
          <w:tcPr>
            <w:tcW w:w="5641" w:type="dxa"/>
          </w:tcPr>
          <w:p w:rsidR="00F2015B" w:rsidRPr="0079031B" w:rsidRDefault="00F2015B" w:rsidP="009B696D">
            <w:pPr>
              <w:pStyle w:val="Sraopastraipa"/>
              <w:numPr>
                <w:ilvl w:val="0"/>
                <w:numId w:val="10"/>
              </w:numPr>
            </w:pPr>
            <w:r w:rsidRPr="0079031B">
              <w:t>TR-232 “Dėl 2020 metų žemės mokesčio tarifų ir neapmokestinamojo žemės sklypo dydžio nustatymo”</w:t>
            </w:r>
          </w:p>
        </w:tc>
        <w:tc>
          <w:tcPr>
            <w:tcW w:w="1559" w:type="dxa"/>
          </w:tcPr>
          <w:p w:rsidR="00F2015B" w:rsidRPr="0079031B" w:rsidRDefault="00F2015B"/>
        </w:tc>
      </w:tr>
      <w:tr w:rsidR="00F2015B" w:rsidRPr="0079031B" w:rsidTr="005544EA">
        <w:tc>
          <w:tcPr>
            <w:tcW w:w="709" w:type="dxa"/>
          </w:tcPr>
          <w:p w:rsidR="00F2015B" w:rsidRPr="0079031B" w:rsidRDefault="00F2015B"/>
        </w:tc>
        <w:tc>
          <w:tcPr>
            <w:tcW w:w="1985" w:type="dxa"/>
          </w:tcPr>
          <w:p w:rsidR="00F2015B" w:rsidRPr="0079031B" w:rsidRDefault="00F2015B"/>
        </w:tc>
        <w:tc>
          <w:tcPr>
            <w:tcW w:w="1417" w:type="dxa"/>
          </w:tcPr>
          <w:p w:rsidR="00F2015B" w:rsidRPr="0079031B" w:rsidRDefault="00F2015B" w:rsidP="002623AC">
            <w:pPr>
              <w:jc w:val="center"/>
            </w:pPr>
          </w:p>
        </w:tc>
        <w:tc>
          <w:tcPr>
            <w:tcW w:w="1447" w:type="dxa"/>
          </w:tcPr>
          <w:p w:rsidR="00F2015B" w:rsidRPr="0079031B" w:rsidRDefault="00F2015B"/>
        </w:tc>
        <w:tc>
          <w:tcPr>
            <w:tcW w:w="5641" w:type="dxa"/>
          </w:tcPr>
          <w:p w:rsidR="00F2015B" w:rsidRPr="0079031B" w:rsidRDefault="00F2015B" w:rsidP="009B696D">
            <w:pPr>
              <w:pStyle w:val="Sraopastraipa"/>
              <w:numPr>
                <w:ilvl w:val="0"/>
                <w:numId w:val="10"/>
              </w:numPr>
            </w:pPr>
            <w:r w:rsidRPr="0079031B">
              <w:t>TR-233 “Dėl 2020 metų nekilnojamojo turto mokesčio tarifų nustatymo”</w:t>
            </w:r>
          </w:p>
        </w:tc>
        <w:tc>
          <w:tcPr>
            <w:tcW w:w="1559" w:type="dxa"/>
          </w:tcPr>
          <w:p w:rsidR="00F2015B" w:rsidRPr="0079031B" w:rsidRDefault="00F2015B"/>
        </w:tc>
      </w:tr>
      <w:tr w:rsidR="00F2015B" w:rsidRPr="0079031B" w:rsidTr="005544EA">
        <w:tc>
          <w:tcPr>
            <w:tcW w:w="709" w:type="dxa"/>
          </w:tcPr>
          <w:p w:rsidR="00F2015B" w:rsidRPr="0079031B" w:rsidRDefault="00F2015B"/>
        </w:tc>
        <w:tc>
          <w:tcPr>
            <w:tcW w:w="1985" w:type="dxa"/>
          </w:tcPr>
          <w:p w:rsidR="00F2015B" w:rsidRPr="0079031B" w:rsidRDefault="00F2015B"/>
        </w:tc>
        <w:tc>
          <w:tcPr>
            <w:tcW w:w="1417" w:type="dxa"/>
          </w:tcPr>
          <w:p w:rsidR="00F2015B" w:rsidRPr="0079031B" w:rsidRDefault="00F2015B" w:rsidP="002623AC">
            <w:pPr>
              <w:jc w:val="center"/>
            </w:pPr>
          </w:p>
        </w:tc>
        <w:tc>
          <w:tcPr>
            <w:tcW w:w="1447" w:type="dxa"/>
          </w:tcPr>
          <w:p w:rsidR="00F2015B" w:rsidRPr="0079031B" w:rsidRDefault="00F2015B">
            <w:r w:rsidRPr="0079031B">
              <w:t>2019-06-18</w:t>
            </w:r>
          </w:p>
        </w:tc>
        <w:tc>
          <w:tcPr>
            <w:tcW w:w="5641" w:type="dxa"/>
          </w:tcPr>
          <w:p w:rsidR="00F2015B" w:rsidRPr="0079031B" w:rsidRDefault="00F2015B" w:rsidP="009B696D">
            <w:pPr>
              <w:pStyle w:val="Sraopastraipa"/>
              <w:numPr>
                <w:ilvl w:val="0"/>
                <w:numId w:val="10"/>
              </w:numPr>
            </w:pPr>
            <w:r w:rsidRPr="0079031B">
              <w:t>TR-331 “Dėl Kauno miesto savivaldybės šeimos tarybos sudarymo ir jos nuostatų patvirtinimo”</w:t>
            </w:r>
          </w:p>
        </w:tc>
        <w:tc>
          <w:tcPr>
            <w:tcW w:w="1559" w:type="dxa"/>
          </w:tcPr>
          <w:p w:rsidR="00F2015B" w:rsidRPr="0079031B" w:rsidRDefault="00F2015B"/>
        </w:tc>
      </w:tr>
      <w:tr w:rsidR="00F2015B" w:rsidRPr="0079031B" w:rsidTr="005544EA">
        <w:tc>
          <w:tcPr>
            <w:tcW w:w="709" w:type="dxa"/>
          </w:tcPr>
          <w:p w:rsidR="00F2015B" w:rsidRPr="0079031B" w:rsidRDefault="00F2015B"/>
        </w:tc>
        <w:tc>
          <w:tcPr>
            <w:tcW w:w="1985" w:type="dxa"/>
          </w:tcPr>
          <w:p w:rsidR="00F2015B" w:rsidRPr="0079031B" w:rsidRDefault="00F2015B"/>
        </w:tc>
        <w:tc>
          <w:tcPr>
            <w:tcW w:w="1417" w:type="dxa"/>
          </w:tcPr>
          <w:p w:rsidR="00F2015B" w:rsidRPr="0079031B" w:rsidRDefault="00F2015B" w:rsidP="002623AC">
            <w:pPr>
              <w:jc w:val="center"/>
            </w:pPr>
          </w:p>
        </w:tc>
        <w:tc>
          <w:tcPr>
            <w:tcW w:w="1447" w:type="dxa"/>
          </w:tcPr>
          <w:p w:rsidR="00F2015B" w:rsidRPr="0079031B" w:rsidRDefault="00F2015B">
            <w:r w:rsidRPr="0079031B">
              <w:t>2019-10-15</w:t>
            </w:r>
          </w:p>
        </w:tc>
        <w:tc>
          <w:tcPr>
            <w:tcW w:w="5641" w:type="dxa"/>
          </w:tcPr>
          <w:p w:rsidR="00F2015B" w:rsidRPr="0079031B" w:rsidRDefault="00F2015B" w:rsidP="009B696D">
            <w:pPr>
              <w:pStyle w:val="Sraopastraipa"/>
              <w:numPr>
                <w:ilvl w:val="0"/>
                <w:numId w:val="10"/>
              </w:numPr>
            </w:pPr>
            <w:r w:rsidRPr="0079031B">
              <w:t>TR-483 “Dėl atstovų paskyrimo į Lietuvos sveikatos mokslų universiteto ligoninės Kauno klinikų stebėtojų”</w:t>
            </w:r>
          </w:p>
        </w:tc>
        <w:tc>
          <w:tcPr>
            <w:tcW w:w="1559" w:type="dxa"/>
          </w:tcPr>
          <w:p w:rsidR="00F2015B" w:rsidRPr="0079031B" w:rsidRDefault="00F2015B"/>
        </w:tc>
      </w:tr>
      <w:tr w:rsidR="00F2015B" w:rsidRPr="0079031B" w:rsidTr="005544EA">
        <w:tc>
          <w:tcPr>
            <w:tcW w:w="709" w:type="dxa"/>
          </w:tcPr>
          <w:p w:rsidR="00F2015B" w:rsidRPr="0079031B" w:rsidRDefault="00F2015B"/>
        </w:tc>
        <w:tc>
          <w:tcPr>
            <w:tcW w:w="1985" w:type="dxa"/>
          </w:tcPr>
          <w:p w:rsidR="00F2015B" w:rsidRPr="0079031B" w:rsidRDefault="00F2015B"/>
        </w:tc>
        <w:tc>
          <w:tcPr>
            <w:tcW w:w="1417" w:type="dxa"/>
          </w:tcPr>
          <w:p w:rsidR="00F2015B" w:rsidRPr="0079031B" w:rsidRDefault="00F2015B" w:rsidP="002623AC">
            <w:pPr>
              <w:jc w:val="center"/>
            </w:pPr>
          </w:p>
        </w:tc>
        <w:tc>
          <w:tcPr>
            <w:tcW w:w="1447" w:type="dxa"/>
          </w:tcPr>
          <w:p w:rsidR="00F2015B" w:rsidRPr="0079031B" w:rsidRDefault="00F2015B">
            <w:r w:rsidRPr="0079031B">
              <w:t>2020-11-17</w:t>
            </w:r>
          </w:p>
        </w:tc>
        <w:tc>
          <w:tcPr>
            <w:tcW w:w="5641" w:type="dxa"/>
          </w:tcPr>
          <w:p w:rsidR="00F2015B" w:rsidRPr="0079031B" w:rsidRDefault="00F2015B" w:rsidP="009B696D">
            <w:pPr>
              <w:pStyle w:val="Sraopastraipa"/>
              <w:numPr>
                <w:ilvl w:val="0"/>
                <w:numId w:val="10"/>
              </w:numPr>
            </w:pPr>
            <w:r w:rsidRPr="0079031B">
              <w:t>TR-538 “Dėl atstovo paskyrimo į Lietuvos mokslų universiteto ligoninės Kauno klinikų stebėtojų tarybą”</w:t>
            </w:r>
          </w:p>
        </w:tc>
        <w:tc>
          <w:tcPr>
            <w:tcW w:w="1559" w:type="dxa"/>
          </w:tcPr>
          <w:p w:rsidR="00F2015B" w:rsidRPr="0079031B" w:rsidRDefault="00F2015B"/>
        </w:tc>
      </w:tr>
      <w:tr w:rsidR="007C1731" w:rsidRPr="0079031B" w:rsidTr="005544EA">
        <w:tc>
          <w:tcPr>
            <w:tcW w:w="709" w:type="dxa"/>
          </w:tcPr>
          <w:p w:rsidR="007C1731" w:rsidRPr="0079031B" w:rsidRDefault="007C1731"/>
        </w:tc>
        <w:tc>
          <w:tcPr>
            <w:tcW w:w="1985" w:type="dxa"/>
          </w:tcPr>
          <w:p w:rsidR="007C1731" w:rsidRPr="0079031B" w:rsidRDefault="007C1731"/>
        </w:tc>
        <w:tc>
          <w:tcPr>
            <w:tcW w:w="1417" w:type="dxa"/>
          </w:tcPr>
          <w:p w:rsidR="007C1731" w:rsidRPr="0079031B" w:rsidRDefault="007C1731" w:rsidP="002623AC">
            <w:pPr>
              <w:jc w:val="center"/>
            </w:pPr>
          </w:p>
        </w:tc>
        <w:tc>
          <w:tcPr>
            <w:tcW w:w="1447" w:type="dxa"/>
          </w:tcPr>
          <w:p w:rsidR="007C1731" w:rsidRPr="0079031B" w:rsidRDefault="007C1731">
            <w:r w:rsidRPr="0079031B">
              <w:t>2020-12-22</w:t>
            </w:r>
          </w:p>
        </w:tc>
        <w:tc>
          <w:tcPr>
            <w:tcW w:w="5641" w:type="dxa"/>
          </w:tcPr>
          <w:p w:rsidR="007C1731" w:rsidRPr="0079031B" w:rsidRDefault="007C1731" w:rsidP="009B696D">
            <w:pPr>
              <w:pStyle w:val="Sraopastraipa"/>
              <w:numPr>
                <w:ilvl w:val="0"/>
                <w:numId w:val="10"/>
              </w:numPr>
            </w:pPr>
            <w:r w:rsidRPr="0079031B">
              <w:t>TR-571 “Dėl Kauno miesto savivaldybės tarybos 2019 m. balandžio 30 d. sprendimo Nr. T-179 “Dėl dalyvavimo Lietuvos savivaldybių asociacijos suvažiavimuose” pakeitimo”</w:t>
            </w:r>
          </w:p>
        </w:tc>
        <w:tc>
          <w:tcPr>
            <w:tcW w:w="1559" w:type="dxa"/>
          </w:tcPr>
          <w:p w:rsidR="007C1731" w:rsidRPr="0079031B" w:rsidRDefault="007C1731"/>
        </w:tc>
      </w:tr>
      <w:tr w:rsidR="007C1731" w:rsidRPr="0079031B" w:rsidTr="005544EA">
        <w:tc>
          <w:tcPr>
            <w:tcW w:w="709" w:type="dxa"/>
          </w:tcPr>
          <w:p w:rsidR="007C1731" w:rsidRPr="0079031B" w:rsidRDefault="007C1731"/>
        </w:tc>
        <w:tc>
          <w:tcPr>
            <w:tcW w:w="1985" w:type="dxa"/>
          </w:tcPr>
          <w:p w:rsidR="007C1731" w:rsidRPr="0079031B" w:rsidRDefault="007C1731"/>
        </w:tc>
        <w:tc>
          <w:tcPr>
            <w:tcW w:w="1417" w:type="dxa"/>
          </w:tcPr>
          <w:p w:rsidR="007C1731" w:rsidRPr="0079031B" w:rsidRDefault="007C1731" w:rsidP="002623AC">
            <w:pPr>
              <w:jc w:val="center"/>
            </w:pPr>
          </w:p>
        </w:tc>
        <w:tc>
          <w:tcPr>
            <w:tcW w:w="1447" w:type="dxa"/>
          </w:tcPr>
          <w:p w:rsidR="007C1731" w:rsidRPr="0079031B" w:rsidRDefault="007C1731"/>
        </w:tc>
        <w:tc>
          <w:tcPr>
            <w:tcW w:w="5641" w:type="dxa"/>
          </w:tcPr>
          <w:p w:rsidR="007C1731" w:rsidRPr="0079031B" w:rsidRDefault="007C1731" w:rsidP="009B696D">
            <w:pPr>
              <w:pStyle w:val="Sraopastraipa"/>
              <w:numPr>
                <w:ilvl w:val="0"/>
                <w:numId w:val="10"/>
              </w:numPr>
            </w:pPr>
            <w:r w:rsidRPr="0079031B">
              <w:t>TR-633 “Dėl Kauno miesto savivaldybės tarybos 2019 m. balandžio 30 d. sprendimo Nr. T-172 “Dėl Kauno miesto savivaldybės tarybos komitetų sudarymo”</w:t>
            </w:r>
          </w:p>
        </w:tc>
        <w:tc>
          <w:tcPr>
            <w:tcW w:w="1559" w:type="dxa"/>
          </w:tcPr>
          <w:p w:rsidR="007C1731" w:rsidRPr="0079031B" w:rsidRDefault="007C1731"/>
        </w:tc>
      </w:tr>
      <w:tr w:rsidR="00E023A1" w:rsidRPr="0079031B" w:rsidTr="005544EA">
        <w:tc>
          <w:tcPr>
            <w:tcW w:w="709" w:type="dxa"/>
          </w:tcPr>
          <w:p w:rsidR="00E023A1" w:rsidRPr="0079031B" w:rsidRDefault="00E023A1">
            <w:r w:rsidRPr="0079031B">
              <w:t>15.</w:t>
            </w:r>
          </w:p>
        </w:tc>
        <w:tc>
          <w:tcPr>
            <w:tcW w:w="1985" w:type="dxa"/>
          </w:tcPr>
          <w:p w:rsidR="00E023A1" w:rsidRPr="0079031B" w:rsidRDefault="00E023A1">
            <w:r w:rsidRPr="0079031B">
              <w:t>Kupčinskienė Jurgita</w:t>
            </w:r>
          </w:p>
        </w:tc>
        <w:tc>
          <w:tcPr>
            <w:tcW w:w="1417" w:type="dxa"/>
          </w:tcPr>
          <w:p w:rsidR="00E023A1" w:rsidRPr="0079031B" w:rsidRDefault="00E023A1" w:rsidP="002623AC">
            <w:pPr>
              <w:jc w:val="center"/>
            </w:pPr>
          </w:p>
        </w:tc>
        <w:tc>
          <w:tcPr>
            <w:tcW w:w="1447" w:type="dxa"/>
          </w:tcPr>
          <w:p w:rsidR="00E023A1" w:rsidRPr="0079031B" w:rsidRDefault="00E023A1"/>
        </w:tc>
        <w:tc>
          <w:tcPr>
            <w:tcW w:w="5641" w:type="dxa"/>
          </w:tcPr>
          <w:p w:rsidR="00E023A1" w:rsidRPr="0079031B" w:rsidRDefault="00E023A1"/>
        </w:tc>
        <w:tc>
          <w:tcPr>
            <w:tcW w:w="1559" w:type="dxa"/>
          </w:tcPr>
          <w:p w:rsidR="00E023A1" w:rsidRPr="0079031B" w:rsidRDefault="00E023A1"/>
        </w:tc>
      </w:tr>
      <w:tr w:rsidR="00E023A1" w:rsidRPr="0079031B" w:rsidTr="005544EA">
        <w:tc>
          <w:tcPr>
            <w:tcW w:w="709" w:type="dxa"/>
          </w:tcPr>
          <w:p w:rsidR="00E023A1" w:rsidRPr="0079031B" w:rsidRDefault="00E023A1">
            <w:r w:rsidRPr="0079031B">
              <w:t>16.</w:t>
            </w:r>
          </w:p>
        </w:tc>
        <w:tc>
          <w:tcPr>
            <w:tcW w:w="1985" w:type="dxa"/>
          </w:tcPr>
          <w:p w:rsidR="00E023A1" w:rsidRPr="0079031B" w:rsidRDefault="00E023A1">
            <w:r w:rsidRPr="0079031B">
              <w:t>Lapėnaitė-Krasnick</w:t>
            </w:r>
            <w:r w:rsidRPr="0079031B">
              <w:rPr>
                <w:lang w:val="lt-LT"/>
              </w:rPr>
              <w:t>ė</w:t>
            </w:r>
            <w:r w:rsidRPr="0079031B">
              <w:t xml:space="preserve"> Ingrida</w:t>
            </w:r>
          </w:p>
        </w:tc>
        <w:tc>
          <w:tcPr>
            <w:tcW w:w="1417" w:type="dxa"/>
          </w:tcPr>
          <w:p w:rsidR="00E023A1" w:rsidRPr="0079031B" w:rsidRDefault="00E023A1" w:rsidP="002623AC">
            <w:pPr>
              <w:jc w:val="center"/>
            </w:pPr>
          </w:p>
        </w:tc>
        <w:tc>
          <w:tcPr>
            <w:tcW w:w="1447" w:type="dxa"/>
          </w:tcPr>
          <w:p w:rsidR="00E023A1" w:rsidRPr="0079031B" w:rsidRDefault="00E023A1"/>
        </w:tc>
        <w:tc>
          <w:tcPr>
            <w:tcW w:w="5641" w:type="dxa"/>
          </w:tcPr>
          <w:p w:rsidR="00E023A1" w:rsidRPr="0079031B" w:rsidRDefault="00E023A1"/>
        </w:tc>
        <w:tc>
          <w:tcPr>
            <w:tcW w:w="1559" w:type="dxa"/>
          </w:tcPr>
          <w:p w:rsidR="00E023A1" w:rsidRPr="0079031B" w:rsidRDefault="00E023A1"/>
        </w:tc>
      </w:tr>
      <w:tr w:rsidR="00E023A1" w:rsidRPr="0079031B" w:rsidTr="005544EA">
        <w:tc>
          <w:tcPr>
            <w:tcW w:w="709" w:type="dxa"/>
          </w:tcPr>
          <w:p w:rsidR="00E023A1" w:rsidRPr="0079031B" w:rsidRDefault="00E023A1">
            <w:r w:rsidRPr="0079031B">
              <w:t>17.</w:t>
            </w:r>
          </w:p>
        </w:tc>
        <w:tc>
          <w:tcPr>
            <w:tcW w:w="1985" w:type="dxa"/>
          </w:tcPr>
          <w:p w:rsidR="00E023A1" w:rsidRPr="0079031B" w:rsidRDefault="00E023A1">
            <w:pPr>
              <w:rPr>
                <w:b/>
              </w:rPr>
            </w:pPr>
            <w:r w:rsidRPr="0079031B">
              <w:rPr>
                <w:b/>
              </w:rPr>
              <w:t>Lekavičius Rimantas</w:t>
            </w:r>
          </w:p>
        </w:tc>
        <w:tc>
          <w:tcPr>
            <w:tcW w:w="1417" w:type="dxa"/>
          </w:tcPr>
          <w:p w:rsidR="00E023A1" w:rsidRPr="0079031B" w:rsidRDefault="000C29C9" w:rsidP="000C29C9">
            <w:pPr>
              <w:jc w:val="center"/>
            </w:pPr>
            <w:r w:rsidRPr="0079031B">
              <w:t>2</w:t>
            </w:r>
          </w:p>
        </w:tc>
        <w:tc>
          <w:tcPr>
            <w:tcW w:w="1447" w:type="dxa"/>
          </w:tcPr>
          <w:p w:rsidR="00E023A1" w:rsidRPr="0079031B" w:rsidRDefault="001838F3">
            <w:pPr>
              <w:rPr>
                <w:lang w:val="lt-LT"/>
              </w:rPr>
            </w:pPr>
            <w:r w:rsidRPr="0079031B">
              <w:rPr>
                <w:lang w:val="lt-LT"/>
              </w:rPr>
              <w:t>2019-09</w:t>
            </w:r>
            <w:r w:rsidR="009820B0" w:rsidRPr="0079031B">
              <w:rPr>
                <w:lang w:val="lt-LT"/>
              </w:rPr>
              <w:t>-</w:t>
            </w:r>
            <w:r w:rsidRPr="0079031B">
              <w:rPr>
                <w:lang w:val="lt-LT"/>
              </w:rPr>
              <w:t>10</w:t>
            </w:r>
          </w:p>
        </w:tc>
        <w:tc>
          <w:tcPr>
            <w:tcW w:w="5641" w:type="dxa"/>
          </w:tcPr>
          <w:p w:rsidR="00E023A1" w:rsidRPr="0079031B" w:rsidRDefault="0015182B" w:rsidP="009B696D">
            <w:pPr>
              <w:pStyle w:val="Sraopastraipa"/>
              <w:numPr>
                <w:ilvl w:val="0"/>
                <w:numId w:val="11"/>
              </w:numPr>
              <w:rPr>
                <w:lang w:val="lt-LT"/>
              </w:rPr>
            </w:pPr>
            <w:r w:rsidRPr="0079031B">
              <w:rPr>
                <w:lang w:val="lt-LT"/>
              </w:rPr>
              <w:t xml:space="preserve">TR-443 </w:t>
            </w:r>
            <w:r w:rsidR="001838F3" w:rsidRPr="0079031B">
              <w:rPr>
                <w:lang w:val="lt-LT"/>
              </w:rPr>
              <w:t>“Dėl Kauno miesto savivaldybės tarybos 2019 m. liepos 23 d. sprendimo T-393 “Dėl sutikimo statyti naujus statinius arba užbaigti statinių statybą žemės sklype Kęstučio g. 26 Kaune, mažesniais negu norminiais atstumais iki žemės sklypo ribos” galiojimo sustabdymo”</w:t>
            </w:r>
          </w:p>
        </w:tc>
        <w:tc>
          <w:tcPr>
            <w:tcW w:w="1559" w:type="dxa"/>
          </w:tcPr>
          <w:p w:rsidR="00E023A1" w:rsidRPr="0079031B" w:rsidRDefault="00E023A1">
            <w:pPr>
              <w:rPr>
                <w:lang w:val="lt-LT"/>
              </w:rPr>
            </w:pPr>
          </w:p>
        </w:tc>
      </w:tr>
      <w:tr w:rsidR="00892E0A" w:rsidRPr="0079031B" w:rsidTr="005544EA">
        <w:tc>
          <w:tcPr>
            <w:tcW w:w="709" w:type="dxa"/>
          </w:tcPr>
          <w:p w:rsidR="00892E0A" w:rsidRPr="0079031B" w:rsidRDefault="00892E0A">
            <w:pPr>
              <w:rPr>
                <w:lang w:val="lt-LT"/>
              </w:rPr>
            </w:pPr>
          </w:p>
        </w:tc>
        <w:tc>
          <w:tcPr>
            <w:tcW w:w="1985" w:type="dxa"/>
          </w:tcPr>
          <w:p w:rsidR="00892E0A" w:rsidRPr="0079031B" w:rsidRDefault="00892E0A">
            <w:pPr>
              <w:rPr>
                <w:b/>
                <w:lang w:val="lt-LT"/>
              </w:rPr>
            </w:pPr>
          </w:p>
        </w:tc>
        <w:tc>
          <w:tcPr>
            <w:tcW w:w="1417" w:type="dxa"/>
          </w:tcPr>
          <w:p w:rsidR="00892E0A" w:rsidRPr="0079031B" w:rsidRDefault="00892E0A" w:rsidP="003A3724">
            <w:pPr>
              <w:jc w:val="center"/>
              <w:rPr>
                <w:lang w:val="lt-LT"/>
              </w:rPr>
            </w:pPr>
          </w:p>
        </w:tc>
        <w:tc>
          <w:tcPr>
            <w:tcW w:w="1447" w:type="dxa"/>
          </w:tcPr>
          <w:p w:rsidR="00892E0A" w:rsidRPr="0079031B" w:rsidRDefault="00892E0A">
            <w:pPr>
              <w:rPr>
                <w:lang w:val="lt-LT"/>
              </w:rPr>
            </w:pPr>
            <w:r w:rsidRPr="0079031B">
              <w:rPr>
                <w:lang w:val="lt-LT"/>
              </w:rPr>
              <w:t>2022-02-22</w:t>
            </w:r>
          </w:p>
        </w:tc>
        <w:tc>
          <w:tcPr>
            <w:tcW w:w="5641" w:type="dxa"/>
          </w:tcPr>
          <w:p w:rsidR="00892E0A" w:rsidRPr="0079031B" w:rsidRDefault="00892E0A" w:rsidP="009B696D">
            <w:pPr>
              <w:pStyle w:val="Sraopastraipa"/>
              <w:numPr>
                <w:ilvl w:val="0"/>
                <w:numId w:val="11"/>
              </w:numPr>
              <w:rPr>
                <w:lang w:val="lt-LT"/>
              </w:rPr>
            </w:pPr>
            <w:r w:rsidRPr="0079031B">
              <w:rPr>
                <w:lang w:val="lt-LT"/>
              </w:rPr>
              <w:t xml:space="preserve">TR-81 „Dėl sutikimo perimti Kauno miesto savivaldybės nuosavybėn valstybės ilgalaikį materialųjį ir trumpalaikį materialųjį turtą ir jo </w:t>
            </w:r>
            <w:r w:rsidRPr="0079031B">
              <w:rPr>
                <w:lang w:val="lt-LT"/>
              </w:rPr>
              <w:lastRenderedPageBreak/>
              <w:t>perdavimo Kauno Miko Petrausko scenos menų mokyklai“</w:t>
            </w:r>
          </w:p>
        </w:tc>
        <w:tc>
          <w:tcPr>
            <w:tcW w:w="1559" w:type="dxa"/>
          </w:tcPr>
          <w:p w:rsidR="00892E0A" w:rsidRPr="0079031B" w:rsidRDefault="00892E0A">
            <w:pPr>
              <w:rPr>
                <w:lang w:val="lt-LT"/>
              </w:rPr>
            </w:pPr>
          </w:p>
        </w:tc>
      </w:tr>
      <w:tr w:rsidR="00E023A1" w:rsidRPr="0079031B" w:rsidTr="005544EA">
        <w:tc>
          <w:tcPr>
            <w:tcW w:w="709" w:type="dxa"/>
          </w:tcPr>
          <w:p w:rsidR="00E023A1" w:rsidRPr="0079031B" w:rsidRDefault="00E023A1">
            <w:r w:rsidRPr="0079031B">
              <w:t>18.</w:t>
            </w:r>
          </w:p>
        </w:tc>
        <w:tc>
          <w:tcPr>
            <w:tcW w:w="1985" w:type="dxa"/>
          </w:tcPr>
          <w:p w:rsidR="00E023A1" w:rsidRPr="0079031B" w:rsidRDefault="00E023A1">
            <w:pPr>
              <w:rPr>
                <w:b/>
              </w:rPr>
            </w:pPr>
            <w:r w:rsidRPr="0079031B">
              <w:rPr>
                <w:b/>
              </w:rPr>
              <w:t>Lendraitis Vitas</w:t>
            </w:r>
          </w:p>
        </w:tc>
        <w:tc>
          <w:tcPr>
            <w:tcW w:w="1417" w:type="dxa"/>
          </w:tcPr>
          <w:p w:rsidR="00E023A1" w:rsidRPr="0079031B" w:rsidRDefault="003A3724" w:rsidP="003A3724">
            <w:pPr>
              <w:jc w:val="center"/>
            </w:pPr>
            <w:r w:rsidRPr="0079031B">
              <w:t>7</w:t>
            </w:r>
          </w:p>
        </w:tc>
        <w:tc>
          <w:tcPr>
            <w:tcW w:w="1447" w:type="dxa"/>
          </w:tcPr>
          <w:p w:rsidR="00E023A1" w:rsidRPr="0079031B" w:rsidRDefault="008D6FCC">
            <w:r w:rsidRPr="0079031B">
              <w:t>2020-06-23</w:t>
            </w:r>
          </w:p>
        </w:tc>
        <w:tc>
          <w:tcPr>
            <w:tcW w:w="5641" w:type="dxa"/>
          </w:tcPr>
          <w:p w:rsidR="00E023A1" w:rsidRPr="0079031B" w:rsidRDefault="008D6FCC" w:rsidP="009B696D">
            <w:pPr>
              <w:pStyle w:val="Sraopastraipa"/>
              <w:numPr>
                <w:ilvl w:val="0"/>
                <w:numId w:val="12"/>
              </w:numPr>
            </w:pPr>
            <w:r w:rsidRPr="0079031B">
              <w:t>TR-293 “Dėl kompensacijos už planuojamą ekologišką ridą įgyvendinant projektą “Intelektinės transport valdymo sistemos, kurios pagalba įkraunama hibridinės pavaros transport priemonių galios mechanizmas būtų valdomas debesų sistemos pagrindu sukūrimas ir testavimas” įkainio nustatymo”</w:t>
            </w:r>
          </w:p>
        </w:tc>
        <w:tc>
          <w:tcPr>
            <w:tcW w:w="1559" w:type="dxa"/>
          </w:tcPr>
          <w:p w:rsidR="00E023A1" w:rsidRPr="0079031B" w:rsidRDefault="00E023A1"/>
        </w:tc>
      </w:tr>
      <w:tr w:rsidR="00FF6582" w:rsidRPr="0079031B" w:rsidTr="005544EA">
        <w:tc>
          <w:tcPr>
            <w:tcW w:w="709" w:type="dxa"/>
          </w:tcPr>
          <w:p w:rsidR="00FF6582" w:rsidRPr="0079031B" w:rsidRDefault="00FF6582"/>
        </w:tc>
        <w:tc>
          <w:tcPr>
            <w:tcW w:w="1985" w:type="dxa"/>
          </w:tcPr>
          <w:p w:rsidR="00FF6582" w:rsidRPr="0079031B" w:rsidRDefault="00FF6582">
            <w:pPr>
              <w:rPr>
                <w:b/>
              </w:rPr>
            </w:pPr>
          </w:p>
        </w:tc>
        <w:tc>
          <w:tcPr>
            <w:tcW w:w="1417" w:type="dxa"/>
          </w:tcPr>
          <w:p w:rsidR="00FF6582" w:rsidRPr="0079031B" w:rsidRDefault="00FF6582" w:rsidP="003A3724">
            <w:pPr>
              <w:jc w:val="center"/>
            </w:pPr>
          </w:p>
        </w:tc>
        <w:tc>
          <w:tcPr>
            <w:tcW w:w="1447" w:type="dxa"/>
          </w:tcPr>
          <w:p w:rsidR="00FF6582" w:rsidRPr="0079031B" w:rsidRDefault="00FF6582" w:rsidP="00FF6582">
            <w:r w:rsidRPr="0079031B">
              <w:t>2020-07-21</w:t>
            </w:r>
          </w:p>
        </w:tc>
        <w:tc>
          <w:tcPr>
            <w:tcW w:w="5641" w:type="dxa"/>
          </w:tcPr>
          <w:p w:rsidR="00FF6582" w:rsidRPr="0079031B" w:rsidRDefault="00FF6582" w:rsidP="009B696D">
            <w:pPr>
              <w:pStyle w:val="Sraopastraipa"/>
              <w:numPr>
                <w:ilvl w:val="0"/>
                <w:numId w:val="12"/>
              </w:numPr>
            </w:pPr>
            <w:r w:rsidRPr="0079031B">
              <w:t>TR-343 “Dėl Savivaldybės turto investavimo VšĮ “Prisikėlimo projektai” dalininko kapitalui padidinti”</w:t>
            </w:r>
          </w:p>
        </w:tc>
        <w:tc>
          <w:tcPr>
            <w:tcW w:w="1559" w:type="dxa"/>
          </w:tcPr>
          <w:p w:rsidR="00FF6582" w:rsidRPr="0079031B" w:rsidRDefault="00FF6582"/>
        </w:tc>
      </w:tr>
      <w:tr w:rsidR="00FF6582" w:rsidRPr="0079031B" w:rsidTr="005544EA">
        <w:tc>
          <w:tcPr>
            <w:tcW w:w="709" w:type="dxa"/>
          </w:tcPr>
          <w:p w:rsidR="00FF6582" w:rsidRPr="0079031B" w:rsidRDefault="00FF6582"/>
        </w:tc>
        <w:tc>
          <w:tcPr>
            <w:tcW w:w="1985" w:type="dxa"/>
          </w:tcPr>
          <w:p w:rsidR="00FF6582" w:rsidRPr="0079031B" w:rsidRDefault="00FF6582">
            <w:pPr>
              <w:rPr>
                <w:b/>
              </w:rPr>
            </w:pPr>
          </w:p>
        </w:tc>
        <w:tc>
          <w:tcPr>
            <w:tcW w:w="1417" w:type="dxa"/>
          </w:tcPr>
          <w:p w:rsidR="00FF6582" w:rsidRPr="0079031B" w:rsidRDefault="00FF6582" w:rsidP="003A3724">
            <w:pPr>
              <w:jc w:val="center"/>
            </w:pPr>
          </w:p>
        </w:tc>
        <w:tc>
          <w:tcPr>
            <w:tcW w:w="1447" w:type="dxa"/>
          </w:tcPr>
          <w:p w:rsidR="00FF6582" w:rsidRPr="0079031B" w:rsidRDefault="00380B0D" w:rsidP="00FF6582">
            <w:r w:rsidRPr="0079031B">
              <w:t>2020-12-22</w:t>
            </w:r>
          </w:p>
        </w:tc>
        <w:tc>
          <w:tcPr>
            <w:tcW w:w="5641" w:type="dxa"/>
          </w:tcPr>
          <w:p w:rsidR="00FF6582" w:rsidRPr="0079031B" w:rsidRDefault="00380B0D" w:rsidP="009B696D">
            <w:pPr>
              <w:pStyle w:val="Sraopastraipa"/>
              <w:numPr>
                <w:ilvl w:val="0"/>
                <w:numId w:val="12"/>
              </w:numPr>
            </w:pPr>
            <w:r w:rsidRPr="0079031B">
              <w:t>TR-558 “Dėl Kauno miesto savivaldybės tarybos 2019 m. balandžio 30 d. sprendimo Nr. T-174 “Dėl Antikorupcijos komisijos sudarymo ir jos nuostatų patvirtinimo”  pakeitimo”</w:t>
            </w:r>
          </w:p>
        </w:tc>
        <w:tc>
          <w:tcPr>
            <w:tcW w:w="1559" w:type="dxa"/>
          </w:tcPr>
          <w:p w:rsidR="00FF6582" w:rsidRPr="0079031B" w:rsidRDefault="00FF6582"/>
        </w:tc>
      </w:tr>
      <w:tr w:rsidR="00380B0D" w:rsidRPr="0079031B" w:rsidTr="005544EA">
        <w:tc>
          <w:tcPr>
            <w:tcW w:w="709" w:type="dxa"/>
          </w:tcPr>
          <w:p w:rsidR="00380B0D" w:rsidRPr="0079031B" w:rsidRDefault="00380B0D"/>
        </w:tc>
        <w:tc>
          <w:tcPr>
            <w:tcW w:w="1985" w:type="dxa"/>
          </w:tcPr>
          <w:p w:rsidR="00380B0D" w:rsidRPr="0079031B" w:rsidRDefault="00380B0D">
            <w:pPr>
              <w:rPr>
                <w:b/>
              </w:rPr>
            </w:pPr>
          </w:p>
        </w:tc>
        <w:tc>
          <w:tcPr>
            <w:tcW w:w="1417" w:type="dxa"/>
          </w:tcPr>
          <w:p w:rsidR="00380B0D" w:rsidRPr="0079031B" w:rsidRDefault="00380B0D" w:rsidP="003A3724">
            <w:pPr>
              <w:jc w:val="center"/>
            </w:pPr>
          </w:p>
        </w:tc>
        <w:tc>
          <w:tcPr>
            <w:tcW w:w="1447" w:type="dxa"/>
          </w:tcPr>
          <w:p w:rsidR="00380B0D" w:rsidRPr="0079031B" w:rsidRDefault="00380B0D" w:rsidP="00FF6582"/>
        </w:tc>
        <w:tc>
          <w:tcPr>
            <w:tcW w:w="5641" w:type="dxa"/>
          </w:tcPr>
          <w:p w:rsidR="00380B0D" w:rsidRPr="0079031B" w:rsidRDefault="00380B0D" w:rsidP="009B696D">
            <w:pPr>
              <w:pStyle w:val="Sraopastraipa"/>
              <w:numPr>
                <w:ilvl w:val="0"/>
                <w:numId w:val="12"/>
              </w:numPr>
            </w:pPr>
            <w:r w:rsidRPr="0079031B">
              <w:t>TR-584 “Dėl Kauno miesto savivaldybei nuosavybės teise priklausančio turto, perduoto valdyti panauds pagrindais Lietuvos sporto universitetui, pripažinimo nereikalingu arba netinkamu (negalimu) naudoti ir nurašymo, išardymo ir likvidavimo</w:t>
            </w:r>
          </w:p>
        </w:tc>
        <w:tc>
          <w:tcPr>
            <w:tcW w:w="1559" w:type="dxa"/>
          </w:tcPr>
          <w:p w:rsidR="00380B0D" w:rsidRPr="0079031B" w:rsidRDefault="00380B0D"/>
        </w:tc>
      </w:tr>
      <w:tr w:rsidR="00380B0D" w:rsidRPr="0079031B" w:rsidTr="005544EA">
        <w:tc>
          <w:tcPr>
            <w:tcW w:w="709" w:type="dxa"/>
          </w:tcPr>
          <w:p w:rsidR="00380B0D" w:rsidRPr="0079031B" w:rsidRDefault="00380B0D"/>
        </w:tc>
        <w:tc>
          <w:tcPr>
            <w:tcW w:w="1985" w:type="dxa"/>
          </w:tcPr>
          <w:p w:rsidR="00380B0D" w:rsidRPr="0079031B" w:rsidRDefault="00380B0D">
            <w:pPr>
              <w:rPr>
                <w:b/>
              </w:rPr>
            </w:pPr>
          </w:p>
        </w:tc>
        <w:tc>
          <w:tcPr>
            <w:tcW w:w="1417" w:type="dxa"/>
          </w:tcPr>
          <w:p w:rsidR="00380B0D" w:rsidRPr="0079031B" w:rsidRDefault="00380B0D" w:rsidP="003A3724">
            <w:pPr>
              <w:jc w:val="center"/>
            </w:pPr>
          </w:p>
        </w:tc>
        <w:tc>
          <w:tcPr>
            <w:tcW w:w="1447" w:type="dxa"/>
          </w:tcPr>
          <w:p w:rsidR="00380B0D" w:rsidRPr="0079031B" w:rsidRDefault="00380B0D" w:rsidP="00FF6582"/>
        </w:tc>
        <w:tc>
          <w:tcPr>
            <w:tcW w:w="5641" w:type="dxa"/>
          </w:tcPr>
          <w:p w:rsidR="00380B0D" w:rsidRPr="0079031B" w:rsidRDefault="00380B0D" w:rsidP="009B696D">
            <w:pPr>
              <w:pStyle w:val="Sraopastraipa"/>
              <w:numPr>
                <w:ilvl w:val="0"/>
                <w:numId w:val="12"/>
              </w:numPr>
            </w:pPr>
            <w:r w:rsidRPr="0079031B">
              <w:t>TR-590 “Dėl kultūros paveldo objekto- Vytauto parko komplekso (u.k. Kultūros vertybių register – 33826) teritorijos poreikio visuomenei”</w:t>
            </w:r>
          </w:p>
        </w:tc>
        <w:tc>
          <w:tcPr>
            <w:tcW w:w="1559" w:type="dxa"/>
          </w:tcPr>
          <w:p w:rsidR="00380B0D" w:rsidRPr="0079031B" w:rsidRDefault="00380B0D"/>
        </w:tc>
      </w:tr>
      <w:tr w:rsidR="0095069B" w:rsidRPr="0079031B" w:rsidTr="005544EA">
        <w:tc>
          <w:tcPr>
            <w:tcW w:w="709" w:type="dxa"/>
          </w:tcPr>
          <w:p w:rsidR="0095069B" w:rsidRPr="0079031B" w:rsidRDefault="0095069B"/>
        </w:tc>
        <w:tc>
          <w:tcPr>
            <w:tcW w:w="1985" w:type="dxa"/>
          </w:tcPr>
          <w:p w:rsidR="0095069B" w:rsidRPr="0079031B" w:rsidRDefault="0095069B">
            <w:pPr>
              <w:rPr>
                <w:b/>
              </w:rPr>
            </w:pPr>
          </w:p>
        </w:tc>
        <w:tc>
          <w:tcPr>
            <w:tcW w:w="1417" w:type="dxa"/>
          </w:tcPr>
          <w:p w:rsidR="0095069B" w:rsidRPr="0079031B" w:rsidRDefault="0095069B" w:rsidP="003A3724">
            <w:pPr>
              <w:jc w:val="center"/>
            </w:pPr>
          </w:p>
        </w:tc>
        <w:tc>
          <w:tcPr>
            <w:tcW w:w="1447" w:type="dxa"/>
          </w:tcPr>
          <w:p w:rsidR="0095069B" w:rsidRPr="0079031B" w:rsidRDefault="0095069B" w:rsidP="00FF6582">
            <w:r w:rsidRPr="0079031B">
              <w:t>2021-09-14</w:t>
            </w:r>
          </w:p>
        </w:tc>
        <w:tc>
          <w:tcPr>
            <w:tcW w:w="5641" w:type="dxa"/>
          </w:tcPr>
          <w:p w:rsidR="0095069B" w:rsidRPr="0079031B" w:rsidRDefault="0095069B" w:rsidP="00EE1626">
            <w:pPr>
              <w:pStyle w:val="Sraopastraipa"/>
              <w:numPr>
                <w:ilvl w:val="0"/>
                <w:numId w:val="12"/>
              </w:numPr>
            </w:pPr>
            <w:r w:rsidRPr="0079031B">
              <w:t>TR-421</w:t>
            </w:r>
            <w:r w:rsidR="00E11C46" w:rsidRPr="0079031B">
              <w:t xml:space="preserve"> </w:t>
            </w:r>
            <w:r w:rsidR="00C818DB" w:rsidRPr="0079031B">
              <w:t>„</w:t>
            </w:r>
            <w:r w:rsidR="00E11C46" w:rsidRPr="0079031B">
              <w:t>Dėl Kauno miesto savivaldybės tarybos 2012 m. vasario 23 d. sprendimo Nr. T-59 „Dėl mokesčio už sporto mokymą Kauno miesto savivaldybės biudžetinėse sporto mokyklose“ pakeitimo</w:t>
            </w:r>
            <w:r w:rsidR="00C818DB" w:rsidRPr="0079031B">
              <w:t>“</w:t>
            </w:r>
          </w:p>
        </w:tc>
        <w:tc>
          <w:tcPr>
            <w:tcW w:w="1559" w:type="dxa"/>
          </w:tcPr>
          <w:p w:rsidR="0095069B" w:rsidRPr="0079031B" w:rsidRDefault="0095069B"/>
        </w:tc>
      </w:tr>
      <w:tr w:rsidR="00723525" w:rsidRPr="0079031B" w:rsidTr="005544EA">
        <w:tc>
          <w:tcPr>
            <w:tcW w:w="709" w:type="dxa"/>
          </w:tcPr>
          <w:p w:rsidR="00723525" w:rsidRPr="0079031B" w:rsidRDefault="00723525"/>
        </w:tc>
        <w:tc>
          <w:tcPr>
            <w:tcW w:w="1985" w:type="dxa"/>
          </w:tcPr>
          <w:p w:rsidR="00723525" w:rsidRPr="0079031B" w:rsidRDefault="00723525">
            <w:pPr>
              <w:rPr>
                <w:b/>
              </w:rPr>
            </w:pPr>
          </w:p>
        </w:tc>
        <w:tc>
          <w:tcPr>
            <w:tcW w:w="1417" w:type="dxa"/>
          </w:tcPr>
          <w:p w:rsidR="00723525" w:rsidRPr="0079031B" w:rsidRDefault="00723525" w:rsidP="003A3724">
            <w:pPr>
              <w:jc w:val="center"/>
            </w:pPr>
          </w:p>
        </w:tc>
        <w:tc>
          <w:tcPr>
            <w:tcW w:w="1447" w:type="dxa"/>
          </w:tcPr>
          <w:p w:rsidR="00723525" w:rsidRPr="0079031B" w:rsidRDefault="00723525" w:rsidP="00FF6582">
            <w:r w:rsidRPr="0079031B">
              <w:t>2021-10-19</w:t>
            </w:r>
          </w:p>
        </w:tc>
        <w:tc>
          <w:tcPr>
            <w:tcW w:w="5641" w:type="dxa"/>
          </w:tcPr>
          <w:p w:rsidR="00723525" w:rsidRPr="0079031B" w:rsidRDefault="00300DF3" w:rsidP="00300DF3">
            <w:pPr>
              <w:pStyle w:val="Sraopastraipa"/>
              <w:numPr>
                <w:ilvl w:val="0"/>
                <w:numId w:val="12"/>
              </w:numPr>
            </w:pPr>
            <w:r w:rsidRPr="0079031B">
              <w:t>TR-490 „Dėl pritarimo taikos sutarties projektui“</w:t>
            </w:r>
          </w:p>
        </w:tc>
        <w:tc>
          <w:tcPr>
            <w:tcW w:w="1559" w:type="dxa"/>
          </w:tcPr>
          <w:p w:rsidR="00723525" w:rsidRPr="0079031B" w:rsidRDefault="00723525"/>
        </w:tc>
      </w:tr>
      <w:tr w:rsidR="00E023A1" w:rsidRPr="0079031B" w:rsidTr="005544EA">
        <w:tc>
          <w:tcPr>
            <w:tcW w:w="709" w:type="dxa"/>
          </w:tcPr>
          <w:p w:rsidR="00E023A1" w:rsidRPr="0079031B" w:rsidRDefault="00E023A1">
            <w:r w:rsidRPr="0079031B">
              <w:t>19.</w:t>
            </w:r>
          </w:p>
        </w:tc>
        <w:tc>
          <w:tcPr>
            <w:tcW w:w="1985" w:type="dxa"/>
          </w:tcPr>
          <w:p w:rsidR="00E023A1" w:rsidRPr="0079031B" w:rsidRDefault="00E023A1">
            <w:pPr>
              <w:rPr>
                <w:b/>
              </w:rPr>
            </w:pPr>
            <w:r w:rsidRPr="0079031B">
              <w:rPr>
                <w:b/>
              </w:rPr>
              <w:t>Lukševičius Paulius</w:t>
            </w:r>
          </w:p>
        </w:tc>
        <w:tc>
          <w:tcPr>
            <w:tcW w:w="1417" w:type="dxa"/>
          </w:tcPr>
          <w:p w:rsidR="00E023A1" w:rsidRPr="0079031B" w:rsidRDefault="00875B9B" w:rsidP="00C13F20">
            <w:pPr>
              <w:jc w:val="center"/>
            </w:pPr>
            <w:r w:rsidRPr="0079031B">
              <w:t>3</w:t>
            </w:r>
          </w:p>
        </w:tc>
        <w:tc>
          <w:tcPr>
            <w:tcW w:w="1447" w:type="dxa"/>
          </w:tcPr>
          <w:p w:rsidR="00E023A1" w:rsidRPr="0079031B" w:rsidRDefault="001D30F8">
            <w:r w:rsidRPr="0079031B">
              <w:t>2019-05-14</w:t>
            </w:r>
          </w:p>
        </w:tc>
        <w:tc>
          <w:tcPr>
            <w:tcW w:w="5641" w:type="dxa"/>
          </w:tcPr>
          <w:p w:rsidR="00E023A1" w:rsidRPr="0079031B" w:rsidRDefault="001D30F8" w:rsidP="009B696D">
            <w:pPr>
              <w:pStyle w:val="Sraopastraipa"/>
              <w:numPr>
                <w:ilvl w:val="0"/>
                <w:numId w:val="13"/>
              </w:numPr>
            </w:pPr>
            <w:r w:rsidRPr="0079031B">
              <w:t>TR-244 “Dėl Privatizavimo komisijos sudarymo ir jos nuostatų patvirtinimo”</w:t>
            </w:r>
          </w:p>
        </w:tc>
        <w:tc>
          <w:tcPr>
            <w:tcW w:w="1559" w:type="dxa"/>
          </w:tcPr>
          <w:p w:rsidR="00E023A1" w:rsidRPr="0079031B" w:rsidRDefault="00E023A1"/>
        </w:tc>
      </w:tr>
      <w:tr w:rsidR="001D30F8" w:rsidRPr="0079031B" w:rsidTr="005544EA">
        <w:tc>
          <w:tcPr>
            <w:tcW w:w="709" w:type="dxa"/>
          </w:tcPr>
          <w:p w:rsidR="001D30F8" w:rsidRPr="0079031B" w:rsidRDefault="001D30F8"/>
        </w:tc>
        <w:tc>
          <w:tcPr>
            <w:tcW w:w="1985" w:type="dxa"/>
          </w:tcPr>
          <w:p w:rsidR="001D30F8" w:rsidRPr="0079031B" w:rsidRDefault="001D30F8">
            <w:pPr>
              <w:rPr>
                <w:b/>
              </w:rPr>
            </w:pPr>
          </w:p>
        </w:tc>
        <w:tc>
          <w:tcPr>
            <w:tcW w:w="1417" w:type="dxa"/>
          </w:tcPr>
          <w:p w:rsidR="001D30F8" w:rsidRPr="0079031B" w:rsidRDefault="001D30F8" w:rsidP="00C13F20">
            <w:pPr>
              <w:jc w:val="center"/>
            </w:pPr>
          </w:p>
        </w:tc>
        <w:tc>
          <w:tcPr>
            <w:tcW w:w="1447" w:type="dxa"/>
          </w:tcPr>
          <w:p w:rsidR="001D30F8" w:rsidRPr="0079031B" w:rsidRDefault="001D30F8">
            <w:r w:rsidRPr="0079031B">
              <w:t>2019-11-19</w:t>
            </w:r>
          </w:p>
        </w:tc>
        <w:tc>
          <w:tcPr>
            <w:tcW w:w="5641" w:type="dxa"/>
          </w:tcPr>
          <w:p w:rsidR="001D30F8" w:rsidRPr="0079031B" w:rsidRDefault="001D30F8" w:rsidP="009B696D">
            <w:pPr>
              <w:pStyle w:val="Sraopastraipa"/>
              <w:numPr>
                <w:ilvl w:val="0"/>
                <w:numId w:val="13"/>
              </w:numPr>
            </w:pPr>
            <w:r w:rsidRPr="0079031B">
              <w:t>TR-563 “Dėl kitos paskirties valstybinės žemės sklypo Darbo g. 10, Kaune”</w:t>
            </w:r>
          </w:p>
        </w:tc>
        <w:tc>
          <w:tcPr>
            <w:tcW w:w="1559" w:type="dxa"/>
          </w:tcPr>
          <w:p w:rsidR="001D30F8" w:rsidRPr="0079031B" w:rsidRDefault="001D30F8"/>
        </w:tc>
      </w:tr>
      <w:tr w:rsidR="001D30F8" w:rsidRPr="0079031B" w:rsidTr="005544EA">
        <w:tc>
          <w:tcPr>
            <w:tcW w:w="709" w:type="dxa"/>
          </w:tcPr>
          <w:p w:rsidR="001D30F8" w:rsidRPr="0079031B" w:rsidRDefault="001D30F8"/>
        </w:tc>
        <w:tc>
          <w:tcPr>
            <w:tcW w:w="1985" w:type="dxa"/>
          </w:tcPr>
          <w:p w:rsidR="001D30F8" w:rsidRPr="0079031B" w:rsidRDefault="001D30F8">
            <w:pPr>
              <w:rPr>
                <w:b/>
              </w:rPr>
            </w:pPr>
          </w:p>
        </w:tc>
        <w:tc>
          <w:tcPr>
            <w:tcW w:w="1417" w:type="dxa"/>
          </w:tcPr>
          <w:p w:rsidR="001D30F8" w:rsidRPr="0079031B" w:rsidRDefault="001D30F8" w:rsidP="00C13F20">
            <w:pPr>
              <w:jc w:val="center"/>
            </w:pPr>
          </w:p>
        </w:tc>
        <w:tc>
          <w:tcPr>
            <w:tcW w:w="1447" w:type="dxa"/>
          </w:tcPr>
          <w:p w:rsidR="001D30F8" w:rsidRPr="0079031B" w:rsidRDefault="001D30F8"/>
        </w:tc>
        <w:tc>
          <w:tcPr>
            <w:tcW w:w="5641" w:type="dxa"/>
          </w:tcPr>
          <w:p w:rsidR="001D30F8" w:rsidRPr="0079031B" w:rsidRDefault="001D30F8" w:rsidP="009B696D">
            <w:pPr>
              <w:pStyle w:val="Sraopastraipa"/>
              <w:numPr>
                <w:ilvl w:val="0"/>
                <w:numId w:val="13"/>
              </w:numPr>
            </w:pPr>
            <w:r w:rsidRPr="0079031B">
              <w:t>TR-547 “Dėl kitos paskirties valstybinės žemės sklypo Sandraugos g. 13B Kaune, perdavimo neatlygintinai Kauno miesto savivaldybės nuosavybėn”</w:t>
            </w:r>
          </w:p>
        </w:tc>
        <w:tc>
          <w:tcPr>
            <w:tcW w:w="1559" w:type="dxa"/>
          </w:tcPr>
          <w:p w:rsidR="001D30F8" w:rsidRPr="0079031B" w:rsidRDefault="001D30F8"/>
        </w:tc>
      </w:tr>
      <w:tr w:rsidR="00E023A1" w:rsidRPr="0079031B" w:rsidTr="005544EA">
        <w:tc>
          <w:tcPr>
            <w:tcW w:w="709" w:type="dxa"/>
          </w:tcPr>
          <w:p w:rsidR="00E023A1" w:rsidRPr="0079031B" w:rsidRDefault="00E023A1">
            <w:r w:rsidRPr="0079031B">
              <w:t>20.</w:t>
            </w:r>
          </w:p>
        </w:tc>
        <w:tc>
          <w:tcPr>
            <w:tcW w:w="1985" w:type="dxa"/>
          </w:tcPr>
          <w:p w:rsidR="00E023A1" w:rsidRPr="0079031B" w:rsidRDefault="00E023A1">
            <w:pPr>
              <w:rPr>
                <w:b/>
              </w:rPr>
            </w:pPr>
            <w:r w:rsidRPr="0079031B">
              <w:rPr>
                <w:b/>
              </w:rPr>
              <w:t>Mačiūnė Viktorija</w:t>
            </w:r>
          </w:p>
        </w:tc>
        <w:tc>
          <w:tcPr>
            <w:tcW w:w="1417" w:type="dxa"/>
          </w:tcPr>
          <w:p w:rsidR="00E023A1" w:rsidRPr="0079031B" w:rsidRDefault="00875B9B" w:rsidP="00C13F20">
            <w:pPr>
              <w:jc w:val="center"/>
            </w:pPr>
            <w:r w:rsidRPr="0079031B">
              <w:t>2</w:t>
            </w:r>
          </w:p>
        </w:tc>
        <w:tc>
          <w:tcPr>
            <w:tcW w:w="1447" w:type="dxa"/>
          </w:tcPr>
          <w:p w:rsidR="00E023A1" w:rsidRPr="0079031B" w:rsidRDefault="00744F2C">
            <w:r w:rsidRPr="0079031B">
              <w:t>2019-10-15</w:t>
            </w:r>
          </w:p>
        </w:tc>
        <w:tc>
          <w:tcPr>
            <w:tcW w:w="5641" w:type="dxa"/>
          </w:tcPr>
          <w:p w:rsidR="00E023A1" w:rsidRPr="0079031B" w:rsidRDefault="00744F2C" w:rsidP="009B696D">
            <w:pPr>
              <w:pStyle w:val="Sraopastraipa"/>
              <w:numPr>
                <w:ilvl w:val="0"/>
                <w:numId w:val="14"/>
              </w:numPr>
            </w:pPr>
            <w:r w:rsidRPr="0079031B">
              <w:t>TR-508 “Dėl atlyginimo už vaikų, ugdomų pagal ikimokyklinio ir (ar) priešmokyklinio ugdymo programas, išlaikymą dydžio nustatymo ir mokėjimo tvarkos aprašo patvirtinimo”</w:t>
            </w:r>
          </w:p>
        </w:tc>
        <w:tc>
          <w:tcPr>
            <w:tcW w:w="1559" w:type="dxa"/>
          </w:tcPr>
          <w:p w:rsidR="00E023A1" w:rsidRPr="0079031B" w:rsidRDefault="00E023A1"/>
        </w:tc>
      </w:tr>
      <w:tr w:rsidR="00744F2C" w:rsidRPr="0079031B" w:rsidTr="005544EA">
        <w:tc>
          <w:tcPr>
            <w:tcW w:w="709" w:type="dxa"/>
          </w:tcPr>
          <w:p w:rsidR="00744F2C" w:rsidRPr="0079031B" w:rsidRDefault="00744F2C"/>
        </w:tc>
        <w:tc>
          <w:tcPr>
            <w:tcW w:w="1985" w:type="dxa"/>
          </w:tcPr>
          <w:p w:rsidR="00744F2C" w:rsidRPr="0079031B" w:rsidRDefault="00744F2C">
            <w:pPr>
              <w:rPr>
                <w:b/>
              </w:rPr>
            </w:pPr>
          </w:p>
        </w:tc>
        <w:tc>
          <w:tcPr>
            <w:tcW w:w="1417" w:type="dxa"/>
          </w:tcPr>
          <w:p w:rsidR="00744F2C" w:rsidRPr="0079031B" w:rsidRDefault="00744F2C" w:rsidP="00C13F20">
            <w:pPr>
              <w:jc w:val="center"/>
            </w:pPr>
          </w:p>
        </w:tc>
        <w:tc>
          <w:tcPr>
            <w:tcW w:w="1447" w:type="dxa"/>
          </w:tcPr>
          <w:p w:rsidR="00744F2C" w:rsidRPr="0079031B" w:rsidRDefault="00744F2C">
            <w:r w:rsidRPr="0079031B">
              <w:t>2021-04-20</w:t>
            </w:r>
          </w:p>
        </w:tc>
        <w:tc>
          <w:tcPr>
            <w:tcW w:w="5641" w:type="dxa"/>
          </w:tcPr>
          <w:p w:rsidR="00744F2C" w:rsidRPr="0079031B" w:rsidRDefault="00744F2C" w:rsidP="009B696D">
            <w:pPr>
              <w:pStyle w:val="Sraopastraipa"/>
              <w:numPr>
                <w:ilvl w:val="0"/>
                <w:numId w:val="14"/>
              </w:numPr>
            </w:pPr>
            <w:r w:rsidRPr="0079031B">
              <w:t>TR-173 “Dėl AB “Kauno energija” 2021 metų investicijų plano ir jo finansavimo”</w:t>
            </w:r>
          </w:p>
        </w:tc>
        <w:tc>
          <w:tcPr>
            <w:tcW w:w="1559" w:type="dxa"/>
          </w:tcPr>
          <w:p w:rsidR="00744F2C" w:rsidRPr="0079031B" w:rsidRDefault="00744F2C"/>
        </w:tc>
      </w:tr>
      <w:tr w:rsidR="00E023A1" w:rsidRPr="0079031B" w:rsidTr="005544EA">
        <w:tc>
          <w:tcPr>
            <w:tcW w:w="709" w:type="dxa"/>
          </w:tcPr>
          <w:p w:rsidR="00E023A1" w:rsidRPr="0079031B" w:rsidRDefault="00E023A1">
            <w:r w:rsidRPr="0079031B">
              <w:t>21.</w:t>
            </w:r>
          </w:p>
        </w:tc>
        <w:tc>
          <w:tcPr>
            <w:tcW w:w="1985" w:type="dxa"/>
          </w:tcPr>
          <w:p w:rsidR="00E023A1" w:rsidRPr="0079031B" w:rsidRDefault="00E023A1">
            <w:pPr>
              <w:rPr>
                <w:b/>
              </w:rPr>
            </w:pPr>
            <w:r w:rsidRPr="0079031B">
              <w:rPr>
                <w:b/>
              </w:rPr>
              <w:t>Marcinkevičius Rosvydas</w:t>
            </w:r>
          </w:p>
        </w:tc>
        <w:tc>
          <w:tcPr>
            <w:tcW w:w="1417" w:type="dxa"/>
          </w:tcPr>
          <w:p w:rsidR="00E023A1" w:rsidRPr="0079031B" w:rsidRDefault="00B13F40" w:rsidP="00C13F20">
            <w:pPr>
              <w:jc w:val="center"/>
            </w:pPr>
            <w:r w:rsidRPr="0079031B">
              <w:t>4</w:t>
            </w:r>
          </w:p>
        </w:tc>
        <w:tc>
          <w:tcPr>
            <w:tcW w:w="1447" w:type="dxa"/>
          </w:tcPr>
          <w:p w:rsidR="00E023A1" w:rsidRPr="0079031B" w:rsidRDefault="009C6C85" w:rsidP="00607AE6">
            <w:r w:rsidRPr="0079031B">
              <w:t>2020-04-28</w:t>
            </w:r>
            <w:r w:rsidR="00E023A1" w:rsidRPr="0079031B">
              <w:t xml:space="preserve">   </w:t>
            </w:r>
          </w:p>
        </w:tc>
        <w:tc>
          <w:tcPr>
            <w:tcW w:w="5641" w:type="dxa"/>
          </w:tcPr>
          <w:p w:rsidR="00E023A1" w:rsidRPr="0079031B" w:rsidRDefault="00F31EE9" w:rsidP="009B696D">
            <w:pPr>
              <w:pStyle w:val="Sraopastraipa"/>
              <w:numPr>
                <w:ilvl w:val="0"/>
                <w:numId w:val="15"/>
              </w:numPr>
            </w:pPr>
            <w:r w:rsidRPr="0079031B">
              <w:t>TR-157 “Dėl Kauno miesto daugiabučių gyvenamųjų namų butų ir kitų patalpų savininkų bendrijų valdymo organų, jungtinės veiklos sutartimi įgaliotų asmenų ir Savivaldybės vykdomosios institucijos paskirtų bendrojo naudojimo objektų administratorių veiklos, susijusios su įstatymų ir kitų teisės aktų jiems priskirtų funkcijų vykdymu, priežiūros ir kontrolės taisyklių patvirtinimo”</w:t>
            </w:r>
          </w:p>
        </w:tc>
        <w:tc>
          <w:tcPr>
            <w:tcW w:w="1559" w:type="dxa"/>
          </w:tcPr>
          <w:p w:rsidR="00E023A1" w:rsidRPr="0079031B" w:rsidRDefault="00E023A1"/>
        </w:tc>
      </w:tr>
      <w:tr w:rsidR="00AC654A" w:rsidRPr="0079031B" w:rsidTr="005544EA">
        <w:tc>
          <w:tcPr>
            <w:tcW w:w="709" w:type="dxa"/>
          </w:tcPr>
          <w:p w:rsidR="00AC654A" w:rsidRPr="0079031B" w:rsidRDefault="00AC654A"/>
        </w:tc>
        <w:tc>
          <w:tcPr>
            <w:tcW w:w="1985" w:type="dxa"/>
          </w:tcPr>
          <w:p w:rsidR="00AC654A" w:rsidRPr="0079031B" w:rsidRDefault="00AC654A">
            <w:pPr>
              <w:rPr>
                <w:b/>
              </w:rPr>
            </w:pPr>
          </w:p>
        </w:tc>
        <w:tc>
          <w:tcPr>
            <w:tcW w:w="1417" w:type="dxa"/>
          </w:tcPr>
          <w:p w:rsidR="00AC654A" w:rsidRPr="0079031B" w:rsidRDefault="00AC654A" w:rsidP="00C13F20">
            <w:pPr>
              <w:jc w:val="center"/>
            </w:pPr>
          </w:p>
        </w:tc>
        <w:tc>
          <w:tcPr>
            <w:tcW w:w="1447" w:type="dxa"/>
          </w:tcPr>
          <w:p w:rsidR="00AC654A" w:rsidRPr="0079031B" w:rsidRDefault="00AC654A" w:rsidP="00607AE6">
            <w:r w:rsidRPr="0079031B">
              <w:t>2022-09-13</w:t>
            </w:r>
          </w:p>
        </w:tc>
        <w:tc>
          <w:tcPr>
            <w:tcW w:w="5641" w:type="dxa"/>
          </w:tcPr>
          <w:p w:rsidR="00AC654A" w:rsidRPr="0079031B" w:rsidRDefault="004435A1" w:rsidP="00EE7F24">
            <w:pPr>
              <w:pStyle w:val="Sraopastraipa"/>
              <w:numPr>
                <w:ilvl w:val="0"/>
                <w:numId w:val="15"/>
              </w:numPr>
            </w:pPr>
            <w:r w:rsidRPr="0079031B">
              <w:t>TR-460</w:t>
            </w:r>
            <w:r w:rsidR="003A5E00" w:rsidRPr="0079031B">
              <w:t xml:space="preserve"> </w:t>
            </w:r>
            <w:r w:rsidR="00EE7F24" w:rsidRPr="0079031B">
              <w:t>„</w:t>
            </w:r>
            <w:r w:rsidR="003A5E00" w:rsidRPr="0079031B">
              <w:t>Dėl Apleisto ar neprižiūrimo nekilnojamojo turto 2022 metų sąrašo patvirtinimo</w:t>
            </w:r>
            <w:r w:rsidR="00EE7F24" w:rsidRPr="0079031B">
              <w:t>“</w:t>
            </w:r>
          </w:p>
        </w:tc>
        <w:tc>
          <w:tcPr>
            <w:tcW w:w="1559" w:type="dxa"/>
          </w:tcPr>
          <w:p w:rsidR="00AC654A" w:rsidRPr="0079031B" w:rsidRDefault="00AC654A"/>
        </w:tc>
      </w:tr>
      <w:tr w:rsidR="00AC654A" w:rsidRPr="0079031B" w:rsidTr="005544EA">
        <w:tc>
          <w:tcPr>
            <w:tcW w:w="709" w:type="dxa"/>
          </w:tcPr>
          <w:p w:rsidR="00AC654A" w:rsidRPr="0079031B" w:rsidRDefault="00AC654A"/>
        </w:tc>
        <w:tc>
          <w:tcPr>
            <w:tcW w:w="1985" w:type="dxa"/>
          </w:tcPr>
          <w:p w:rsidR="00AC654A" w:rsidRPr="0079031B" w:rsidRDefault="00AC654A">
            <w:pPr>
              <w:rPr>
                <w:b/>
              </w:rPr>
            </w:pPr>
          </w:p>
        </w:tc>
        <w:tc>
          <w:tcPr>
            <w:tcW w:w="1417" w:type="dxa"/>
          </w:tcPr>
          <w:p w:rsidR="00AC654A" w:rsidRPr="0079031B" w:rsidRDefault="00AC654A" w:rsidP="00C13F20">
            <w:pPr>
              <w:jc w:val="center"/>
            </w:pPr>
          </w:p>
        </w:tc>
        <w:tc>
          <w:tcPr>
            <w:tcW w:w="1447" w:type="dxa"/>
          </w:tcPr>
          <w:p w:rsidR="00AC654A" w:rsidRPr="0079031B" w:rsidRDefault="00AC654A" w:rsidP="00607AE6">
            <w:r w:rsidRPr="0079031B">
              <w:t>2022-09-13</w:t>
            </w:r>
          </w:p>
        </w:tc>
        <w:tc>
          <w:tcPr>
            <w:tcW w:w="5641" w:type="dxa"/>
          </w:tcPr>
          <w:p w:rsidR="00AC654A" w:rsidRPr="0079031B" w:rsidRDefault="004435A1" w:rsidP="00EE7F24">
            <w:pPr>
              <w:pStyle w:val="Sraopastraipa"/>
              <w:numPr>
                <w:ilvl w:val="0"/>
                <w:numId w:val="15"/>
              </w:numPr>
            </w:pPr>
            <w:r w:rsidRPr="0079031B">
              <w:t>TR-472</w:t>
            </w:r>
            <w:r w:rsidR="006C2A4A" w:rsidRPr="0079031B">
              <w:t xml:space="preserve"> </w:t>
            </w:r>
            <w:r w:rsidR="00EE7F24" w:rsidRPr="0079031B">
              <w:t>„</w:t>
            </w:r>
            <w:r w:rsidR="006C2A4A" w:rsidRPr="0079031B">
              <w:t>Dėl servitutų nustatymo žemės sklypams (unikalus Nr. 1901-0287-0253) Vėsos g., Kaune, ir (unikalus Nr. 1</w:t>
            </w:r>
            <w:r w:rsidR="00EE7F24" w:rsidRPr="0079031B">
              <w:t>901-0287-0083) Vytėnų g., Kaune“</w:t>
            </w:r>
          </w:p>
        </w:tc>
        <w:tc>
          <w:tcPr>
            <w:tcW w:w="1559" w:type="dxa"/>
          </w:tcPr>
          <w:p w:rsidR="00AC654A" w:rsidRPr="0079031B" w:rsidRDefault="00AC654A"/>
        </w:tc>
      </w:tr>
      <w:tr w:rsidR="006D54AF" w:rsidRPr="0079031B" w:rsidTr="005544EA">
        <w:tc>
          <w:tcPr>
            <w:tcW w:w="709" w:type="dxa"/>
          </w:tcPr>
          <w:p w:rsidR="006D54AF" w:rsidRPr="0079031B" w:rsidRDefault="006D54AF"/>
        </w:tc>
        <w:tc>
          <w:tcPr>
            <w:tcW w:w="1985" w:type="dxa"/>
          </w:tcPr>
          <w:p w:rsidR="006D54AF" w:rsidRPr="0079031B" w:rsidRDefault="006D54AF">
            <w:pPr>
              <w:rPr>
                <w:b/>
              </w:rPr>
            </w:pPr>
          </w:p>
        </w:tc>
        <w:tc>
          <w:tcPr>
            <w:tcW w:w="1417" w:type="dxa"/>
          </w:tcPr>
          <w:p w:rsidR="006D54AF" w:rsidRPr="0079031B" w:rsidRDefault="006D54AF" w:rsidP="00C13F20">
            <w:pPr>
              <w:jc w:val="center"/>
            </w:pPr>
          </w:p>
        </w:tc>
        <w:tc>
          <w:tcPr>
            <w:tcW w:w="1447" w:type="dxa"/>
          </w:tcPr>
          <w:p w:rsidR="006D54AF" w:rsidRPr="0079031B" w:rsidRDefault="006D54AF" w:rsidP="00607AE6">
            <w:r w:rsidRPr="0079031B">
              <w:t>2022-10-18</w:t>
            </w:r>
          </w:p>
        </w:tc>
        <w:tc>
          <w:tcPr>
            <w:tcW w:w="5641" w:type="dxa"/>
          </w:tcPr>
          <w:p w:rsidR="006D54AF" w:rsidRPr="0079031B" w:rsidRDefault="006D54AF" w:rsidP="001A6203">
            <w:pPr>
              <w:pStyle w:val="Sraopastraipa"/>
              <w:numPr>
                <w:ilvl w:val="0"/>
                <w:numId w:val="15"/>
              </w:numPr>
            </w:pPr>
            <w:r w:rsidRPr="0079031B">
              <w:t>TR-535</w:t>
            </w:r>
            <w:r w:rsidR="00BB081B" w:rsidRPr="0079031B">
              <w:t xml:space="preserve"> „Dėl Kauno miesto savivaldybės tarybos 2018 m. vasario 6 d. sprendimo Nr. T-7 „Dėl Kauno miesto savivaldybės lankytinų vietų </w:t>
            </w:r>
            <w:r w:rsidR="001A6203" w:rsidRPr="0079031B">
              <w:t>sąrašo patvirtinimo“ pakeitimo“</w:t>
            </w:r>
          </w:p>
        </w:tc>
        <w:tc>
          <w:tcPr>
            <w:tcW w:w="1559" w:type="dxa"/>
          </w:tcPr>
          <w:p w:rsidR="006D54AF" w:rsidRPr="0079031B" w:rsidRDefault="006D54AF"/>
        </w:tc>
      </w:tr>
      <w:tr w:rsidR="00E023A1" w:rsidRPr="0079031B" w:rsidTr="005544EA">
        <w:tc>
          <w:tcPr>
            <w:tcW w:w="709" w:type="dxa"/>
          </w:tcPr>
          <w:p w:rsidR="00E023A1" w:rsidRPr="0079031B" w:rsidRDefault="00E023A1">
            <w:r w:rsidRPr="0079031B">
              <w:lastRenderedPageBreak/>
              <w:t>22.</w:t>
            </w:r>
          </w:p>
        </w:tc>
        <w:tc>
          <w:tcPr>
            <w:tcW w:w="1985" w:type="dxa"/>
          </w:tcPr>
          <w:p w:rsidR="00E023A1" w:rsidRPr="0079031B" w:rsidRDefault="00E023A1">
            <w:pPr>
              <w:rPr>
                <w:b/>
              </w:rPr>
            </w:pPr>
            <w:r w:rsidRPr="0079031B">
              <w:rPr>
                <w:b/>
              </w:rPr>
              <w:t>Matijošaitis Dainius</w:t>
            </w:r>
          </w:p>
        </w:tc>
        <w:tc>
          <w:tcPr>
            <w:tcW w:w="1417" w:type="dxa"/>
          </w:tcPr>
          <w:p w:rsidR="00E023A1" w:rsidRPr="0079031B" w:rsidRDefault="00875B9B" w:rsidP="00277786">
            <w:pPr>
              <w:jc w:val="center"/>
            </w:pPr>
            <w:r w:rsidRPr="0079031B">
              <w:t>1</w:t>
            </w:r>
            <w:r w:rsidR="00963A27" w:rsidRPr="0079031B">
              <w:t>6</w:t>
            </w:r>
          </w:p>
        </w:tc>
        <w:tc>
          <w:tcPr>
            <w:tcW w:w="1447" w:type="dxa"/>
          </w:tcPr>
          <w:p w:rsidR="00E023A1" w:rsidRPr="0079031B" w:rsidRDefault="00183AA1">
            <w:r w:rsidRPr="0079031B">
              <w:t>2019-04-30</w:t>
            </w:r>
          </w:p>
        </w:tc>
        <w:tc>
          <w:tcPr>
            <w:tcW w:w="5641" w:type="dxa"/>
          </w:tcPr>
          <w:p w:rsidR="00183AA1" w:rsidRPr="0079031B" w:rsidRDefault="00183AA1" w:rsidP="009B696D">
            <w:pPr>
              <w:pStyle w:val="Sraopastraipa"/>
              <w:numPr>
                <w:ilvl w:val="0"/>
                <w:numId w:val="16"/>
              </w:numPr>
            </w:pPr>
            <w:r w:rsidRPr="0079031B">
              <w:t>Tr-183 “ Dėl Kauno miesto savivaldybės mero Visvaldo Matijošaičio darbo užmokesčio nustatymo”</w:t>
            </w:r>
          </w:p>
          <w:p w:rsidR="00E023A1" w:rsidRPr="0079031B" w:rsidRDefault="00E023A1" w:rsidP="00183AA1">
            <w:pPr>
              <w:pStyle w:val="Sraopastraipa"/>
              <w:ind w:left="1080"/>
            </w:pPr>
          </w:p>
        </w:tc>
        <w:tc>
          <w:tcPr>
            <w:tcW w:w="1559" w:type="dxa"/>
          </w:tcPr>
          <w:p w:rsidR="00E023A1" w:rsidRPr="0079031B" w:rsidRDefault="00E023A1"/>
        </w:tc>
      </w:tr>
      <w:tr w:rsidR="00183AA1" w:rsidRPr="0079031B" w:rsidTr="005544EA">
        <w:tc>
          <w:tcPr>
            <w:tcW w:w="709" w:type="dxa"/>
          </w:tcPr>
          <w:p w:rsidR="00183AA1" w:rsidRPr="0079031B" w:rsidRDefault="00183AA1"/>
        </w:tc>
        <w:tc>
          <w:tcPr>
            <w:tcW w:w="1985" w:type="dxa"/>
          </w:tcPr>
          <w:p w:rsidR="00183AA1" w:rsidRPr="0079031B" w:rsidRDefault="00183AA1">
            <w:pPr>
              <w:rPr>
                <w:b/>
              </w:rPr>
            </w:pPr>
          </w:p>
        </w:tc>
        <w:tc>
          <w:tcPr>
            <w:tcW w:w="1417" w:type="dxa"/>
          </w:tcPr>
          <w:p w:rsidR="00183AA1" w:rsidRPr="0079031B" w:rsidRDefault="00183AA1" w:rsidP="00C13F20">
            <w:pPr>
              <w:jc w:val="center"/>
            </w:pPr>
          </w:p>
        </w:tc>
        <w:tc>
          <w:tcPr>
            <w:tcW w:w="1447" w:type="dxa"/>
          </w:tcPr>
          <w:p w:rsidR="00183AA1" w:rsidRPr="0079031B" w:rsidRDefault="00183AA1">
            <w:r w:rsidRPr="0079031B">
              <w:t>2019-07-23</w:t>
            </w:r>
          </w:p>
        </w:tc>
        <w:tc>
          <w:tcPr>
            <w:tcW w:w="5641" w:type="dxa"/>
          </w:tcPr>
          <w:p w:rsidR="00183AA1" w:rsidRPr="0079031B" w:rsidRDefault="00183AA1" w:rsidP="009B696D">
            <w:pPr>
              <w:pStyle w:val="Sraopastraipa"/>
              <w:numPr>
                <w:ilvl w:val="0"/>
                <w:numId w:val="16"/>
              </w:numPr>
            </w:pPr>
            <w:r w:rsidRPr="0079031B">
              <w:t>TR-400 “Dėl sutikimo statyti naujus statinius arba užbaigti statinių statybą žemės sklype Kęstučio g. 26 Kaune, mažesniais negu norminiai atstumais iki žemės sklypo ribos”</w:t>
            </w:r>
          </w:p>
        </w:tc>
        <w:tc>
          <w:tcPr>
            <w:tcW w:w="1559" w:type="dxa"/>
          </w:tcPr>
          <w:p w:rsidR="00183AA1" w:rsidRPr="0079031B" w:rsidRDefault="00183AA1"/>
        </w:tc>
      </w:tr>
      <w:tr w:rsidR="00F94E5C" w:rsidRPr="0079031B" w:rsidTr="005544EA">
        <w:trPr>
          <w:trHeight w:val="1501"/>
        </w:trPr>
        <w:tc>
          <w:tcPr>
            <w:tcW w:w="709" w:type="dxa"/>
          </w:tcPr>
          <w:p w:rsidR="00F94E5C" w:rsidRPr="0079031B" w:rsidRDefault="00F94E5C"/>
        </w:tc>
        <w:tc>
          <w:tcPr>
            <w:tcW w:w="1985" w:type="dxa"/>
          </w:tcPr>
          <w:p w:rsidR="00F94E5C" w:rsidRPr="0079031B" w:rsidRDefault="00F94E5C">
            <w:pPr>
              <w:rPr>
                <w:b/>
              </w:rPr>
            </w:pPr>
          </w:p>
        </w:tc>
        <w:tc>
          <w:tcPr>
            <w:tcW w:w="1417" w:type="dxa"/>
          </w:tcPr>
          <w:p w:rsidR="00F94E5C" w:rsidRPr="0079031B" w:rsidRDefault="00F94E5C" w:rsidP="00371D3E">
            <w:pPr>
              <w:jc w:val="center"/>
            </w:pPr>
          </w:p>
        </w:tc>
        <w:tc>
          <w:tcPr>
            <w:tcW w:w="1447" w:type="dxa"/>
          </w:tcPr>
          <w:p w:rsidR="00F94E5C" w:rsidRPr="0079031B" w:rsidRDefault="00F94E5C">
            <w:r w:rsidRPr="0079031B">
              <w:t>2020-04-28</w:t>
            </w:r>
          </w:p>
        </w:tc>
        <w:tc>
          <w:tcPr>
            <w:tcW w:w="5641" w:type="dxa"/>
          </w:tcPr>
          <w:p w:rsidR="00F94E5C" w:rsidRPr="0079031B" w:rsidRDefault="00F94E5C" w:rsidP="009B696D">
            <w:pPr>
              <w:pStyle w:val="Sraopastraipa"/>
              <w:numPr>
                <w:ilvl w:val="0"/>
                <w:numId w:val="16"/>
              </w:numPr>
            </w:pPr>
            <w:r w:rsidRPr="0079031B">
              <w:t>TR-162 “Dėl Kauno miesto savivaldybės tarybos 2018 m. balandžio 24 d. sprendimo Nr. T-169 “Dėl apleisto ar neprižiūrimo nekilnojamojo turto nustatymo tvarkos aprašo patvirtinimo” pakeitimo”</w:t>
            </w:r>
          </w:p>
        </w:tc>
        <w:tc>
          <w:tcPr>
            <w:tcW w:w="1559" w:type="dxa"/>
          </w:tcPr>
          <w:p w:rsidR="00F94E5C" w:rsidRPr="0079031B" w:rsidRDefault="00F94E5C"/>
        </w:tc>
      </w:tr>
      <w:tr w:rsidR="00F94E5C" w:rsidRPr="0079031B" w:rsidTr="005544EA">
        <w:tc>
          <w:tcPr>
            <w:tcW w:w="709" w:type="dxa"/>
          </w:tcPr>
          <w:p w:rsidR="00F94E5C" w:rsidRPr="0079031B" w:rsidRDefault="00F94E5C"/>
        </w:tc>
        <w:tc>
          <w:tcPr>
            <w:tcW w:w="1985" w:type="dxa"/>
          </w:tcPr>
          <w:p w:rsidR="00F94E5C" w:rsidRPr="0079031B" w:rsidRDefault="00F94E5C">
            <w:pPr>
              <w:rPr>
                <w:b/>
              </w:rPr>
            </w:pPr>
          </w:p>
        </w:tc>
        <w:tc>
          <w:tcPr>
            <w:tcW w:w="1417" w:type="dxa"/>
          </w:tcPr>
          <w:p w:rsidR="00F94E5C" w:rsidRPr="0079031B" w:rsidRDefault="00F94E5C" w:rsidP="00371D3E">
            <w:pPr>
              <w:jc w:val="center"/>
            </w:pPr>
          </w:p>
        </w:tc>
        <w:tc>
          <w:tcPr>
            <w:tcW w:w="1447" w:type="dxa"/>
          </w:tcPr>
          <w:p w:rsidR="00F94E5C" w:rsidRPr="0079031B" w:rsidRDefault="00F94E5C"/>
        </w:tc>
        <w:tc>
          <w:tcPr>
            <w:tcW w:w="5641" w:type="dxa"/>
          </w:tcPr>
          <w:p w:rsidR="00F94E5C" w:rsidRPr="0079031B" w:rsidRDefault="00F94E5C" w:rsidP="009B696D">
            <w:pPr>
              <w:pStyle w:val="Sraopastraipa"/>
              <w:numPr>
                <w:ilvl w:val="0"/>
                <w:numId w:val="16"/>
              </w:numPr>
            </w:pPr>
            <w:r w:rsidRPr="0079031B">
              <w:t>TR-205  “Dėl atleidimo nuo vietinės rinkliavos už leidimo prekiauti (teikti paslaugas) kauno viešosiose vietose išdavimą”</w:t>
            </w:r>
          </w:p>
        </w:tc>
        <w:tc>
          <w:tcPr>
            <w:tcW w:w="1559" w:type="dxa"/>
          </w:tcPr>
          <w:p w:rsidR="00F94E5C" w:rsidRPr="0079031B" w:rsidRDefault="00F94E5C"/>
        </w:tc>
      </w:tr>
      <w:tr w:rsidR="00F94E5C" w:rsidRPr="0079031B" w:rsidTr="005544EA">
        <w:tc>
          <w:tcPr>
            <w:tcW w:w="709" w:type="dxa"/>
          </w:tcPr>
          <w:p w:rsidR="00F94E5C" w:rsidRPr="0079031B" w:rsidRDefault="00F94E5C"/>
        </w:tc>
        <w:tc>
          <w:tcPr>
            <w:tcW w:w="1985" w:type="dxa"/>
          </w:tcPr>
          <w:p w:rsidR="00F94E5C" w:rsidRPr="0079031B" w:rsidRDefault="00F94E5C">
            <w:pPr>
              <w:rPr>
                <w:b/>
              </w:rPr>
            </w:pPr>
          </w:p>
        </w:tc>
        <w:tc>
          <w:tcPr>
            <w:tcW w:w="1417" w:type="dxa"/>
          </w:tcPr>
          <w:p w:rsidR="00F94E5C" w:rsidRPr="0079031B" w:rsidRDefault="00F94E5C" w:rsidP="00371D3E">
            <w:pPr>
              <w:jc w:val="center"/>
            </w:pPr>
          </w:p>
        </w:tc>
        <w:tc>
          <w:tcPr>
            <w:tcW w:w="1447" w:type="dxa"/>
          </w:tcPr>
          <w:p w:rsidR="00F94E5C" w:rsidRPr="0079031B" w:rsidRDefault="00F94E5C"/>
        </w:tc>
        <w:tc>
          <w:tcPr>
            <w:tcW w:w="5641" w:type="dxa"/>
          </w:tcPr>
          <w:p w:rsidR="00F94E5C" w:rsidRPr="0079031B" w:rsidRDefault="00F94E5C" w:rsidP="009B696D">
            <w:pPr>
              <w:pStyle w:val="Sraopastraipa"/>
              <w:numPr>
                <w:ilvl w:val="0"/>
                <w:numId w:val="16"/>
              </w:numPr>
            </w:pPr>
            <w:r w:rsidRPr="0079031B">
              <w:t>TR-206 “Dėl vietinės rinkliavos už leidimo įrengti išorinę reklamą išdavimą mokėjimo termino atidėjimo”</w:t>
            </w:r>
          </w:p>
        </w:tc>
        <w:tc>
          <w:tcPr>
            <w:tcW w:w="1559" w:type="dxa"/>
          </w:tcPr>
          <w:p w:rsidR="00F94E5C" w:rsidRPr="0079031B" w:rsidRDefault="00F94E5C"/>
        </w:tc>
      </w:tr>
      <w:tr w:rsidR="00F94E5C" w:rsidRPr="0079031B" w:rsidTr="005544EA">
        <w:tc>
          <w:tcPr>
            <w:tcW w:w="709" w:type="dxa"/>
          </w:tcPr>
          <w:p w:rsidR="00F94E5C" w:rsidRPr="0079031B" w:rsidRDefault="00F94E5C"/>
        </w:tc>
        <w:tc>
          <w:tcPr>
            <w:tcW w:w="1985" w:type="dxa"/>
          </w:tcPr>
          <w:p w:rsidR="00F94E5C" w:rsidRPr="0079031B" w:rsidRDefault="00F94E5C">
            <w:pPr>
              <w:rPr>
                <w:b/>
              </w:rPr>
            </w:pPr>
          </w:p>
        </w:tc>
        <w:tc>
          <w:tcPr>
            <w:tcW w:w="1417" w:type="dxa"/>
          </w:tcPr>
          <w:p w:rsidR="00F94E5C" w:rsidRPr="0079031B" w:rsidRDefault="00F94E5C" w:rsidP="00371D3E">
            <w:pPr>
              <w:jc w:val="center"/>
            </w:pPr>
          </w:p>
        </w:tc>
        <w:tc>
          <w:tcPr>
            <w:tcW w:w="1447" w:type="dxa"/>
          </w:tcPr>
          <w:p w:rsidR="00F94E5C" w:rsidRPr="0079031B" w:rsidRDefault="00F94E5C">
            <w:r w:rsidRPr="0079031B">
              <w:t>2020-05-26</w:t>
            </w:r>
          </w:p>
        </w:tc>
        <w:tc>
          <w:tcPr>
            <w:tcW w:w="5641" w:type="dxa"/>
          </w:tcPr>
          <w:p w:rsidR="00F94E5C" w:rsidRPr="0079031B" w:rsidRDefault="00F94E5C" w:rsidP="009B696D">
            <w:pPr>
              <w:pStyle w:val="Sraopastraipa"/>
              <w:numPr>
                <w:ilvl w:val="0"/>
                <w:numId w:val="16"/>
              </w:numPr>
            </w:pPr>
            <w:r w:rsidRPr="0079031B">
              <w:t>TR-249 “Dėl nekilnojamojo turt, žemės ir valstybinės žemės nuomos mokesčio lengvatos suteikimo”</w:t>
            </w:r>
          </w:p>
        </w:tc>
        <w:tc>
          <w:tcPr>
            <w:tcW w:w="1559" w:type="dxa"/>
          </w:tcPr>
          <w:p w:rsidR="00F94E5C" w:rsidRPr="0079031B" w:rsidRDefault="00F94E5C"/>
        </w:tc>
      </w:tr>
      <w:tr w:rsidR="00F94E5C" w:rsidRPr="0079031B" w:rsidTr="005544EA">
        <w:tc>
          <w:tcPr>
            <w:tcW w:w="709" w:type="dxa"/>
          </w:tcPr>
          <w:p w:rsidR="00F94E5C" w:rsidRPr="0079031B" w:rsidRDefault="00F94E5C"/>
        </w:tc>
        <w:tc>
          <w:tcPr>
            <w:tcW w:w="1985" w:type="dxa"/>
          </w:tcPr>
          <w:p w:rsidR="00F94E5C" w:rsidRPr="0079031B" w:rsidRDefault="00F94E5C">
            <w:pPr>
              <w:rPr>
                <w:b/>
              </w:rPr>
            </w:pPr>
          </w:p>
        </w:tc>
        <w:tc>
          <w:tcPr>
            <w:tcW w:w="1417" w:type="dxa"/>
          </w:tcPr>
          <w:p w:rsidR="00F94E5C" w:rsidRPr="0079031B" w:rsidRDefault="00F94E5C" w:rsidP="00371D3E">
            <w:pPr>
              <w:jc w:val="center"/>
            </w:pPr>
          </w:p>
        </w:tc>
        <w:tc>
          <w:tcPr>
            <w:tcW w:w="1447" w:type="dxa"/>
          </w:tcPr>
          <w:p w:rsidR="00F94E5C" w:rsidRPr="0079031B" w:rsidRDefault="00F94E5C">
            <w:r w:rsidRPr="0079031B">
              <w:t>2020-06-23</w:t>
            </w:r>
          </w:p>
        </w:tc>
        <w:tc>
          <w:tcPr>
            <w:tcW w:w="5641" w:type="dxa"/>
          </w:tcPr>
          <w:p w:rsidR="00F94E5C" w:rsidRPr="0079031B" w:rsidRDefault="00F94E5C" w:rsidP="009B696D">
            <w:pPr>
              <w:pStyle w:val="Sraopastraipa"/>
              <w:numPr>
                <w:ilvl w:val="0"/>
                <w:numId w:val="16"/>
              </w:numPr>
            </w:pPr>
            <w:r w:rsidRPr="0079031B">
              <w:t>TR-290 “Dėl Kauno miesto savivaldybės tarybos 2020 m. vasario 25 sprendimo Nr. T-45 “Dėl Kauno miesto savivaldybės 2020 metų biudžeto patvirtinimo”</w:t>
            </w:r>
            <w:r w:rsidR="00AF684C" w:rsidRPr="0079031B">
              <w:t xml:space="preserve"> pakeitimo”</w:t>
            </w:r>
          </w:p>
        </w:tc>
        <w:tc>
          <w:tcPr>
            <w:tcW w:w="1559" w:type="dxa"/>
          </w:tcPr>
          <w:p w:rsidR="00F94E5C" w:rsidRPr="0079031B" w:rsidRDefault="00F94E5C"/>
        </w:tc>
      </w:tr>
      <w:tr w:rsidR="00F94E5C" w:rsidRPr="0079031B" w:rsidTr="005544EA">
        <w:tc>
          <w:tcPr>
            <w:tcW w:w="709" w:type="dxa"/>
          </w:tcPr>
          <w:p w:rsidR="00F94E5C" w:rsidRPr="0079031B" w:rsidRDefault="00F94E5C"/>
        </w:tc>
        <w:tc>
          <w:tcPr>
            <w:tcW w:w="1985" w:type="dxa"/>
          </w:tcPr>
          <w:p w:rsidR="00F94E5C" w:rsidRPr="0079031B" w:rsidRDefault="00F94E5C">
            <w:pPr>
              <w:rPr>
                <w:b/>
              </w:rPr>
            </w:pPr>
          </w:p>
        </w:tc>
        <w:tc>
          <w:tcPr>
            <w:tcW w:w="1417" w:type="dxa"/>
          </w:tcPr>
          <w:p w:rsidR="00F94E5C" w:rsidRPr="0079031B" w:rsidRDefault="00F94E5C" w:rsidP="00371D3E">
            <w:pPr>
              <w:jc w:val="center"/>
            </w:pPr>
          </w:p>
        </w:tc>
        <w:tc>
          <w:tcPr>
            <w:tcW w:w="1447" w:type="dxa"/>
          </w:tcPr>
          <w:p w:rsidR="00F94E5C" w:rsidRPr="0079031B" w:rsidRDefault="00F94E5C">
            <w:r w:rsidRPr="0079031B">
              <w:t>2020-09-15</w:t>
            </w:r>
          </w:p>
        </w:tc>
        <w:tc>
          <w:tcPr>
            <w:tcW w:w="5641" w:type="dxa"/>
          </w:tcPr>
          <w:p w:rsidR="00F94E5C" w:rsidRPr="0079031B" w:rsidRDefault="00D56943" w:rsidP="009B696D">
            <w:pPr>
              <w:pStyle w:val="Sraopastraipa"/>
              <w:numPr>
                <w:ilvl w:val="0"/>
                <w:numId w:val="16"/>
              </w:numPr>
            </w:pPr>
            <w:r w:rsidRPr="0079031B">
              <w:t>TR-421 “ Dėl nekilnojamojo turto, žemės ir valstybinės žemės nuomos mokesčio lengvatos suteikimo”</w:t>
            </w:r>
          </w:p>
        </w:tc>
        <w:tc>
          <w:tcPr>
            <w:tcW w:w="1559" w:type="dxa"/>
          </w:tcPr>
          <w:p w:rsidR="00F94E5C" w:rsidRPr="0079031B" w:rsidRDefault="00F94E5C"/>
        </w:tc>
      </w:tr>
      <w:tr w:rsidR="00D56943" w:rsidRPr="0079031B" w:rsidTr="005544EA">
        <w:tc>
          <w:tcPr>
            <w:tcW w:w="709" w:type="dxa"/>
          </w:tcPr>
          <w:p w:rsidR="00D56943" w:rsidRPr="0079031B" w:rsidRDefault="00D56943"/>
        </w:tc>
        <w:tc>
          <w:tcPr>
            <w:tcW w:w="1985" w:type="dxa"/>
          </w:tcPr>
          <w:p w:rsidR="00D56943" w:rsidRPr="0079031B" w:rsidRDefault="00D56943">
            <w:pPr>
              <w:rPr>
                <w:b/>
              </w:rPr>
            </w:pPr>
          </w:p>
        </w:tc>
        <w:tc>
          <w:tcPr>
            <w:tcW w:w="1417" w:type="dxa"/>
          </w:tcPr>
          <w:p w:rsidR="00D56943" w:rsidRPr="0079031B" w:rsidRDefault="00D56943" w:rsidP="00371D3E">
            <w:pPr>
              <w:jc w:val="center"/>
            </w:pPr>
          </w:p>
        </w:tc>
        <w:tc>
          <w:tcPr>
            <w:tcW w:w="1447" w:type="dxa"/>
          </w:tcPr>
          <w:p w:rsidR="00D56943" w:rsidRPr="0079031B" w:rsidRDefault="00D56943"/>
        </w:tc>
        <w:tc>
          <w:tcPr>
            <w:tcW w:w="5641" w:type="dxa"/>
          </w:tcPr>
          <w:p w:rsidR="00D56943" w:rsidRPr="0079031B" w:rsidRDefault="00D56943" w:rsidP="009B696D">
            <w:pPr>
              <w:pStyle w:val="Sraopastraipa"/>
              <w:numPr>
                <w:ilvl w:val="0"/>
                <w:numId w:val="16"/>
              </w:numPr>
            </w:pPr>
            <w:r w:rsidRPr="0079031B">
              <w:t>TR-394 “Dėl Kauno miesto savivaldybės turto investavimo viešosios įstaigos Krepšinio namai dalininko kapitalui padidinti”</w:t>
            </w:r>
          </w:p>
        </w:tc>
        <w:tc>
          <w:tcPr>
            <w:tcW w:w="1559" w:type="dxa"/>
          </w:tcPr>
          <w:p w:rsidR="00D56943" w:rsidRPr="0079031B" w:rsidRDefault="00D56943"/>
        </w:tc>
      </w:tr>
      <w:tr w:rsidR="00D56943" w:rsidRPr="0079031B" w:rsidTr="005544EA">
        <w:tc>
          <w:tcPr>
            <w:tcW w:w="709" w:type="dxa"/>
          </w:tcPr>
          <w:p w:rsidR="00D56943" w:rsidRPr="0079031B" w:rsidRDefault="00D56943"/>
        </w:tc>
        <w:tc>
          <w:tcPr>
            <w:tcW w:w="1985" w:type="dxa"/>
          </w:tcPr>
          <w:p w:rsidR="00D56943" w:rsidRPr="0079031B" w:rsidRDefault="00D56943">
            <w:pPr>
              <w:rPr>
                <w:b/>
              </w:rPr>
            </w:pPr>
          </w:p>
        </w:tc>
        <w:tc>
          <w:tcPr>
            <w:tcW w:w="1417" w:type="dxa"/>
          </w:tcPr>
          <w:p w:rsidR="00D56943" w:rsidRPr="0079031B" w:rsidRDefault="00D56943" w:rsidP="00371D3E">
            <w:pPr>
              <w:jc w:val="center"/>
            </w:pPr>
          </w:p>
        </w:tc>
        <w:tc>
          <w:tcPr>
            <w:tcW w:w="1447" w:type="dxa"/>
          </w:tcPr>
          <w:p w:rsidR="00D56943" w:rsidRPr="0079031B" w:rsidRDefault="00D56943">
            <w:r w:rsidRPr="0079031B">
              <w:t>2021-03-23</w:t>
            </w:r>
          </w:p>
        </w:tc>
        <w:tc>
          <w:tcPr>
            <w:tcW w:w="5641" w:type="dxa"/>
          </w:tcPr>
          <w:p w:rsidR="00D56943" w:rsidRPr="0079031B" w:rsidRDefault="00D56943" w:rsidP="009B696D">
            <w:pPr>
              <w:pStyle w:val="Sraopastraipa"/>
              <w:numPr>
                <w:ilvl w:val="0"/>
                <w:numId w:val="16"/>
              </w:numPr>
            </w:pPr>
            <w:r w:rsidRPr="0079031B">
              <w:t>TR-138 “Dėl atleidimo nuo vietinės rinkliavos už leidimo prekiauti (teikti paslaugas) Kauno viešosiose vietose išdavimą”</w:t>
            </w:r>
          </w:p>
        </w:tc>
        <w:tc>
          <w:tcPr>
            <w:tcW w:w="1559" w:type="dxa"/>
          </w:tcPr>
          <w:p w:rsidR="00D56943" w:rsidRPr="0079031B" w:rsidRDefault="00D56943"/>
        </w:tc>
      </w:tr>
      <w:tr w:rsidR="00D56943" w:rsidRPr="0079031B" w:rsidTr="005544EA">
        <w:tc>
          <w:tcPr>
            <w:tcW w:w="709" w:type="dxa"/>
          </w:tcPr>
          <w:p w:rsidR="00D56943" w:rsidRPr="0079031B" w:rsidRDefault="00D56943"/>
        </w:tc>
        <w:tc>
          <w:tcPr>
            <w:tcW w:w="1985" w:type="dxa"/>
          </w:tcPr>
          <w:p w:rsidR="00D56943" w:rsidRPr="0079031B" w:rsidRDefault="00D56943">
            <w:pPr>
              <w:rPr>
                <w:b/>
              </w:rPr>
            </w:pPr>
          </w:p>
        </w:tc>
        <w:tc>
          <w:tcPr>
            <w:tcW w:w="1417" w:type="dxa"/>
          </w:tcPr>
          <w:p w:rsidR="00D56943" w:rsidRPr="0079031B" w:rsidRDefault="00D56943" w:rsidP="00371D3E">
            <w:pPr>
              <w:jc w:val="center"/>
            </w:pPr>
          </w:p>
        </w:tc>
        <w:tc>
          <w:tcPr>
            <w:tcW w:w="1447" w:type="dxa"/>
          </w:tcPr>
          <w:p w:rsidR="00D56943" w:rsidRPr="0079031B" w:rsidRDefault="00D56943">
            <w:r w:rsidRPr="0079031B">
              <w:t>2021-05-25</w:t>
            </w:r>
          </w:p>
        </w:tc>
        <w:tc>
          <w:tcPr>
            <w:tcW w:w="5641" w:type="dxa"/>
          </w:tcPr>
          <w:p w:rsidR="00D56943" w:rsidRPr="0079031B" w:rsidRDefault="00D56943" w:rsidP="009B696D">
            <w:pPr>
              <w:pStyle w:val="Sraopastraipa"/>
              <w:numPr>
                <w:ilvl w:val="0"/>
                <w:numId w:val="16"/>
              </w:numPr>
            </w:pPr>
            <w:r w:rsidRPr="0079031B">
              <w:t>TR-247 “Dėl nekilnojamojo turto, žemės ir valstybinės žemės nuomos mokesčių lengvatų suteikimo”</w:t>
            </w:r>
          </w:p>
        </w:tc>
        <w:tc>
          <w:tcPr>
            <w:tcW w:w="1559" w:type="dxa"/>
          </w:tcPr>
          <w:p w:rsidR="00D56943" w:rsidRPr="0079031B" w:rsidRDefault="00D56943"/>
        </w:tc>
      </w:tr>
      <w:tr w:rsidR="00835A8C" w:rsidRPr="0079031B" w:rsidTr="005544EA">
        <w:tc>
          <w:tcPr>
            <w:tcW w:w="709" w:type="dxa"/>
          </w:tcPr>
          <w:p w:rsidR="00835A8C" w:rsidRPr="0079031B" w:rsidRDefault="00835A8C"/>
        </w:tc>
        <w:tc>
          <w:tcPr>
            <w:tcW w:w="1985" w:type="dxa"/>
          </w:tcPr>
          <w:p w:rsidR="00835A8C" w:rsidRPr="0079031B" w:rsidRDefault="00835A8C">
            <w:pPr>
              <w:rPr>
                <w:b/>
              </w:rPr>
            </w:pPr>
          </w:p>
        </w:tc>
        <w:tc>
          <w:tcPr>
            <w:tcW w:w="1417" w:type="dxa"/>
          </w:tcPr>
          <w:p w:rsidR="00835A8C" w:rsidRPr="0079031B" w:rsidRDefault="00835A8C" w:rsidP="00371D3E">
            <w:pPr>
              <w:jc w:val="center"/>
            </w:pPr>
          </w:p>
        </w:tc>
        <w:tc>
          <w:tcPr>
            <w:tcW w:w="1447" w:type="dxa"/>
          </w:tcPr>
          <w:p w:rsidR="00835A8C" w:rsidRPr="0079031B" w:rsidRDefault="00835A8C">
            <w:r w:rsidRPr="0079031B">
              <w:t>2021-11-23</w:t>
            </w:r>
          </w:p>
        </w:tc>
        <w:tc>
          <w:tcPr>
            <w:tcW w:w="5641" w:type="dxa"/>
          </w:tcPr>
          <w:p w:rsidR="00835A8C" w:rsidRPr="0079031B" w:rsidRDefault="00457FD8" w:rsidP="00457FD8">
            <w:pPr>
              <w:pStyle w:val="Sraopastraipa"/>
              <w:numPr>
                <w:ilvl w:val="0"/>
                <w:numId w:val="16"/>
              </w:numPr>
            </w:pPr>
            <w:r w:rsidRPr="0079031B">
              <w:t>TR-542 „</w:t>
            </w:r>
            <w:r w:rsidR="00866032" w:rsidRPr="0079031B">
              <w:t>Dėl veiklos, kuria gali būti verčiamasi turint verslo liudijimą, rūšių fiksuotų pajamų mokesčio dydžių gyventojams 2022 metams nustatymo</w:t>
            </w:r>
            <w:r w:rsidRPr="0079031B">
              <w:t>“</w:t>
            </w:r>
          </w:p>
        </w:tc>
        <w:tc>
          <w:tcPr>
            <w:tcW w:w="1559" w:type="dxa"/>
          </w:tcPr>
          <w:p w:rsidR="00835A8C" w:rsidRPr="0079031B" w:rsidRDefault="00835A8C"/>
        </w:tc>
      </w:tr>
      <w:tr w:rsidR="00835A8C" w:rsidRPr="0079031B" w:rsidTr="005544EA">
        <w:tc>
          <w:tcPr>
            <w:tcW w:w="709" w:type="dxa"/>
          </w:tcPr>
          <w:p w:rsidR="00835A8C" w:rsidRPr="0079031B" w:rsidRDefault="00835A8C"/>
        </w:tc>
        <w:tc>
          <w:tcPr>
            <w:tcW w:w="1985" w:type="dxa"/>
          </w:tcPr>
          <w:p w:rsidR="00835A8C" w:rsidRPr="0079031B" w:rsidRDefault="00835A8C">
            <w:pPr>
              <w:rPr>
                <w:b/>
              </w:rPr>
            </w:pPr>
          </w:p>
        </w:tc>
        <w:tc>
          <w:tcPr>
            <w:tcW w:w="1417" w:type="dxa"/>
          </w:tcPr>
          <w:p w:rsidR="00835A8C" w:rsidRPr="0079031B" w:rsidRDefault="00835A8C" w:rsidP="00371D3E">
            <w:pPr>
              <w:jc w:val="center"/>
            </w:pPr>
          </w:p>
        </w:tc>
        <w:tc>
          <w:tcPr>
            <w:tcW w:w="1447" w:type="dxa"/>
          </w:tcPr>
          <w:p w:rsidR="00835A8C" w:rsidRPr="0079031B" w:rsidRDefault="00835A8C">
            <w:r w:rsidRPr="0079031B">
              <w:t>2021-11-23</w:t>
            </w:r>
          </w:p>
        </w:tc>
        <w:tc>
          <w:tcPr>
            <w:tcW w:w="5641" w:type="dxa"/>
          </w:tcPr>
          <w:p w:rsidR="00835A8C" w:rsidRPr="0079031B" w:rsidRDefault="00466FBD" w:rsidP="00466FBD">
            <w:pPr>
              <w:pStyle w:val="Sraopastraipa"/>
              <w:numPr>
                <w:ilvl w:val="0"/>
                <w:numId w:val="16"/>
              </w:numPr>
            </w:pPr>
            <w:r w:rsidRPr="0079031B">
              <w:t>TR-547 „</w:t>
            </w:r>
            <w:r w:rsidR="009546B2" w:rsidRPr="0079031B">
              <w:t>Dėl Kauno miesto savivaldybės tarybos 2008 m. vasario 7 d. sprendimo Nr. T-45 „Dėl Vietinės rinkliavos už leidimo įrengti išorinę reklamą savivaldybės teritorijoje išdavimą nuostatų patvirtinimo“ pakeitimo</w:t>
            </w:r>
            <w:r w:rsidRPr="0079031B">
              <w:t>“</w:t>
            </w:r>
          </w:p>
        </w:tc>
        <w:tc>
          <w:tcPr>
            <w:tcW w:w="1559" w:type="dxa"/>
          </w:tcPr>
          <w:p w:rsidR="00835A8C" w:rsidRPr="0079031B" w:rsidRDefault="00835A8C"/>
        </w:tc>
      </w:tr>
      <w:tr w:rsidR="00056E76" w:rsidRPr="0079031B" w:rsidTr="005544EA">
        <w:tc>
          <w:tcPr>
            <w:tcW w:w="709" w:type="dxa"/>
          </w:tcPr>
          <w:p w:rsidR="00056E76" w:rsidRPr="0079031B" w:rsidRDefault="00056E76"/>
        </w:tc>
        <w:tc>
          <w:tcPr>
            <w:tcW w:w="1985" w:type="dxa"/>
          </w:tcPr>
          <w:p w:rsidR="00056E76" w:rsidRPr="0079031B" w:rsidRDefault="00056E76">
            <w:pPr>
              <w:rPr>
                <w:b/>
              </w:rPr>
            </w:pPr>
          </w:p>
        </w:tc>
        <w:tc>
          <w:tcPr>
            <w:tcW w:w="1417" w:type="dxa"/>
          </w:tcPr>
          <w:p w:rsidR="00056E76" w:rsidRPr="0079031B" w:rsidRDefault="00056E76" w:rsidP="00371D3E">
            <w:pPr>
              <w:jc w:val="center"/>
            </w:pPr>
          </w:p>
        </w:tc>
        <w:tc>
          <w:tcPr>
            <w:tcW w:w="1447" w:type="dxa"/>
          </w:tcPr>
          <w:p w:rsidR="00056E76" w:rsidRPr="0079031B" w:rsidRDefault="00056E76">
            <w:r w:rsidRPr="0079031B">
              <w:t>2022-02-01</w:t>
            </w:r>
          </w:p>
        </w:tc>
        <w:tc>
          <w:tcPr>
            <w:tcW w:w="5641" w:type="dxa"/>
          </w:tcPr>
          <w:p w:rsidR="00056E76" w:rsidRPr="0079031B" w:rsidRDefault="00646A7B" w:rsidP="00117AD2">
            <w:pPr>
              <w:pStyle w:val="Sraopastraipa"/>
              <w:numPr>
                <w:ilvl w:val="0"/>
                <w:numId w:val="16"/>
              </w:numPr>
            </w:pPr>
            <w:r w:rsidRPr="0079031B">
              <w:t>TR-58</w:t>
            </w:r>
            <w:r w:rsidR="00221D2C" w:rsidRPr="0079031B">
              <w:t xml:space="preserve"> </w:t>
            </w:r>
            <w:r w:rsidR="00117AD2" w:rsidRPr="0079031B">
              <w:t>„</w:t>
            </w:r>
            <w:r w:rsidR="00221D2C" w:rsidRPr="0079031B">
              <w:t>Dėl Kauno miesto savivaldybės tarybos 2008 m. vasario 7 d. sprendimo Nr. T-45 „Dėl Vietinės rinkliavos už leidimo įrengti išorinę reklamą savivaldybės teritorijoje išdavimą nuostatų patvirtinimo“ pakeitimo</w:t>
            </w:r>
            <w:r w:rsidR="00117AD2" w:rsidRPr="0079031B">
              <w:t>“</w:t>
            </w:r>
          </w:p>
        </w:tc>
        <w:tc>
          <w:tcPr>
            <w:tcW w:w="1559" w:type="dxa"/>
          </w:tcPr>
          <w:p w:rsidR="00056E76" w:rsidRPr="0079031B" w:rsidRDefault="00056E76"/>
        </w:tc>
      </w:tr>
      <w:tr w:rsidR="00EF2459" w:rsidRPr="0079031B" w:rsidTr="005544EA">
        <w:tc>
          <w:tcPr>
            <w:tcW w:w="709" w:type="dxa"/>
          </w:tcPr>
          <w:p w:rsidR="00EF2459" w:rsidRPr="0079031B" w:rsidRDefault="00EF2459"/>
        </w:tc>
        <w:tc>
          <w:tcPr>
            <w:tcW w:w="1985" w:type="dxa"/>
          </w:tcPr>
          <w:p w:rsidR="00EF2459" w:rsidRPr="0079031B" w:rsidRDefault="00EF2459">
            <w:pPr>
              <w:rPr>
                <w:b/>
              </w:rPr>
            </w:pPr>
          </w:p>
        </w:tc>
        <w:tc>
          <w:tcPr>
            <w:tcW w:w="1417" w:type="dxa"/>
          </w:tcPr>
          <w:p w:rsidR="00EF2459" w:rsidRPr="0079031B" w:rsidRDefault="00EF2459" w:rsidP="00371D3E">
            <w:pPr>
              <w:jc w:val="center"/>
            </w:pPr>
          </w:p>
        </w:tc>
        <w:tc>
          <w:tcPr>
            <w:tcW w:w="1447" w:type="dxa"/>
          </w:tcPr>
          <w:p w:rsidR="00EF2459" w:rsidRPr="0079031B" w:rsidRDefault="00EF2459">
            <w:r w:rsidRPr="0079031B">
              <w:t>2022-03-22</w:t>
            </w:r>
          </w:p>
        </w:tc>
        <w:tc>
          <w:tcPr>
            <w:tcW w:w="5641" w:type="dxa"/>
          </w:tcPr>
          <w:p w:rsidR="00EF2459" w:rsidRPr="0079031B" w:rsidRDefault="00EF2459" w:rsidP="00E867A6">
            <w:pPr>
              <w:pStyle w:val="Sraopastraipa"/>
              <w:numPr>
                <w:ilvl w:val="0"/>
                <w:numId w:val="16"/>
              </w:numPr>
            </w:pPr>
            <w:r w:rsidRPr="0079031B">
              <w:t>TR-169</w:t>
            </w:r>
            <w:r w:rsidR="007503CC" w:rsidRPr="0079031B">
              <w:t xml:space="preserve"> „Dėl Vietinės rinkliavos už naudojimąsi nustatytomis Kauno miesto vietomis transporto priemonėms statyti nuostatų ir Kauno miesto vietų, kuriose renkama ši rinkliava, sąrašo patvirtinimo“</w:t>
            </w:r>
          </w:p>
        </w:tc>
        <w:tc>
          <w:tcPr>
            <w:tcW w:w="1559" w:type="dxa"/>
          </w:tcPr>
          <w:p w:rsidR="00EF2459" w:rsidRPr="0079031B" w:rsidRDefault="00EF2459"/>
        </w:tc>
      </w:tr>
      <w:tr w:rsidR="00AC654A" w:rsidRPr="0079031B" w:rsidTr="005544EA">
        <w:tc>
          <w:tcPr>
            <w:tcW w:w="709" w:type="dxa"/>
          </w:tcPr>
          <w:p w:rsidR="00AC654A" w:rsidRPr="0079031B" w:rsidRDefault="00AC654A"/>
        </w:tc>
        <w:tc>
          <w:tcPr>
            <w:tcW w:w="1985" w:type="dxa"/>
          </w:tcPr>
          <w:p w:rsidR="00AC654A" w:rsidRPr="0079031B" w:rsidRDefault="00AC654A">
            <w:pPr>
              <w:rPr>
                <w:b/>
              </w:rPr>
            </w:pPr>
          </w:p>
        </w:tc>
        <w:tc>
          <w:tcPr>
            <w:tcW w:w="1417" w:type="dxa"/>
          </w:tcPr>
          <w:p w:rsidR="00AC654A" w:rsidRPr="0079031B" w:rsidRDefault="00AC654A" w:rsidP="00371D3E">
            <w:pPr>
              <w:jc w:val="center"/>
            </w:pPr>
          </w:p>
        </w:tc>
        <w:tc>
          <w:tcPr>
            <w:tcW w:w="1447" w:type="dxa"/>
          </w:tcPr>
          <w:p w:rsidR="00AC654A" w:rsidRPr="0079031B" w:rsidRDefault="00AC654A">
            <w:r w:rsidRPr="0079031B">
              <w:t>2022-09-13</w:t>
            </w:r>
          </w:p>
        </w:tc>
        <w:tc>
          <w:tcPr>
            <w:tcW w:w="5641" w:type="dxa"/>
          </w:tcPr>
          <w:p w:rsidR="00AC654A" w:rsidRPr="0079031B" w:rsidRDefault="00AC654A" w:rsidP="00D9297F">
            <w:pPr>
              <w:pStyle w:val="Sraopastraipa"/>
              <w:numPr>
                <w:ilvl w:val="0"/>
                <w:numId w:val="16"/>
              </w:numPr>
            </w:pPr>
            <w:r w:rsidRPr="0079031B">
              <w:t>TR-469</w:t>
            </w:r>
            <w:r w:rsidR="00CE651E" w:rsidRPr="0079031B">
              <w:t xml:space="preserve"> </w:t>
            </w:r>
            <w:r w:rsidR="00D9297F" w:rsidRPr="0079031B">
              <w:t>„</w:t>
            </w:r>
            <w:r w:rsidR="00CE651E" w:rsidRPr="0079031B">
              <w:t>Dėl veiklos, kuria gali būti verčiamasi turint verslo liudijimą, rūšių fiksuotų pajamų mokesčio dydžių gyventojams 2023 metams nustatymo</w:t>
            </w:r>
            <w:r w:rsidR="00D9297F" w:rsidRPr="0079031B">
              <w:t>“</w:t>
            </w:r>
          </w:p>
        </w:tc>
        <w:tc>
          <w:tcPr>
            <w:tcW w:w="1559" w:type="dxa"/>
          </w:tcPr>
          <w:p w:rsidR="00AC654A" w:rsidRPr="0079031B" w:rsidRDefault="00AC654A"/>
        </w:tc>
      </w:tr>
      <w:tr w:rsidR="00E023A1" w:rsidRPr="0079031B" w:rsidTr="005544EA">
        <w:tc>
          <w:tcPr>
            <w:tcW w:w="709" w:type="dxa"/>
          </w:tcPr>
          <w:p w:rsidR="00E023A1" w:rsidRPr="0079031B" w:rsidRDefault="00E023A1">
            <w:r w:rsidRPr="0079031B">
              <w:t>23.</w:t>
            </w:r>
          </w:p>
        </w:tc>
        <w:tc>
          <w:tcPr>
            <w:tcW w:w="1985" w:type="dxa"/>
          </w:tcPr>
          <w:p w:rsidR="00E023A1" w:rsidRPr="0079031B" w:rsidRDefault="00E023A1">
            <w:pPr>
              <w:rPr>
                <w:b/>
              </w:rPr>
            </w:pPr>
            <w:r w:rsidRPr="0079031B">
              <w:rPr>
                <w:b/>
              </w:rPr>
              <w:t>Matijošaitis Šarūnas</w:t>
            </w:r>
          </w:p>
        </w:tc>
        <w:tc>
          <w:tcPr>
            <w:tcW w:w="1417" w:type="dxa"/>
          </w:tcPr>
          <w:p w:rsidR="00E023A1" w:rsidRPr="0079031B" w:rsidRDefault="00360203" w:rsidP="0048726F">
            <w:pPr>
              <w:jc w:val="center"/>
            </w:pPr>
            <w:r w:rsidRPr="0079031B">
              <w:t>1</w:t>
            </w:r>
            <w:r w:rsidR="0048726F" w:rsidRPr="0079031B">
              <w:t>8</w:t>
            </w:r>
          </w:p>
        </w:tc>
        <w:tc>
          <w:tcPr>
            <w:tcW w:w="1447" w:type="dxa"/>
          </w:tcPr>
          <w:p w:rsidR="00E023A1" w:rsidRPr="0079031B" w:rsidRDefault="0015182B" w:rsidP="00607AE6">
            <w:r w:rsidRPr="0079031B">
              <w:t>2019-07-23</w:t>
            </w:r>
          </w:p>
        </w:tc>
        <w:tc>
          <w:tcPr>
            <w:tcW w:w="5641" w:type="dxa"/>
          </w:tcPr>
          <w:p w:rsidR="00E023A1" w:rsidRPr="0079031B" w:rsidRDefault="0015182B" w:rsidP="009B696D">
            <w:pPr>
              <w:pStyle w:val="Sraopastraipa"/>
              <w:numPr>
                <w:ilvl w:val="0"/>
                <w:numId w:val="17"/>
              </w:numPr>
            </w:pPr>
            <w:r w:rsidRPr="0079031B">
              <w:t>TR-400 “Dėl sutikimo statyti naujus statinius arba užbaigti statinių statybą žemės sklype Kęstučio g. 26 Kaune, mažesniais negu norminiai atstumais iki žemės sklypo ribos”</w:t>
            </w:r>
          </w:p>
        </w:tc>
        <w:tc>
          <w:tcPr>
            <w:tcW w:w="1559" w:type="dxa"/>
          </w:tcPr>
          <w:p w:rsidR="00E023A1" w:rsidRPr="0079031B" w:rsidRDefault="00E023A1"/>
          <w:p w:rsidR="00E023A1" w:rsidRPr="0079031B" w:rsidRDefault="00E023A1"/>
        </w:tc>
      </w:tr>
      <w:tr w:rsidR="0015182B" w:rsidRPr="0079031B" w:rsidTr="005544EA">
        <w:tc>
          <w:tcPr>
            <w:tcW w:w="709" w:type="dxa"/>
          </w:tcPr>
          <w:p w:rsidR="0015182B" w:rsidRPr="0079031B" w:rsidRDefault="0015182B"/>
        </w:tc>
        <w:tc>
          <w:tcPr>
            <w:tcW w:w="1985" w:type="dxa"/>
          </w:tcPr>
          <w:p w:rsidR="0015182B" w:rsidRPr="0079031B" w:rsidRDefault="0015182B">
            <w:pPr>
              <w:rPr>
                <w:b/>
              </w:rPr>
            </w:pPr>
          </w:p>
        </w:tc>
        <w:tc>
          <w:tcPr>
            <w:tcW w:w="1417" w:type="dxa"/>
          </w:tcPr>
          <w:p w:rsidR="0015182B" w:rsidRPr="0079031B" w:rsidRDefault="0015182B" w:rsidP="00371D3E">
            <w:pPr>
              <w:jc w:val="center"/>
            </w:pPr>
          </w:p>
        </w:tc>
        <w:tc>
          <w:tcPr>
            <w:tcW w:w="1447" w:type="dxa"/>
          </w:tcPr>
          <w:p w:rsidR="0015182B" w:rsidRPr="0079031B" w:rsidRDefault="0015182B" w:rsidP="00607AE6">
            <w:r w:rsidRPr="0079031B">
              <w:t>2019-09-10</w:t>
            </w:r>
          </w:p>
        </w:tc>
        <w:tc>
          <w:tcPr>
            <w:tcW w:w="5641" w:type="dxa"/>
          </w:tcPr>
          <w:p w:rsidR="0015182B" w:rsidRPr="0079031B" w:rsidRDefault="0015182B" w:rsidP="009B696D">
            <w:pPr>
              <w:pStyle w:val="Sraopastraipa"/>
              <w:numPr>
                <w:ilvl w:val="0"/>
                <w:numId w:val="17"/>
              </w:numPr>
            </w:pPr>
            <w:r w:rsidRPr="0079031B">
              <w:t>TR-443 “Dėl Kauno miesto savivaldybės tarybos 2019 m. liepos 23 d. sprendimo T-393 “Dėl sutikimo statyti naujus statinius arba užbaigti statinių statybą žemės sklype Kęstučio g. 26 Kaune, mažesniais negu norminiais atstumais iki žemės sklypo ribos” galiojimo sustabdymo”</w:t>
            </w:r>
          </w:p>
        </w:tc>
        <w:tc>
          <w:tcPr>
            <w:tcW w:w="1559" w:type="dxa"/>
          </w:tcPr>
          <w:p w:rsidR="0015182B" w:rsidRPr="0079031B" w:rsidRDefault="0015182B"/>
        </w:tc>
      </w:tr>
      <w:tr w:rsidR="0015182B" w:rsidRPr="0079031B" w:rsidTr="005544EA">
        <w:tc>
          <w:tcPr>
            <w:tcW w:w="709" w:type="dxa"/>
          </w:tcPr>
          <w:p w:rsidR="0015182B" w:rsidRPr="0079031B" w:rsidRDefault="0015182B"/>
        </w:tc>
        <w:tc>
          <w:tcPr>
            <w:tcW w:w="1985" w:type="dxa"/>
          </w:tcPr>
          <w:p w:rsidR="0015182B" w:rsidRPr="0079031B" w:rsidRDefault="0015182B">
            <w:pPr>
              <w:rPr>
                <w:b/>
              </w:rPr>
            </w:pPr>
          </w:p>
        </w:tc>
        <w:tc>
          <w:tcPr>
            <w:tcW w:w="1417" w:type="dxa"/>
          </w:tcPr>
          <w:p w:rsidR="0015182B" w:rsidRPr="0079031B" w:rsidRDefault="0015182B" w:rsidP="00371D3E">
            <w:pPr>
              <w:jc w:val="center"/>
            </w:pPr>
          </w:p>
        </w:tc>
        <w:tc>
          <w:tcPr>
            <w:tcW w:w="1447" w:type="dxa"/>
          </w:tcPr>
          <w:p w:rsidR="0015182B" w:rsidRPr="0079031B" w:rsidRDefault="0015182B" w:rsidP="00607AE6">
            <w:r w:rsidRPr="0079031B">
              <w:t>2020-04-28</w:t>
            </w:r>
          </w:p>
        </w:tc>
        <w:tc>
          <w:tcPr>
            <w:tcW w:w="5641" w:type="dxa"/>
          </w:tcPr>
          <w:p w:rsidR="0015182B" w:rsidRPr="0079031B" w:rsidRDefault="0015182B" w:rsidP="009B696D">
            <w:pPr>
              <w:pStyle w:val="Sraopastraipa"/>
              <w:numPr>
                <w:ilvl w:val="0"/>
                <w:numId w:val="17"/>
              </w:numPr>
            </w:pPr>
            <w:r w:rsidRPr="0079031B">
              <w:t>TR-162 “Dėl Kauno miesto savivaldybės tarybos 2018 m. balandžio 24 d. sprendimo Nr. T-169 “Dėl apleisto ar neprižiūrimo nekilnojamojo turto nustatymo tvarkos aprašo patvirtinimo” pakeitimo”</w:t>
            </w:r>
          </w:p>
        </w:tc>
        <w:tc>
          <w:tcPr>
            <w:tcW w:w="1559" w:type="dxa"/>
          </w:tcPr>
          <w:p w:rsidR="0015182B" w:rsidRPr="0079031B" w:rsidRDefault="0015182B"/>
        </w:tc>
      </w:tr>
      <w:tr w:rsidR="0015182B" w:rsidRPr="0079031B" w:rsidTr="005544EA">
        <w:tc>
          <w:tcPr>
            <w:tcW w:w="709" w:type="dxa"/>
          </w:tcPr>
          <w:p w:rsidR="0015182B" w:rsidRPr="0079031B" w:rsidRDefault="0015182B"/>
        </w:tc>
        <w:tc>
          <w:tcPr>
            <w:tcW w:w="1985" w:type="dxa"/>
          </w:tcPr>
          <w:p w:rsidR="0015182B" w:rsidRPr="0079031B" w:rsidRDefault="0015182B">
            <w:pPr>
              <w:rPr>
                <w:b/>
              </w:rPr>
            </w:pPr>
          </w:p>
        </w:tc>
        <w:tc>
          <w:tcPr>
            <w:tcW w:w="1417" w:type="dxa"/>
          </w:tcPr>
          <w:p w:rsidR="0015182B" w:rsidRPr="0079031B" w:rsidRDefault="0015182B" w:rsidP="00371D3E">
            <w:pPr>
              <w:jc w:val="center"/>
            </w:pPr>
          </w:p>
        </w:tc>
        <w:tc>
          <w:tcPr>
            <w:tcW w:w="1447" w:type="dxa"/>
          </w:tcPr>
          <w:p w:rsidR="0015182B" w:rsidRPr="0079031B" w:rsidRDefault="0015182B" w:rsidP="00607AE6"/>
        </w:tc>
        <w:tc>
          <w:tcPr>
            <w:tcW w:w="5641" w:type="dxa"/>
          </w:tcPr>
          <w:p w:rsidR="0015182B" w:rsidRPr="0079031B" w:rsidRDefault="00C14A32" w:rsidP="009B696D">
            <w:pPr>
              <w:pStyle w:val="Sraopastraipa"/>
              <w:numPr>
                <w:ilvl w:val="0"/>
                <w:numId w:val="17"/>
              </w:numPr>
            </w:pPr>
            <w:r w:rsidRPr="0079031B">
              <w:t>TR-205 “Dėl atleidimo nuo vietinės rinkliavos už leidimo prekiauti (teikti paslaugas) kauno viešosiose vietose išdavimą”</w:t>
            </w:r>
          </w:p>
        </w:tc>
        <w:tc>
          <w:tcPr>
            <w:tcW w:w="1559" w:type="dxa"/>
          </w:tcPr>
          <w:p w:rsidR="0015182B" w:rsidRPr="0079031B" w:rsidRDefault="0015182B"/>
        </w:tc>
      </w:tr>
      <w:tr w:rsidR="00AF684C" w:rsidRPr="0079031B" w:rsidTr="005544EA">
        <w:tc>
          <w:tcPr>
            <w:tcW w:w="709" w:type="dxa"/>
          </w:tcPr>
          <w:p w:rsidR="00AF684C" w:rsidRPr="0079031B" w:rsidRDefault="00AF684C"/>
        </w:tc>
        <w:tc>
          <w:tcPr>
            <w:tcW w:w="1985" w:type="dxa"/>
          </w:tcPr>
          <w:p w:rsidR="00AF684C" w:rsidRPr="0079031B" w:rsidRDefault="00AF684C">
            <w:pPr>
              <w:rPr>
                <w:b/>
              </w:rPr>
            </w:pPr>
          </w:p>
        </w:tc>
        <w:tc>
          <w:tcPr>
            <w:tcW w:w="1417" w:type="dxa"/>
          </w:tcPr>
          <w:p w:rsidR="00AF684C" w:rsidRPr="0079031B" w:rsidRDefault="00AF684C" w:rsidP="00E47C5A">
            <w:pPr>
              <w:pStyle w:val="Sraopastraipa"/>
            </w:pPr>
          </w:p>
        </w:tc>
        <w:tc>
          <w:tcPr>
            <w:tcW w:w="1447" w:type="dxa"/>
          </w:tcPr>
          <w:p w:rsidR="00AF684C" w:rsidRPr="0079031B" w:rsidRDefault="00AF684C" w:rsidP="00607AE6"/>
        </w:tc>
        <w:tc>
          <w:tcPr>
            <w:tcW w:w="5641" w:type="dxa"/>
          </w:tcPr>
          <w:p w:rsidR="00AF684C" w:rsidRPr="0079031B" w:rsidRDefault="00AF684C" w:rsidP="009B696D">
            <w:pPr>
              <w:pStyle w:val="Sraopastraipa"/>
              <w:numPr>
                <w:ilvl w:val="0"/>
                <w:numId w:val="17"/>
              </w:numPr>
            </w:pPr>
            <w:r w:rsidRPr="0079031B">
              <w:t>TR-206 “Dėl vietinės rinkliavos už leidimo įrengti išorinę reklamą išdavimą mokėjimo termino atidėjimo”</w:t>
            </w:r>
          </w:p>
        </w:tc>
        <w:tc>
          <w:tcPr>
            <w:tcW w:w="1559" w:type="dxa"/>
          </w:tcPr>
          <w:p w:rsidR="00AF684C" w:rsidRPr="0079031B" w:rsidRDefault="00AF684C"/>
        </w:tc>
      </w:tr>
      <w:tr w:rsidR="00AF684C" w:rsidRPr="0079031B" w:rsidTr="005544EA">
        <w:tc>
          <w:tcPr>
            <w:tcW w:w="709" w:type="dxa"/>
          </w:tcPr>
          <w:p w:rsidR="00AF684C" w:rsidRPr="0079031B" w:rsidRDefault="00AF684C"/>
        </w:tc>
        <w:tc>
          <w:tcPr>
            <w:tcW w:w="1985" w:type="dxa"/>
          </w:tcPr>
          <w:p w:rsidR="00AF684C" w:rsidRPr="0079031B" w:rsidRDefault="00AF684C">
            <w:pPr>
              <w:rPr>
                <w:b/>
              </w:rPr>
            </w:pPr>
          </w:p>
        </w:tc>
        <w:tc>
          <w:tcPr>
            <w:tcW w:w="1417" w:type="dxa"/>
          </w:tcPr>
          <w:p w:rsidR="00AF684C" w:rsidRPr="0079031B" w:rsidRDefault="00AF684C" w:rsidP="00E47C5A">
            <w:pPr>
              <w:pStyle w:val="Sraopastraipa"/>
            </w:pPr>
          </w:p>
        </w:tc>
        <w:tc>
          <w:tcPr>
            <w:tcW w:w="1447" w:type="dxa"/>
          </w:tcPr>
          <w:p w:rsidR="00AF684C" w:rsidRPr="0079031B" w:rsidRDefault="00AF684C" w:rsidP="00607AE6">
            <w:r w:rsidRPr="0079031B">
              <w:t>2020-05-26</w:t>
            </w:r>
          </w:p>
        </w:tc>
        <w:tc>
          <w:tcPr>
            <w:tcW w:w="5641" w:type="dxa"/>
          </w:tcPr>
          <w:p w:rsidR="00AF684C" w:rsidRPr="0079031B" w:rsidRDefault="00AF684C" w:rsidP="009B696D">
            <w:pPr>
              <w:pStyle w:val="Sraopastraipa"/>
              <w:numPr>
                <w:ilvl w:val="0"/>
                <w:numId w:val="17"/>
              </w:numPr>
            </w:pPr>
            <w:r w:rsidRPr="0079031B">
              <w:t>TR-249 “Dėl nekilnojamojo turto, žemės ir valstybinės žemės nuomos mokesčio lengvatos suteikimo”</w:t>
            </w:r>
          </w:p>
        </w:tc>
        <w:tc>
          <w:tcPr>
            <w:tcW w:w="1559" w:type="dxa"/>
          </w:tcPr>
          <w:p w:rsidR="00AF684C" w:rsidRPr="0079031B" w:rsidRDefault="00AF684C"/>
        </w:tc>
      </w:tr>
      <w:tr w:rsidR="00AF684C" w:rsidRPr="0079031B" w:rsidTr="005544EA">
        <w:tc>
          <w:tcPr>
            <w:tcW w:w="709" w:type="dxa"/>
          </w:tcPr>
          <w:p w:rsidR="00AF684C" w:rsidRPr="0079031B" w:rsidRDefault="00AF684C"/>
        </w:tc>
        <w:tc>
          <w:tcPr>
            <w:tcW w:w="1985" w:type="dxa"/>
          </w:tcPr>
          <w:p w:rsidR="00AF684C" w:rsidRPr="0079031B" w:rsidRDefault="00AF684C">
            <w:pPr>
              <w:rPr>
                <w:b/>
              </w:rPr>
            </w:pPr>
          </w:p>
        </w:tc>
        <w:tc>
          <w:tcPr>
            <w:tcW w:w="1417" w:type="dxa"/>
          </w:tcPr>
          <w:p w:rsidR="00AF684C" w:rsidRPr="0079031B" w:rsidRDefault="00AF684C" w:rsidP="00E47C5A">
            <w:pPr>
              <w:pStyle w:val="Sraopastraipa"/>
            </w:pPr>
          </w:p>
        </w:tc>
        <w:tc>
          <w:tcPr>
            <w:tcW w:w="1447" w:type="dxa"/>
          </w:tcPr>
          <w:p w:rsidR="00AF684C" w:rsidRPr="0079031B" w:rsidRDefault="00AF684C" w:rsidP="00607AE6">
            <w:r w:rsidRPr="0079031B">
              <w:t>2020-06-23</w:t>
            </w:r>
          </w:p>
        </w:tc>
        <w:tc>
          <w:tcPr>
            <w:tcW w:w="5641" w:type="dxa"/>
          </w:tcPr>
          <w:p w:rsidR="00AF684C" w:rsidRPr="0079031B" w:rsidRDefault="00AF684C" w:rsidP="009B696D">
            <w:pPr>
              <w:pStyle w:val="Sraopastraipa"/>
              <w:numPr>
                <w:ilvl w:val="0"/>
                <w:numId w:val="17"/>
              </w:numPr>
            </w:pPr>
            <w:r w:rsidRPr="0079031B">
              <w:t>TR-290 “Dėl Kauno miesto savivaldybės tarybos 2020 m. vasario 25 sprendimo Nr. T-45 “Dėl Kauno miesto savivaldybės 2020 metų biudžeto patvirtinimo” pakeitimo”</w:t>
            </w:r>
          </w:p>
        </w:tc>
        <w:tc>
          <w:tcPr>
            <w:tcW w:w="1559" w:type="dxa"/>
          </w:tcPr>
          <w:p w:rsidR="00AF684C" w:rsidRPr="0079031B" w:rsidRDefault="00AF684C"/>
        </w:tc>
      </w:tr>
      <w:tr w:rsidR="00580709" w:rsidRPr="0079031B" w:rsidTr="005544EA">
        <w:tc>
          <w:tcPr>
            <w:tcW w:w="709" w:type="dxa"/>
          </w:tcPr>
          <w:p w:rsidR="00580709" w:rsidRPr="0079031B" w:rsidRDefault="00580709"/>
        </w:tc>
        <w:tc>
          <w:tcPr>
            <w:tcW w:w="1985" w:type="dxa"/>
          </w:tcPr>
          <w:p w:rsidR="00580709" w:rsidRPr="0079031B" w:rsidRDefault="00580709">
            <w:pPr>
              <w:rPr>
                <w:b/>
              </w:rPr>
            </w:pPr>
          </w:p>
        </w:tc>
        <w:tc>
          <w:tcPr>
            <w:tcW w:w="1417" w:type="dxa"/>
          </w:tcPr>
          <w:p w:rsidR="00580709" w:rsidRPr="0079031B" w:rsidRDefault="00580709" w:rsidP="00E47C5A">
            <w:pPr>
              <w:pStyle w:val="Sraopastraipa"/>
            </w:pPr>
          </w:p>
        </w:tc>
        <w:tc>
          <w:tcPr>
            <w:tcW w:w="1447" w:type="dxa"/>
          </w:tcPr>
          <w:p w:rsidR="00580709" w:rsidRPr="0079031B" w:rsidRDefault="00580709" w:rsidP="00607AE6">
            <w:r w:rsidRPr="0079031B">
              <w:t>2020-09-15</w:t>
            </w:r>
          </w:p>
        </w:tc>
        <w:tc>
          <w:tcPr>
            <w:tcW w:w="5641" w:type="dxa"/>
          </w:tcPr>
          <w:p w:rsidR="00580709" w:rsidRPr="0079031B" w:rsidRDefault="00580709" w:rsidP="009B696D">
            <w:pPr>
              <w:pStyle w:val="Sraopastraipa"/>
              <w:numPr>
                <w:ilvl w:val="0"/>
                <w:numId w:val="17"/>
              </w:numPr>
            </w:pPr>
            <w:r w:rsidRPr="0079031B">
              <w:t>TR-421 “Dėl nekilnojamojo turto, žemės ir valstybinės žemės nuomos mokesčio lengvatos suteikimo”</w:t>
            </w:r>
          </w:p>
        </w:tc>
        <w:tc>
          <w:tcPr>
            <w:tcW w:w="1559" w:type="dxa"/>
          </w:tcPr>
          <w:p w:rsidR="00580709" w:rsidRPr="0079031B" w:rsidRDefault="00580709"/>
        </w:tc>
      </w:tr>
      <w:tr w:rsidR="00580709" w:rsidRPr="0079031B" w:rsidTr="005544EA">
        <w:tc>
          <w:tcPr>
            <w:tcW w:w="709" w:type="dxa"/>
          </w:tcPr>
          <w:p w:rsidR="00580709" w:rsidRPr="0079031B" w:rsidRDefault="00580709"/>
        </w:tc>
        <w:tc>
          <w:tcPr>
            <w:tcW w:w="1985" w:type="dxa"/>
          </w:tcPr>
          <w:p w:rsidR="00580709" w:rsidRPr="0079031B" w:rsidRDefault="00580709">
            <w:pPr>
              <w:rPr>
                <w:b/>
              </w:rPr>
            </w:pPr>
          </w:p>
        </w:tc>
        <w:tc>
          <w:tcPr>
            <w:tcW w:w="1417" w:type="dxa"/>
          </w:tcPr>
          <w:p w:rsidR="00580709" w:rsidRPr="0079031B" w:rsidRDefault="00580709" w:rsidP="00E47C5A">
            <w:pPr>
              <w:pStyle w:val="Sraopastraipa"/>
            </w:pPr>
          </w:p>
        </w:tc>
        <w:tc>
          <w:tcPr>
            <w:tcW w:w="1447" w:type="dxa"/>
          </w:tcPr>
          <w:p w:rsidR="00580709" w:rsidRPr="0079031B" w:rsidRDefault="00580709" w:rsidP="00607AE6"/>
        </w:tc>
        <w:tc>
          <w:tcPr>
            <w:tcW w:w="5641" w:type="dxa"/>
          </w:tcPr>
          <w:p w:rsidR="00580709" w:rsidRPr="0079031B" w:rsidRDefault="00580709" w:rsidP="009B696D">
            <w:pPr>
              <w:pStyle w:val="Sraopastraipa"/>
              <w:numPr>
                <w:ilvl w:val="0"/>
                <w:numId w:val="17"/>
              </w:numPr>
            </w:pPr>
            <w:r w:rsidRPr="0079031B">
              <w:t>TR-394 “Dėl Kauno miesto savivaldybės turto investavimo viešosios įstaigos Krepšinio namai dalininko kapitalui padidinti”</w:t>
            </w:r>
          </w:p>
        </w:tc>
        <w:tc>
          <w:tcPr>
            <w:tcW w:w="1559" w:type="dxa"/>
          </w:tcPr>
          <w:p w:rsidR="00580709" w:rsidRPr="0079031B" w:rsidRDefault="00580709"/>
        </w:tc>
      </w:tr>
      <w:tr w:rsidR="00580709" w:rsidRPr="0079031B" w:rsidTr="005544EA">
        <w:tc>
          <w:tcPr>
            <w:tcW w:w="709" w:type="dxa"/>
          </w:tcPr>
          <w:p w:rsidR="00580709" w:rsidRPr="0079031B" w:rsidRDefault="00580709"/>
        </w:tc>
        <w:tc>
          <w:tcPr>
            <w:tcW w:w="1985" w:type="dxa"/>
          </w:tcPr>
          <w:p w:rsidR="00580709" w:rsidRPr="0079031B" w:rsidRDefault="00580709">
            <w:pPr>
              <w:rPr>
                <w:b/>
              </w:rPr>
            </w:pPr>
          </w:p>
        </w:tc>
        <w:tc>
          <w:tcPr>
            <w:tcW w:w="1417" w:type="dxa"/>
          </w:tcPr>
          <w:p w:rsidR="00580709" w:rsidRPr="0079031B" w:rsidRDefault="00580709" w:rsidP="00E47C5A">
            <w:pPr>
              <w:pStyle w:val="Sraopastraipa"/>
            </w:pPr>
          </w:p>
        </w:tc>
        <w:tc>
          <w:tcPr>
            <w:tcW w:w="1447" w:type="dxa"/>
          </w:tcPr>
          <w:p w:rsidR="00580709" w:rsidRPr="0079031B" w:rsidRDefault="00580709" w:rsidP="00607AE6">
            <w:r w:rsidRPr="0079031B">
              <w:t>2020-11-17</w:t>
            </w:r>
          </w:p>
        </w:tc>
        <w:tc>
          <w:tcPr>
            <w:tcW w:w="5641" w:type="dxa"/>
          </w:tcPr>
          <w:p w:rsidR="00580709" w:rsidRPr="0079031B" w:rsidRDefault="00580709" w:rsidP="009B696D">
            <w:pPr>
              <w:pStyle w:val="Sraopastraipa"/>
              <w:numPr>
                <w:ilvl w:val="0"/>
                <w:numId w:val="17"/>
              </w:numPr>
            </w:pPr>
            <w:r w:rsidRPr="0079031B">
              <w:t>TR-544 “Dėl Kauno miesto savivaldybės tarybos 2019 m. vasario 26 d. sprendimo Nr. T-60 “Dėl statinių, kuriuose teikiamos automobilių plovimo paslaugos, vietos Kauno miesto savivaldybės teritorijoje” pakeitimo”</w:t>
            </w:r>
          </w:p>
        </w:tc>
        <w:tc>
          <w:tcPr>
            <w:tcW w:w="1559" w:type="dxa"/>
          </w:tcPr>
          <w:p w:rsidR="00580709" w:rsidRPr="0079031B" w:rsidRDefault="00580709"/>
        </w:tc>
      </w:tr>
      <w:tr w:rsidR="00C46B2E" w:rsidRPr="0079031B" w:rsidTr="005544EA">
        <w:tc>
          <w:tcPr>
            <w:tcW w:w="709" w:type="dxa"/>
          </w:tcPr>
          <w:p w:rsidR="00C46B2E" w:rsidRPr="0079031B" w:rsidRDefault="00C46B2E"/>
        </w:tc>
        <w:tc>
          <w:tcPr>
            <w:tcW w:w="1985" w:type="dxa"/>
          </w:tcPr>
          <w:p w:rsidR="00C46B2E" w:rsidRPr="0079031B" w:rsidRDefault="00C46B2E">
            <w:pPr>
              <w:rPr>
                <w:b/>
              </w:rPr>
            </w:pPr>
          </w:p>
        </w:tc>
        <w:tc>
          <w:tcPr>
            <w:tcW w:w="1417" w:type="dxa"/>
          </w:tcPr>
          <w:p w:rsidR="00C46B2E" w:rsidRPr="0079031B" w:rsidRDefault="00C46B2E" w:rsidP="00E47C5A">
            <w:pPr>
              <w:pStyle w:val="Sraopastraipa"/>
            </w:pPr>
          </w:p>
        </w:tc>
        <w:tc>
          <w:tcPr>
            <w:tcW w:w="1447" w:type="dxa"/>
          </w:tcPr>
          <w:p w:rsidR="00C46B2E" w:rsidRPr="0079031B" w:rsidRDefault="00C46B2E" w:rsidP="00607AE6">
            <w:r w:rsidRPr="0079031B">
              <w:t>2021-03-23</w:t>
            </w:r>
          </w:p>
        </w:tc>
        <w:tc>
          <w:tcPr>
            <w:tcW w:w="5641" w:type="dxa"/>
          </w:tcPr>
          <w:p w:rsidR="00C46B2E" w:rsidRPr="0079031B" w:rsidRDefault="00C46B2E" w:rsidP="009B696D">
            <w:pPr>
              <w:pStyle w:val="Sraopastraipa"/>
              <w:numPr>
                <w:ilvl w:val="0"/>
                <w:numId w:val="17"/>
              </w:numPr>
            </w:pPr>
            <w:r w:rsidRPr="0079031B">
              <w:t>TR-138 “Dėl atleidimo nuo vietinės rinkliavos už leidimo prekiauti (teikti paslaugas) Kauno viešosiose vietose išdavimą”</w:t>
            </w:r>
          </w:p>
        </w:tc>
        <w:tc>
          <w:tcPr>
            <w:tcW w:w="1559" w:type="dxa"/>
          </w:tcPr>
          <w:p w:rsidR="00C46B2E" w:rsidRPr="0079031B" w:rsidRDefault="00C46B2E"/>
        </w:tc>
      </w:tr>
      <w:tr w:rsidR="00C46B2E" w:rsidRPr="0079031B" w:rsidTr="005544EA">
        <w:tc>
          <w:tcPr>
            <w:tcW w:w="709" w:type="dxa"/>
          </w:tcPr>
          <w:p w:rsidR="00C46B2E" w:rsidRPr="0079031B" w:rsidRDefault="00C46B2E"/>
        </w:tc>
        <w:tc>
          <w:tcPr>
            <w:tcW w:w="1985" w:type="dxa"/>
          </w:tcPr>
          <w:p w:rsidR="00C46B2E" w:rsidRPr="0079031B" w:rsidRDefault="00C46B2E">
            <w:pPr>
              <w:rPr>
                <w:b/>
              </w:rPr>
            </w:pPr>
          </w:p>
        </w:tc>
        <w:tc>
          <w:tcPr>
            <w:tcW w:w="1417" w:type="dxa"/>
          </w:tcPr>
          <w:p w:rsidR="00C46B2E" w:rsidRPr="0079031B" w:rsidRDefault="00C46B2E" w:rsidP="00E47C5A">
            <w:pPr>
              <w:pStyle w:val="Sraopastraipa"/>
            </w:pPr>
          </w:p>
        </w:tc>
        <w:tc>
          <w:tcPr>
            <w:tcW w:w="1447" w:type="dxa"/>
          </w:tcPr>
          <w:p w:rsidR="00C46B2E" w:rsidRPr="0079031B" w:rsidRDefault="00C46B2E" w:rsidP="00607AE6">
            <w:r w:rsidRPr="0079031B">
              <w:t>2021-05-25</w:t>
            </w:r>
          </w:p>
        </w:tc>
        <w:tc>
          <w:tcPr>
            <w:tcW w:w="5641" w:type="dxa"/>
          </w:tcPr>
          <w:p w:rsidR="00C46B2E" w:rsidRPr="0079031B" w:rsidRDefault="00C46B2E" w:rsidP="009B696D">
            <w:pPr>
              <w:pStyle w:val="Sraopastraipa"/>
              <w:numPr>
                <w:ilvl w:val="0"/>
                <w:numId w:val="17"/>
              </w:numPr>
            </w:pPr>
            <w:r w:rsidRPr="0079031B">
              <w:t>TR-247 “Dėl nekilnojamojo turt, žemės ir valstybinės žemės nuomos mokesčių lengvatų suteikimo”</w:t>
            </w:r>
          </w:p>
        </w:tc>
        <w:tc>
          <w:tcPr>
            <w:tcW w:w="1559" w:type="dxa"/>
          </w:tcPr>
          <w:p w:rsidR="00C46B2E" w:rsidRPr="0079031B" w:rsidRDefault="00C46B2E"/>
        </w:tc>
      </w:tr>
      <w:tr w:rsidR="005167FA" w:rsidRPr="0079031B" w:rsidTr="005544EA">
        <w:tc>
          <w:tcPr>
            <w:tcW w:w="709" w:type="dxa"/>
          </w:tcPr>
          <w:p w:rsidR="005167FA" w:rsidRPr="0079031B" w:rsidRDefault="005167FA"/>
        </w:tc>
        <w:tc>
          <w:tcPr>
            <w:tcW w:w="1985" w:type="dxa"/>
          </w:tcPr>
          <w:p w:rsidR="005167FA" w:rsidRPr="0079031B" w:rsidRDefault="005167FA">
            <w:pPr>
              <w:rPr>
                <w:b/>
              </w:rPr>
            </w:pPr>
          </w:p>
        </w:tc>
        <w:tc>
          <w:tcPr>
            <w:tcW w:w="1417" w:type="dxa"/>
          </w:tcPr>
          <w:p w:rsidR="005167FA" w:rsidRPr="0079031B" w:rsidRDefault="005167FA" w:rsidP="00E47C5A">
            <w:pPr>
              <w:pStyle w:val="Sraopastraipa"/>
            </w:pPr>
          </w:p>
        </w:tc>
        <w:tc>
          <w:tcPr>
            <w:tcW w:w="1447" w:type="dxa"/>
          </w:tcPr>
          <w:p w:rsidR="005167FA" w:rsidRPr="0079031B" w:rsidRDefault="005167FA" w:rsidP="00607AE6"/>
        </w:tc>
        <w:tc>
          <w:tcPr>
            <w:tcW w:w="5641" w:type="dxa"/>
          </w:tcPr>
          <w:p w:rsidR="005167FA" w:rsidRPr="0079031B" w:rsidRDefault="005167FA" w:rsidP="009B696D">
            <w:pPr>
              <w:pStyle w:val="Sraopastraipa"/>
              <w:numPr>
                <w:ilvl w:val="0"/>
                <w:numId w:val="17"/>
              </w:numPr>
            </w:pPr>
            <w:r w:rsidRPr="0079031B">
              <w:t>TR-257 “Dėl Kauno miesto savivaldybės tarybos 2017 m. balandžio 25 d. sprendimo Nr. T-208 “Dėl vietinės rinkliavos už naudojimąsi nustatytomis Kauno miesto vietomis transport priemonėms statyti nuostatų ir Kauno miesto vietų, kuriose renkama ši rinkliava, sąrašo patvirtinimo” pakeitimo”</w:t>
            </w:r>
          </w:p>
        </w:tc>
        <w:tc>
          <w:tcPr>
            <w:tcW w:w="1559" w:type="dxa"/>
          </w:tcPr>
          <w:p w:rsidR="005167FA" w:rsidRPr="0079031B" w:rsidRDefault="005167FA"/>
        </w:tc>
      </w:tr>
      <w:tr w:rsidR="003022BB" w:rsidRPr="0079031B" w:rsidTr="005544EA">
        <w:tc>
          <w:tcPr>
            <w:tcW w:w="709" w:type="dxa"/>
          </w:tcPr>
          <w:p w:rsidR="003022BB" w:rsidRPr="0079031B" w:rsidRDefault="003022BB"/>
        </w:tc>
        <w:tc>
          <w:tcPr>
            <w:tcW w:w="1985" w:type="dxa"/>
          </w:tcPr>
          <w:p w:rsidR="003022BB" w:rsidRPr="0079031B" w:rsidRDefault="003022BB">
            <w:pPr>
              <w:rPr>
                <w:b/>
              </w:rPr>
            </w:pPr>
          </w:p>
        </w:tc>
        <w:tc>
          <w:tcPr>
            <w:tcW w:w="1417" w:type="dxa"/>
          </w:tcPr>
          <w:p w:rsidR="003022BB" w:rsidRPr="0079031B" w:rsidRDefault="003022BB" w:rsidP="00E47C5A">
            <w:pPr>
              <w:pStyle w:val="Sraopastraipa"/>
            </w:pPr>
          </w:p>
        </w:tc>
        <w:tc>
          <w:tcPr>
            <w:tcW w:w="1447" w:type="dxa"/>
          </w:tcPr>
          <w:p w:rsidR="003022BB" w:rsidRPr="0079031B" w:rsidRDefault="003022BB" w:rsidP="00607AE6">
            <w:r w:rsidRPr="0079031B">
              <w:t>2021-11-23</w:t>
            </w:r>
          </w:p>
        </w:tc>
        <w:tc>
          <w:tcPr>
            <w:tcW w:w="5641" w:type="dxa"/>
          </w:tcPr>
          <w:p w:rsidR="003022BB" w:rsidRPr="0079031B" w:rsidRDefault="00B0799A" w:rsidP="009B696D">
            <w:pPr>
              <w:pStyle w:val="Sraopastraipa"/>
              <w:numPr>
                <w:ilvl w:val="0"/>
                <w:numId w:val="17"/>
              </w:numPr>
            </w:pPr>
            <w:r w:rsidRPr="0079031B">
              <w:t>TR-542 „Dėl veiklos, kuria gali būti verčiamasi turint verslo liudijimą, rūšių fiksuotų pajamų mokesčio dydžių gyventojams 2022 metams nustatymo“</w:t>
            </w:r>
          </w:p>
        </w:tc>
        <w:tc>
          <w:tcPr>
            <w:tcW w:w="1559" w:type="dxa"/>
          </w:tcPr>
          <w:p w:rsidR="003022BB" w:rsidRPr="0079031B" w:rsidRDefault="003022BB"/>
        </w:tc>
      </w:tr>
      <w:tr w:rsidR="003022BB" w:rsidRPr="0079031B" w:rsidTr="005544EA">
        <w:tc>
          <w:tcPr>
            <w:tcW w:w="709" w:type="dxa"/>
          </w:tcPr>
          <w:p w:rsidR="003022BB" w:rsidRPr="0079031B" w:rsidRDefault="003022BB"/>
        </w:tc>
        <w:tc>
          <w:tcPr>
            <w:tcW w:w="1985" w:type="dxa"/>
          </w:tcPr>
          <w:p w:rsidR="003022BB" w:rsidRPr="0079031B" w:rsidRDefault="003022BB">
            <w:pPr>
              <w:rPr>
                <w:b/>
              </w:rPr>
            </w:pPr>
          </w:p>
        </w:tc>
        <w:tc>
          <w:tcPr>
            <w:tcW w:w="1417" w:type="dxa"/>
          </w:tcPr>
          <w:p w:rsidR="003022BB" w:rsidRPr="0079031B" w:rsidRDefault="003022BB" w:rsidP="00E47C5A">
            <w:pPr>
              <w:pStyle w:val="Sraopastraipa"/>
            </w:pPr>
          </w:p>
        </w:tc>
        <w:tc>
          <w:tcPr>
            <w:tcW w:w="1447" w:type="dxa"/>
          </w:tcPr>
          <w:p w:rsidR="003022BB" w:rsidRPr="0079031B" w:rsidRDefault="003022BB" w:rsidP="00607AE6">
            <w:r w:rsidRPr="0079031B">
              <w:t>2021-11-23</w:t>
            </w:r>
          </w:p>
        </w:tc>
        <w:tc>
          <w:tcPr>
            <w:tcW w:w="5641" w:type="dxa"/>
          </w:tcPr>
          <w:p w:rsidR="003022BB" w:rsidRPr="0079031B" w:rsidRDefault="0060745A" w:rsidP="009B696D">
            <w:pPr>
              <w:pStyle w:val="Sraopastraipa"/>
              <w:numPr>
                <w:ilvl w:val="0"/>
                <w:numId w:val="17"/>
              </w:numPr>
            </w:pPr>
            <w:r w:rsidRPr="0079031B">
              <w:t>TR-547 „Dėl Kauno miesto savivaldybės tarybos 2008 m. vasario 7 d. sprendimo Nr. T-45 „Dėl Vietinės rinkliavos už leidimo įrengti išorinę reklamą savivaldybės teritorijoje išdavimą nuostatų patvirtinimo“ pakeitimo“</w:t>
            </w:r>
          </w:p>
        </w:tc>
        <w:tc>
          <w:tcPr>
            <w:tcW w:w="1559" w:type="dxa"/>
          </w:tcPr>
          <w:p w:rsidR="003022BB" w:rsidRPr="0079031B" w:rsidRDefault="003022BB"/>
        </w:tc>
      </w:tr>
      <w:tr w:rsidR="00EC0148" w:rsidRPr="0079031B" w:rsidTr="005544EA">
        <w:tc>
          <w:tcPr>
            <w:tcW w:w="709" w:type="dxa"/>
          </w:tcPr>
          <w:p w:rsidR="00EC0148" w:rsidRPr="0079031B" w:rsidRDefault="00EC0148"/>
        </w:tc>
        <w:tc>
          <w:tcPr>
            <w:tcW w:w="1985" w:type="dxa"/>
          </w:tcPr>
          <w:p w:rsidR="00EC0148" w:rsidRPr="0079031B" w:rsidRDefault="00EC0148">
            <w:pPr>
              <w:rPr>
                <w:b/>
              </w:rPr>
            </w:pPr>
          </w:p>
        </w:tc>
        <w:tc>
          <w:tcPr>
            <w:tcW w:w="1417" w:type="dxa"/>
          </w:tcPr>
          <w:p w:rsidR="00EC0148" w:rsidRPr="0079031B" w:rsidRDefault="00EC0148" w:rsidP="00E47C5A">
            <w:pPr>
              <w:pStyle w:val="Sraopastraipa"/>
            </w:pPr>
          </w:p>
        </w:tc>
        <w:tc>
          <w:tcPr>
            <w:tcW w:w="1447" w:type="dxa"/>
          </w:tcPr>
          <w:p w:rsidR="00EC0148" w:rsidRPr="0079031B" w:rsidRDefault="00EC0148" w:rsidP="00607AE6">
            <w:r w:rsidRPr="0079031B">
              <w:t>2022-02-01</w:t>
            </w:r>
          </w:p>
        </w:tc>
        <w:tc>
          <w:tcPr>
            <w:tcW w:w="5641" w:type="dxa"/>
          </w:tcPr>
          <w:p w:rsidR="00EC0148" w:rsidRPr="0079031B" w:rsidRDefault="00EC0148" w:rsidP="00582C8B">
            <w:pPr>
              <w:pStyle w:val="Sraopastraipa"/>
              <w:numPr>
                <w:ilvl w:val="0"/>
                <w:numId w:val="17"/>
              </w:numPr>
            </w:pPr>
            <w:r w:rsidRPr="0079031B">
              <w:t>TR-58</w:t>
            </w:r>
            <w:r w:rsidR="00221D2C" w:rsidRPr="0079031B">
              <w:t xml:space="preserve"> </w:t>
            </w:r>
            <w:r w:rsidR="00582C8B" w:rsidRPr="0079031B">
              <w:t>„</w:t>
            </w:r>
            <w:r w:rsidR="00221D2C" w:rsidRPr="0079031B">
              <w:t>Dėl Kauno miesto savivaldybės tarybos 2008 m. vasario 7 d. sprendimo Nr. T-45 „Dėl Vietinės rinkliavos už leidimo įrengti išorinę reklamą savivaldybės teritorijoje išdavimą nuostatų patvirtinimo“ pakeitimo</w:t>
            </w:r>
            <w:r w:rsidR="00582C8B" w:rsidRPr="0079031B">
              <w:t>“</w:t>
            </w:r>
          </w:p>
        </w:tc>
        <w:tc>
          <w:tcPr>
            <w:tcW w:w="1559" w:type="dxa"/>
          </w:tcPr>
          <w:p w:rsidR="00EC0148" w:rsidRPr="0079031B" w:rsidRDefault="00EC0148"/>
        </w:tc>
      </w:tr>
      <w:tr w:rsidR="00EF2459" w:rsidRPr="0079031B" w:rsidTr="005544EA">
        <w:tc>
          <w:tcPr>
            <w:tcW w:w="709" w:type="dxa"/>
          </w:tcPr>
          <w:p w:rsidR="00EF2459" w:rsidRPr="0079031B" w:rsidRDefault="00EF2459"/>
        </w:tc>
        <w:tc>
          <w:tcPr>
            <w:tcW w:w="1985" w:type="dxa"/>
          </w:tcPr>
          <w:p w:rsidR="00EF2459" w:rsidRPr="0079031B" w:rsidRDefault="00EF2459">
            <w:pPr>
              <w:rPr>
                <w:b/>
              </w:rPr>
            </w:pPr>
          </w:p>
        </w:tc>
        <w:tc>
          <w:tcPr>
            <w:tcW w:w="1417" w:type="dxa"/>
          </w:tcPr>
          <w:p w:rsidR="00EF2459" w:rsidRPr="0079031B" w:rsidRDefault="00EF2459" w:rsidP="00E47C5A">
            <w:pPr>
              <w:pStyle w:val="Sraopastraipa"/>
            </w:pPr>
          </w:p>
        </w:tc>
        <w:tc>
          <w:tcPr>
            <w:tcW w:w="1447" w:type="dxa"/>
          </w:tcPr>
          <w:p w:rsidR="00EF2459" w:rsidRPr="0079031B" w:rsidRDefault="00EF2459" w:rsidP="00607AE6">
            <w:r w:rsidRPr="0079031B">
              <w:t>2022-03-22</w:t>
            </w:r>
          </w:p>
        </w:tc>
        <w:tc>
          <w:tcPr>
            <w:tcW w:w="5641" w:type="dxa"/>
          </w:tcPr>
          <w:p w:rsidR="00EF2459" w:rsidRPr="0079031B" w:rsidRDefault="00EF2459" w:rsidP="00F947ED">
            <w:pPr>
              <w:pStyle w:val="Sraopastraipa"/>
              <w:numPr>
                <w:ilvl w:val="0"/>
                <w:numId w:val="17"/>
              </w:numPr>
            </w:pPr>
            <w:r w:rsidRPr="0079031B">
              <w:t>TR-169</w:t>
            </w:r>
            <w:r w:rsidR="007503CC" w:rsidRPr="0079031B">
              <w:t xml:space="preserve"> „Dėl Vietinės rinkliavos už naudojimąsi nustatytomis Kauno miesto vietomis transporto priemonėms statyti nuostatų ir Kauno miesto vietų, kuriose renkama ši rinkliava, sąrašo patvirtinimo“</w:t>
            </w:r>
          </w:p>
        </w:tc>
        <w:tc>
          <w:tcPr>
            <w:tcW w:w="1559" w:type="dxa"/>
          </w:tcPr>
          <w:p w:rsidR="00EF2459" w:rsidRPr="0079031B" w:rsidRDefault="00EF2459"/>
        </w:tc>
      </w:tr>
      <w:tr w:rsidR="0038099A" w:rsidRPr="0079031B" w:rsidTr="005544EA">
        <w:tc>
          <w:tcPr>
            <w:tcW w:w="709" w:type="dxa"/>
          </w:tcPr>
          <w:p w:rsidR="0038099A" w:rsidRPr="0079031B" w:rsidRDefault="0038099A"/>
        </w:tc>
        <w:tc>
          <w:tcPr>
            <w:tcW w:w="1985" w:type="dxa"/>
          </w:tcPr>
          <w:p w:rsidR="0038099A" w:rsidRPr="0079031B" w:rsidRDefault="0038099A">
            <w:pPr>
              <w:rPr>
                <w:b/>
              </w:rPr>
            </w:pPr>
          </w:p>
        </w:tc>
        <w:tc>
          <w:tcPr>
            <w:tcW w:w="1417" w:type="dxa"/>
          </w:tcPr>
          <w:p w:rsidR="0038099A" w:rsidRPr="0079031B" w:rsidRDefault="0038099A" w:rsidP="00E47C5A">
            <w:pPr>
              <w:pStyle w:val="Sraopastraipa"/>
            </w:pPr>
          </w:p>
        </w:tc>
        <w:tc>
          <w:tcPr>
            <w:tcW w:w="1447" w:type="dxa"/>
          </w:tcPr>
          <w:p w:rsidR="0038099A" w:rsidRPr="0079031B" w:rsidRDefault="0038099A" w:rsidP="00607AE6">
            <w:r w:rsidRPr="0079031B">
              <w:t>2022-09-13</w:t>
            </w:r>
          </w:p>
        </w:tc>
        <w:tc>
          <w:tcPr>
            <w:tcW w:w="5641" w:type="dxa"/>
          </w:tcPr>
          <w:p w:rsidR="0038099A" w:rsidRPr="0079031B" w:rsidRDefault="0038099A" w:rsidP="000B4767">
            <w:pPr>
              <w:pStyle w:val="Sraopastraipa"/>
              <w:numPr>
                <w:ilvl w:val="0"/>
                <w:numId w:val="17"/>
              </w:numPr>
            </w:pPr>
            <w:r w:rsidRPr="0079031B">
              <w:t>TR-469</w:t>
            </w:r>
            <w:r w:rsidR="00CE651E" w:rsidRPr="0079031B">
              <w:t xml:space="preserve"> </w:t>
            </w:r>
            <w:r w:rsidR="000B4767" w:rsidRPr="0079031B">
              <w:t>„</w:t>
            </w:r>
            <w:r w:rsidR="00CE651E" w:rsidRPr="0079031B">
              <w:t>Dėl veiklos, kuria gali būti verčiamasi turint verslo liudijimą, rūšių fiksuotų pajamų mokesčio dydžių gyventojams 2023 metams nustatymo</w:t>
            </w:r>
            <w:r w:rsidR="000B4767" w:rsidRPr="0079031B">
              <w:t>“</w:t>
            </w:r>
          </w:p>
        </w:tc>
        <w:tc>
          <w:tcPr>
            <w:tcW w:w="1559" w:type="dxa"/>
          </w:tcPr>
          <w:p w:rsidR="0038099A" w:rsidRPr="0079031B" w:rsidRDefault="0038099A"/>
        </w:tc>
      </w:tr>
      <w:tr w:rsidR="00E023A1" w:rsidRPr="0079031B" w:rsidTr="005544EA">
        <w:tc>
          <w:tcPr>
            <w:tcW w:w="709" w:type="dxa"/>
          </w:tcPr>
          <w:p w:rsidR="00E023A1" w:rsidRPr="0079031B" w:rsidRDefault="00E023A1">
            <w:r w:rsidRPr="0079031B">
              <w:lastRenderedPageBreak/>
              <w:t>24.</w:t>
            </w:r>
          </w:p>
        </w:tc>
        <w:tc>
          <w:tcPr>
            <w:tcW w:w="1985" w:type="dxa"/>
          </w:tcPr>
          <w:p w:rsidR="00E023A1" w:rsidRPr="0079031B" w:rsidRDefault="00E023A1">
            <w:pPr>
              <w:rPr>
                <w:b/>
              </w:rPr>
            </w:pPr>
            <w:r w:rsidRPr="0079031B">
              <w:rPr>
                <w:b/>
              </w:rPr>
              <w:t>Matijošaitis Visvaldas</w:t>
            </w:r>
          </w:p>
        </w:tc>
        <w:tc>
          <w:tcPr>
            <w:tcW w:w="1417" w:type="dxa"/>
          </w:tcPr>
          <w:p w:rsidR="00E023A1" w:rsidRPr="0079031B" w:rsidRDefault="00FE6BD3" w:rsidP="00FE6BD3">
            <w:pPr>
              <w:jc w:val="center"/>
            </w:pPr>
            <w:r w:rsidRPr="0079031B">
              <w:t>18</w:t>
            </w:r>
          </w:p>
        </w:tc>
        <w:tc>
          <w:tcPr>
            <w:tcW w:w="1447" w:type="dxa"/>
          </w:tcPr>
          <w:p w:rsidR="00E023A1" w:rsidRPr="0079031B" w:rsidRDefault="007465A4">
            <w:r w:rsidRPr="0079031B">
              <w:t>2019-04-30</w:t>
            </w:r>
          </w:p>
        </w:tc>
        <w:tc>
          <w:tcPr>
            <w:tcW w:w="5641" w:type="dxa"/>
          </w:tcPr>
          <w:p w:rsidR="007465A4" w:rsidRPr="0079031B" w:rsidRDefault="007465A4" w:rsidP="009B696D">
            <w:pPr>
              <w:pStyle w:val="Sraopastraipa"/>
              <w:numPr>
                <w:ilvl w:val="0"/>
                <w:numId w:val="18"/>
              </w:numPr>
            </w:pPr>
            <w:r w:rsidRPr="0079031B">
              <w:t>TR-183 “Dėl Kauno miesto savivaldybės mero Visvaldo Matijošaičio darbo užmokesčio nustatymo”</w:t>
            </w:r>
          </w:p>
          <w:p w:rsidR="00E023A1" w:rsidRPr="0079031B" w:rsidRDefault="00E023A1" w:rsidP="007465A4">
            <w:pPr>
              <w:pStyle w:val="Sraopastraipa"/>
              <w:ind w:left="1080"/>
            </w:pPr>
          </w:p>
        </w:tc>
        <w:tc>
          <w:tcPr>
            <w:tcW w:w="1559" w:type="dxa"/>
          </w:tcPr>
          <w:p w:rsidR="00E023A1" w:rsidRPr="0079031B" w:rsidRDefault="00E023A1"/>
        </w:tc>
      </w:tr>
      <w:tr w:rsidR="00654B77" w:rsidRPr="0079031B" w:rsidTr="005544EA">
        <w:tc>
          <w:tcPr>
            <w:tcW w:w="709" w:type="dxa"/>
          </w:tcPr>
          <w:p w:rsidR="00654B77" w:rsidRPr="0079031B" w:rsidRDefault="00654B77"/>
        </w:tc>
        <w:tc>
          <w:tcPr>
            <w:tcW w:w="1985" w:type="dxa"/>
          </w:tcPr>
          <w:p w:rsidR="00654B77" w:rsidRPr="0079031B" w:rsidRDefault="00654B77">
            <w:pPr>
              <w:rPr>
                <w:b/>
              </w:rPr>
            </w:pPr>
          </w:p>
        </w:tc>
        <w:tc>
          <w:tcPr>
            <w:tcW w:w="1417" w:type="dxa"/>
          </w:tcPr>
          <w:p w:rsidR="00654B77" w:rsidRPr="0079031B" w:rsidRDefault="00654B77" w:rsidP="00FE6BD3">
            <w:pPr>
              <w:jc w:val="center"/>
            </w:pPr>
          </w:p>
        </w:tc>
        <w:tc>
          <w:tcPr>
            <w:tcW w:w="1447" w:type="dxa"/>
          </w:tcPr>
          <w:p w:rsidR="00654B77" w:rsidRPr="0079031B" w:rsidRDefault="00654B77">
            <w:r w:rsidRPr="0079031B">
              <w:t>2019-05-14</w:t>
            </w:r>
          </w:p>
        </w:tc>
        <w:tc>
          <w:tcPr>
            <w:tcW w:w="5641" w:type="dxa"/>
          </w:tcPr>
          <w:p w:rsidR="00654B77" w:rsidRPr="0079031B" w:rsidRDefault="00654B77" w:rsidP="009B696D">
            <w:pPr>
              <w:pStyle w:val="Sraopastraipa"/>
              <w:numPr>
                <w:ilvl w:val="0"/>
                <w:numId w:val="18"/>
              </w:numPr>
            </w:pPr>
            <w:r w:rsidRPr="0079031B">
              <w:t>TR-232 “Dėl 2020 metų žemės mokesčio tarifų ir neapmokestinamojo žemės sklypo dydžio nustatymo”</w:t>
            </w:r>
          </w:p>
        </w:tc>
        <w:tc>
          <w:tcPr>
            <w:tcW w:w="1559" w:type="dxa"/>
          </w:tcPr>
          <w:p w:rsidR="00654B77" w:rsidRPr="0079031B" w:rsidRDefault="00654B77"/>
        </w:tc>
      </w:tr>
      <w:tr w:rsidR="00654B77" w:rsidRPr="0079031B" w:rsidTr="005544EA">
        <w:tc>
          <w:tcPr>
            <w:tcW w:w="709" w:type="dxa"/>
          </w:tcPr>
          <w:p w:rsidR="00654B77" w:rsidRPr="0079031B" w:rsidRDefault="00654B77"/>
        </w:tc>
        <w:tc>
          <w:tcPr>
            <w:tcW w:w="1985" w:type="dxa"/>
          </w:tcPr>
          <w:p w:rsidR="00654B77" w:rsidRPr="0079031B" w:rsidRDefault="00654B77">
            <w:pPr>
              <w:rPr>
                <w:b/>
              </w:rPr>
            </w:pPr>
          </w:p>
        </w:tc>
        <w:tc>
          <w:tcPr>
            <w:tcW w:w="1417" w:type="dxa"/>
          </w:tcPr>
          <w:p w:rsidR="00654B77" w:rsidRPr="0079031B" w:rsidRDefault="00654B77" w:rsidP="00FE6BD3">
            <w:pPr>
              <w:jc w:val="center"/>
            </w:pPr>
          </w:p>
        </w:tc>
        <w:tc>
          <w:tcPr>
            <w:tcW w:w="1447" w:type="dxa"/>
          </w:tcPr>
          <w:p w:rsidR="00654B77" w:rsidRPr="0079031B" w:rsidRDefault="00654B77">
            <w:r w:rsidRPr="0079031B">
              <w:t>2019-05-14</w:t>
            </w:r>
          </w:p>
        </w:tc>
        <w:tc>
          <w:tcPr>
            <w:tcW w:w="5641" w:type="dxa"/>
          </w:tcPr>
          <w:p w:rsidR="00654B77" w:rsidRPr="0079031B" w:rsidRDefault="00654B77" w:rsidP="009B696D">
            <w:pPr>
              <w:pStyle w:val="Sraopastraipa"/>
              <w:numPr>
                <w:ilvl w:val="0"/>
                <w:numId w:val="18"/>
              </w:numPr>
            </w:pPr>
            <w:r w:rsidRPr="0079031B">
              <w:t>TR-233 “Dėl 2020 metų nekilnojamojo turto mokesčio tarifų nustatymo”</w:t>
            </w:r>
          </w:p>
        </w:tc>
        <w:tc>
          <w:tcPr>
            <w:tcW w:w="1559" w:type="dxa"/>
          </w:tcPr>
          <w:p w:rsidR="00654B77" w:rsidRPr="0079031B" w:rsidRDefault="00654B77"/>
        </w:tc>
      </w:tr>
      <w:tr w:rsidR="00654B77" w:rsidRPr="0079031B" w:rsidTr="005544EA">
        <w:tc>
          <w:tcPr>
            <w:tcW w:w="709" w:type="dxa"/>
          </w:tcPr>
          <w:p w:rsidR="00654B77" w:rsidRPr="0079031B" w:rsidRDefault="00654B77"/>
        </w:tc>
        <w:tc>
          <w:tcPr>
            <w:tcW w:w="1985" w:type="dxa"/>
          </w:tcPr>
          <w:p w:rsidR="00654B77" w:rsidRPr="0079031B" w:rsidRDefault="00654B77">
            <w:pPr>
              <w:rPr>
                <w:b/>
              </w:rPr>
            </w:pPr>
          </w:p>
        </w:tc>
        <w:tc>
          <w:tcPr>
            <w:tcW w:w="1417" w:type="dxa"/>
          </w:tcPr>
          <w:p w:rsidR="00654B77" w:rsidRPr="0079031B" w:rsidRDefault="00654B77" w:rsidP="00FE6BD3">
            <w:pPr>
              <w:jc w:val="center"/>
            </w:pPr>
          </w:p>
        </w:tc>
        <w:tc>
          <w:tcPr>
            <w:tcW w:w="1447" w:type="dxa"/>
          </w:tcPr>
          <w:p w:rsidR="00654B77" w:rsidRPr="0079031B" w:rsidRDefault="00654B77">
            <w:r w:rsidRPr="0079031B">
              <w:t>2019-05-14</w:t>
            </w:r>
          </w:p>
        </w:tc>
        <w:tc>
          <w:tcPr>
            <w:tcW w:w="5641" w:type="dxa"/>
          </w:tcPr>
          <w:p w:rsidR="00654B77" w:rsidRPr="0079031B" w:rsidRDefault="00654B77" w:rsidP="009B696D">
            <w:pPr>
              <w:pStyle w:val="Sraopastraipa"/>
              <w:numPr>
                <w:ilvl w:val="0"/>
                <w:numId w:val="18"/>
              </w:numPr>
            </w:pPr>
            <w:r w:rsidRPr="0079031B">
              <w:t>TR-247 “Dėl Kauno miesto savivaldybės teritorijos bendrojo plano korektūros patvirtinimo”</w:t>
            </w:r>
          </w:p>
        </w:tc>
        <w:tc>
          <w:tcPr>
            <w:tcW w:w="1559" w:type="dxa"/>
          </w:tcPr>
          <w:p w:rsidR="00654B77" w:rsidRPr="0079031B" w:rsidRDefault="00654B77"/>
        </w:tc>
      </w:tr>
      <w:tr w:rsidR="00654B77" w:rsidRPr="0079031B" w:rsidTr="005544EA">
        <w:tc>
          <w:tcPr>
            <w:tcW w:w="709" w:type="dxa"/>
          </w:tcPr>
          <w:p w:rsidR="00654B77" w:rsidRPr="0079031B" w:rsidRDefault="00654B77"/>
        </w:tc>
        <w:tc>
          <w:tcPr>
            <w:tcW w:w="1985" w:type="dxa"/>
          </w:tcPr>
          <w:p w:rsidR="00654B77" w:rsidRPr="0079031B" w:rsidRDefault="00654B77">
            <w:pPr>
              <w:rPr>
                <w:b/>
              </w:rPr>
            </w:pPr>
          </w:p>
        </w:tc>
        <w:tc>
          <w:tcPr>
            <w:tcW w:w="1417" w:type="dxa"/>
          </w:tcPr>
          <w:p w:rsidR="00654B77" w:rsidRPr="0079031B" w:rsidRDefault="00654B77" w:rsidP="00FE6BD3">
            <w:pPr>
              <w:jc w:val="center"/>
            </w:pPr>
          </w:p>
        </w:tc>
        <w:tc>
          <w:tcPr>
            <w:tcW w:w="1447" w:type="dxa"/>
          </w:tcPr>
          <w:p w:rsidR="00654B77" w:rsidRPr="0079031B" w:rsidRDefault="00654B77">
            <w:r w:rsidRPr="0079031B">
              <w:t>2019-07-23</w:t>
            </w:r>
          </w:p>
        </w:tc>
        <w:tc>
          <w:tcPr>
            <w:tcW w:w="5641" w:type="dxa"/>
          </w:tcPr>
          <w:p w:rsidR="00654B77" w:rsidRPr="0079031B" w:rsidRDefault="00654B77" w:rsidP="009B696D">
            <w:pPr>
              <w:pStyle w:val="Sraopastraipa"/>
              <w:numPr>
                <w:ilvl w:val="0"/>
                <w:numId w:val="18"/>
              </w:numPr>
            </w:pPr>
            <w:r w:rsidRPr="0079031B">
              <w:t>TR-400 “Dėl sutikimo statyti naujus statinius arba užbaigti statinių statybą žemės sklype Kęstučio g. 26 Kaune, mažesniais negu norminiai atstumais iki žemės sklypo ribos”</w:t>
            </w:r>
          </w:p>
        </w:tc>
        <w:tc>
          <w:tcPr>
            <w:tcW w:w="1559" w:type="dxa"/>
          </w:tcPr>
          <w:p w:rsidR="00654B77" w:rsidRPr="0079031B" w:rsidRDefault="00654B77"/>
        </w:tc>
      </w:tr>
      <w:tr w:rsidR="00654B77" w:rsidRPr="0079031B" w:rsidTr="005544EA">
        <w:tc>
          <w:tcPr>
            <w:tcW w:w="709" w:type="dxa"/>
          </w:tcPr>
          <w:p w:rsidR="00654B77" w:rsidRPr="0079031B" w:rsidRDefault="00654B77"/>
        </w:tc>
        <w:tc>
          <w:tcPr>
            <w:tcW w:w="1985" w:type="dxa"/>
          </w:tcPr>
          <w:p w:rsidR="00654B77" w:rsidRPr="0079031B" w:rsidRDefault="00654B77">
            <w:pPr>
              <w:rPr>
                <w:b/>
              </w:rPr>
            </w:pPr>
          </w:p>
        </w:tc>
        <w:tc>
          <w:tcPr>
            <w:tcW w:w="1417" w:type="dxa"/>
          </w:tcPr>
          <w:p w:rsidR="00654B77" w:rsidRPr="0079031B" w:rsidRDefault="00654B77" w:rsidP="00FE6BD3">
            <w:pPr>
              <w:jc w:val="center"/>
            </w:pPr>
          </w:p>
        </w:tc>
        <w:tc>
          <w:tcPr>
            <w:tcW w:w="1447" w:type="dxa"/>
          </w:tcPr>
          <w:p w:rsidR="00654B77" w:rsidRPr="0079031B" w:rsidRDefault="00654B77">
            <w:r w:rsidRPr="0079031B">
              <w:t>2019-09-10</w:t>
            </w:r>
          </w:p>
        </w:tc>
        <w:tc>
          <w:tcPr>
            <w:tcW w:w="5641" w:type="dxa"/>
          </w:tcPr>
          <w:p w:rsidR="00654B77" w:rsidRPr="0079031B" w:rsidRDefault="00654B77" w:rsidP="009B696D">
            <w:pPr>
              <w:pStyle w:val="Sraopastraipa"/>
              <w:numPr>
                <w:ilvl w:val="0"/>
                <w:numId w:val="18"/>
              </w:numPr>
            </w:pPr>
            <w:r w:rsidRPr="0079031B">
              <w:t>TR-443 “Dėl Kauno miesto savivaldybės tarybos 2019 m. liepos 23 d. sprendimo T-393 “Dėl sutikimo statyti naujus statinius arba užbaigti statinių statybą žemės sklype Kęstučio g. 26 Kaune, mažesniais negu norminiais atstumais iki žemės sklypo ribos” galiojimo sustabdymo”</w:t>
            </w:r>
          </w:p>
        </w:tc>
        <w:tc>
          <w:tcPr>
            <w:tcW w:w="1559" w:type="dxa"/>
          </w:tcPr>
          <w:p w:rsidR="00654B77" w:rsidRPr="0079031B" w:rsidRDefault="00654B77"/>
        </w:tc>
      </w:tr>
      <w:tr w:rsidR="00654B77" w:rsidRPr="0079031B" w:rsidTr="005544EA">
        <w:tc>
          <w:tcPr>
            <w:tcW w:w="709" w:type="dxa"/>
          </w:tcPr>
          <w:p w:rsidR="00654B77" w:rsidRPr="0079031B" w:rsidRDefault="00654B77"/>
        </w:tc>
        <w:tc>
          <w:tcPr>
            <w:tcW w:w="1985" w:type="dxa"/>
          </w:tcPr>
          <w:p w:rsidR="00654B77" w:rsidRPr="0079031B" w:rsidRDefault="00654B77">
            <w:pPr>
              <w:rPr>
                <w:b/>
              </w:rPr>
            </w:pPr>
          </w:p>
        </w:tc>
        <w:tc>
          <w:tcPr>
            <w:tcW w:w="1417" w:type="dxa"/>
          </w:tcPr>
          <w:p w:rsidR="00654B77" w:rsidRPr="0079031B" w:rsidRDefault="00654B77" w:rsidP="004164A4">
            <w:pPr>
              <w:jc w:val="center"/>
            </w:pPr>
          </w:p>
        </w:tc>
        <w:tc>
          <w:tcPr>
            <w:tcW w:w="1447" w:type="dxa"/>
          </w:tcPr>
          <w:p w:rsidR="00654B77" w:rsidRPr="0079031B" w:rsidRDefault="00654B77">
            <w:r w:rsidRPr="0079031B">
              <w:t>2020-04-28</w:t>
            </w:r>
          </w:p>
        </w:tc>
        <w:tc>
          <w:tcPr>
            <w:tcW w:w="5641" w:type="dxa"/>
          </w:tcPr>
          <w:p w:rsidR="00654B77" w:rsidRPr="0079031B" w:rsidRDefault="00654B77" w:rsidP="009B696D">
            <w:pPr>
              <w:pStyle w:val="Sraopastraipa"/>
              <w:numPr>
                <w:ilvl w:val="0"/>
                <w:numId w:val="18"/>
              </w:numPr>
            </w:pPr>
            <w:r w:rsidRPr="0079031B">
              <w:t>TR-162 “Dėl Kauno miesto savivaldybės tarybos 2018 m. balandžio 24 d. sprendimo Nr. T-169 “Dėl apleisto ar neprižiūrimo nekilnojamojo turto nustatymo tvarkos aprašo patvirtinimo” pakeitimo”</w:t>
            </w:r>
          </w:p>
        </w:tc>
        <w:tc>
          <w:tcPr>
            <w:tcW w:w="1559" w:type="dxa"/>
          </w:tcPr>
          <w:p w:rsidR="00654B77" w:rsidRPr="0079031B" w:rsidRDefault="00654B77"/>
        </w:tc>
      </w:tr>
      <w:tr w:rsidR="00654B77" w:rsidRPr="0079031B" w:rsidTr="005544EA">
        <w:tc>
          <w:tcPr>
            <w:tcW w:w="709" w:type="dxa"/>
          </w:tcPr>
          <w:p w:rsidR="00654B77" w:rsidRPr="0079031B" w:rsidRDefault="00654B77"/>
        </w:tc>
        <w:tc>
          <w:tcPr>
            <w:tcW w:w="1985" w:type="dxa"/>
          </w:tcPr>
          <w:p w:rsidR="00654B77" w:rsidRPr="0079031B" w:rsidRDefault="00654B77">
            <w:pPr>
              <w:rPr>
                <w:b/>
              </w:rPr>
            </w:pPr>
          </w:p>
        </w:tc>
        <w:tc>
          <w:tcPr>
            <w:tcW w:w="1417" w:type="dxa"/>
          </w:tcPr>
          <w:p w:rsidR="00654B77" w:rsidRPr="0079031B" w:rsidRDefault="00654B77" w:rsidP="004164A4">
            <w:pPr>
              <w:jc w:val="center"/>
            </w:pPr>
          </w:p>
        </w:tc>
        <w:tc>
          <w:tcPr>
            <w:tcW w:w="1447" w:type="dxa"/>
          </w:tcPr>
          <w:p w:rsidR="00654B77" w:rsidRPr="0079031B" w:rsidRDefault="00654B77"/>
        </w:tc>
        <w:tc>
          <w:tcPr>
            <w:tcW w:w="5641" w:type="dxa"/>
          </w:tcPr>
          <w:p w:rsidR="00654B77" w:rsidRPr="0079031B" w:rsidRDefault="00654B77" w:rsidP="009B696D">
            <w:pPr>
              <w:pStyle w:val="Sraopastraipa"/>
              <w:numPr>
                <w:ilvl w:val="0"/>
                <w:numId w:val="18"/>
              </w:numPr>
            </w:pPr>
            <w:r w:rsidRPr="0079031B">
              <w:t>TR-205 “Dėl atleidimo nuo vietinės rinkliavos už leidimo prekiauti (teikti paslaugas) kauno viešosiose vietose išdavimą”</w:t>
            </w:r>
          </w:p>
        </w:tc>
        <w:tc>
          <w:tcPr>
            <w:tcW w:w="1559" w:type="dxa"/>
          </w:tcPr>
          <w:p w:rsidR="00654B77" w:rsidRPr="0079031B" w:rsidRDefault="00654B77"/>
        </w:tc>
      </w:tr>
      <w:tr w:rsidR="00654B77" w:rsidRPr="0079031B" w:rsidTr="005544EA">
        <w:tc>
          <w:tcPr>
            <w:tcW w:w="709" w:type="dxa"/>
          </w:tcPr>
          <w:p w:rsidR="00654B77" w:rsidRPr="0079031B" w:rsidRDefault="00654B77"/>
        </w:tc>
        <w:tc>
          <w:tcPr>
            <w:tcW w:w="1985" w:type="dxa"/>
          </w:tcPr>
          <w:p w:rsidR="00654B77" w:rsidRPr="0079031B" w:rsidRDefault="00654B77">
            <w:pPr>
              <w:rPr>
                <w:b/>
              </w:rPr>
            </w:pPr>
          </w:p>
        </w:tc>
        <w:tc>
          <w:tcPr>
            <w:tcW w:w="1417" w:type="dxa"/>
          </w:tcPr>
          <w:p w:rsidR="00654B77" w:rsidRPr="0079031B" w:rsidRDefault="00654B77" w:rsidP="004164A4">
            <w:pPr>
              <w:jc w:val="center"/>
            </w:pPr>
          </w:p>
        </w:tc>
        <w:tc>
          <w:tcPr>
            <w:tcW w:w="1447" w:type="dxa"/>
          </w:tcPr>
          <w:p w:rsidR="00654B77" w:rsidRPr="0079031B" w:rsidRDefault="00654B77"/>
        </w:tc>
        <w:tc>
          <w:tcPr>
            <w:tcW w:w="5641" w:type="dxa"/>
          </w:tcPr>
          <w:p w:rsidR="00654B77" w:rsidRPr="0079031B" w:rsidRDefault="00654B77" w:rsidP="009B696D">
            <w:pPr>
              <w:pStyle w:val="Sraopastraipa"/>
              <w:numPr>
                <w:ilvl w:val="0"/>
                <w:numId w:val="18"/>
              </w:numPr>
            </w:pPr>
            <w:r w:rsidRPr="0079031B">
              <w:t>TR-206 “Dėl vietinės rinkliavos už leidimo įrengti išorinę reklamą išdavimą mokėjimo termino atidėjimo”</w:t>
            </w:r>
          </w:p>
        </w:tc>
        <w:tc>
          <w:tcPr>
            <w:tcW w:w="1559" w:type="dxa"/>
          </w:tcPr>
          <w:p w:rsidR="00654B77" w:rsidRPr="0079031B" w:rsidRDefault="00654B77"/>
        </w:tc>
      </w:tr>
      <w:tr w:rsidR="00654B77" w:rsidRPr="0079031B" w:rsidTr="005544EA">
        <w:tc>
          <w:tcPr>
            <w:tcW w:w="709" w:type="dxa"/>
          </w:tcPr>
          <w:p w:rsidR="00654B77" w:rsidRPr="0079031B" w:rsidRDefault="00654B77"/>
        </w:tc>
        <w:tc>
          <w:tcPr>
            <w:tcW w:w="1985" w:type="dxa"/>
          </w:tcPr>
          <w:p w:rsidR="00654B77" w:rsidRPr="0079031B" w:rsidRDefault="00654B77">
            <w:pPr>
              <w:rPr>
                <w:b/>
              </w:rPr>
            </w:pPr>
          </w:p>
        </w:tc>
        <w:tc>
          <w:tcPr>
            <w:tcW w:w="1417" w:type="dxa"/>
          </w:tcPr>
          <w:p w:rsidR="00654B77" w:rsidRPr="0079031B" w:rsidRDefault="00654B77" w:rsidP="004164A4">
            <w:pPr>
              <w:jc w:val="center"/>
            </w:pPr>
          </w:p>
        </w:tc>
        <w:tc>
          <w:tcPr>
            <w:tcW w:w="1447" w:type="dxa"/>
          </w:tcPr>
          <w:p w:rsidR="00654B77" w:rsidRPr="0079031B" w:rsidRDefault="00654B77">
            <w:r w:rsidRPr="0079031B">
              <w:t>2020-05-2</w:t>
            </w:r>
            <w:r w:rsidR="00E177BC" w:rsidRPr="0079031B">
              <w:t>6</w:t>
            </w:r>
          </w:p>
        </w:tc>
        <w:tc>
          <w:tcPr>
            <w:tcW w:w="5641" w:type="dxa"/>
          </w:tcPr>
          <w:p w:rsidR="00654B77" w:rsidRPr="0079031B" w:rsidRDefault="00E177BC" w:rsidP="009B696D">
            <w:pPr>
              <w:pStyle w:val="Sraopastraipa"/>
              <w:numPr>
                <w:ilvl w:val="0"/>
                <w:numId w:val="18"/>
              </w:numPr>
            </w:pPr>
            <w:r w:rsidRPr="0079031B">
              <w:t>TR-249 “Dėl nekilnojamojo turto, žemės ir valstybinės žemės nuomos mokesčio lengvatos suteikimo”</w:t>
            </w:r>
          </w:p>
        </w:tc>
        <w:tc>
          <w:tcPr>
            <w:tcW w:w="1559" w:type="dxa"/>
          </w:tcPr>
          <w:p w:rsidR="00654B77" w:rsidRPr="0079031B" w:rsidRDefault="00654B77"/>
        </w:tc>
      </w:tr>
      <w:tr w:rsidR="00E177BC" w:rsidRPr="0079031B" w:rsidTr="005544EA">
        <w:tc>
          <w:tcPr>
            <w:tcW w:w="709" w:type="dxa"/>
          </w:tcPr>
          <w:p w:rsidR="00E177BC" w:rsidRPr="0079031B" w:rsidRDefault="00E177BC"/>
        </w:tc>
        <w:tc>
          <w:tcPr>
            <w:tcW w:w="1985" w:type="dxa"/>
          </w:tcPr>
          <w:p w:rsidR="00E177BC" w:rsidRPr="0079031B" w:rsidRDefault="00E177BC">
            <w:pPr>
              <w:rPr>
                <w:b/>
              </w:rPr>
            </w:pPr>
          </w:p>
        </w:tc>
        <w:tc>
          <w:tcPr>
            <w:tcW w:w="1417" w:type="dxa"/>
          </w:tcPr>
          <w:p w:rsidR="00E177BC" w:rsidRPr="0079031B" w:rsidRDefault="00E177BC" w:rsidP="004164A4">
            <w:pPr>
              <w:jc w:val="center"/>
            </w:pPr>
          </w:p>
        </w:tc>
        <w:tc>
          <w:tcPr>
            <w:tcW w:w="1447" w:type="dxa"/>
          </w:tcPr>
          <w:p w:rsidR="00E177BC" w:rsidRPr="0079031B" w:rsidRDefault="00E177BC">
            <w:r w:rsidRPr="0079031B">
              <w:t>2020-06-23</w:t>
            </w:r>
          </w:p>
        </w:tc>
        <w:tc>
          <w:tcPr>
            <w:tcW w:w="5641" w:type="dxa"/>
          </w:tcPr>
          <w:p w:rsidR="00E177BC" w:rsidRPr="0079031B" w:rsidRDefault="00E177BC" w:rsidP="009B696D">
            <w:pPr>
              <w:pStyle w:val="Sraopastraipa"/>
              <w:numPr>
                <w:ilvl w:val="0"/>
                <w:numId w:val="18"/>
              </w:numPr>
            </w:pPr>
            <w:r w:rsidRPr="0079031B">
              <w:t>TR-290 “Dėl Kauno miesto savivaldybės tarybos 2020 m. vasario 25 sprendimo Nr. T-45 “Dėl Kauno miesto savivaldybės 2020 metų biudžeto patvirtinimo” pakeitimo”</w:t>
            </w:r>
          </w:p>
        </w:tc>
        <w:tc>
          <w:tcPr>
            <w:tcW w:w="1559" w:type="dxa"/>
          </w:tcPr>
          <w:p w:rsidR="00E177BC" w:rsidRPr="0079031B" w:rsidRDefault="00E177BC"/>
        </w:tc>
      </w:tr>
      <w:tr w:rsidR="00E177BC" w:rsidRPr="0079031B" w:rsidTr="005544EA">
        <w:tc>
          <w:tcPr>
            <w:tcW w:w="709" w:type="dxa"/>
          </w:tcPr>
          <w:p w:rsidR="00E177BC" w:rsidRPr="0079031B" w:rsidRDefault="00E177BC"/>
        </w:tc>
        <w:tc>
          <w:tcPr>
            <w:tcW w:w="1985" w:type="dxa"/>
          </w:tcPr>
          <w:p w:rsidR="00E177BC" w:rsidRPr="0079031B" w:rsidRDefault="00E177BC">
            <w:pPr>
              <w:rPr>
                <w:b/>
              </w:rPr>
            </w:pPr>
          </w:p>
        </w:tc>
        <w:tc>
          <w:tcPr>
            <w:tcW w:w="1417" w:type="dxa"/>
          </w:tcPr>
          <w:p w:rsidR="00E177BC" w:rsidRPr="0079031B" w:rsidRDefault="00E177BC" w:rsidP="004164A4">
            <w:pPr>
              <w:jc w:val="center"/>
            </w:pPr>
          </w:p>
        </w:tc>
        <w:tc>
          <w:tcPr>
            <w:tcW w:w="1447" w:type="dxa"/>
          </w:tcPr>
          <w:p w:rsidR="00E177BC" w:rsidRPr="0079031B" w:rsidRDefault="00E177BC">
            <w:r w:rsidRPr="0079031B">
              <w:t>2020-09-15</w:t>
            </w:r>
          </w:p>
        </w:tc>
        <w:tc>
          <w:tcPr>
            <w:tcW w:w="5641" w:type="dxa"/>
          </w:tcPr>
          <w:p w:rsidR="00E177BC" w:rsidRPr="0079031B" w:rsidRDefault="00E177BC" w:rsidP="009B696D">
            <w:pPr>
              <w:pStyle w:val="Sraopastraipa"/>
              <w:numPr>
                <w:ilvl w:val="0"/>
                <w:numId w:val="18"/>
              </w:numPr>
            </w:pPr>
            <w:r w:rsidRPr="0079031B">
              <w:t>TR-394 “Dėl Kauno miesto savivaldybės turto investavimo viešosios įstaigos Krepšinio namai dalininko kapitalui padidinti”</w:t>
            </w:r>
          </w:p>
        </w:tc>
        <w:tc>
          <w:tcPr>
            <w:tcW w:w="1559" w:type="dxa"/>
          </w:tcPr>
          <w:p w:rsidR="00E177BC" w:rsidRPr="0079031B" w:rsidRDefault="00E177BC"/>
        </w:tc>
      </w:tr>
      <w:tr w:rsidR="00E177BC" w:rsidRPr="0079031B" w:rsidTr="005544EA">
        <w:tc>
          <w:tcPr>
            <w:tcW w:w="709" w:type="dxa"/>
          </w:tcPr>
          <w:p w:rsidR="00E177BC" w:rsidRPr="0079031B" w:rsidRDefault="00E177BC"/>
        </w:tc>
        <w:tc>
          <w:tcPr>
            <w:tcW w:w="1985" w:type="dxa"/>
          </w:tcPr>
          <w:p w:rsidR="00E177BC" w:rsidRPr="0079031B" w:rsidRDefault="00E177BC">
            <w:pPr>
              <w:rPr>
                <w:b/>
              </w:rPr>
            </w:pPr>
          </w:p>
        </w:tc>
        <w:tc>
          <w:tcPr>
            <w:tcW w:w="1417" w:type="dxa"/>
          </w:tcPr>
          <w:p w:rsidR="00E177BC" w:rsidRPr="0079031B" w:rsidRDefault="00E177BC" w:rsidP="004164A4">
            <w:pPr>
              <w:jc w:val="center"/>
            </w:pPr>
          </w:p>
        </w:tc>
        <w:tc>
          <w:tcPr>
            <w:tcW w:w="1447" w:type="dxa"/>
          </w:tcPr>
          <w:p w:rsidR="00E177BC" w:rsidRPr="0079031B" w:rsidRDefault="00E177BC">
            <w:r w:rsidRPr="0079031B">
              <w:t>2020-09-15</w:t>
            </w:r>
          </w:p>
        </w:tc>
        <w:tc>
          <w:tcPr>
            <w:tcW w:w="5641" w:type="dxa"/>
          </w:tcPr>
          <w:p w:rsidR="00E177BC" w:rsidRPr="0079031B" w:rsidRDefault="00E177BC" w:rsidP="009B696D">
            <w:pPr>
              <w:pStyle w:val="Sraopastraipa"/>
              <w:numPr>
                <w:ilvl w:val="0"/>
                <w:numId w:val="18"/>
              </w:numPr>
            </w:pPr>
            <w:r w:rsidRPr="0079031B">
              <w:t>TR-421 “Dėl nekilnojamojo turto, žemės ir valstybinės žemės nuomos mokesčio lengvatos suteikimo”</w:t>
            </w:r>
          </w:p>
        </w:tc>
        <w:tc>
          <w:tcPr>
            <w:tcW w:w="1559" w:type="dxa"/>
          </w:tcPr>
          <w:p w:rsidR="00E177BC" w:rsidRPr="0079031B" w:rsidRDefault="00E177BC"/>
        </w:tc>
      </w:tr>
      <w:tr w:rsidR="00E177BC" w:rsidRPr="0079031B" w:rsidTr="005544EA">
        <w:tc>
          <w:tcPr>
            <w:tcW w:w="709" w:type="dxa"/>
          </w:tcPr>
          <w:p w:rsidR="00E177BC" w:rsidRPr="0079031B" w:rsidRDefault="00E177BC"/>
        </w:tc>
        <w:tc>
          <w:tcPr>
            <w:tcW w:w="1985" w:type="dxa"/>
          </w:tcPr>
          <w:p w:rsidR="00E177BC" w:rsidRPr="0079031B" w:rsidRDefault="00E177BC">
            <w:pPr>
              <w:rPr>
                <w:b/>
              </w:rPr>
            </w:pPr>
          </w:p>
        </w:tc>
        <w:tc>
          <w:tcPr>
            <w:tcW w:w="1417" w:type="dxa"/>
          </w:tcPr>
          <w:p w:rsidR="00E177BC" w:rsidRPr="0079031B" w:rsidRDefault="00E177BC" w:rsidP="004164A4">
            <w:pPr>
              <w:jc w:val="center"/>
            </w:pPr>
          </w:p>
        </w:tc>
        <w:tc>
          <w:tcPr>
            <w:tcW w:w="1447" w:type="dxa"/>
          </w:tcPr>
          <w:p w:rsidR="00E177BC" w:rsidRPr="0079031B" w:rsidRDefault="00E177BC">
            <w:r w:rsidRPr="0079031B">
              <w:t>2021-03-23</w:t>
            </w:r>
          </w:p>
        </w:tc>
        <w:tc>
          <w:tcPr>
            <w:tcW w:w="5641" w:type="dxa"/>
          </w:tcPr>
          <w:p w:rsidR="00E177BC" w:rsidRPr="0079031B" w:rsidRDefault="00E177BC" w:rsidP="009B696D">
            <w:pPr>
              <w:pStyle w:val="Sraopastraipa"/>
              <w:numPr>
                <w:ilvl w:val="0"/>
                <w:numId w:val="18"/>
              </w:numPr>
            </w:pPr>
            <w:r w:rsidRPr="0079031B">
              <w:t>TR-138 “Dėl atleidimo nuo vietinės rinkliavos už leidimo prekiauti (teikti paslaugas) Kauno viešosiose vietose išdavimą”</w:t>
            </w:r>
          </w:p>
        </w:tc>
        <w:tc>
          <w:tcPr>
            <w:tcW w:w="1559" w:type="dxa"/>
          </w:tcPr>
          <w:p w:rsidR="00E177BC" w:rsidRPr="0079031B" w:rsidRDefault="00E177BC"/>
        </w:tc>
      </w:tr>
      <w:tr w:rsidR="009728DE" w:rsidRPr="0079031B" w:rsidTr="005544EA">
        <w:tc>
          <w:tcPr>
            <w:tcW w:w="709" w:type="dxa"/>
          </w:tcPr>
          <w:p w:rsidR="009728DE" w:rsidRPr="0079031B" w:rsidRDefault="009728DE"/>
        </w:tc>
        <w:tc>
          <w:tcPr>
            <w:tcW w:w="1985" w:type="dxa"/>
          </w:tcPr>
          <w:p w:rsidR="009728DE" w:rsidRPr="0079031B" w:rsidRDefault="009728DE">
            <w:pPr>
              <w:rPr>
                <w:b/>
              </w:rPr>
            </w:pPr>
          </w:p>
        </w:tc>
        <w:tc>
          <w:tcPr>
            <w:tcW w:w="1417" w:type="dxa"/>
          </w:tcPr>
          <w:p w:rsidR="009728DE" w:rsidRPr="0079031B" w:rsidRDefault="009728DE" w:rsidP="004164A4">
            <w:pPr>
              <w:jc w:val="center"/>
            </w:pPr>
          </w:p>
        </w:tc>
        <w:tc>
          <w:tcPr>
            <w:tcW w:w="1447" w:type="dxa"/>
          </w:tcPr>
          <w:p w:rsidR="009728DE" w:rsidRPr="0079031B" w:rsidRDefault="009728DE">
            <w:r w:rsidRPr="0079031B">
              <w:t>2021-11-23</w:t>
            </w:r>
          </w:p>
        </w:tc>
        <w:tc>
          <w:tcPr>
            <w:tcW w:w="5641" w:type="dxa"/>
          </w:tcPr>
          <w:p w:rsidR="009728DE" w:rsidRPr="0079031B" w:rsidRDefault="00B0799A" w:rsidP="009B696D">
            <w:pPr>
              <w:pStyle w:val="Sraopastraipa"/>
              <w:numPr>
                <w:ilvl w:val="0"/>
                <w:numId w:val="18"/>
              </w:numPr>
            </w:pPr>
            <w:r w:rsidRPr="0079031B">
              <w:t>TR-542 „Dėl veiklos, kuria gali būti verčiamasi turint verslo liudijimą, rūšių fiksuotų pajamų mokesčio dydžių gyventojams 2022 metams nustatymo“</w:t>
            </w:r>
          </w:p>
        </w:tc>
        <w:tc>
          <w:tcPr>
            <w:tcW w:w="1559" w:type="dxa"/>
          </w:tcPr>
          <w:p w:rsidR="009728DE" w:rsidRPr="0079031B" w:rsidRDefault="009728DE"/>
        </w:tc>
      </w:tr>
      <w:tr w:rsidR="009728DE" w:rsidRPr="0079031B" w:rsidTr="005544EA">
        <w:tc>
          <w:tcPr>
            <w:tcW w:w="709" w:type="dxa"/>
          </w:tcPr>
          <w:p w:rsidR="009728DE" w:rsidRPr="0079031B" w:rsidRDefault="009728DE"/>
        </w:tc>
        <w:tc>
          <w:tcPr>
            <w:tcW w:w="1985" w:type="dxa"/>
          </w:tcPr>
          <w:p w:rsidR="009728DE" w:rsidRPr="0079031B" w:rsidRDefault="009728DE">
            <w:pPr>
              <w:rPr>
                <w:b/>
              </w:rPr>
            </w:pPr>
          </w:p>
        </w:tc>
        <w:tc>
          <w:tcPr>
            <w:tcW w:w="1417" w:type="dxa"/>
          </w:tcPr>
          <w:p w:rsidR="009728DE" w:rsidRPr="0079031B" w:rsidRDefault="009728DE" w:rsidP="004164A4">
            <w:pPr>
              <w:jc w:val="center"/>
            </w:pPr>
          </w:p>
        </w:tc>
        <w:tc>
          <w:tcPr>
            <w:tcW w:w="1447" w:type="dxa"/>
          </w:tcPr>
          <w:p w:rsidR="009728DE" w:rsidRPr="0079031B" w:rsidRDefault="009728DE">
            <w:r w:rsidRPr="0079031B">
              <w:t>2021-11-23</w:t>
            </w:r>
          </w:p>
        </w:tc>
        <w:tc>
          <w:tcPr>
            <w:tcW w:w="5641" w:type="dxa"/>
          </w:tcPr>
          <w:p w:rsidR="009728DE" w:rsidRPr="0079031B" w:rsidRDefault="0060745A" w:rsidP="009B696D">
            <w:pPr>
              <w:pStyle w:val="Sraopastraipa"/>
              <w:numPr>
                <w:ilvl w:val="0"/>
                <w:numId w:val="18"/>
              </w:numPr>
            </w:pPr>
            <w:r w:rsidRPr="0079031B">
              <w:t>TR-547 „Dėl Kauno miesto savivaldybės tarybos 2008 m. vasario 7 d. sprendimo Nr. T-45 „Dėl Vietinės rinkliavos už leidimo įrengti išorinę reklamą savivaldybės teritorijoje išdavimą nuostatų patvirtinimo“ pakeitimo“</w:t>
            </w:r>
          </w:p>
        </w:tc>
        <w:tc>
          <w:tcPr>
            <w:tcW w:w="1559" w:type="dxa"/>
          </w:tcPr>
          <w:p w:rsidR="009728DE" w:rsidRPr="0079031B" w:rsidRDefault="009728DE"/>
        </w:tc>
      </w:tr>
      <w:tr w:rsidR="00CA428C" w:rsidRPr="0079031B" w:rsidTr="005544EA">
        <w:tc>
          <w:tcPr>
            <w:tcW w:w="709" w:type="dxa"/>
          </w:tcPr>
          <w:p w:rsidR="00CA428C" w:rsidRPr="0079031B" w:rsidRDefault="00CA428C"/>
        </w:tc>
        <w:tc>
          <w:tcPr>
            <w:tcW w:w="1985" w:type="dxa"/>
          </w:tcPr>
          <w:p w:rsidR="00CA428C" w:rsidRPr="0079031B" w:rsidRDefault="00CA428C">
            <w:pPr>
              <w:rPr>
                <w:b/>
              </w:rPr>
            </w:pPr>
          </w:p>
        </w:tc>
        <w:tc>
          <w:tcPr>
            <w:tcW w:w="1417" w:type="dxa"/>
          </w:tcPr>
          <w:p w:rsidR="00CA428C" w:rsidRPr="0079031B" w:rsidRDefault="00CA428C" w:rsidP="004164A4">
            <w:pPr>
              <w:jc w:val="center"/>
            </w:pPr>
          </w:p>
        </w:tc>
        <w:tc>
          <w:tcPr>
            <w:tcW w:w="1447" w:type="dxa"/>
          </w:tcPr>
          <w:p w:rsidR="00CA428C" w:rsidRPr="0079031B" w:rsidRDefault="00CA428C">
            <w:r w:rsidRPr="0079031B">
              <w:t>2022-02-01</w:t>
            </w:r>
          </w:p>
        </w:tc>
        <w:tc>
          <w:tcPr>
            <w:tcW w:w="5641" w:type="dxa"/>
          </w:tcPr>
          <w:p w:rsidR="00CA428C" w:rsidRPr="0079031B" w:rsidRDefault="00CA428C" w:rsidP="00C527F0">
            <w:pPr>
              <w:pStyle w:val="Sraopastraipa"/>
              <w:numPr>
                <w:ilvl w:val="0"/>
                <w:numId w:val="18"/>
              </w:numPr>
            </w:pPr>
            <w:r w:rsidRPr="0079031B">
              <w:t>TR-58</w:t>
            </w:r>
            <w:r w:rsidR="00221D2C" w:rsidRPr="0079031B">
              <w:t xml:space="preserve"> </w:t>
            </w:r>
            <w:r w:rsidR="00C527F0" w:rsidRPr="0079031B">
              <w:t>„</w:t>
            </w:r>
            <w:r w:rsidR="00221D2C" w:rsidRPr="0079031B">
              <w:t>Dėl Kauno miesto savivaldybės tarybos 2008 m. vasario 7 d. sprendimo Nr. T-45 „Dėl Vietinės rinkliavos už leidimo įrengti išorinę reklamą savivaldybės teritorijoje išdavimą nuostatų patvirtinimo“ pakeitimo</w:t>
            </w:r>
            <w:r w:rsidR="00C527F0" w:rsidRPr="0079031B">
              <w:t>“</w:t>
            </w:r>
          </w:p>
        </w:tc>
        <w:tc>
          <w:tcPr>
            <w:tcW w:w="1559" w:type="dxa"/>
          </w:tcPr>
          <w:p w:rsidR="00CA428C" w:rsidRPr="0079031B" w:rsidRDefault="00CA428C"/>
        </w:tc>
      </w:tr>
      <w:tr w:rsidR="00EF2459" w:rsidRPr="0079031B" w:rsidTr="005544EA">
        <w:tc>
          <w:tcPr>
            <w:tcW w:w="709" w:type="dxa"/>
          </w:tcPr>
          <w:p w:rsidR="00EF2459" w:rsidRPr="0079031B" w:rsidRDefault="00EF2459"/>
        </w:tc>
        <w:tc>
          <w:tcPr>
            <w:tcW w:w="1985" w:type="dxa"/>
          </w:tcPr>
          <w:p w:rsidR="00EF2459" w:rsidRPr="0079031B" w:rsidRDefault="00EF2459">
            <w:pPr>
              <w:rPr>
                <w:b/>
              </w:rPr>
            </w:pPr>
          </w:p>
        </w:tc>
        <w:tc>
          <w:tcPr>
            <w:tcW w:w="1417" w:type="dxa"/>
          </w:tcPr>
          <w:p w:rsidR="00EF2459" w:rsidRPr="0079031B" w:rsidRDefault="00EF2459" w:rsidP="004164A4">
            <w:pPr>
              <w:jc w:val="center"/>
            </w:pPr>
          </w:p>
        </w:tc>
        <w:tc>
          <w:tcPr>
            <w:tcW w:w="1447" w:type="dxa"/>
          </w:tcPr>
          <w:p w:rsidR="00EF2459" w:rsidRPr="0079031B" w:rsidRDefault="00EF2459">
            <w:r w:rsidRPr="0079031B">
              <w:t>2022-03-22</w:t>
            </w:r>
          </w:p>
        </w:tc>
        <w:tc>
          <w:tcPr>
            <w:tcW w:w="5641" w:type="dxa"/>
          </w:tcPr>
          <w:p w:rsidR="00EF2459" w:rsidRPr="0079031B" w:rsidRDefault="00EF2459" w:rsidP="00E337E5">
            <w:pPr>
              <w:pStyle w:val="Sraopastraipa"/>
              <w:numPr>
                <w:ilvl w:val="0"/>
                <w:numId w:val="18"/>
              </w:numPr>
            </w:pPr>
            <w:r w:rsidRPr="0079031B">
              <w:t>TR-169</w:t>
            </w:r>
            <w:r w:rsidR="007503CC" w:rsidRPr="0079031B">
              <w:t xml:space="preserve"> „Dėl Vietinės rinkliavos už naudojimąsi nustatytomis Kauno miesto vietomis transporto priemonėms statyti nuostatų ir Kauno miesto </w:t>
            </w:r>
            <w:r w:rsidR="007503CC" w:rsidRPr="0079031B">
              <w:lastRenderedPageBreak/>
              <w:t>vietų, kuriose renkama ši rinkliava, sąrašo patvirtinimo“</w:t>
            </w:r>
          </w:p>
        </w:tc>
        <w:tc>
          <w:tcPr>
            <w:tcW w:w="1559" w:type="dxa"/>
          </w:tcPr>
          <w:p w:rsidR="00EF2459" w:rsidRPr="0079031B" w:rsidRDefault="00EF2459"/>
        </w:tc>
      </w:tr>
      <w:tr w:rsidR="00E023A1" w:rsidRPr="0079031B" w:rsidTr="005544EA">
        <w:tc>
          <w:tcPr>
            <w:tcW w:w="709" w:type="dxa"/>
          </w:tcPr>
          <w:p w:rsidR="00E023A1" w:rsidRPr="0079031B" w:rsidRDefault="00E023A1">
            <w:r w:rsidRPr="0079031B">
              <w:t>25.</w:t>
            </w:r>
          </w:p>
        </w:tc>
        <w:tc>
          <w:tcPr>
            <w:tcW w:w="1985" w:type="dxa"/>
          </w:tcPr>
          <w:p w:rsidR="00E023A1" w:rsidRPr="0079031B" w:rsidRDefault="00E023A1">
            <w:pPr>
              <w:rPr>
                <w:b/>
              </w:rPr>
            </w:pPr>
            <w:r w:rsidRPr="0079031B">
              <w:rPr>
                <w:b/>
              </w:rPr>
              <w:t>Morkūnas Kęstutis</w:t>
            </w:r>
          </w:p>
        </w:tc>
        <w:tc>
          <w:tcPr>
            <w:tcW w:w="1417" w:type="dxa"/>
          </w:tcPr>
          <w:p w:rsidR="00E023A1" w:rsidRPr="0079031B" w:rsidRDefault="00E9671F" w:rsidP="00AC2B38">
            <w:pPr>
              <w:jc w:val="center"/>
            </w:pPr>
            <w:r w:rsidRPr="0079031B">
              <w:t>8</w:t>
            </w:r>
          </w:p>
        </w:tc>
        <w:tc>
          <w:tcPr>
            <w:tcW w:w="1447" w:type="dxa"/>
          </w:tcPr>
          <w:p w:rsidR="00E023A1" w:rsidRPr="0079031B" w:rsidRDefault="00B9444C">
            <w:r w:rsidRPr="0079031B">
              <w:t>2020-02-04</w:t>
            </w:r>
          </w:p>
        </w:tc>
        <w:tc>
          <w:tcPr>
            <w:tcW w:w="5641" w:type="dxa"/>
          </w:tcPr>
          <w:p w:rsidR="00E023A1" w:rsidRPr="0079031B" w:rsidRDefault="00B9444C" w:rsidP="009B696D">
            <w:pPr>
              <w:pStyle w:val="Sraopastraipa"/>
              <w:numPr>
                <w:ilvl w:val="0"/>
                <w:numId w:val="19"/>
              </w:numPr>
            </w:pPr>
            <w:r w:rsidRPr="0079031B">
              <w:t>TR-16 “Dėl Kauno miesto savivaldybės 2020-2022 metų strateginio veiklos plano patvirtinimo”</w:t>
            </w:r>
          </w:p>
        </w:tc>
        <w:tc>
          <w:tcPr>
            <w:tcW w:w="1559" w:type="dxa"/>
          </w:tcPr>
          <w:p w:rsidR="00E023A1" w:rsidRPr="0079031B" w:rsidRDefault="00E023A1"/>
        </w:tc>
      </w:tr>
      <w:tr w:rsidR="00B9444C" w:rsidRPr="0079031B" w:rsidTr="005544EA">
        <w:tc>
          <w:tcPr>
            <w:tcW w:w="709" w:type="dxa"/>
          </w:tcPr>
          <w:p w:rsidR="00B9444C" w:rsidRPr="0079031B" w:rsidRDefault="00B9444C"/>
        </w:tc>
        <w:tc>
          <w:tcPr>
            <w:tcW w:w="1985" w:type="dxa"/>
          </w:tcPr>
          <w:p w:rsidR="00B9444C" w:rsidRPr="0079031B" w:rsidRDefault="00B9444C">
            <w:pPr>
              <w:rPr>
                <w:b/>
              </w:rPr>
            </w:pPr>
          </w:p>
        </w:tc>
        <w:tc>
          <w:tcPr>
            <w:tcW w:w="1417" w:type="dxa"/>
          </w:tcPr>
          <w:p w:rsidR="00B9444C" w:rsidRPr="0079031B" w:rsidRDefault="00B9444C" w:rsidP="00AC2B38">
            <w:pPr>
              <w:jc w:val="center"/>
            </w:pPr>
          </w:p>
        </w:tc>
        <w:tc>
          <w:tcPr>
            <w:tcW w:w="1447" w:type="dxa"/>
          </w:tcPr>
          <w:p w:rsidR="00B9444C" w:rsidRPr="0079031B" w:rsidRDefault="00B9444C">
            <w:r w:rsidRPr="0079031B">
              <w:t>2020-02-25</w:t>
            </w:r>
          </w:p>
        </w:tc>
        <w:tc>
          <w:tcPr>
            <w:tcW w:w="5641" w:type="dxa"/>
          </w:tcPr>
          <w:p w:rsidR="00B9444C" w:rsidRPr="0079031B" w:rsidRDefault="00B9444C" w:rsidP="009B696D">
            <w:pPr>
              <w:pStyle w:val="Sraopastraipa"/>
              <w:numPr>
                <w:ilvl w:val="0"/>
                <w:numId w:val="19"/>
              </w:numPr>
            </w:pPr>
            <w:r w:rsidRPr="0079031B">
              <w:t>TR-42 “Dėl Kauno miesto savivaldybės visuomenės sveikatos stebėsenos 2018 met</w:t>
            </w:r>
            <w:r w:rsidR="00EB7D9B" w:rsidRPr="0079031B">
              <w:t>ų</w:t>
            </w:r>
            <w:r w:rsidRPr="0079031B">
              <w:t xml:space="preserve"> ataskaitos patvirtinimo</w:t>
            </w:r>
            <w:r w:rsidR="00EB7D9B" w:rsidRPr="0079031B">
              <w:t>”</w:t>
            </w:r>
          </w:p>
        </w:tc>
        <w:tc>
          <w:tcPr>
            <w:tcW w:w="1559" w:type="dxa"/>
          </w:tcPr>
          <w:p w:rsidR="00B9444C" w:rsidRPr="0079031B" w:rsidRDefault="00B9444C"/>
        </w:tc>
      </w:tr>
      <w:tr w:rsidR="00EB7D9B" w:rsidRPr="0079031B" w:rsidTr="005544EA">
        <w:tc>
          <w:tcPr>
            <w:tcW w:w="709" w:type="dxa"/>
          </w:tcPr>
          <w:p w:rsidR="00EB7D9B" w:rsidRPr="0079031B" w:rsidRDefault="00EB7D9B"/>
        </w:tc>
        <w:tc>
          <w:tcPr>
            <w:tcW w:w="1985" w:type="dxa"/>
          </w:tcPr>
          <w:p w:rsidR="00EB7D9B" w:rsidRPr="0079031B" w:rsidRDefault="00EB7D9B">
            <w:pPr>
              <w:rPr>
                <w:b/>
              </w:rPr>
            </w:pPr>
          </w:p>
        </w:tc>
        <w:tc>
          <w:tcPr>
            <w:tcW w:w="1417" w:type="dxa"/>
          </w:tcPr>
          <w:p w:rsidR="00EB7D9B" w:rsidRPr="0079031B" w:rsidRDefault="00EB7D9B" w:rsidP="00AC2B38">
            <w:pPr>
              <w:jc w:val="center"/>
            </w:pPr>
          </w:p>
        </w:tc>
        <w:tc>
          <w:tcPr>
            <w:tcW w:w="1447" w:type="dxa"/>
          </w:tcPr>
          <w:p w:rsidR="00EB7D9B" w:rsidRPr="0079031B" w:rsidRDefault="00EB7D9B"/>
        </w:tc>
        <w:tc>
          <w:tcPr>
            <w:tcW w:w="5641" w:type="dxa"/>
          </w:tcPr>
          <w:p w:rsidR="00EB7D9B" w:rsidRPr="0079031B" w:rsidRDefault="00EB7D9B" w:rsidP="009B696D">
            <w:pPr>
              <w:pStyle w:val="Sraopastraipa"/>
              <w:numPr>
                <w:ilvl w:val="0"/>
                <w:numId w:val="19"/>
              </w:numPr>
            </w:pPr>
            <w:r w:rsidRPr="0079031B">
              <w:t>TR-49 “Dėl Kauno miesto savivaldybės visuomenės sveikatos rėmimo specialiosios programos priemonių vykdymo 2019 metų ataskaitos patvirtinimo”</w:t>
            </w:r>
          </w:p>
        </w:tc>
        <w:tc>
          <w:tcPr>
            <w:tcW w:w="1559" w:type="dxa"/>
          </w:tcPr>
          <w:p w:rsidR="00EB7D9B" w:rsidRPr="0079031B" w:rsidRDefault="00EB7D9B"/>
        </w:tc>
      </w:tr>
      <w:tr w:rsidR="00EB7D9B" w:rsidRPr="0079031B" w:rsidTr="005544EA">
        <w:tc>
          <w:tcPr>
            <w:tcW w:w="709" w:type="dxa"/>
          </w:tcPr>
          <w:p w:rsidR="00EB7D9B" w:rsidRPr="0079031B" w:rsidRDefault="00EB7D9B"/>
        </w:tc>
        <w:tc>
          <w:tcPr>
            <w:tcW w:w="1985" w:type="dxa"/>
          </w:tcPr>
          <w:p w:rsidR="00EB7D9B" w:rsidRPr="0079031B" w:rsidRDefault="00EB7D9B">
            <w:pPr>
              <w:rPr>
                <w:b/>
              </w:rPr>
            </w:pPr>
          </w:p>
        </w:tc>
        <w:tc>
          <w:tcPr>
            <w:tcW w:w="1417" w:type="dxa"/>
          </w:tcPr>
          <w:p w:rsidR="00EB7D9B" w:rsidRPr="0079031B" w:rsidRDefault="00EB7D9B" w:rsidP="00AC2B38">
            <w:pPr>
              <w:jc w:val="center"/>
            </w:pPr>
          </w:p>
        </w:tc>
        <w:tc>
          <w:tcPr>
            <w:tcW w:w="1447" w:type="dxa"/>
          </w:tcPr>
          <w:p w:rsidR="00EB7D9B" w:rsidRPr="0079031B" w:rsidRDefault="00EB7D9B"/>
        </w:tc>
        <w:tc>
          <w:tcPr>
            <w:tcW w:w="5641" w:type="dxa"/>
          </w:tcPr>
          <w:p w:rsidR="00EB7D9B" w:rsidRPr="0079031B" w:rsidRDefault="00EB7D9B" w:rsidP="009B696D">
            <w:pPr>
              <w:pStyle w:val="Sraopastraipa"/>
              <w:numPr>
                <w:ilvl w:val="0"/>
                <w:numId w:val="19"/>
              </w:numPr>
            </w:pPr>
            <w:r w:rsidRPr="0079031B">
              <w:t>TR-58 “Dėl Kauno miesto savivaldybės visuomenės sveikatos rėmimo specialiosios programos 2020 m. priemonių finansavimo plano patvirtinimo”</w:t>
            </w:r>
          </w:p>
        </w:tc>
        <w:tc>
          <w:tcPr>
            <w:tcW w:w="1559" w:type="dxa"/>
          </w:tcPr>
          <w:p w:rsidR="00EB7D9B" w:rsidRPr="0079031B" w:rsidRDefault="00EB7D9B"/>
        </w:tc>
      </w:tr>
      <w:tr w:rsidR="00EB7D9B" w:rsidRPr="0079031B" w:rsidTr="005544EA">
        <w:tc>
          <w:tcPr>
            <w:tcW w:w="709" w:type="dxa"/>
          </w:tcPr>
          <w:p w:rsidR="00EB7D9B" w:rsidRPr="0079031B" w:rsidRDefault="00EB7D9B"/>
        </w:tc>
        <w:tc>
          <w:tcPr>
            <w:tcW w:w="1985" w:type="dxa"/>
          </w:tcPr>
          <w:p w:rsidR="00EB7D9B" w:rsidRPr="0079031B" w:rsidRDefault="00EB7D9B">
            <w:pPr>
              <w:rPr>
                <w:b/>
              </w:rPr>
            </w:pPr>
          </w:p>
        </w:tc>
        <w:tc>
          <w:tcPr>
            <w:tcW w:w="1417" w:type="dxa"/>
          </w:tcPr>
          <w:p w:rsidR="00EB7D9B" w:rsidRPr="0079031B" w:rsidRDefault="00EB7D9B" w:rsidP="00AC2B38">
            <w:pPr>
              <w:jc w:val="center"/>
            </w:pPr>
          </w:p>
        </w:tc>
        <w:tc>
          <w:tcPr>
            <w:tcW w:w="1447" w:type="dxa"/>
          </w:tcPr>
          <w:p w:rsidR="00EB7D9B" w:rsidRPr="0079031B" w:rsidRDefault="00EB7D9B"/>
        </w:tc>
        <w:tc>
          <w:tcPr>
            <w:tcW w:w="5641" w:type="dxa"/>
          </w:tcPr>
          <w:p w:rsidR="00EB7D9B" w:rsidRPr="0079031B" w:rsidRDefault="00EB7D9B" w:rsidP="009B696D">
            <w:pPr>
              <w:pStyle w:val="Sraopastraipa"/>
              <w:numPr>
                <w:ilvl w:val="0"/>
                <w:numId w:val="19"/>
              </w:numPr>
            </w:pPr>
            <w:r w:rsidRPr="0079031B">
              <w:t>TR-50 “Dėl Kauno miesto savivaldybės visuomenės sveikatos biuro 2020 metų darbo plano patvirtinimo”</w:t>
            </w:r>
          </w:p>
        </w:tc>
        <w:tc>
          <w:tcPr>
            <w:tcW w:w="1559" w:type="dxa"/>
          </w:tcPr>
          <w:p w:rsidR="00EB7D9B" w:rsidRPr="0079031B" w:rsidRDefault="00EB7D9B"/>
        </w:tc>
      </w:tr>
      <w:tr w:rsidR="00EB7D9B" w:rsidRPr="0079031B" w:rsidTr="005544EA">
        <w:tc>
          <w:tcPr>
            <w:tcW w:w="709" w:type="dxa"/>
          </w:tcPr>
          <w:p w:rsidR="00EB7D9B" w:rsidRPr="0079031B" w:rsidRDefault="00EB7D9B"/>
        </w:tc>
        <w:tc>
          <w:tcPr>
            <w:tcW w:w="1985" w:type="dxa"/>
          </w:tcPr>
          <w:p w:rsidR="00EB7D9B" w:rsidRPr="0079031B" w:rsidRDefault="00EB7D9B">
            <w:pPr>
              <w:rPr>
                <w:b/>
              </w:rPr>
            </w:pPr>
          </w:p>
        </w:tc>
        <w:tc>
          <w:tcPr>
            <w:tcW w:w="1417" w:type="dxa"/>
          </w:tcPr>
          <w:p w:rsidR="00EB7D9B" w:rsidRPr="0079031B" w:rsidRDefault="00EB7D9B" w:rsidP="00AC2B38">
            <w:pPr>
              <w:jc w:val="center"/>
            </w:pPr>
          </w:p>
        </w:tc>
        <w:tc>
          <w:tcPr>
            <w:tcW w:w="1447" w:type="dxa"/>
          </w:tcPr>
          <w:p w:rsidR="00EB7D9B" w:rsidRPr="0079031B" w:rsidRDefault="00EB7D9B">
            <w:r w:rsidRPr="0079031B">
              <w:t>2021-02-02</w:t>
            </w:r>
          </w:p>
        </w:tc>
        <w:tc>
          <w:tcPr>
            <w:tcW w:w="5641" w:type="dxa"/>
          </w:tcPr>
          <w:p w:rsidR="00EB7D9B" w:rsidRPr="0079031B" w:rsidRDefault="00EB7D9B" w:rsidP="009B696D">
            <w:pPr>
              <w:pStyle w:val="Sraopastraipa"/>
              <w:numPr>
                <w:ilvl w:val="0"/>
                <w:numId w:val="19"/>
              </w:numPr>
            </w:pPr>
            <w:r w:rsidRPr="0079031B">
              <w:t>TR-48 “Dėl Kauno miesto savivaldybės visuomenės sveikatos rėmimo specialiosios programos 2021 m. priemonių finansavimo plano patvirtinimo”</w:t>
            </w:r>
          </w:p>
        </w:tc>
        <w:tc>
          <w:tcPr>
            <w:tcW w:w="1559" w:type="dxa"/>
          </w:tcPr>
          <w:p w:rsidR="00EB7D9B" w:rsidRPr="0079031B" w:rsidRDefault="00EB7D9B"/>
        </w:tc>
      </w:tr>
      <w:tr w:rsidR="00EB7D9B" w:rsidRPr="0079031B" w:rsidTr="005544EA">
        <w:tc>
          <w:tcPr>
            <w:tcW w:w="709" w:type="dxa"/>
          </w:tcPr>
          <w:p w:rsidR="00EB7D9B" w:rsidRPr="0079031B" w:rsidRDefault="00EB7D9B"/>
        </w:tc>
        <w:tc>
          <w:tcPr>
            <w:tcW w:w="1985" w:type="dxa"/>
          </w:tcPr>
          <w:p w:rsidR="00EB7D9B" w:rsidRPr="0079031B" w:rsidRDefault="00EB7D9B">
            <w:pPr>
              <w:rPr>
                <w:b/>
              </w:rPr>
            </w:pPr>
          </w:p>
        </w:tc>
        <w:tc>
          <w:tcPr>
            <w:tcW w:w="1417" w:type="dxa"/>
          </w:tcPr>
          <w:p w:rsidR="00EB7D9B" w:rsidRPr="0079031B" w:rsidRDefault="00EB7D9B" w:rsidP="00AC2B38">
            <w:pPr>
              <w:jc w:val="center"/>
            </w:pPr>
          </w:p>
        </w:tc>
        <w:tc>
          <w:tcPr>
            <w:tcW w:w="1447" w:type="dxa"/>
          </w:tcPr>
          <w:p w:rsidR="00EB7D9B" w:rsidRPr="0079031B" w:rsidRDefault="00EB7D9B"/>
        </w:tc>
        <w:tc>
          <w:tcPr>
            <w:tcW w:w="5641" w:type="dxa"/>
          </w:tcPr>
          <w:p w:rsidR="00EB7D9B" w:rsidRPr="0079031B" w:rsidRDefault="00EB7D9B" w:rsidP="009B696D">
            <w:pPr>
              <w:pStyle w:val="Sraopastraipa"/>
              <w:numPr>
                <w:ilvl w:val="0"/>
                <w:numId w:val="19"/>
              </w:numPr>
            </w:pPr>
            <w:r w:rsidRPr="0079031B">
              <w:t>TR-49 “Dėl Kauno miesto savivaldybės tarybos”</w:t>
            </w:r>
          </w:p>
        </w:tc>
        <w:tc>
          <w:tcPr>
            <w:tcW w:w="1559" w:type="dxa"/>
          </w:tcPr>
          <w:p w:rsidR="00EB7D9B" w:rsidRPr="0079031B" w:rsidRDefault="00EB7D9B"/>
        </w:tc>
      </w:tr>
      <w:tr w:rsidR="00F03B83" w:rsidRPr="0079031B" w:rsidTr="005544EA">
        <w:tc>
          <w:tcPr>
            <w:tcW w:w="709" w:type="dxa"/>
          </w:tcPr>
          <w:p w:rsidR="00F03B83" w:rsidRPr="0079031B" w:rsidRDefault="00F03B83"/>
        </w:tc>
        <w:tc>
          <w:tcPr>
            <w:tcW w:w="1985" w:type="dxa"/>
          </w:tcPr>
          <w:p w:rsidR="00F03B83" w:rsidRPr="0079031B" w:rsidRDefault="00F03B83">
            <w:pPr>
              <w:rPr>
                <w:b/>
              </w:rPr>
            </w:pPr>
          </w:p>
        </w:tc>
        <w:tc>
          <w:tcPr>
            <w:tcW w:w="1417" w:type="dxa"/>
          </w:tcPr>
          <w:p w:rsidR="00F03B83" w:rsidRPr="0079031B" w:rsidRDefault="00F03B83" w:rsidP="00AC2B38">
            <w:pPr>
              <w:jc w:val="center"/>
            </w:pPr>
          </w:p>
        </w:tc>
        <w:tc>
          <w:tcPr>
            <w:tcW w:w="1447" w:type="dxa"/>
          </w:tcPr>
          <w:p w:rsidR="00F03B83" w:rsidRPr="0079031B" w:rsidRDefault="00F03B83">
            <w:r w:rsidRPr="0079031B">
              <w:t>2021-10-19</w:t>
            </w:r>
          </w:p>
        </w:tc>
        <w:tc>
          <w:tcPr>
            <w:tcW w:w="5641" w:type="dxa"/>
          </w:tcPr>
          <w:p w:rsidR="00F03B83" w:rsidRPr="0079031B" w:rsidRDefault="0073186E" w:rsidP="0073186E">
            <w:pPr>
              <w:pStyle w:val="Sraopastraipa"/>
              <w:numPr>
                <w:ilvl w:val="0"/>
                <w:numId w:val="19"/>
              </w:numPr>
            </w:pPr>
            <w:r w:rsidRPr="0079031B">
              <w:t>TR-486 „</w:t>
            </w:r>
            <w:r w:rsidR="00F03B83" w:rsidRPr="0079031B">
              <w:t>Dėl išstojimo iš asociacijos Kauno miesto Aleksoto vietos veiklos grupės</w:t>
            </w:r>
            <w:r w:rsidRPr="0079031B">
              <w:t>“</w:t>
            </w:r>
          </w:p>
        </w:tc>
        <w:tc>
          <w:tcPr>
            <w:tcW w:w="1559" w:type="dxa"/>
          </w:tcPr>
          <w:p w:rsidR="00F03B83" w:rsidRPr="0079031B" w:rsidRDefault="00F03B83"/>
        </w:tc>
      </w:tr>
      <w:tr w:rsidR="00E023A1" w:rsidRPr="0079031B" w:rsidTr="005544EA">
        <w:tc>
          <w:tcPr>
            <w:tcW w:w="709" w:type="dxa"/>
          </w:tcPr>
          <w:p w:rsidR="00E023A1" w:rsidRPr="0079031B" w:rsidRDefault="00E023A1">
            <w:r w:rsidRPr="0079031B">
              <w:t>26.</w:t>
            </w:r>
          </w:p>
        </w:tc>
        <w:tc>
          <w:tcPr>
            <w:tcW w:w="1985" w:type="dxa"/>
          </w:tcPr>
          <w:p w:rsidR="00E023A1" w:rsidRPr="0079031B" w:rsidRDefault="00E023A1">
            <w:pPr>
              <w:rPr>
                <w:b/>
              </w:rPr>
            </w:pPr>
            <w:r w:rsidRPr="0079031B">
              <w:rPr>
                <w:b/>
              </w:rPr>
              <w:t>Norvaišienė Jūratė Elena</w:t>
            </w:r>
          </w:p>
        </w:tc>
        <w:tc>
          <w:tcPr>
            <w:tcW w:w="1417" w:type="dxa"/>
          </w:tcPr>
          <w:p w:rsidR="00E023A1" w:rsidRPr="0079031B" w:rsidRDefault="001D32F2" w:rsidP="001D32F2">
            <w:pPr>
              <w:jc w:val="center"/>
            </w:pPr>
            <w:r w:rsidRPr="0079031B">
              <w:t>5</w:t>
            </w:r>
          </w:p>
        </w:tc>
        <w:tc>
          <w:tcPr>
            <w:tcW w:w="1447" w:type="dxa"/>
          </w:tcPr>
          <w:p w:rsidR="00E023A1" w:rsidRPr="0079031B" w:rsidRDefault="00EB7D9B">
            <w:r w:rsidRPr="0079031B">
              <w:t>2019-07-23</w:t>
            </w:r>
          </w:p>
        </w:tc>
        <w:tc>
          <w:tcPr>
            <w:tcW w:w="5641" w:type="dxa"/>
          </w:tcPr>
          <w:p w:rsidR="00E023A1" w:rsidRPr="0079031B" w:rsidRDefault="00EB7D9B" w:rsidP="009B696D">
            <w:pPr>
              <w:pStyle w:val="Sraopastraipa"/>
              <w:numPr>
                <w:ilvl w:val="0"/>
                <w:numId w:val="20"/>
              </w:numPr>
            </w:pPr>
            <w:r w:rsidRPr="0079031B">
              <w:t>TR-379 Dėl Kauno miesto savivaldybės tarybos 2019 m. vasario 26 d. sprendimo Nr. T-49 “Dėl kauno miesto savivaldybės 2019 metų biudžeto patvirtinimo”</w:t>
            </w:r>
          </w:p>
        </w:tc>
        <w:tc>
          <w:tcPr>
            <w:tcW w:w="1559" w:type="dxa"/>
          </w:tcPr>
          <w:p w:rsidR="00E023A1" w:rsidRPr="0079031B" w:rsidRDefault="00E023A1"/>
        </w:tc>
      </w:tr>
      <w:tr w:rsidR="00EB7D9B" w:rsidRPr="0079031B" w:rsidTr="005544EA">
        <w:tc>
          <w:tcPr>
            <w:tcW w:w="709" w:type="dxa"/>
          </w:tcPr>
          <w:p w:rsidR="00EB7D9B" w:rsidRPr="0079031B" w:rsidRDefault="00EB7D9B"/>
        </w:tc>
        <w:tc>
          <w:tcPr>
            <w:tcW w:w="1985" w:type="dxa"/>
          </w:tcPr>
          <w:p w:rsidR="00EB7D9B" w:rsidRPr="0079031B" w:rsidRDefault="00EB7D9B"/>
        </w:tc>
        <w:tc>
          <w:tcPr>
            <w:tcW w:w="1417" w:type="dxa"/>
          </w:tcPr>
          <w:p w:rsidR="00EB7D9B" w:rsidRPr="0079031B" w:rsidRDefault="00EB7D9B" w:rsidP="001D32F2">
            <w:pPr>
              <w:jc w:val="center"/>
            </w:pPr>
          </w:p>
        </w:tc>
        <w:tc>
          <w:tcPr>
            <w:tcW w:w="1447" w:type="dxa"/>
          </w:tcPr>
          <w:p w:rsidR="00EB7D9B" w:rsidRPr="0079031B" w:rsidRDefault="00EB7D9B">
            <w:r w:rsidRPr="0079031B">
              <w:t>2019-09-10</w:t>
            </w:r>
          </w:p>
        </w:tc>
        <w:tc>
          <w:tcPr>
            <w:tcW w:w="5641" w:type="dxa"/>
          </w:tcPr>
          <w:p w:rsidR="00EB7D9B" w:rsidRPr="0079031B" w:rsidRDefault="000E66B3" w:rsidP="009B696D">
            <w:pPr>
              <w:pStyle w:val="Sraopastraipa"/>
              <w:numPr>
                <w:ilvl w:val="0"/>
                <w:numId w:val="20"/>
              </w:numPr>
            </w:pPr>
            <w:r w:rsidRPr="0079031B">
              <w:t>TR-443 “Dėl Kauno miesto savivaldybės tarybos 2019 m. liepos 23 d. sprendimo T-393 “Dėl sutikimo statyti naujus statinius arba užbaigti statinių statybą žemės sklype Kęstučio g. 26 Kaune, mažesniais negu norminiais atstumais iki žemės sklypo ribos” galiojimo sustabdymo”</w:t>
            </w:r>
          </w:p>
        </w:tc>
        <w:tc>
          <w:tcPr>
            <w:tcW w:w="1559" w:type="dxa"/>
          </w:tcPr>
          <w:p w:rsidR="00EB7D9B" w:rsidRPr="0079031B" w:rsidRDefault="00EB7D9B"/>
        </w:tc>
      </w:tr>
      <w:tr w:rsidR="000E66B3" w:rsidRPr="0079031B" w:rsidTr="005544EA">
        <w:tc>
          <w:tcPr>
            <w:tcW w:w="709" w:type="dxa"/>
          </w:tcPr>
          <w:p w:rsidR="000E66B3" w:rsidRPr="0079031B" w:rsidRDefault="000E66B3"/>
        </w:tc>
        <w:tc>
          <w:tcPr>
            <w:tcW w:w="1985" w:type="dxa"/>
          </w:tcPr>
          <w:p w:rsidR="000E66B3" w:rsidRPr="0079031B" w:rsidRDefault="000E66B3"/>
        </w:tc>
        <w:tc>
          <w:tcPr>
            <w:tcW w:w="1417" w:type="dxa"/>
          </w:tcPr>
          <w:p w:rsidR="000E66B3" w:rsidRPr="0079031B" w:rsidRDefault="000E66B3" w:rsidP="001D32F2">
            <w:pPr>
              <w:jc w:val="center"/>
            </w:pPr>
          </w:p>
        </w:tc>
        <w:tc>
          <w:tcPr>
            <w:tcW w:w="1447" w:type="dxa"/>
          </w:tcPr>
          <w:p w:rsidR="000E66B3" w:rsidRPr="0079031B" w:rsidRDefault="000E66B3">
            <w:r w:rsidRPr="0079031B">
              <w:t>2020-02-04</w:t>
            </w:r>
          </w:p>
        </w:tc>
        <w:tc>
          <w:tcPr>
            <w:tcW w:w="5641" w:type="dxa"/>
          </w:tcPr>
          <w:p w:rsidR="000E66B3" w:rsidRPr="0079031B" w:rsidRDefault="000E66B3" w:rsidP="009B696D">
            <w:pPr>
              <w:pStyle w:val="Sraopastraipa"/>
              <w:numPr>
                <w:ilvl w:val="0"/>
                <w:numId w:val="20"/>
              </w:numPr>
            </w:pPr>
            <w:r w:rsidRPr="0079031B">
              <w:t>TR-36 “Dėl pritarimo papildomam susitarimui prie 2018 m. spalio 4 d. memorandum “Dėl bendradarbiavimo siekiant didinti savivaldybių kultūros įstaigų kultūros ir meno darbuotojų darbo apmokėjimą” ir pavedimo Kauno miesto savivaldybės merui jį pasirašyti”</w:t>
            </w:r>
          </w:p>
        </w:tc>
        <w:tc>
          <w:tcPr>
            <w:tcW w:w="1559" w:type="dxa"/>
          </w:tcPr>
          <w:p w:rsidR="000E66B3" w:rsidRPr="0079031B" w:rsidRDefault="000E66B3"/>
        </w:tc>
      </w:tr>
      <w:tr w:rsidR="000E66B3" w:rsidRPr="0079031B" w:rsidTr="005544EA">
        <w:tc>
          <w:tcPr>
            <w:tcW w:w="709" w:type="dxa"/>
          </w:tcPr>
          <w:p w:rsidR="000E66B3" w:rsidRPr="0079031B" w:rsidRDefault="000E66B3"/>
        </w:tc>
        <w:tc>
          <w:tcPr>
            <w:tcW w:w="1985" w:type="dxa"/>
          </w:tcPr>
          <w:p w:rsidR="000E66B3" w:rsidRPr="0079031B" w:rsidRDefault="000E66B3"/>
        </w:tc>
        <w:tc>
          <w:tcPr>
            <w:tcW w:w="1417" w:type="dxa"/>
          </w:tcPr>
          <w:p w:rsidR="000E66B3" w:rsidRPr="0079031B" w:rsidRDefault="000E66B3" w:rsidP="001D32F2">
            <w:pPr>
              <w:jc w:val="center"/>
            </w:pPr>
          </w:p>
        </w:tc>
        <w:tc>
          <w:tcPr>
            <w:tcW w:w="1447" w:type="dxa"/>
          </w:tcPr>
          <w:p w:rsidR="000E66B3" w:rsidRPr="0079031B" w:rsidRDefault="000E66B3"/>
        </w:tc>
        <w:tc>
          <w:tcPr>
            <w:tcW w:w="5641" w:type="dxa"/>
          </w:tcPr>
          <w:p w:rsidR="000E66B3" w:rsidRPr="0079031B" w:rsidRDefault="000E66B3" w:rsidP="009B696D">
            <w:pPr>
              <w:pStyle w:val="Sraopastraipa"/>
              <w:numPr>
                <w:ilvl w:val="0"/>
                <w:numId w:val="20"/>
              </w:numPr>
            </w:pPr>
            <w:r w:rsidRPr="0079031B">
              <w:t>TR-16 “Dėl Kauno miesto savivaldybės 2020-2022 metų strateginio veiklos plano patvirtinimo”</w:t>
            </w:r>
          </w:p>
        </w:tc>
        <w:tc>
          <w:tcPr>
            <w:tcW w:w="1559" w:type="dxa"/>
          </w:tcPr>
          <w:p w:rsidR="000E66B3" w:rsidRPr="0079031B" w:rsidRDefault="000E66B3"/>
        </w:tc>
      </w:tr>
      <w:tr w:rsidR="000E66B3" w:rsidRPr="0079031B" w:rsidTr="005544EA">
        <w:tc>
          <w:tcPr>
            <w:tcW w:w="709" w:type="dxa"/>
          </w:tcPr>
          <w:p w:rsidR="000E66B3" w:rsidRPr="0079031B" w:rsidRDefault="000E66B3"/>
        </w:tc>
        <w:tc>
          <w:tcPr>
            <w:tcW w:w="1985" w:type="dxa"/>
          </w:tcPr>
          <w:p w:rsidR="000E66B3" w:rsidRPr="0079031B" w:rsidRDefault="000E66B3"/>
        </w:tc>
        <w:tc>
          <w:tcPr>
            <w:tcW w:w="1417" w:type="dxa"/>
          </w:tcPr>
          <w:p w:rsidR="000E66B3" w:rsidRPr="0079031B" w:rsidRDefault="000E66B3" w:rsidP="001D32F2">
            <w:pPr>
              <w:jc w:val="center"/>
            </w:pPr>
          </w:p>
        </w:tc>
        <w:tc>
          <w:tcPr>
            <w:tcW w:w="1447" w:type="dxa"/>
          </w:tcPr>
          <w:p w:rsidR="000E66B3" w:rsidRPr="0079031B" w:rsidRDefault="000E66B3">
            <w:r w:rsidRPr="0079031B">
              <w:t>2020-02-25</w:t>
            </w:r>
          </w:p>
        </w:tc>
        <w:tc>
          <w:tcPr>
            <w:tcW w:w="5641" w:type="dxa"/>
          </w:tcPr>
          <w:p w:rsidR="000E66B3" w:rsidRPr="0079031B" w:rsidRDefault="000E66B3" w:rsidP="009B696D">
            <w:pPr>
              <w:pStyle w:val="Sraopastraipa"/>
              <w:numPr>
                <w:ilvl w:val="0"/>
                <w:numId w:val="20"/>
              </w:numPr>
            </w:pPr>
            <w:r w:rsidRPr="0079031B">
              <w:t>TR-43 “Dėl Kauno miesto savivaldybės 2020 metų biudžeto patvirtinimo”</w:t>
            </w:r>
          </w:p>
        </w:tc>
        <w:tc>
          <w:tcPr>
            <w:tcW w:w="1559" w:type="dxa"/>
          </w:tcPr>
          <w:p w:rsidR="000E66B3" w:rsidRPr="0079031B" w:rsidRDefault="000E66B3"/>
        </w:tc>
      </w:tr>
      <w:tr w:rsidR="00E023A1" w:rsidRPr="0079031B" w:rsidTr="005544EA">
        <w:tc>
          <w:tcPr>
            <w:tcW w:w="709" w:type="dxa"/>
          </w:tcPr>
          <w:p w:rsidR="00E023A1" w:rsidRPr="0079031B" w:rsidRDefault="00E023A1">
            <w:r w:rsidRPr="0079031B">
              <w:t>27.</w:t>
            </w:r>
          </w:p>
        </w:tc>
        <w:tc>
          <w:tcPr>
            <w:tcW w:w="1985" w:type="dxa"/>
          </w:tcPr>
          <w:p w:rsidR="00E023A1" w:rsidRPr="0079031B" w:rsidRDefault="00E023A1">
            <w:pPr>
              <w:rPr>
                <w:b/>
              </w:rPr>
            </w:pPr>
            <w:r w:rsidRPr="0079031B">
              <w:rPr>
                <w:b/>
              </w:rPr>
              <w:t>Palionis Andrius</w:t>
            </w:r>
          </w:p>
        </w:tc>
        <w:tc>
          <w:tcPr>
            <w:tcW w:w="1417" w:type="dxa"/>
          </w:tcPr>
          <w:p w:rsidR="00E023A1" w:rsidRPr="0079031B" w:rsidRDefault="00A3692A" w:rsidP="00A3692A">
            <w:pPr>
              <w:jc w:val="center"/>
            </w:pPr>
            <w:r w:rsidRPr="0079031B">
              <w:t>11</w:t>
            </w:r>
          </w:p>
        </w:tc>
        <w:tc>
          <w:tcPr>
            <w:tcW w:w="1447" w:type="dxa"/>
          </w:tcPr>
          <w:p w:rsidR="00E023A1" w:rsidRPr="0079031B" w:rsidRDefault="00E023A1" w:rsidP="009B696D">
            <w:pPr>
              <w:pStyle w:val="Sraopastraipa"/>
              <w:numPr>
                <w:ilvl w:val="2"/>
                <w:numId w:val="21"/>
              </w:numPr>
            </w:pPr>
          </w:p>
        </w:tc>
        <w:tc>
          <w:tcPr>
            <w:tcW w:w="5641" w:type="dxa"/>
          </w:tcPr>
          <w:p w:rsidR="001B7ADB" w:rsidRPr="0079031B" w:rsidRDefault="001B7ADB" w:rsidP="009B696D">
            <w:pPr>
              <w:pStyle w:val="Sraopastraipa"/>
              <w:numPr>
                <w:ilvl w:val="0"/>
                <w:numId w:val="22"/>
              </w:numPr>
            </w:pPr>
            <w:r w:rsidRPr="0079031B">
              <w:t>TR-183 “Dėl Kauno miesto savivaldybės mero Visvaldo Matijošaičio darbo užmokesčio nustatymo”</w:t>
            </w:r>
          </w:p>
          <w:p w:rsidR="00E023A1" w:rsidRPr="0079031B" w:rsidRDefault="00E023A1" w:rsidP="001B7ADB">
            <w:pPr>
              <w:pStyle w:val="Sraopastraipa"/>
              <w:ind w:left="1080"/>
            </w:pPr>
          </w:p>
        </w:tc>
        <w:tc>
          <w:tcPr>
            <w:tcW w:w="1559" w:type="dxa"/>
          </w:tcPr>
          <w:p w:rsidR="00E023A1" w:rsidRPr="0079031B" w:rsidRDefault="00E023A1"/>
        </w:tc>
      </w:tr>
      <w:tr w:rsidR="00A843B3" w:rsidRPr="0079031B" w:rsidTr="005544EA">
        <w:tc>
          <w:tcPr>
            <w:tcW w:w="709" w:type="dxa"/>
          </w:tcPr>
          <w:p w:rsidR="00A843B3" w:rsidRPr="0079031B" w:rsidRDefault="00A843B3"/>
        </w:tc>
        <w:tc>
          <w:tcPr>
            <w:tcW w:w="1985" w:type="dxa"/>
          </w:tcPr>
          <w:p w:rsidR="00A843B3" w:rsidRPr="0079031B" w:rsidRDefault="00A843B3">
            <w:pPr>
              <w:rPr>
                <w:b/>
              </w:rPr>
            </w:pPr>
          </w:p>
        </w:tc>
        <w:tc>
          <w:tcPr>
            <w:tcW w:w="1417" w:type="dxa"/>
          </w:tcPr>
          <w:p w:rsidR="00A843B3" w:rsidRPr="0079031B" w:rsidRDefault="00A843B3" w:rsidP="00A3692A">
            <w:pPr>
              <w:jc w:val="center"/>
            </w:pPr>
          </w:p>
        </w:tc>
        <w:tc>
          <w:tcPr>
            <w:tcW w:w="1447" w:type="dxa"/>
          </w:tcPr>
          <w:p w:rsidR="00A843B3" w:rsidRPr="0079031B" w:rsidRDefault="00AA515C" w:rsidP="00AA515C">
            <w:r w:rsidRPr="0079031B">
              <w:t>2019-05-14</w:t>
            </w:r>
          </w:p>
        </w:tc>
        <w:tc>
          <w:tcPr>
            <w:tcW w:w="5641" w:type="dxa"/>
          </w:tcPr>
          <w:p w:rsidR="00A843B3" w:rsidRPr="0079031B" w:rsidRDefault="00AA515C" w:rsidP="009B696D">
            <w:pPr>
              <w:pStyle w:val="Sraopastraipa"/>
              <w:numPr>
                <w:ilvl w:val="0"/>
                <w:numId w:val="22"/>
              </w:numPr>
            </w:pPr>
            <w:r w:rsidRPr="0079031B">
              <w:t>TR-232 “Dėl 2020 metų žemės mokesčio tarifų ir neapmokestinamojo žemės sklypo dydžio nustatymo”</w:t>
            </w:r>
          </w:p>
        </w:tc>
        <w:tc>
          <w:tcPr>
            <w:tcW w:w="1559" w:type="dxa"/>
          </w:tcPr>
          <w:p w:rsidR="00A843B3" w:rsidRPr="0079031B" w:rsidRDefault="00A843B3"/>
        </w:tc>
      </w:tr>
      <w:tr w:rsidR="00AA515C" w:rsidRPr="0079031B" w:rsidTr="005544EA">
        <w:tc>
          <w:tcPr>
            <w:tcW w:w="709" w:type="dxa"/>
          </w:tcPr>
          <w:p w:rsidR="00AA515C" w:rsidRPr="0079031B" w:rsidRDefault="00AA515C"/>
        </w:tc>
        <w:tc>
          <w:tcPr>
            <w:tcW w:w="1985" w:type="dxa"/>
          </w:tcPr>
          <w:p w:rsidR="00AA515C" w:rsidRPr="0079031B" w:rsidRDefault="00AA515C">
            <w:pPr>
              <w:rPr>
                <w:b/>
              </w:rPr>
            </w:pPr>
          </w:p>
        </w:tc>
        <w:tc>
          <w:tcPr>
            <w:tcW w:w="1417" w:type="dxa"/>
          </w:tcPr>
          <w:p w:rsidR="00AA515C" w:rsidRPr="0079031B" w:rsidRDefault="00AA515C" w:rsidP="00A3692A">
            <w:pPr>
              <w:jc w:val="center"/>
            </w:pPr>
          </w:p>
        </w:tc>
        <w:tc>
          <w:tcPr>
            <w:tcW w:w="1447" w:type="dxa"/>
          </w:tcPr>
          <w:p w:rsidR="00AA515C" w:rsidRPr="0079031B" w:rsidRDefault="00AA515C" w:rsidP="00AA515C"/>
        </w:tc>
        <w:tc>
          <w:tcPr>
            <w:tcW w:w="5641" w:type="dxa"/>
          </w:tcPr>
          <w:p w:rsidR="00AA515C" w:rsidRPr="0079031B" w:rsidRDefault="00AA515C" w:rsidP="009B696D">
            <w:pPr>
              <w:pStyle w:val="Sraopastraipa"/>
              <w:numPr>
                <w:ilvl w:val="0"/>
                <w:numId w:val="22"/>
              </w:numPr>
            </w:pPr>
            <w:r w:rsidRPr="0079031B">
              <w:t>TR-233 “Dėl 2020 metų nekilnojamojo turto mokesčio tarifų nustatymo”</w:t>
            </w:r>
          </w:p>
        </w:tc>
        <w:tc>
          <w:tcPr>
            <w:tcW w:w="1559" w:type="dxa"/>
          </w:tcPr>
          <w:p w:rsidR="00AA515C" w:rsidRPr="0079031B" w:rsidRDefault="00AA515C"/>
        </w:tc>
      </w:tr>
      <w:tr w:rsidR="00AA515C" w:rsidRPr="0079031B" w:rsidTr="005544EA">
        <w:tc>
          <w:tcPr>
            <w:tcW w:w="709" w:type="dxa"/>
          </w:tcPr>
          <w:p w:rsidR="00AA515C" w:rsidRPr="0079031B" w:rsidRDefault="00AA515C"/>
        </w:tc>
        <w:tc>
          <w:tcPr>
            <w:tcW w:w="1985" w:type="dxa"/>
          </w:tcPr>
          <w:p w:rsidR="00AA515C" w:rsidRPr="0079031B" w:rsidRDefault="00AA515C">
            <w:pPr>
              <w:rPr>
                <w:b/>
              </w:rPr>
            </w:pPr>
          </w:p>
        </w:tc>
        <w:tc>
          <w:tcPr>
            <w:tcW w:w="1417" w:type="dxa"/>
          </w:tcPr>
          <w:p w:rsidR="00AA515C" w:rsidRPr="0079031B" w:rsidRDefault="00AA515C" w:rsidP="00A3692A">
            <w:pPr>
              <w:jc w:val="center"/>
            </w:pPr>
          </w:p>
        </w:tc>
        <w:tc>
          <w:tcPr>
            <w:tcW w:w="1447" w:type="dxa"/>
          </w:tcPr>
          <w:p w:rsidR="00AA515C" w:rsidRPr="0079031B" w:rsidRDefault="00AA515C" w:rsidP="00AA515C"/>
        </w:tc>
        <w:tc>
          <w:tcPr>
            <w:tcW w:w="5641" w:type="dxa"/>
          </w:tcPr>
          <w:p w:rsidR="00AA515C" w:rsidRPr="0079031B" w:rsidRDefault="00AA515C" w:rsidP="009B696D">
            <w:pPr>
              <w:pStyle w:val="Sraopastraipa"/>
              <w:numPr>
                <w:ilvl w:val="0"/>
                <w:numId w:val="22"/>
              </w:numPr>
            </w:pPr>
            <w:r w:rsidRPr="0079031B">
              <w:t>TR-247 “Dėl Kauno miesto savivaldybės teritorijos bendrojo plano korektūros patvirtinimo”</w:t>
            </w:r>
          </w:p>
        </w:tc>
        <w:tc>
          <w:tcPr>
            <w:tcW w:w="1559" w:type="dxa"/>
          </w:tcPr>
          <w:p w:rsidR="00AA515C" w:rsidRPr="0079031B" w:rsidRDefault="00AA515C"/>
        </w:tc>
      </w:tr>
      <w:tr w:rsidR="00AA515C" w:rsidRPr="0079031B" w:rsidTr="005544EA">
        <w:tc>
          <w:tcPr>
            <w:tcW w:w="709" w:type="dxa"/>
          </w:tcPr>
          <w:p w:rsidR="00AA515C" w:rsidRPr="0079031B" w:rsidRDefault="00AA515C"/>
        </w:tc>
        <w:tc>
          <w:tcPr>
            <w:tcW w:w="1985" w:type="dxa"/>
          </w:tcPr>
          <w:p w:rsidR="00AA515C" w:rsidRPr="0079031B" w:rsidRDefault="00AA515C">
            <w:pPr>
              <w:rPr>
                <w:b/>
              </w:rPr>
            </w:pPr>
          </w:p>
        </w:tc>
        <w:tc>
          <w:tcPr>
            <w:tcW w:w="1417" w:type="dxa"/>
          </w:tcPr>
          <w:p w:rsidR="00AA515C" w:rsidRPr="0079031B" w:rsidRDefault="00AA515C" w:rsidP="00A3692A">
            <w:pPr>
              <w:jc w:val="center"/>
            </w:pPr>
          </w:p>
        </w:tc>
        <w:tc>
          <w:tcPr>
            <w:tcW w:w="1447" w:type="dxa"/>
          </w:tcPr>
          <w:p w:rsidR="00AA515C" w:rsidRPr="0079031B" w:rsidRDefault="00AA515C" w:rsidP="00AA515C">
            <w:r w:rsidRPr="0079031B">
              <w:t>2020-04-28</w:t>
            </w:r>
          </w:p>
        </w:tc>
        <w:tc>
          <w:tcPr>
            <w:tcW w:w="5641" w:type="dxa"/>
          </w:tcPr>
          <w:p w:rsidR="00AA515C" w:rsidRPr="0079031B" w:rsidRDefault="00AA515C" w:rsidP="009B696D">
            <w:pPr>
              <w:pStyle w:val="Sraopastraipa"/>
              <w:numPr>
                <w:ilvl w:val="0"/>
                <w:numId w:val="22"/>
              </w:numPr>
            </w:pPr>
            <w:r w:rsidRPr="0079031B">
              <w:t>TR-191 “Dėl valstybės turto, perduoto valdyti panaudos pagrindais Kauno Aleksoto lopšeliui-darželiui ir Kauno Varpelio pradinei mokyklai, pripažinimo nereikalingu arba netinkamu (negalimu) naudoti ir nurašymo, išardymo ir likvidavimo”</w:t>
            </w:r>
          </w:p>
        </w:tc>
        <w:tc>
          <w:tcPr>
            <w:tcW w:w="1559" w:type="dxa"/>
          </w:tcPr>
          <w:p w:rsidR="00AA515C" w:rsidRPr="0079031B" w:rsidRDefault="00AA515C"/>
        </w:tc>
      </w:tr>
      <w:tr w:rsidR="00AA515C" w:rsidRPr="0079031B" w:rsidTr="005544EA">
        <w:tc>
          <w:tcPr>
            <w:tcW w:w="709" w:type="dxa"/>
          </w:tcPr>
          <w:p w:rsidR="00AA515C" w:rsidRPr="0079031B" w:rsidRDefault="00AA515C"/>
        </w:tc>
        <w:tc>
          <w:tcPr>
            <w:tcW w:w="1985" w:type="dxa"/>
          </w:tcPr>
          <w:p w:rsidR="00AA515C" w:rsidRPr="0079031B" w:rsidRDefault="00AA515C">
            <w:pPr>
              <w:rPr>
                <w:b/>
              </w:rPr>
            </w:pPr>
          </w:p>
        </w:tc>
        <w:tc>
          <w:tcPr>
            <w:tcW w:w="1417" w:type="dxa"/>
          </w:tcPr>
          <w:p w:rsidR="00AA515C" w:rsidRPr="0079031B" w:rsidRDefault="00AA515C" w:rsidP="0090513B">
            <w:pPr>
              <w:jc w:val="center"/>
            </w:pPr>
          </w:p>
        </w:tc>
        <w:tc>
          <w:tcPr>
            <w:tcW w:w="1447" w:type="dxa"/>
          </w:tcPr>
          <w:p w:rsidR="00AA515C" w:rsidRPr="0079031B" w:rsidRDefault="00AA515C" w:rsidP="00AA515C"/>
        </w:tc>
        <w:tc>
          <w:tcPr>
            <w:tcW w:w="5641" w:type="dxa"/>
          </w:tcPr>
          <w:p w:rsidR="00AA515C" w:rsidRPr="0079031B" w:rsidRDefault="00AA515C" w:rsidP="009B696D">
            <w:pPr>
              <w:pStyle w:val="Sraopastraipa"/>
              <w:numPr>
                <w:ilvl w:val="0"/>
                <w:numId w:val="22"/>
              </w:numPr>
            </w:pPr>
            <w:r w:rsidRPr="0079031B">
              <w:t>TR-192 “Dėl Kauno miesto savivaldybės tarybos 2018 m. kovo 20 d. sprendimo Nr. T-130 “Dėl Kauno miesto savivaldybės sporto mokyklų teikiamų paslaugų įkainių nustatymo” pakeitimo”</w:t>
            </w:r>
          </w:p>
        </w:tc>
        <w:tc>
          <w:tcPr>
            <w:tcW w:w="1559" w:type="dxa"/>
          </w:tcPr>
          <w:p w:rsidR="00AA515C" w:rsidRPr="0079031B" w:rsidRDefault="00AA515C"/>
        </w:tc>
      </w:tr>
      <w:tr w:rsidR="00AA515C" w:rsidRPr="0079031B" w:rsidTr="005544EA">
        <w:tc>
          <w:tcPr>
            <w:tcW w:w="709" w:type="dxa"/>
          </w:tcPr>
          <w:p w:rsidR="00AA515C" w:rsidRPr="0079031B" w:rsidRDefault="00AA515C"/>
        </w:tc>
        <w:tc>
          <w:tcPr>
            <w:tcW w:w="1985" w:type="dxa"/>
          </w:tcPr>
          <w:p w:rsidR="00AA515C" w:rsidRPr="0079031B" w:rsidRDefault="00AA515C">
            <w:pPr>
              <w:rPr>
                <w:b/>
              </w:rPr>
            </w:pPr>
          </w:p>
        </w:tc>
        <w:tc>
          <w:tcPr>
            <w:tcW w:w="1417" w:type="dxa"/>
          </w:tcPr>
          <w:p w:rsidR="00AA515C" w:rsidRPr="0079031B" w:rsidRDefault="00AA515C" w:rsidP="0090513B">
            <w:pPr>
              <w:jc w:val="center"/>
            </w:pPr>
          </w:p>
        </w:tc>
        <w:tc>
          <w:tcPr>
            <w:tcW w:w="1447" w:type="dxa"/>
          </w:tcPr>
          <w:p w:rsidR="00AA515C" w:rsidRPr="0079031B" w:rsidRDefault="00AA515C" w:rsidP="00AA515C"/>
        </w:tc>
        <w:tc>
          <w:tcPr>
            <w:tcW w:w="5641" w:type="dxa"/>
          </w:tcPr>
          <w:p w:rsidR="00AA515C" w:rsidRPr="0079031B" w:rsidRDefault="00AA515C" w:rsidP="009B696D">
            <w:pPr>
              <w:pStyle w:val="Sraopastraipa"/>
              <w:numPr>
                <w:ilvl w:val="0"/>
                <w:numId w:val="22"/>
              </w:numPr>
            </w:pPr>
            <w:r w:rsidRPr="0079031B">
              <w:t>TR-197 “Dėl turto perdavimo patikėjimo teise valdyti biudžetinei įstaigai Kauno sporto mokyk</w:t>
            </w:r>
            <w:r w:rsidR="00C67160" w:rsidRPr="0079031B">
              <w:t>lai “Gaja”</w:t>
            </w:r>
          </w:p>
        </w:tc>
        <w:tc>
          <w:tcPr>
            <w:tcW w:w="1559" w:type="dxa"/>
          </w:tcPr>
          <w:p w:rsidR="00AA515C" w:rsidRPr="0079031B" w:rsidRDefault="00AA515C"/>
        </w:tc>
      </w:tr>
      <w:tr w:rsidR="00C67160" w:rsidRPr="0079031B" w:rsidTr="005544EA">
        <w:tc>
          <w:tcPr>
            <w:tcW w:w="709" w:type="dxa"/>
          </w:tcPr>
          <w:p w:rsidR="00C67160" w:rsidRPr="0079031B" w:rsidRDefault="00C67160"/>
        </w:tc>
        <w:tc>
          <w:tcPr>
            <w:tcW w:w="1985" w:type="dxa"/>
          </w:tcPr>
          <w:p w:rsidR="00C67160" w:rsidRPr="0079031B" w:rsidRDefault="00C67160">
            <w:pPr>
              <w:rPr>
                <w:b/>
              </w:rPr>
            </w:pPr>
          </w:p>
        </w:tc>
        <w:tc>
          <w:tcPr>
            <w:tcW w:w="1417" w:type="dxa"/>
          </w:tcPr>
          <w:p w:rsidR="00C67160" w:rsidRPr="0079031B" w:rsidRDefault="00C67160" w:rsidP="0090513B">
            <w:pPr>
              <w:jc w:val="center"/>
            </w:pPr>
          </w:p>
        </w:tc>
        <w:tc>
          <w:tcPr>
            <w:tcW w:w="1447" w:type="dxa"/>
          </w:tcPr>
          <w:p w:rsidR="00C67160" w:rsidRPr="0079031B" w:rsidRDefault="00C67160" w:rsidP="00AA515C">
            <w:r w:rsidRPr="0079031B">
              <w:t>2020-09-15</w:t>
            </w:r>
          </w:p>
        </w:tc>
        <w:tc>
          <w:tcPr>
            <w:tcW w:w="5641" w:type="dxa"/>
          </w:tcPr>
          <w:p w:rsidR="00C67160" w:rsidRPr="0079031B" w:rsidRDefault="00C67160" w:rsidP="009B696D">
            <w:pPr>
              <w:pStyle w:val="Sraopastraipa"/>
              <w:numPr>
                <w:ilvl w:val="0"/>
                <w:numId w:val="22"/>
              </w:numPr>
            </w:pPr>
            <w:r w:rsidRPr="0079031B">
              <w:t>TR-389 “Dėl turto perdavimo patikėjimo teise valdyti biudžetinei įstaigai Kauno sporto mokyklai “Gaja”</w:t>
            </w:r>
          </w:p>
        </w:tc>
        <w:tc>
          <w:tcPr>
            <w:tcW w:w="1559" w:type="dxa"/>
          </w:tcPr>
          <w:p w:rsidR="00C67160" w:rsidRPr="0079031B" w:rsidRDefault="00C67160"/>
        </w:tc>
      </w:tr>
      <w:tr w:rsidR="00C67160" w:rsidRPr="0079031B" w:rsidTr="005544EA">
        <w:tc>
          <w:tcPr>
            <w:tcW w:w="709" w:type="dxa"/>
          </w:tcPr>
          <w:p w:rsidR="00C67160" w:rsidRPr="0079031B" w:rsidRDefault="00C67160"/>
        </w:tc>
        <w:tc>
          <w:tcPr>
            <w:tcW w:w="1985" w:type="dxa"/>
          </w:tcPr>
          <w:p w:rsidR="00C67160" w:rsidRPr="0079031B" w:rsidRDefault="00C67160">
            <w:pPr>
              <w:rPr>
                <w:b/>
              </w:rPr>
            </w:pPr>
          </w:p>
        </w:tc>
        <w:tc>
          <w:tcPr>
            <w:tcW w:w="1417" w:type="dxa"/>
          </w:tcPr>
          <w:p w:rsidR="00C67160" w:rsidRPr="0079031B" w:rsidRDefault="00C67160" w:rsidP="0090513B">
            <w:pPr>
              <w:jc w:val="center"/>
            </w:pPr>
          </w:p>
        </w:tc>
        <w:tc>
          <w:tcPr>
            <w:tcW w:w="1447" w:type="dxa"/>
          </w:tcPr>
          <w:p w:rsidR="00C67160" w:rsidRPr="0079031B" w:rsidRDefault="00C67160" w:rsidP="00AA515C"/>
        </w:tc>
        <w:tc>
          <w:tcPr>
            <w:tcW w:w="5641" w:type="dxa"/>
          </w:tcPr>
          <w:p w:rsidR="00C67160" w:rsidRPr="0079031B" w:rsidRDefault="00C67160" w:rsidP="009B696D">
            <w:pPr>
              <w:pStyle w:val="Sraopastraipa"/>
              <w:numPr>
                <w:ilvl w:val="0"/>
                <w:numId w:val="22"/>
              </w:numPr>
            </w:pPr>
            <w:r w:rsidRPr="0079031B">
              <w:t>TR-416 “Dėl nekilnojamojo turto A. Stulginskio g. 61, Kaune, perdavimo patikėjimo teise valdyti, naudoti ir disponuoti juo Kauno Maironio universitetinei gimnazijai, Kauno sporto mokyklai “Gaja”, Kauno krepšinio mokyklai “Žalgiris”</w:t>
            </w:r>
          </w:p>
        </w:tc>
        <w:tc>
          <w:tcPr>
            <w:tcW w:w="1559" w:type="dxa"/>
          </w:tcPr>
          <w:p w:rsidR="00C67160" w:rsidRPr="0079031B" w:rsidRDefault="00C67160"/>
        </w:tc>
      </w:tr>
      <w:tr w:rsidR="00AD1BF9" w:rsidRPr="0079031B" w:rsidTr="005544EA">
        <w:tc>
          <w:tcPr>
            <w:tcW w:w="709" w:type="dxa"/>
          </w:tcPr>
          <w:p w:rsidR="00AD1BF9" w:rsidRPr="0079031B" w:rsidRDefault="00AD1BF9"/>
        </w:tc>
        <w:tc>
          <w:tcPr>
            <w:tcW w:w="1985" w:type="dxa"/>
          </w:tcPr>
          <w:p w:rsidR="00AD1BF9" w:rsidRPr="0079031B" w:rsidRDefault="00AD1BF9">
            <w:pPr>
              <w:rPr>
                <w:b/>
              </w:rPr>
            </w:pPr>
          </w:p>
        </w:tc>
        <w:tc>
          <w:tcPr>
            <w:tcW w:w="1417" w:type="dxa"/>
          </w:tcPr>
          <w:p w:rsidR="00AD1BF9" w:rsidRPr="0079031B" w:rsidRDefault="00AD1BF9" w:rsidP="0090513B">
            <w:pPr>
              <w:jc w:val="center"/>
            </w:pPr>
          </w:p>
        </w:tc>
        <w:tc>
          <w:tcPr>
            <w:tcW w:w="1447" w:type="dxa"/>
          </w:tcPr>
          <w:p w:rsidR="00AD1BF9" w:rsidRPr="0079031B" w:rsidRDefault="002B1741" w:rsidP="00AA515C">
            <w:r w:rsidRPr="0079031B">
              <w:t>2021-11-23</w:t>
            </w:r>
          </w:p>
        </w:tc>
        <w:tc>
          <w:tcPr>
            <w:tcW w:w="5641" w:type="dxa"/>
          </w:tcPr>
          <w:p w:rsidR="00AD1BF9" w:rsidRPr="0079031B" w:rsidRDefault="00AD1BF9" w:rsidP="009B696D">
            <w:pPr>
              <w:pStyle w:val="Sraopastraipa"/>
              <w:numPr>
                <w:ilvl w:val="0"/>
                <w:numId w:val="22"/>
              </w:numPr>
            </w:pPr>
            <w:r w:rsidRPr="0079031B">
              <w:t xml:space="preserve">TR-543 </w:t>
            </w:r>
            <w:r w:rsidRPr="0079031B">
              <w:br w:type="page"/>
              <w:t>„Dėl Kauno miesto savivaldybės sporto mokyklų teikiamų paslaugų įkainių nustatymo“</w:t>
            </w:r>
          </w:p>
        </w:tc>
        <w:tc>
          <w:tcPr>
            <w:tcW w:w="1559" w:type="dxa"/>
          </w:tcPr>
          <w:p w:rsidR="00AD1BF9" w:rsidRPr="0079031B" w:rsidRDefault="00AD1BF9"/>
        </w:tc>
      </w:tr>
      <w:tr w:rsidR="00AD1BF9" w:rsidRPr="0079031B" w:rsidTr="005544EA">
        <w:tc>
          <w:tcPr>
            <w:tcW w:w="709" w:type="dxa"/>
          </w:tcPr>
          <w:p w:rsidR="00AD1BF9" w:rsidRPr="0079031B" w:rsidRDefault="00AD1BF9"/>
        </w:tc>
        <w:tc>
          <w:tcPr>
            <w:tcW w:w="1985" w:type="dxa"/>
          </w:tcPr>
          <w:p w:rsidR="00AD1BF9" w:rsidRPr="0079031B" w:rsidRDefault="00AD1BF9">
            <w:pPr>
              <w:rPr>
                <w:b/>
              </w:rPr>
            </w:pPr>
          </w:p>
        </w:tc>
        <w:tc>
          <w:tcPr>
            <w:tcW w:w="1417" w:type="dxa"/>
          </w:tcPr>
          <w:p w:rsidR="00AD1BF9" w:rsidRPr="0079031B" w:rsidRDefault="00AD1BF9" w:rsidP="0090513B">
            <w:pPr>
              <w:jc w:val="center"/>
            </w:pPr>
          </w:p>
        </w:tc>
        <w:tc>
          <w:tcPr>
            <w:tcW w:w="1447" w:type="dxa"/>
          </w:tcPr>
          <w:p w:rsidR="00AD1BF9" w:rsidRPr="0079031B" w:rsidRDefault="002B1741" w:rsidP="00AA515C">
            <w:r w:rsidRPr="0079031B">
              <w:t>2021-11-23</w:t>
            </w:r>
          </w:p>
        </w:tc>
        <w:tc>
          <w:tcPr>
            <w:tcW w:w="5641" w:type="dxa"/>
          </w:tcPr>
          <w:p w:rsidR="00AD1BF9" w:rsidRPr="0079031B" w:rsidRDefault="00AD1BF9" w:rsidP="009B696D">
            <w:pPr>
              <w:pStyle w:val="Sraopastraipa"/>
              <w:numPr>
                <w:ilvl w:val="0"/>
                <w:numId w:val="22"/>
              </w:numPr>
            </w:pPr>
            <w:r w:rsidRPr="0079031B">
              <w:t>TR-545 „Dėl Kauno miesto savivaldybės biudžetinių sporto mokyklų savivaldybės biudžeto lėšų planavimo metodikos patvirtinimo“</w:t>
            </w:r>
          </w:p>
        </w:tc>
        <w:tc>
          <w:tcPr>
            <w:tcW w:w="1559" w:type="dxa"/>
          </w:tcPr>
          <w:p w:rsidR="00AD1BF9" w:rsidRPr="0079031B" w:rsidRDefault="00AD1BF9"/>
        </w:tc>
      </w:tr>
      <w:tr w:rsidR="00E023A1" w:rsidRPr="0079031B" w:rsidTr="005544EA">
        <w:tc>
          <w:tcPr>
            <w:tcW w:w="709" w:type="dxa"/>
          </w:tcPr>
          <w:p w:rsidR="00E023A1" w:rsidRPr="0079031B" w:rsidRDefault="00E023A1">
            <w:r w:rsidRPr="0079031B">
              <w:t>28.</w:t>
            </w:r>
          </w:p>
        </w:tc>
        <w:tc>
          <w:tcPr>
            <w:tcW w:w="1985" w:type="dxa"/>
          </w:tcPr>
          <w:p w:rsidR="00E023A1" w:rsidRPr="0079031B" w:rsidRDefault="00E023A1">
            <w:pPr>
              <w:rPr>
                <w:b/>
              </w:rPr>
            </w:pPr>
            <w:r w:rsidRPr="0079031B">
              <w:rPr>
                <w:b/>
              </w:rPr>
              <w:t>Ramoška Jaunius</w:t>
            </w:r>
          </w:p>
        </w:tc>
        <w:tc>
          <w:tcPr>
            <w:tcW w:w="1417" w:type="dxa"/>
          </w:tcPr>
          <w:p w:rsidR="00E023A1" w:rsidRPr="0079031B" w:rsidRDefault="0090513B" w:rsidP="0090513B">
            <w:pPr>
              <w:jc w:val="center"/>
            </w:pPr>
            <w:r w:rsidRPr="0079031B">
              <w:t>4</w:t>
            </w:r>
          </w:p>
        </w:tc>
        <w:tc>
          <w:tcPr>
            <w:tcW w:w="1447" w:type="dxa"/>
          </w:tcPr>
          <w:p w:rsidR="00E023A1" w:rsidRPr="0079031B" w:rsidRDefault="00C67160">
            <w:r w:rsidRPr="0079031B">
              <w:t>2019-05-15</w:t>
            </w:r>
          </w:p>
        </w:tc>
        <w:tc>
          <w:tcPr>
            <w:tcW w:w="5641" w:type="dxa"/>
          </w:tcPr>
          <w:p w:rsidR="00E023A1" w:rsidRPr="0079031B" w:rsidRDefault="00C67160" w:rsidP="009B696D">
            <w:pPr>
              <w:pStyle w:val="Sraopastraipa"/>
              <w:numPr>
                <w:ilvl w:val="0"/>
                <w:numId w:val="23"/>
              </w:numPr>
            </w:pPr>
            <w:r w:rsidRPr="0079031B">
              <w:t>TR-232 “Dėl 2020 metų žemės mokesčio tarifų ir neapmokestinamojo žemės sklypo dydžio nustatymo”</w:t>
            </w:r>
          </w:p>
          <w:p w:rsidR="00E023A1" w:rsidRPr="0079031B" w:rsidRDefault="00E023A1"/>
        </w:tc>
        <w:tc>
          <w:tcPr>
            <w:tcW w:w="1559" w:type="dxa"/>
          </w:tcPr>
          <w:p w:rsidR="00E023A1" w:rsidRPr="0079031B" w:rsidRDefault="00E023A1" w:rsidP="002B1E44"/>
        </w:tc>
      </w:tr>
      <w:tr w:rsidR="00E00022" w:rsidRPr="0079031B" w:rsidTr="005544EA">
        <w:tc>
          <w:tcPr>
            <w:tcW w:w="709" w:type="dxa"/>
          </w:tcPr>
          <w:p w:rsidR="00E00022" w:rsidRPr="0079031B" w:rsidRDefault="00E00022"/>
        </w:tc>
        <w:tc>
          <w:tcPr>
            <w:tcW w:w="1985" w:type="dxa"/>
          </w:tcPr>
          <w:p w:rsidR="00E00022" w:rsidRPr="0079031B" w:rsidRDefault="00E00022">
            <w:pPr>
              <w:rPr>
                <w:b/>
              </w:rPr>
            </w:pPr>
          </w:p>
        </w:tc>
        <w:tc>
          <w:tcPr>
            <w:tcW w:w="1417" w:type="dxa"/>
          </w:tcPr>
          <w:p w:rsidR="00E00022" w:rsidRPr="0079031B" w:rsidRDefault="00E00022" w:rsidP="0090513B">
            <w:pPr>
              <w:jc w:val="center"/>
            </w:pPr>
          </w:p>
        </w:tc>
        <w:tc>
          <w:tcPr>
            <w:tcW w:w="1447" w:type="dxa"/>
          </w:tcPr>
          <w:p w:rsidR="00E00022" w:rsidRPr="0079031B" w:rsidRDefault="00E00022"/>
        </w:tc>
        <w:tc>
          <w:tcPr>
            <w:tcW w:w="5641" w:type="dxa"/>
          </w:tcPr>
          <w:p w:rsidR="00E00022" w:rsidRPr="0079031B" w:rsidRDefault="00E00022" w:rsidP="009B696D">
            <w:pPr>
              <w:pStyle w:val="Sraopastraipa"/>
              <w:numPr>
                <w:ilvl w:val="0"/>
                <w:numId w:val="23"/>
              </w:numPr>
            </w:pPr>
            <w:r w:rsidRPr="0079031B">
              <w:t>TR-233 “Dėl 2020 metų nekilnojamojo turto mokesčio tarifų nustatymo”</w:t>
            </w:r>
          </w:p>
        </w:tc>
        <w:tc>
          <w:tcPr>
            <w:tcW w:w="1559" w:type="dxa"/>
          </w:tcPr>
          <w:p w:rsidR="00E00022" w:rsidRPr="0079031B" w:rsidRDefault="00E00022" w:rsidP="002B1E44"/>
        </w:tc>
      </w:tr>
      <w:tr w:rsidR="00E00022" w:rsidRPr="0079031B" w:rsidTr="005544EA">
        <w:tc>
          <w:tcPr>
            <w:tcW w:w="709" w:type="dxa"/>
          </w:tcPr>
          <w:p w:rsidR="00E00022" w:rsidRPr="0079031B" w:rsidRDefault="00E00022"/>
        </w:tc>
        <w:tc>
          <w:tcPr>
            <w:tcW w:w="1985" w:type="dxa"/>
          </w:tcPr>
          <w:p w:rsidR="00E00022" w:rsidRPr="0079031B" w:rsidRDefault="00E00022">
            <w:pPr>
              <w:rPr>
                <w:b/>
              </w:rPr>
            </w:pPr>
          </w:p>
        </w:tc>
        <w:tc>
          <w:tcPr>
            <w:tcW w:w="1417" w:type="dxa"/>
          </w:tcPr>
          <w:p w:rsidR="00E00022" w:rsidRPr="0079031B" w:rsidRDefault="00E00022" w:rsidP="0090513B">
            <w:pPr>
              <w:jc w:val="center"/>
            </w:pPr>
          </w:p>
        </w:tc>
        <w:tc>
          <w:tcPr>
            <w:tcW w:w="1447" w:type="dxa"/>
          </w:tcPr>
          <w:p w:rsidR="00E00022" w:rsidRPr="0079031B" w:rsidRDefault="00E00022">
            <w:r w:rsidRPr="0079031B">
              <w:t>2019-09-10</w:t>
            </w:r>
          </w:p>
        </w:tc>
        <w:tc>
          <w:tcPr>
            <w:tcW w:w="5641" w:type="dxa"/>
          </w:tcPr>
          <w:p w:rsidR="00E00022" w:rsidRPr="0079031B" w:rsidRDefault="00E00022" w:rsidP="009B696D">
            <w:pPr>
              <w:pStyle w:val="Sraopastraipa"/>
              <w:numPr>
                <w:ilvl w:val="0"/>
                <w:numId w:val="23"/>
              </w:numPr>
            </w:pPr>
            <w:r w:rsidRPr="0079031B">
              <w:t>TR-443 “Dėl Kauno miesto savivaldybės tarybos 2019 m. liepos 23 d. sprendimo T-393 “Dėl sutikimo statyti naujus statinius arba užbaigti statinių statybą žemės sklype Kęstučio g. 26 Kaune, mažesniais negu norminiais atstumais iki žemės sklypo ribos” galiojimo sustabdymo”</w:t>
            </w:r>
          </w:p>
        </w:tc>
        <w:tc>
          <w:tcPr>
            <w:tcW w:w="1559" w:type="dxa"/>
          </w:tcPr>
          <w:p w:rsidR="00E00022" w:rsidRPr="0079031B" w:rsidRDefault="00E00022" w:rsidP="002B1E44"/>
        </w:tc>
      </w:tr>
      <w:tr w:rsidR="00E00022" w:rsidRPr="0079031B" w:rsidTr="005544EA">
        <w:tc>
          <w:tcPr>
            <w:tcW w:w="709" w:type="dxa"/>
          </w:tcPr>
          <w:p w:rsidR="00E00022" w:rsidRPr="0079031B" w:rsidRDefault="00E00022"/>
        </w:tc>
        <w:tc>
          <w:tcPr>
            <w:tcW w:w="1985" w:type="dxa"/>
          </w:tcPr>
          <w:p w:rsidR="00E00022" w:rsidRPr="0079031B" w:rsidRDefault="00E00022">
            <w:pPr>
              <w:rPr>
                <w:b/>
              </w:rPr>
            </w:pPr>
          </w:p>
        </w:tc>
        <w:tc>
          <w:tcPr>
            <w:tcW w:w="1417" w:type="dxa"/>
          </w:tcPr>
          <w:p w:rsidR="00E00022" w:rsidRPr="0079031B" w:rsidRDefault="00E00022"/>
        </w:tc>
        <w:tc>
          <w:tcPr>
            <w:tcW w:w="1447" w:type="dxa"/>
          </w:tcPr>
          <w:p w:rsidR="00E00022" w:rsidRPr="0079031B" w:rsidRDefault="00E00022">
            <w:r w:rsidRPr="0079031B">
              <w:t>2021-03-23</w:t>
            </w:r>
          </w:p>
        </w:tc>
        <w:tc>
          <w:tcPr>
            <w:tcW w:w="5641" w:type="dxa"/>
          </w:tcPr>
          <w:p w:rsidR="00E00022" w:rsidRPr="0079031B" w:rsidRDefault="00E00022" w:rsidP="009B696D">
            <w:pPr>
              <w:pStyle w:val="Sraopastraipa"/>
              <w:numPr>
                <w:ilvl w:val="0"/>
                <w:numId w:val="23"/>
              </w:numPr>
            </w:pPr>
            <w:r w:rsidRPr="0079031B">
              <w:t>TR-135 “Dėl Kauno miesto savivaldybės tarybos 2020 m. spalio 20 d. sprendimo Nr. T-424 “Dėl Kauno region plėtros tarybos steigimo” pakeitimo”</w:t>
            </w:r>
          </w:p>
        </w:tc>
        <w:tc>
          <w:tcPr>
            <w:tcW w:w="1559" w:type="dxa"/>
          </w:tcPr>
          <w:p w:rsidR="00E00022" w:rsidRPr="0079031B" w:rsidRDefault="00E00022" w:rsidP="002B1E44"/>
        </w:tc>
      </w:tr>
      <w:tr w:rsidR="00E023A1" w:rsidRPr="0079031B" w:rsidTr="005544EA">
        <w:tc>
          <w:tcPr>
            <w:tcW w:w="709" w:type="dxa"/>
          </w:tcPr>
          <w:p w:rsidR="00E023A1" w:rsidRPr="0079031B" w:rsidRDefault="00E023A1">
            <w:r w:rsidRPr="0079031B">
              <w:lastRenderedPageBreak/>
              <w:t>29.</w:t>
            </w:r>
          </w:p>
        </w:tc>
        <w:tc>
          <w:tcPr>
            <w:tcW w:w="1985" w:type="dxa"/>
          </w:tcPr>
          <w:p w:rsidR="00E023A1" w:rsidRPr="0079031B" w:rsidRDefault="00E023A1">
            <w:pPr>
              <w:rPr>
                <w:b/>
              </w:rPr>
            </w:pPr>
            <w:r w:rsidRPr="0079031B">
              <w:rPr>
                <w:b/>
              </w:rPr>
              <w:t>Sirtautas Simas</w:t>
            </w:r>
          </w:p>
        </w:tc>
        <w:tc>
          <w:tcPr>
            <w:tcW w:w="1417" w:type="dxa"/>
          </w:tcPr>
          <w:p w:rsidR="00E023A1" w:rsidRPr="0079031B" w:rsidRDefault="00806BED" w:rsidP="00806BED">
            <w:pPr>
              <w:jc w:val="center"/>
            </w:pPr>
            <w:r w:rsidRPr="0079031B">
              <w:t>3</w:t>
            </w:r>
          </w:p>
        </w:tc>
        <w:tc>
          <w:tcPr>
            <w:tcW w:w="1447" w:type="dxa"/>
          </w:tcPr>
          <w:p w:rsidR="00E023A1" w:rsidRPr="0079031B" w:rsidRDefault="00F4718F">
            <w:r w:rsidRPr="0079031B">
              <w:t>2020-02-04</w:t>
            </w:r>
          </w:p>
        </w:tc>
        <w:tc>
          <w:tcPr>
            <w:tcW w:w="5641" w:type="dxa"/>
          </w:tcPr>
          <w:p w:rsidR="00E023A1" w:rsidRPr="0079031B" w:rsidRDefault="00F4718F" w:rsidP="009B696D">
            <w:pPr>
              <w:pStyle w:val="Sraopastraipa"/>
              <w:numPr>
                <w:ilvl w:val="0"/>
                <w:numId w:val="24"/>
              </w:numPr>
            </w:pPr>
            <w:r w:rsidRPr="0079031B">
              <w:t>TR-16 “Dėl Kauno miesto savivaldybės 2020-2022 metų strateginio veiklos plano patvirtinimo”</w:t>
            </w:r>
          </w:p>
        </w:tc>
        <w:tc>
          <w:tcPr>
            <w:tcW w:w="1559" w:type="dxa"/>
          </w:tcPr>
          <w:p w:rsidR="00E023A1" w:rsidRPr="0079031B" w:rsidRDefault="00E023A1"/>
        </w:tc>
      </w:tr>
      <w:tr w:rsidR="00095C2C" w:rsidRPr="0079031B" w:rsidTr="005544EA">
        <w:tc>
          <w:tcPr>
            <w:tcW w:w="709" w:type="dxa"/>
          </w:tcPr>
          <w:p w:rsidR="00095C2C" w:rsidRPr="0079031B" w:rsidRDefault="00095C2C"/>
        </w:tc>
        <w:tc>
          <w:tcPr>
            <w:tcW w:w="1985" w:type="dxa"/>
          </w:tcPr>
          <w:p w:rsidR="00095C2C" w:rsidRPr="0079031B" w:rsidRDefault="00095C2C">
            <w:pPr>
              <w:rPr>
                <w:b/>
              </w:rPr>
            </w:pPr>
          </w:p>
        </w:tc>
        <w:tc>
          <w:tcPr>
            <w:tcW w:w="1417" w:type="dxa"/>
          </w:tcPr>
          <w:p w:rsidR="00095C2C" w:rsidRPr="0079031B" w:rsidRDefault="00095C2C" w:rsidP="00806BED">
            <w:pPr>
              <w:jc w:val="center"/>
            </w:pPr>
          </w:p>
        </w:tc>
        <w:tc>
          <w:tcPr>
            <w:tcW w:w="1447" w:type="dxa"/>
          </w:tcPr>
          <w:p w:rsidR="00095C2C" w:rsidRPr="0079031B" w:rsidRDefault="00095C2C">
            <w:r w:rsidRPr="0079031B">
              <w:t>2020-02-25</w:t>
            </w:r>
          </w:p>
        </w:tc>
        <w:tc>
          <w:tcPr>
            <w:tcW w:w="5641" w:type="dxa"/>
          </w:tcPr>
          <w:p w:rsidR="00095C2C" w:rsidRPr="0079031B" w:rsidRDefault="00095C2C" w:rsidP="009B696D">
            <w:pPr>
              <w:pStyle w:val="Sraopastraipa"/>
              <w:numPr>
                <w:ilvl w:val="0"/>
                <w:numId w:val="24"/>
              </w:numPr>
            </w:pPr>
            <w:r w:rsidRPr="0079031B">
              <w:t>TR-43 “Dėl Kauno miesto savivaldybės 2020 metų biudžeto patvirtinimo”</w:t>
            </w:r>
          </w:p>
        </w:tc>
        <w:tc>
          <w:tcPr>
            <w:tcW w:w="1559" w:type="dxa"/>
          </w:tcPr>
          <w:p w:rsidR="00095C2C" w:rsidRPr="0079031B" w:rsidRDefault="00095C2C"/>
        </w:tc>
      </w:tr>
      <w:tr w:rsidR="00536696" w:rsidRPr="0079031B" w:rsidTr="005544EA">
        <w:tc>
          <w:tcPr>
            <w:tcW w:w="709" w:type="dxa"/>
          </w:tcPr>
          <w:p w:rsidR="00536696" w:rsidRPr="0079031B" w:rsidRDefault="00536696"/>
        </w:tc>
        <w:tc>
          <w:tcPr>
            <w:tcW w:w="1985" w:type="dxa"/>
          </w:tcPr>
          <w:p w:rsidR="00536696" w:rsidRPr="0079031B" w:rsidRDefault="00536696">
            <w:pPr>
              <w:rPr>
                <w:b/>
              </w:rPr>
            </w:pPr>
          </w:p>
        </w:tc>
        <w:tc>
          <w:tcPr>
            <w:tcW w:w="1417" w:type="dxa"/>
          </w:tcPr>
          <w:p w:rsidR="00536696" w:rsidRPr="0079031B" w:rsidRDefault="00536696" w:rsidP="00806BED">
            <w:pPr>
              <w:jc w:val="center"/>
            </w:pPr>
          </w:p>
        </w:tc>
        <w:tc>
          <w:tcPr>
            <w:tcW w:w="1447" w:type="dxa"/>
          </w:tcPr>
          <w:p w:rsidR="00536696" w:rsidRPr="0079031B" w:rsidRDefault="00536696">
            <w:r w:rsidRPr="0079031B">
              <w:t>2022-03-22</w:t>
            </w:r>
          </w:p>
        </w:tc>
        <w:tc>
          <w:tcPr>
            <w:tcW w:w="5641" w:type="dxa"/>
          </w:tcPr>
          <w:p w:rsidR="00536696" w:rsidRPr="0079031B" w:rsidRDefault="00536696" w:rsidP="007F37E0">
            <w:pPr>
              <w:pStyle w:val="Sraopastraipa"/>
              <w:numPr>
                <w:ilvl w:val="0"/>
                <w:numId w:val="24"/>
              </w:numPr>
            </w:pPr>
            <w:r w:rsidRPr="0079031B">
              <w:t>TR-139</w:t>
            </w:r>
            <w:r w:rsidR="000C47C5" w:rsidRPr="0079031B">
              <w:t xml:space="preserve"> „Dėl Kauno miesto savivaldybės tarybos 2019 m. balandžio 30 d. sprendimo Nr. T-179 „Dėl dalyvavimo Lietuvos savivaldybių asociacijos suvažiavimuose“ pakeitimo“</w:t>
            </w:r>
          </w:p>
        </w:tc>
        <w:tc>
          <w:tcPr>
            <w:tcW w:w="1559" w:type="dxa"/>
          </w:tcPr>
          <w:p w:rsidR="00536696" w:rsidRPr="0079031B" w:rsidRDefault="00536696"/>
        </w:tc>
      </w:tr>
      <w:tr w:rsidR="00E023A1" w:rsidRPr="0079031B" w:rsidTr="005544EA">
        <w:tc>
          <w:tcPr>
            <w:tcW w:w="709" w:type="dxa"/>
          </w:tcPr>
          <w:p w:rsidR="00E023A1" w:rsidRPr="0079031B" w:rsidRDefault="00E023A1">
            <w:r w:rsidRPr="0079031B">
              <w:t>30.</w:t>
            </w:r>
          </w:p>
        </w:tc>
        <w:tc>
          <w:tcPr>
            <w:tcW w:w="1985" w:type="dxa"/>
          </w:tcPr>
          <w:p w:rsidR="00E023A1" w:rsidRPr="0079031B" w:rsidRDefault="00E023A1">
            <w:r w:rsidRPr="0079031B">
              <w:t>Stirbys Karolis</w:t>
            </w:r>
          </w:p>
        </w:tc>
        <w:tc>
          <w:tcPr>
            <w:tcW w:w="1417" w:type="dxa"/>
          </w:tcPr>
          <w:p w:rsidR="00E023A1" w:rsidRPr="0079031B" w:rsidRDefault="00E023A1" w:rsidP="00F127B3">
            <w:pPr>
              <w:jc w:val="center"/>
            </w:pPr>
          </w:p>
        </w:tc>
        <w:tc>
          <w:tcPr>
            <w:tcW w:w="1447" w:type="dxa"/>
          </w:tcPr>
          <w:p w:rsidR="00E023A1" w:rsidRPr="0079031B" w:rsidRDefault="00E023A1"/>
        </w:tc>
        <w:tc>
          <w:tcPr>
            <w:tcW w:w="5641" w:type="dxa"/>
          </w:tcPr>
          <w:p w:rsidR="00E023A1" w:rsidRPr="0079031B" w:rsidRDefault="00E023A1"/>
        </w:tc>
        <w:tc>
          <w:tcPr>
            <w:tcW w:w="1559" w:type="dxa"/>
          </w:tcPr>
          <w:p w:rsidR="00E023A1" w:rsidRPr="0079031B" w:rsidRDefault="00E023A1"/>
        </w:tc>
      </w:tr>
      <w:tr w:rsidR="00E023A1" w:rsidRPr="0079031B" w:rsidTr="005544EA">
        <w:tc>
          <w:tcPr>
            <w:tcW w:w="709" w:type="dxa"/>
          </w:tcPr>
          <w:p w:rsidR="00E023A1" w:rsidRPr="0079031B" w:rsidRDefault="00E023A1">
            <w:r w:rsidRPr="0079031B">
              <w:t>31.</w:t>
            </w:r>
          </w:p>
        </w:tc>
        <w:tc>
          <w:tcPr>
            <w:tcW w:w="1985" w:type="dxa"/>
          </w:tcPr>
          <w:p w:rsidR="00E023A1" w:rsidRPr="0079031B" w:rsidRDefault="00E023A1">
            <w:r w:rsidRPr="0079031B">
              <w:t>Stulgis Mindaugas</w:t>
            </w:r>
          </w:p>
        </w:tc>
        <w:tc>
          <w:tcPr>
            <w:tcW w:w="1417" w:type="dxa"/>
          </w:tcPr>
          <w:p w:rsidR="00E023A1" w:rsidRPr="0079031B" w:rsidRDefault="00E023A1" w:rsidP="00F127B3">
            <w:pPr>
              <w:jc w:val="center"/>
            </w:pPr>
          </w:p>
        </w:tc>
        <w:tc>
          <w:tcPr>
            <w:tcW w:w="1447" w:type="dxa"/>
          </w:tcPr>
          <w:p w:rsidR="00E023A1" w:rsidRPr="0079031B" w:rsidRDefault="00E023A1"/>
        </w:tc>
        <w:tc>
          <w:tcPr>
            <w:tcW w:w="5641" w:type="dxa"/>
          </w:tcPr>
          <w:p w:rsidR="00E023A1" w:rsidRPr="0079031B" w:rsidRDefault="00E023A1"/>
        </w:tc>
        <w:tc>
          <w:tcPr>
            <w:tcW w:w="1559" w:type="dxa"/>
          </w:tcPr>
          <w:p w:rsidR="00E023A1" w:rsidRPr="0079031B" w:rsidRDefault="00E023A1"/>
        </w:tc>
      </w:tr>
      <w:tr w:rsidR="00E023A1" w:rsidRPr="0079031B" w:rsidTr="005544EA">
        <w:tc>
          <w:tcPr>
            <w:tcW w:w="709" w:type="dxa"/>
          </w:tcPr>
          <w:p w:rsidR="00E023A1" w:rsidRPr="0079031B" w:rsidRDefault="00E023A1">
            <w:r w:rsidRPr="0079031B">
              <w:t>32.</w:t>
            </w:r>
          </w:p>
        </w:tc>
        <w:tc>
          <w:tcPr>
            <w:tcW w:w="1985" w:type="dxa"/>
          </w:tcPr>
          <w:p w:rsidR="00E023A1" w:rsidRPr="0079031B" w:rsidRDefault="00E023A1">
            <w:pPr>
              <w:rPr>
                <w:b/>
              </w:rPr>
            </w:pPr>
            <w:r w:rsidRPr="0079031B">
              <w:rPr>
                <w:b/>
              </w:rPr>
              <w:t>Širvys Ramūnas</w:t>
            </w:r>
          </w:p>
        </w:tc>
        <w:tc>
          <w:tcPr>
            <w:tcW w:w="1417" w:type="dxa"/>
          </w:tcPr>
          <w:p w:rsidR="00E023A1" w:rsidRPr="0079031B" w:rsidRDefault="005B401D" w:rsidP="00F127B3">
            <w:pPr>
              <w:jc w:val="center"/>
            </w:pPr>
            <w:r w:rsidRPr="0079031B">
              <w:t>2</w:t>
            </w:r>
          </w:p>
        </w:tc>
        <w:tc>
          <w:tcPr>
            <w:tcW w:w="1447" w:type="dxa"/>
          </w:tcPr>
          <w:p w:rsidR="00E023A1" w:rsidRPr="0079031B" w:rsidRDefault="008D34A8">
            <w:r w:rsidRPr="0079031B">
              <w:t>2019-07-23</w:t>
            </w:r>
          </w:p>
        </w:tc>
        <w:tc>
          <w:tcPr>
            <w:tcW w:w="5641" w:type="dxa"/>
          </w:tcPr>
          <w:p w:rsidR="00E023A1" w:rsidRPr="0079031B" w:rsidRDefault="008D34A8" w:rsidP="009B696D">
            <w:pPr>
              <w:pStyle w:val="Sraopastraipa"/>
              <w:numPr>
                <w:ilvl w:val="0"/>
                <w:numId w:val="25"/>
              </w:numPr>
            </w:pPr>
            <w:r w:rsidRPr="0079031B">
              <w:t>TR-349 “Dėl nekilnojamojo turto A. Juozapavičiaus pr. 72, Kaune, nuomos ir nuomos sutarties su uždarąja akcine bendrove “Osma” nutraukimo prieš terminą”</w:t>
            </w:r>
          </w:p>
        </w:tc>
        <w:tc>
          <w:tcPr>
            <w:tcW w:w="1559" w:type="dxa"/>
          </w:tcPr>
          <w:p w:rsidR="00E023A1" w:rsidRPr="0079031B" w:rsidRDefault="00E023A1"/>
        </w:tc>
      </w:tr>
      <w:tr w:rsidR="00A843E4" w:rsidRPr="0079031B" w:rsidTr="005544EA">
        <w:tc>
          <w:tcPr>
            <w:tcW w:w="709" w:type="dxa"/>
          </w:tcPr>
          <w:p w:rsidR="00A843E4" w:rsidRPr="0079031B" w:rsidRDefault="00A843E4"/>
        </w:tc>
        <w:tc>
          <w:tcPr>
            <w:tcW w:w="1985" w:type="dxa"/>
          </w:tcPr>
          <w:p w:rsidR="00A843E4" w:rsidRPr="0079031B" w:rsidRDefault="00A843E4">
            <w:pPr>
              <w:rPr>
                <w:b/>
              </w:rPr>
            </w:pPr>
          </w:p>
        </w:tc>
        <w:tc>
          <w:tcPr>
            <w:tcW w:w="1417" w:type="dxa"/>
          </w:tcPr>
          <w:p w:rsidR="00A843E4" w:rsidRPr="0079031B" w:rsidRDefault="00A843E4" w:rsidP="00F127B3">
            <w:pPr>
              <w:jc w:val="center"/>
            </w:pPr>
          </w:p>
        </w:tc>
        <w:tc>
          <w:tcPr>
            <w:tcW w:w="1447" w:type="dxa"/>
          </w:tcPr>
          <w:p w:rsidR="00A843E4" w:rsidRPr="0079031B" w:rsidRDefault="00A843E4">
            <w:r w:rsidRPr="0079031B">
              <w:t>2021-11-23</w:t>
            </w:r>
          </w:p>
        </w:tc>
        <w:tc>
          <w:tcPr>
            <w:tcW w:w="5641" w:type="dxa"/>
          </w:tcPr>
          <w:p w:rsidR="00A843E4" w:rsidRPr="0079031B" w:rsidRDefault="002466C6" w:rsidP="002466C6">
            <w:pPr>
              <w:pStyle w:val="Sraopastraipa"/>
              <w:numPr>
                <w:ilvl w:val="0"/>
                <w:numId w:val="25"/>
              </w:numPr>
            </w:pPr>
            <w:r w:rsidRPr="0079031B">
              <w:t>TR-542 „Dėl veiklos, kuria gali būti verčiamasi turint verslo liudijimą, rūšių fiksuotų pajamų mokesčio dydžių gyventojams 2022 metams nustatymo“</w:t>
            </w:r>
          </w:p>
        </w:tc>
        <w:tc>
          <w:tcPr>
            <w:tcW w:w="1559" w:type="dxa"/>
          </w:tcPr>
          <w:p w:rsidR="00A843E4" w:rsidRPr="0079031B" w:rsidRDefault="00A843E4"/>
        </w:tc>
      </w:tr>
      <w:tr w:rsidR="00A82456" w:rsidRPr="0079031B" w:rsidTr="005544EA">
        <w:tc>
          <w:tcPr>
            <w:tcW w:w="709" w:type="dxa"/>
          </w:tcPr>
          <w:p w:rsidR="00A82456" w:rsidRPr="0079031B" w:rsidRDefault="00A82456"/>
        </w:tc>
        <w:tc>
          <w:tcPr>
            <w:tcW w:w="1985" w:type="dxa"/>
          </w:tcPr>
          <w:p w:rsidR="00A82456" w:rsidRPr="0079031B" w:rsidRDefault="00A82456">
            <w:pPr>
              <w:rPr>
                <w:b/>
              </w:rPr>
            </w:pPr>
            <w:r w:rsidRPr="0079031B">
              <w:rPr>
                <w:b/>
              </w:rPr>
              <w:t>Šiugždinienė Jurgita</w:t>
            </w:r>
          </w:p>
        </w:tc>
        <w:tc>
          <w:tcPr>
            <w:tcW w:w="1417" w:type="dxa"/>
          </w:tcPr>
          <w:p w:rsidR="00A82456" w:rsidRPr="0079031B" w:rsidRDefault="005B401D" w:rsidP="00F127B3">
            <w:pPr>
              <w:jc w:val="center"/>
            </w:pPr>
            <w:r w:rsidRPr="0079031B">
              <w:t>1</w:t>
            </w:r>
          </w:p>
        </w:tc>
        <w:tc>
          <w:tcPr>
            <w:tcW w:w="1447" w:type="dxa"/>
          </w:tcPr>
          <w:p w:rsidR="00A82456" w:rsidRPr="0079031B" w:rsidRDefault="00A82456">
            <w:r w:rsidRPr="0079031B">
              <w:t>2020-02-04</w:t>
            </w:r>
          </w:p>
        </w:tc>
        <w:tc>
          <w:tcPr>
            <w:tcW w:w="5641" w:type="dxa"/>
          </w:tcPr>
          <w:p w:rsidR="00A82456" w:rsidRPr="0079031B" w:rsidRDefault="00A82456" w:rsidP="00A82456">
            <w:pPr>
              <w:pStyle w:val="Sraopastraipa"/>
              <w:numPr>
                <w:ilvl w:val="0"/>
                <w:numId w:val="36"/>
              </w:numPr>
              <w:ind w:left="765" w:hanging="425"/>
            </w:pPr>
            <w:r w:rsidRPr="0079031B">
              <w:rPr>
                <w:szCs w:val="24"/>
              </w:rPr>
              <w:t>TR-17 „Dėl pritarimo įgyvendinti projektą „Ateities urbanistinių centrų įveiklinimas pasitelkiant kultūra ir kūrybiškumu grįstas pokyčių strategijas“</w:t>
            </w:r>
          </w:p>
        </w:tc>
        <w:tc>
          <w:tcPr>
            <w:tcW w:w="1559" w:type="dxa"/>
          </w:tcPr>
          <w:p w:rsidR="00A82456" w:rsidRPr="0079031B" w:rsidRDefault="00A82456"/>
        </w:tc>
      </w:tr>
      <w:tr w:rsidR="00E023A1" w:rsidRPr="0079031B" w:rsidTr="005544EA">
        <w:tc>
          <w:tcPr>
            <w:tcW w:w="709" w:type="dxa"/>
          </w:tcPr>
          <w:p w:rsidR="00E023A1" w:rsidRPr="0079031B" w:rsidRDefault="00E023A1">
            <w:r w:rsidRPr="0079031B">
              <w:t>33.</w:t>
            </w:r>
          </w:p>
        </w:tc>
        <w:tc>
          <w:tcPr>
            <w:tcW w:w="1985" w:type="dxa"/>
          </w:tcPr>
          <w:p w:rsidR="00E023A1" w:rsidRPr="0079031B" w:rsidRDefault="00E023A1">
            <w:pPr>
              <w:rPr>
                <w:b/>
              </w:rPr>
            </w:pPr>
            <w:r w:rsidRPr="0079031B">
              <w:rPr>
                <w:b/>
              </w:rPr>
              <w:t>Šnapštienė Rasa</w:t>
            </w:r>
          </w:p>
        </w:tc>
        <w:tc>
          <w:tcPr>
            <w:tcW w:w="1417" w:type="dxa"/>
          </w:tcPr>
          <w:p w:rsidR="00E023A1" w:rsidRPr="0079031B" w:rsidRDefault="00C0399B" w:rsidP="00F127B3">
            <w:pPr>
              <w:jc w:val="center"/>
            </w:pPr>
            <w:r w:rsidRPr="0079031B">
              <w:t>1</w:t>
            </w:r>
          </w:p>
        </w:tc>
        <w:tc>
          <w:tcPr>
            <w:tcW w:w="1447" w:type="dxa"/>
          </w:tcPr>
          <w:p w:rsidR="00E023A1" w:rsidRPr="0079031B" w:rsidRDefault="008D34A8">
            <w:r w:rsidRPr="0079031B">
              <w:t>2019-04-30</w:t>
            </w:r>
          </w:p>
        </w:tc>
        <w:tc>
          <w:tcPr>
            <w:tcW w:w="5641" w:type="dxa"/>
          </w:tcPr>
          <w:p w:rsidR="00E023A1" w:rsidRPr="0079031B" w:rsidRDefault="008D34A8" w:rsidP="009B696D">
            <w:pPr>
              <w:pStyle w:val="Sraopastraipa"/>
              <w:numPr>
                <w:ilvl w:val="0"/>
                <w:numId w:val="26"/>
              </w:numPr>
            </w:pPr>
            <w:r w:rsidRPr="0079031B">
              <w:t>TR-190 “Dėl Kontrolės komiteto pirmininko pavaduotojo skyrimo”</w:t>
            </w:r>
          </w:p>
        </w:tc>
        <w:tc>
          <w:tcPr>
            <w:tcW w:w="1559" w:type="dxa"/>
          </w:tcPr>
          <w:p w:rsidR="00E023A1" w:rsidRPr="0079031B" w:rsidRDefault="00E023A1"/>
        </w:tc>
      </w:tr>
      <w:tr w:rsidR="00E023A1" w:rsidRPr="0079031B" w:rsidTr="005544EA">
        <w:tc>
          <w:tcPr>
            <w:tcW w:w="709" w:type="dxa"/>
          </w:tcPr>
          <w:p w:rsidR="00E023A1" w:rsidRPr="0079031B" w:rsidRDefault="00E023A1">
            <w:r w:rsidRPr="0079031B">
              <w:t>34.</w:t>
            </w:r>
          </w:p>
        </w:tc>
        <w:tc>
          <w:tcPr>
            <w:tcW w:w="1985" w:type="dxa"/>
          </w:tcPr>
          <w:p w:rsidR="00E023A1" w:rsidRPr="0079031B" w:rsidRDefault="00E023A1">
            <w:pPr>
              <w:rPr>
                <w:b/>
              </w:rPr>
            </w:pPr>
            <w:r w:rsidRPr="0079031B">
              <w:rPr>
                <w:b/>
              </w:rPr>
              <w:t>Vaitkevičius Vilius</w:t>
            </w:r>
          </w:p>
        </w:tc>
        <w:tc>
          <w:tcPr>
            <w:tcW w:w="1417" w:type="dxa"/>
          </w:tcPr>
          <w:p w:rsidR="00E023A1" w:rsidRPr="0079031B" w:rsidRDefault="005B401D" w:rsidP="00CD64C4">
            <w:pPr>
              <w:jc w:val="center"/>
            </w:pPr>
            <w:r w:rsidRPr="0079031B">
              <w:t>1</w:t>
            </w:r>
            <w:r w:rsidR="00CD64C4" w:rsidRPr="0079031B">
              <w:t>7</w:t>
            </w:r>
          </w:p>
        </w:tc>
        <w:tc>
          <w:tcPr>
            <w:tcW w:w="1447" w:type="dxa"/>
          </w:tcPr>
          <w:p w:rsidR="00E023A1" w:rsidRPr="0079031B" w:rsidRDefault="008D34A8">
            <w:r w:rsidRPr="0079031B">
              <w:t>2019-06-18</w:t>
            </w:r>
          </w:p>
        </w:tc>
        <w:tc>
          <w:tcPr>
            <w:tcW w:w="5641" w:type="dxa"/>
          </w:tcPr>
          <w:p w:rsidR="00E023A1" w:rsidRPr="0079031B" w:rsidRDefault="008D34A8" w:rsidP="009B696D">
            <w:pPr>
              <w:pStyle w:val="Sraopastraipa"/>
              <w:numPr>
                <w:ilvl w:val="0"/>
                <w:numId w:val="27"/>
              </w:numPr>
            </w:pPr>
            <w:r w:rsidRPr="0079031B">
              <w:t>TR-278 “Dėl turto perdavimo biudžetinėms įstaigoms – Kauno sporto mokykloms”</w:t>
            </w:r>
          </w:p>
        </w:tc>
        <w:tc>
          <w:tcPr>
            <w:tcW w:w="1559" w:type="dxa"/>
          </w:tcPr>
          <w:p w:rsidR="00E023A1" w:rsidRPr="0079031B" w:rsidRDefault="00E023A1"/>
        </w:tc>
      </w:tr>
      <w:tr w:rsidR="008D34A8" w:rsidRPr="0079031B" w:rsidTr="005544EA">
        <w:tc>
          <w:tcPr>
            <w:tcW w:w="709" w:type="dxa"/>
          </w:tcPr>
          <w:p w:rsidR="008D34A8" w:rsidRPr="0079031B" w:rsidRDefault="008D34A8"/>
        </w:tc>
        <w:tc>
          <w:tcPr>
            <w:tcW w:w="1985" w:type="dxa"/>
          </w:tcPr>
          <w:p w:rsidR="008D34A8" w:rsidRPr="0079031B" w:rsidRDefault="008D34A8">
            <w:pPr>
              <w:rPr>
                <w:b/>
              </w:rPr>
            </w:pPr>
          </w:p>
        </w:tc>
        <w:tc>
          <w:tcPr>
            <w:tcW w:w="1417" w:type="dxa"/>
          </w:tcPr>
          <w:p w:rsidR="008D34A8" w:rsidRPr="0079031B" w:rsidRDefault="008D34A8" w:rsidP="00F127B3">
            <w:pPr>
              <w:jc w:val="center"/>
            </w:pPr>
          </w:p>
        </w:tc>
        <w:tc>
          <w:tcPr>
            <w:tcW w:w="1447" w:type="dxa"/>
          </w:tcPr>
          <w:p w:rsidR="008D34A8" w:rsidRPr="0079031B" w:rsidRDefault="008D34A8">
            <w:r w:rsidRPr="0079031B">
              <w:t>2019-09-10</w:t>
            </w:r>
          </w:p>
        </w:tc>
        <w:tc>
          <w:tcPr>
            <w:tcW w:w="5641" w:type="dxa"/>
          </w:tcPr>
          <w:p w:rsidR="008D34A8" w:rsidRPr="0079031B" w:rsidRDefault="008D34A8" w:rsidP="009B696D">
            <w:pPr>
              <w:pStyle w:val="Sraopastraipa"/>
              <w:numPr>
                <w:ilvl w:val="0"/>
                <w:numId w:val="27"/>
              </w:numPr>
            </w:pPr>
            <w:r w:rsidRPr="0079031B">
              <w:t>TR-438 “Dėl nekilnojamojo turto Pašilės g. 39A ir Pašilės g. 41, Kaune, pirkimo”</w:t>
            </w:r>
          </w:p>
        </w:tc>
        <w:tc>
          <w:tcPr>
            <w:tcW w:w="1559" w:type="dxa"/>
          </w:tcPr>
          <w:p w:rsidR="008D34A8" w:rsidRPr="0079031B" w:rsidRDefault="008D34A8"/>
        </w:tc>
      </w:tr>
      <w:tr w:rsidR="008D34A8" w:rsidRPr="0079031B" w:rsidTr="005544EA">
        <w:tc>
          <w:tcPr>
            <w:tcW w:w="709" w:type="dxa"/>
          </w:tcPr>
          <w:p w:rsidR="008D34A8" w:rsidRPr="0079031B" w:rsidRDefault="008D34A8"/>
        </w:tc>
        <w:tc>
          <w:tcPr>
            <w:tcW w:w="1985" w:type="dxa"/>
          </w:tcPr>
          <w:p w:rsidR="008D34A8" w:rsidRPr="0079031B" w:rsidRDefault="008D34A8">
            <w:pPr>
              <w:rPr>
                <w:b/>
              </w:rPr>
            </w:pPr>
          </w:p>
        </w:tc>
        <w:tc>
          <w:tcPr>
            <w:tcW w:w="1417" w:type="dxa"/>
          </w:tcPr>
          <w:p w:rsidR="008D34A8" w:rsidRPr="0079031B" w:rsidRDefault="008D34A8" w:rsidP="00F127B3">
            <w:pPr>
              <w:jc w:val="center"/>
            </w:pPr>
          </w:p>
        </w:tc>
        <w:tc>
          <w:tcPr>
            <w:tcW w:w="1447" w:type="dxa"/>
          </w:tcPr>
          <w:p w:rsidR="008D34A8" w:rsidRPr="0079031B" w:rsidRDefault="008D34A8">
            <w:r w:rsidRPr="0079031B">
              <w:t>2020-09-15</w:t>
            </w:r>
          </w:p>
        </w:tc>
        <w:tc>
          <w:tcPr>
            <w:tcW w:w="5641" w:type="dxa"/>
          </w:tcPr>
          <w:p w:rsidR="008D34A8" w:rsidRPr="0079031B" w:rsidRDefault="008D34A8" w:rsidP="009B696D">
            <w:pPr>
              <w:pStyle w:val="Sraopastraipa"/>
              <w:numPr>
                <w:ilvl w:val="0"/>
                <w:numId w:val="27"/>
              </w:numPr>
            </w:pPr>
            <w:r w:rsidRPr="0079031B">
              <w:t>TR-416 “Dėl nekilnojamojo turto A. Stulginskio g. 61, Kaune, perdavimo patikėjimo teise valdyti, naudoti ir disponuoti juo Kauno Maironio universitetinei gimnazijai, Kauno sporto mokyklai “Gaja”, Kauno krepšinio mokyklai “Žalgiris”</w:t>
            </w:r>
          </w:p>
        </w:tc>
        <w:tc>
          <w:tcPr>
            <w:tcW w:w="1559" w:type="dxa"/>
          </w:tcPr>
          <w:p w:rsidR="008D34A8" w:rsidRPr="0079031B" w:rsidRDefault="008D34A8"/>
        </w:tc>
      </w:tr>
      <w:tr w:rsidR="008D34A8" w:rsidRPr="0079031B" w:rsidTr="005544EA">
        <w:tc>
          <w:tcPr>
            <w:tcW w:w="709" w:type="dxa"/>
          </w:tcPr>
          <w:p w:rsidR="008D34A8" w:rsidRPr="0079031B" w:rsidRDefault="008D34A8"/>
        </w:tc>
        <w:tc>
          <w:tcPr>
            <w:tcW w:w="1985" w:type="dxa"/>
          </w:tcPr>
          <w:p w:rsidR="008D34A8" w:rsidRPr="0079031B" w:rsidRDefault="008D34A8">
            <w:pPr>
              <w:rPr>
                <w:b/>
              </w:rPr>
            </w:pPr>
          </w:p>
        </w:tc>
        <w:tc>
          <w:tcPr>
            <w:tcW w:w="1417" w:type="dxa"/>
          </w:tcPr>
          <w:p w:rsidR="008D34A8" w:rsidRPr="0079031B" w:rsidRDefault="008D34A8" w:rsidP="004841C2">
            <w:pPr>
              <w:jc w:val="center"/>
            </w:pPr>
          </w:p>
        </w:tc>
        <w:tc>
          <w:tcPr>
            <w:tcW w:w="1447" w:type="dxa"/>
          </w:tcPr>
          <w:p w:rsidR="008D34A8" w:rsidRPr="0079031B" w:rsidRDefault="008D34A8">
            <w:r w:rsidRPr="0079031B">
              <w:t>2019-11-19</w:t>
            </w:r>
          </w:p>
        </w:tc>
        <w:tc>
          <w:tcPr>
            <w:tcW w:w="5641" w:type="dxa"/>
          </w:tcPr>
          <w:p w:rsidR="008D34A8" w:rsidRPr="0079031B" w:rsidRDefault="008D34A8" w:rsidP="009B696D">
            <w:pPr>
              <w:pStyle w:val="Sraopastraipa"/>
              <w:numPr>
                <w:ilvl w:val="0"/>
                <w:numId w:val="27"/>
              </w:numPr>
            </w:pPr>
            <w:r w:rsidRPr="0079031B">
              <w:t xml:space="preserve">TR-554 “Dėl Kauno miesto savivaldybės tarybos 2018 m. kovo 20 d. sprendimo Nr. T-130 “Dėl </w:t>
            </w:r>
            <w:r w:rsidRPr="0079031B">
              <w:lastRenderedPageBreak/>
              <w:t>Kauno miesto savivaldybės sporto mokyklų teikiamų paslaugų įkainių nustatymo”</w:t>
            </w:r>
          </w:p>
        </w:tc>
        <w:tc>
          <w:tcPr>
            <w:tcW w:w="1559" w:type="dxa"/>
          </w:tcPr>
          <w:p w:rsidR="008D34A8" w:rsidRPr="0079031B" w:rsidRDefault="008D34A8"/>
        </w:tc>
      </w:tr>
      <w:tr w:rsidR="008D34A8" w:rsidRPr="0079031B" w:rsidTr="005544EA">
        <w:tc>
          <w:tcPr>
            <w:tcW w:w="709" w:type="dxa"/>
          </w:tcPr>
          <w:p w:rsidR="008D34A8" w:rsidRPr="0079031B" w:rsidRDefault="008D34A8"/>
        </w:tc>
        <w:tc>
          <w:tcPr>
            <w:tcW w:w="1985" w:type="dxa"/>
          </w:tcPr>
          <w:p w:rsidR="008D34A8" w:rsidRPr="0079031B" w:rsidRDefault="008D34A8">
            <w:pPr>
              <w:rPr>
                <w:b/>
              </w:rPr>
            </w:pPr>
          </w:p>
        </w:tc>
        <w:tc>
          <w:tcPr>
            <w:tcW w:w="1417" w:type="dxa"/>
          </w:tcPr>
          <w:p w:rsidR="008D34A8" w:rsidRPr="0079031B" w:rsidRDefault="008D34A8" w:rsidP="004841C2">
            <w:pPr>
              <w:jc w:val="center"/>
            </w:pPr>
          </w:p>
        </w:tc>
        <w:tc>
          <w:tcPr>
            <w:tcW w:w="1447" w:type="dxa"/>
          </w:tcPr>
          <w:p w:rsidR="008D34A8" w:rsidRPr="0079031B" w:rsidRDefault="008D34A8">
            <w:r w:rsidRPr="0079031B">
              <w:t>2019-12-17</w:t>
            </w:r>
          </w:p>
        </w:tc>
        <w:tc>
          <w:tcPr>
            <w:tcW w:w="5641" w:type="dxa"/>
          </w:tcPr>
          <w:p w:rsidR="008D34A8" w:rsidRPr="0079031B" w:rsidRDefault="008D34A8" w:rsidP="009B696D">
            <w:pPr>
              <w:pStyle w:val="Sraopastraipa"/>
              <w:numPr>
                <w:ilvl w:val="0"/>
                <w:numId w:val="27"/>
              </w:numPr>
            </w:pPr>
            <w:r w:rsidRPr="0079031B">
              <w:t>TR-636 “</w:t>
            </w:r>
            <w:r w:rsidR="006077D0" w:rsidRPr="0079031B">
              <w:t>Dėl Kauno miesto savivaldybės tarybos 2019 m. rugsėjo 10 d. sprendimo Nr. T-432 “Dėl nekilnojamojo turto Pašilės g. 39A ir Pašilės g. 41, Kaune, pirkimo”pakeitimo”</w:t>
            </w:r>
          </w:p>
        </w:tc>
        <w:tc>
          <w:tcPr>
            <w:tcW w:w="1559" w:type="dxa"/>
          </w:tcPr>
          <w:p w:rsidR="008D34A8" w:rsidRPr="0079031B" w:rsidRDefault="008D34A8"/>
        </w:tc>
      </w:tr>
      <w:tr w:rsidR="006077D0" w:rsidRPr="0079031B" w:rsidTr="005544EA">
        <w:tc>
          <w:tcPr>
            <w:tcW w:w="709" w:type="dxa"/>
          </w:tcPr>
          <w:p w:rsidR="006077D0" w:rsidRPr="0079031B" w:rsidRDefault="006077D0"/>
        </w:tc>
        <w:tc>
          <w:tcPr>
            <w:tcW w:w="1985" w:type="dxa"/>
          </w:tcPr>
          <w:p w:rsidR="006077D0" w:rsidRPr="0079031B" w:rsidRDefault="006077D0">
            <w:pPr>
              <w:rPr>
                <w:b/>
              </w:rPr>
            </w:pPr>
          </w:p>
        </w:tc>
        <w:tc>
          <w:tcPr>
            <w:tcW w:w="1417" w:type="dxa"/>
          </w:tcPr>
          <w:p w:rsidR="006077D0" w:rsidRPr="0079031B" w:rsidRDefault="006077D0" w:rsidP="004841C2">
            <w:pPr>
              <w:jc w:val="center"/>
            </w:pPr>
          </w:p>
        </w:tc>
        <w:tc>
          <w:tcPr>
            <w:tcW w:w="1447" w:type="dxa"/>
          </w:tcPr>
          <w:p w:rsidR="006077D0" w:rsidRPr="0079031B" w:rsidRDefault="006077D0">
            <w:r w:rsidRPr="0079031B">
              <w:t>2020-02-04</w:t>
            </w:r>
          </w:p>
        </w:tc>
        <w:tc>
          <w:tcPr>
            <w:tcW w:w="5641" w:type="dxa"/>
          </w:tcPr>
          <w:p w:rsidR="006077D0" w:rsidRPr="0079031B" w:rsidRDefault="006077D0" w:rsidP="009B696D">
            <w:pPr>
              <w:pStyle w:val="Sraopastraipa"/>
              <w:numPr>
                <w:ilvl w:val="0"/>
                <w:numId w:val="27"/>
              </w:numPr>
            </w:pPr>
            <w:r w:rsidRPr="0079031B">
              <w:t>TR-16 “Dėl Kauno miesto savivaldybės 2020-2022 metų strateginio veiklos plano patvirtinimo”</w:t>
            </w:r>
          </w:p>
        </w:tc>
        <w:tc>
          <w:tcPr>
            <w:tcW w:w="1559" w:type="dxa"/>
          </w:tcPr>
          <w:p w:rsidR="006077D0" w:rsidRPr="0079031B" w:rsidRDefault="006077D0"/>
        </w:tc>
      </w:tr>
      <w:tr w:rsidR="006077D0" w:rsidRPr="0079031B" w:rsidTr="005544EA">
        <w:tc>
          <w:tcPr>
            <w:tcW w:w="709" w:type="dxa"/>
          </w:tcPr>
          <w:p w:rsidR="006077D0" w:rsidRPr="0079031B" w:rsidRDefault="006077D0"/>
        </w:tc>
        <w:tc>
          <w:tcPr>
            <w:tcW w:w="1985" w:type="dxa"/>
          </w:tcPr>
          <w:p w:rsidR="006077D0" w:rsidRPr="0079031B" w:rsidRDefault="006077D0">
            <w:pPr>
              <w:rPr>
                <w:b/>
              </w:rPr>
            </w:pPr>
          </w:p>
        </w:tc>
        <w:tc>
          <w:tcPr>
            <w:tcW w:w="1417" w:type="dxa"/>
          </w:tcPr>
          <w:p w:rsidR="006077D0" w:rsidRPr="0079031B" w:rsidRDefault="006077D0" w:rsidP="004841C2">
            <w:pPr>
              <w:jc w:val="center"/>
            </w:pPr>
          </w:p>
        </w:tc>
        <w:tc>
          <w:tcPr>
            <w:tcW w:w="1447" w:type="dxa"/>
          </w:tcPr>
          <w:p w:rsidR="006077D0" w:rsidRPr="0079031B" w:rsidRDefault="006077D0">
            <w:r w:rsidRPr="0079031B">
              <w:t>2020-02-25</w:t>
            </w:r>
          </w:p>
        </w:tc>
        <w:tc>
          <w:tcPr>
            <w:tcW w:w="5641" w:type="dxa"/>
          </w:tcPr>
          <w:p w:rsidR="006077D0" w:rsidRPr="0079031B" w:rsidRDefault="006077D0" w:rsidP="009B696D">
            <w:pPr>
              <w:pStyle w:val="Sraopastraipa"/>
              <w:numPr>
                <w:ilvl w:val="0"/>
                <w:numId w:val="27"/>
              </w:numPr>
            </w:pPr>
            <w:r w:rsidRPr="0079031B">
              <w:t>TR-43 “Dėl Kauno miesto savivaldybės 2020 metų biudžeto patvirtinimo”</w:t>
            </w:r>
          </w:p>
        </w:tc>
        <w:tc>
          <w:tcPr>
            <w:tcW w:w="1559" w:type="dxa"/>
          </w:tcPr>
          <w:p w:rsidR="006077D0" w:rsidRPr="0079031B" w:rsidRDefault="006077D0"/>
        </w:tc>
      </w:tr>
      <w:tr w:rsidR="006077D0" w:rsidRPr="0079031B" w:rsidTr="005544EA">
        <w:tc>
          <w:tcPr>
            <w:tcW w:w="709" w:type="dxa"/>
          </w:tcPr>
          <w:p w:rsidR="006077D0" w:rsidRPr="0079031B" w:rsidRDefault="006077D0"/>
        </w:tc>
        <w:tc>
          <w:tcPr>
            <w:tcW w:w="1985" w:type="dxa"/>
          </w:tcPr>
          <w:p w:rsidR="006077D0" w:rsidRPr="0079031B" w:rsidRDefault="006077D0">
            <w:pPr>
              <w:rPr>
                <w:b/>
              </w:rPr>
            </w:pPr>
          </w:p>
        </w:tc>
        <w:tc>
          <w:tcPr>
            <w:tcW w:w="1417" w:type="dxa"/>
          </w:tcPr>
          <w:p w:rsidR="006077D0" w:rsidRPr="0079031B" w:rsidRDefault="006077D0" w:rsidP="004841C2">
            <w:pPr>
              <w:jc w:val="center"/>
            </w:pPr>
          </w:p>
        </w:tc>
        <w:tc>
          <w:tcPr>
            <w:tcW w:w="1447" w:type="dxa"/>
          </w:tcPr>
          <w:p w:rsidR="006077D0" w:rsidRPr="0079031B" w:rsidRDefault="006077D0">
            <w:r w:rsidRPr="0079031B">
              <w:t>2020-10-20</w:t>
            </w:r>
          </w:p>
        </w:tc>
        <w:tc>
          <w:tcPr>
            <w:tcW w:w="5641" w:type="dxa"/>
          </w:tcPr>
          <w:p w:rsidR="006077D0" w:rsidRPr="0079031B" w:rsidRDefault="006077D0" w:rsidP="009B696D">
            <w:pPr>
              <w:pStyle w:val="Sraopastraipa"/>
              <w:numPr>
                <w:ilvl w:val="0"/>
                <w:numId w:val="27"/>
              </w:numPr>
            </w:pPr>
            <w:r w:rsidRPr="0079031B">
              <w:t>TR-451 “Dėl nekilnojamojo turto Pašilės g. 39A ir Pašilės g. 41, Kaune, perdavimo Kauno krepšinio mokyklai “Žalgiris” valdyti, naudoti ir disponuoti juo patikėjimo teise”</w:t>
            </w:r>
          </w:p>
        </w:tc>
        <w:tc>
          <w:tcPr>
            <w:tcW w:w="1559" w:type="dxa"/>
          </w:tcPr>
          <w:p w:rsidR="006077D0" w:rsidRPr="0079031B" w:rsidRDefault="006077D0"/>
        </w:tc>
      </w:tr>
      <w:tr w:rsidR="006077D0" w:rsidRPr="0079031B" w:rsidTr="005544EA">
        <w:tc>
          <w:tcPr>
            <w:tcW w:w="709" w:type="dxa"/>
          </w:tcPr>
          <w:p w:rsidR="006077D0" w:rsidRPr="0079031B" w:rsidRDefault="006077D0"/>
        </w:tc>
        <w:tc>
          <w:tcPr>
            <w:tcW w:w="1985" w:type="dxa"/>
          </w:tcPr>
          <w:p w:rsidR="006077D0" w:rsidRPr="0079031B" w:rsidRDefault="006077D0">
            <w:pPr>
              <w:rPr>
                <w:b/>
              </w:rPr>
            </w:pPr>
          </w:p>
        </w:tc>
        <w:tc>
          <w:tcPr>
            <w:tcW w:w="1417" w:type="dxa"/>
          </w:tcPr>
          <w:p w:rsidR="006077D0" w:rsidRPr="0079031B" w:rsidRDefault="006077D0" w:rsidP="004841C2">
            <w:pPr>
              <w:jc w:val="center"/>
            </w:pPr>
          </w:p>
        </w:tc>
        <w:tc>
          <w:tcPr>
            <w:tcW w:w="1447" w:type="dxa"/>
          </w:tcPr>
          <w:p w:rsidR="006077D0" w:rsidRPr="0079031B" w:rsidRDefault="006077D0">
            <w:r w:rsidRPr="0079031B">
              <w:t>2021-02-02</w:t>
            </w:r>
          </w:p>
        </w:tc>
        <w:tc>
          <w:tcPr>
            <w:tcW w:w="5641" w:type="dxa"/>
          </w:tcPr>
          <w:p w:rsidR="006077D0" w:rsidRPr="0079031B" w:rsidRDefault="006077D0" w:rsidP="009B696D">
            <w:pPr>
              <w:pStyle w:val="Sraopastraipa"/>
              <w:numPr>
                <w:ilvl w:val="0"/>
                <w:numId w:val="27"/>
              </w:numPr>
            </w:pPr>
            <w:r w:rsidRPr="0079031B">
              <w:t>TR-14 “Dėl turto perdavimo Kauno krepšinio mokyklai “Žalgiris”</w:t>
            </w:r>
          </w:p>
        </w:tc>
        <w:tc>
          <w:tcPr>
            <w:tcW w:w="1559" w:type="dxa"/>
          </w:tcPr>
          <w:p w:rsidR="006077D0" w:rsidRPr="0079031B" w:rsidRDefault="006077D0"/>
        </w:tc>
      </w:tr>
      <w:tr w:rsidR="00C36696" w:rsidRPr="0079031B" w:rsidTr="005544EA">
        <w:tc>
          <w:tcPr>
            <w:tcW w:w="709" w:type="dxa"/>
          </w:tcPr>
          <w:p w:rsidR="00C36696" w:rsidRPr="0079031B" w:rsidRDefault="00C36696"/>
        </w:tc>
        <w:tc>
          <w:tcPr>
            <w:tcW w:w="1985" w:type="dxa"/>
          </w:tcPr>
          <w:p w:rsidR="00C36696" w:rsidRPr="0079031B" w:rsidRDefault="00C36696">
            <w:pPr>
              <w:rPr>
                <w:b/>
              </w:rPr>
            </w:pPr>
          </w:p>
        </w:tc>
        <w:tc>
          <w:tcPr>
            <w:tcW w:w="1417" w:type="dxa"/>
          </w:tcPr>
          <w:p w:rsidR="00C36696" w:rsidRPr="0079031B" w:rsidRDefault="00C36696" w:rsidP="004841C2">
            <w:pPr>
              <w:jc w:val="center"/>
            </w:pPr>
          </w:p>
        </w:tc>
        <w:tc>
          <w:tcPr>
            <w:tcW w:w="1447" w:type="dxa"/>
          </w:tcPr>
          <w:p w:rsidR="00C36696" w:rsidRPr="0079031B" w:rsidRDefault="00C36696">
            <w:r w:rsidRPr="0079031B">
              <w:t>2021-10-19</w:t>
            </w:r>
          </w:p>
        </w:tc>
        <w:tc>
          <w:tcPr>
            <w:tcW w:w="5641" w:type="dxa"/>
          </w:tcPr>
          <w:p w:rsidR="00C36696" w:rsidRPr="0079031B" w:rsidRDefault="006868E4" w:rsidP="00B16152">
            <w:pPr>
              <w:pStyle w:val="Sraopastraipa"/>
              <w:numPr>
                <w:ilvl w:val="0"/>
                <w:numId w:val="27"/>
              </w:numPr>
            </w:pPr>
            <w:r w:rsidRPr="0079031B">
              <w:t xml:space="preserve"> TR-487</w:t>
            </w:r>
            <w:r w:rsidR="00DF72CC" w:rsidRPr="0079031B">
              <w:t xml:space="preserve"> Dėl panaudos sutarties su Vytauto Didžiojo universiteto „Rasos“  gimnazija pakeitimo ir nekilnojamojo turto P. Lukšio g. 40, Kaune, perdavimo neatlygintinai naudotis panaudos pagrindais Kauno krepšinio mokyklai „Žalgiris“ </w:t>
            </w:r>
          </w:p>
        </w:tc>
        <w:tc>
          <w:tcPr>
            <w:tcW w:w="1559" w:type="dxa"/>
          </w:tcPr>
          <w:p w:rsidR="00C36696" w:rsidRPr="0079031B" w:rsidRDefault="00C36696"/>
        </w:tc>
      </w:tr>
      <w:tr w:rsidR="00C36696" w:rsidRPr="0079031B" w:rsidTr="005544EA">
        <w:tc>
          <w:tcPr>
            <w:tcW w:w="709" w:type="dxa"/>
          </w:tcPr>
          <w:p w:rsidR="00C36696" w:rsidRPr="0079031B" w:rsidRDefault="00C36696"/>
        </w:tc>
        <w:tc>
          <w:tcPr>
            <w:tcW w:w="1985" w:type="dxa"/>
          </w:tcPr>
          <w:p w:rsidR="00C36696" w:rsidRPr="0079031B" w:rsidRDefault="00C36696">
            <w:pPr>
              <w:rPr>
                <w:b/>
              </w:rPr>
            </w:pPr>
          </w:p>
        </w:tc>
        <w:tc>
          <w:tcPr>
            <w:tcW w:w="1417" w:type="dxa"/>
          </w:tcPr>
          <w:p w:rsidR="00C36696" w:rsidRPr="0079031B" w:rsidRDefault="00C36696" w:rsidP="004841C2">
            <w:pPr>
              <w:jc w:val="center"/>
            </w:pPr>
          </w:p>
        </w:tc>
        <w:tc>
          <w:tcPr>
            <w:tcW w:w="1447" w:type="dxa"/>
          </w:tcPr>
          <w:p w:rsidR="00C36696" w:rsidRPr="0079031B" w:rsidRDefault="00C36696"/>
        </w:tc>
        <w:tc>
          <w:tcPr>
            <w:tcW w:w="5641" w:type="dxa"/>
          </w:tcPr>
          <w:p w:rsidR="00C36696" w:rsidRPr="0079031B" w:rsidRDefault="006868E4" w:rsidP="00B16152">
            <w:pPr>
              <w:pStyle w:val="Sraopastraipa"/>
              <w:numPr>
                <w:ilvl w:val="0"/>
                <w:numId w:val="27"/>
              </w:numPr>
            </w:pPr>
            <w:r w:rsidRPr="0079031B">
              <w:t>TR-488</w:t>
            </w:r>
            <w:r w:rsidR="000F17B3" w:rsidRPr="0079031B">
              <w:t xml:space="preserve"> Dėl panaudos sutarties su Kauno „Vyturio“ gimnazija pakeitimo ir nekilnojamojo turto Taikos pr. 51, Kaune, perdavimo neatlygintinai naudotis panaudos pagrindais Kaun</w:t>
            </w:r>
            <w:r w:rsidR="00B16152" w:rsidRPr="0079031B">
              <w:t>o krepšinio mokyklai „Žalgiris“</w:t>
            </w:r>
          </w:p>
        </w:tc>
        <w:tc>
          <w:tcPr>
            <w:tcW w:w="1559" w:type="dxa"/>
          </w:tcPr>
          <w:p w:rsidR="00C36696" w:rsidRPr="0079031B" w:rsidRDefault="00C36696"/>
        </w:tc>
      </w:tr>
      <w:tr w:rsidR="00C36696" w:rsidRPr="0079031B" w:rsidTr="005544EA">
        <w:tc>
          <w:tcPr>
            <w:tcW w:w="709" w:type="dxa"/>
          </w:tcPr>
          <w:p w:rsidR="00C36696" w:rsidRPr="0079031B" w:rsidRDefault="00C36696"/>
        </w:tc>
        <w:tc>
          <w:tcPr>
            <w:tcW w:w="1985" w:type="dxa"/>
          </w:tcPr>
          <w:p w:rsidR="00C36696" w:rsidRPr="0079031B" w:rsidRDefault="00C36696">
            <w:pPr>
              <w:rPr>
                <w:b/>
              </w:rPr>
            </w:pPr>
          </w:p>
        </w:tc>
        <w:tc>
          <w:tcPr>
            <w:tcW w:w="1417" w:type="dxa"/>
          </w:tcPr>
          <w:p w:rsidR="00C36696" w:rsidRPr="0079031B" w:rsidRDefault="00C36696" w:rsidP="004841C2">
            <w:pPr>
              <w:jc w:val="center"/>
            </w:pPr>
          </w:p>
        </w:tc>
        <w:tc>
          <w:tcPr>
            <w:tcW w:w="1447" w:type="dxa"/>
          </w:tcPr>
          <w:p w:rsidR="00C36696" w:rsidRPr="0079031B" w:rsidRDefault="00C36696"/>
        </w:tc>
        <w:tc>
          <w:tcPr>
            <w:tcW w:w="5641" w:type="dxa"/>
          </w:tcPr>
          <w:p w:rsidR="00C36696" w:rsidRPr="0079031B" w:rsidRDefault="006868E4" w:rsidP="00B16152">
            <w:pPr>
              <w:pStyle w:val="Sraopastraipa"/>
              <w:numPr>
                <w:ilvl w:val="0"/>
                <w:numId w:val="27"/>
              </w:numPr>
            </w:pPr>
            <w:r w:rsidRPr="0079031B">
              <w:t>TR-489</w:t>
            </w:r>
            <w:r w:rsidR="00944282" w:rsidRPr="0079031B">
              <w:t xml:space="preserve"> Dėl panaudos sutarties su Kauno Jono Pauliaus II gimnazija pakeitimo ir nekilnojamojo turto Baltų pr. 103, Kaune, perdavimo neatlygintinai naudotis panaudos pagrindais Kaun</w:t>
            </w:r>
            <w:r w:rsidR="00B16152" w:rsidRPr="0079031B">
              <w:t>o krepšinio mokyklai „Žalgiris“</w:t>
            </w:r>
          </w:p>
        </w:tc>
        <w:tc>
          <w:tcPr>
            <w:tcW w:w="1559" w:type="dxa"/>
          </w:tcPr>
          <w:p w:rsidR="00C36696" w:rsidRPr="0079031B" w:rsidRDefault="00C36696"/>
        </w:tc>
      </w:tr>
      <w:tr w:rsidR="005F3673" w:rsidRPr="0079031B" w:rsidTr="005544EA">
        <w:tc>
          <w:tcPr>
            <w:tcW w:w="709" w:type="dxa"/>
          </w:tcPr>
          <w:p w:rsidR="005F3673" w:rsidRPr="0079031B" w:rsidRDefault="005F3673"/>
        </w:tc>
        <w:tc>
          <w:tcPr>
            <w:tcW w:w="1985" w:type="dxa"/>
          </w:tcPr>
          <w:p w:rsidR="005F3673" w:rsidRPr="0079031B" w:rsidRDefault="005F3673">
            <w:pPr>
              <w:rPr>
                <w:b/>
              </w:rPr>
            </w:pPr>
          </w:p>
        </w:tc>
        <w:tc>
          <w:tcPr>
            <w:tcW w:w="1417" w:type="dxa"/>
          </w:tcPr>
          <w:p w:rsidR="005F3673" w:rsidRPr="0079031B" w:rsidRDefault="005F3673" w:rsidP="0039508C">
            <w:pPr>
              <w:jc w:val="center"/>
            </w:pPr>
          </w:p>
        </w:tc>
        <w:tc>
          <w:tcPr>
            <w:tcW w:w="1447" w:type="dxa"/>
          </w:tcPr>
          <w:p w:rsidR="005F3673" w:rsidRPr="0079031B" w:rsidRDefault="005F3673">
            <w:pPr>
              <w:rPr>
                <w:rFonts w:ascii="Times New Roman" w:hAnsi="Times New Roman" w:cs="Times New Roman"/>
                <w:sz w:val="24"/>
                <w:szCs w:val="24"/>
              </w:rPr>
            </w:pPr>
            <w:r w:rsidRPr="0079031B">
              <w:rPr>
                <w:rFonts w:ascii="Times New Roman" w:hAnsi="Times New Roman" w:cs="Times New Roman"/>
                <w:sz w:val="24"/>
                <w:szCs w:val="24"/>
              </w:rPr>
              <w:t>2022-03-22</w:t>
            </w:r>
          </w:p>
        </w:tc>
        <w:tc>
          <w:tcPr>
            <w:tcW w:w="5641" w:type="dxa"/>
          </w:tcPr>
          <w:p w:rsidR="005F3673" w:rsidRPr="0079031B" w:rsidRDefault="005F3673" w:rsidP="00EF76A2">
            <w:pPr>
              <w:pStyle w:val="Sraopastraipa"/>
              <w:numPr>
                <w:ilvl w:val="0"/>
                <w:numId w:val="27"/>
              </w:numPr>
              <w:rPr>
                <w:rFonts w:ascii="Times New Roman" w:hAnsi="Times New Roman" w:cs="Times New Roman"/>
                <w:sz w:val="24"/>
                <w:szCs w:val="24"/>
              </w:rPr>
            </w:pPr>
            <w:r w:rsidRPr="0079031B">
              <w:rPr>
                <w:rFonts w:ascii="Times New Roman" w:hAnsi="Times New Roman" w:cs="Times New Roman"/>
                <w:sz w:val="24"/>
                <w:szCs w:val="24"/>
              </w:rPr>
              <w:t>TR-157</w:t>
            </w:r>
            <w:r w:rsidR="00F42925" w:rsidRPr="0079031B">
              <w:rPr>
                <w:rFonts w:ascii="Times New Roman" w:hAnsi="Times New Roman" w:cs="Times New Roman"/>
                <w:sz w:val="24"/>
                <w:szCs w:val="24"/>
              </w:rPr>
              <w:t xml:space="preserve"> „Dėl trumpalaikio materialiojo turto perdavimo Kauno miesto savivaldybės biudžetinėms sporto ir švietimo įstaigoms“</w:t>
            </w:r>
          </w:p>
        </w:tc>
        <w:tc>
          <w:tcPr>
            <w:tcW w:w="1559" w:type="dxa"/>
          </w:tcPr>
          <w:p w:rsidR="005F3673" w:rsidRPr="0079031B" w:rsidRDefault="005F3673"/>
        </w:tc>
      </w:tr>
      <w:tr w:rsidR="005F3673" w:rsidRPr="0079031B" w:rsidTr="005544EA">
        <w:tc>
          <w:tcPr>
            <w:tcW w:w="709" w:type="dxa"/>
          </w:tcPr>
          <w:p w:rsidR="005F3673" w:rsidRPr="0079031B" w:rsidRDefault="005F3673"/>
        </w:tc>
        <w:tc>
          <w:tcPr>
            <w:tcW w:w="1985" w:type="dxa"/>
          </w:tcPr>
          <w:p w:rsidR="005F3673" w:rsidRPr="0079031B" w:rsidRDefault="005F3673">
            <w:pPr>
              <w:rPr>
                <w:b/>
              </w:rPr>
            </w:pPr>
          </w:p>
        </w:tc>
        <w:tc>
          <w:tcPr>
            <w:tcW w:w="1417" w:type="dxa"/>
          </w:tcPr>
          <w:p w:rsidR="005F3673" w:rsidRPr="0079031B" w:rsidRDefault="005F3673" w:rsidP="0039508C">
            <w:pPr>
              <w:jc w:val="center"/>
            </w:pPr>
          </w:p>
        </w:tc>
        <w:tc>
          <w:tcPr>
            <w:tcW w:w="1447" w:type="dxa"/>
          </w:tcPr>
          <w:p w:rsidR="005F3673" w:rsidRPr="0079031B" w:rsidRDefault="005F3673">
            <w:pPr>
              <w:rPr>
                <w:rFonts w:ascii="Times New Roman" w:hAnsi="Times New Roman" w:cs="Times New Roman"/>
                <w:sz w:val="24"/>
                <w:szCs w:val="24"/>
              </w:rPr>
            </w:pPr>
            <w:r w:rsidRPr="0079031B">
              <w:rPr>
                <w:rFonts w:ascii="Times New Roman" w:hAnsi="Times New Roman" w:cs="Times New Roman"/>
                <w:sz w:val="24"/>
                <w:szCs w:val="24"/>
              </w:rPr>
              <w:t>2022-03-22</w:t>
            </w:r>
          </w:p>
        </w:tc>
        <w:tc>
          <w:tcPr>
            <w:tcW w:w="5641" w:type="dxa"/>
          </w:tcPr>
          <w:p w:rsidR="005F3673" w:rsidRPr="0079031B" w:rsidRDefault="005F3673" w:rsidP="00EF76A2">
            <w:pPr>
              <w:pStyle w:val="Sraopastraipa"/>
              <w:numPr>
                <w:ilvl w:val="0"/>
                <w:numId w:val="27"/>
              </w:numPr>
              <w:rPr>
                <w:rFonts w:ascii="Times New Roman" w:hAnsi="Times New Roman" w:cs="Times New Roman"/>
                <w:sz w:val="24"/>
                <w:szCs w:val="24"/>
              </w:rPr>
            </w:pPr>
            <w:r w:rsidRPr="0079031B">
              <w:rPr>
                <w:rFonts w:ascii="Times New Roman" w:hAnsi="Times New Roman" w:cs="Times New Roman"/>
                <w:sz w:val="24"/>
                <w:szCs w:val="24"/>
              </w:rPr>
              <w:t>TR-168</w:t>
            </w:r>
            <w:r w:rsidR="000D11EF" w:rsidRPr="0079031B">
              <w:rPr>
                <w:rFonts w:ascii="Times New Roman" w:hAnsi="Times New Roman" w:cs="Times New Roman"/>
                <w:sz w:val="24"/>
                <w:szCs w:val="24"/>
              </w:rPr>
              <w:t xml:space="preserve"> „Dėl Kauno miesto savivaldybės tarybos 2012 m. vasario 23 d. sprendimo Nr. T-59 „Dėl mokesčio už sporto mokymą Kauno miesto savivaldybės biudžetinėse sporto mokyklose“ pakeitimo“</w:t>
            </w:r>
          </w:p>
        </w:tc>
        <w:tc>
          <w:tcPr>
            <w:tcW w:w="1559" w:type="dxa"/>
          </w:tcPr>
          <w:p w:rsidR="005F3673" w:rsidRPr="0079031B" w:rsidRDefault="005F3673"/>
        </w:tc>
      </w:tr>
      <w:tr w:rsidR="00100972" w:rsidRPr="0079031B" w:rsidTr="005544EA">
        <w:tc>
          <w:tcPr>
            <w:tcW w:w="709" w:type="dxa"/>
          </w:tcPr>
          <w:p w:rsidR="00100972" w:rsidRPr="0079031B" w:rsidRDefault="00100972"/>
        </w:tc>
        <w:tc>
          <w:tcPr>
            <w:tcW w:w="1985" w:type="dxa"/>
          </w:tcPr>
          <w:p w:rsidR="00100972" w:rsidRPr="0079031B" w:rsidRDefault="00100972">
            <w:pPr>
              <w:rPr>
                <w:b/>
              </w:rPr>
            </w:pPr>
          </w:p>
        </w:tc>
        <w:tc>
          <w:tcPr>
            <w:tcW w:w="1417" w:type="dxa"/>
          </w:tcPr>
          <w:p w:rsidR="00100972" w:rsidRPr="0079031B" w:rsidRDefault="00100972" w:rsidP="0039508C">
            <w:pPr>
              <w:jc w:val="center"/>
            </w:pPr>
          </w:p>
        </w:tc>
        <w:tc>
          <w:tcPr>
            <w:tcW w:w="1447" w:type="dxa"/>
          </w:tcPr>
          <w:p w:rsidR="00100972" w:rsidRPr="0079031B" w:rsidRDefault="00100972">
            <w:pPr>
              <w:rPr>
                <w:rFonts w:ascii="Times New Roman" w:hAnsi="Times New Roman" w:cs="Times New Roman"/>
                <w:sz w:val="24"/>
                <w:szCs w:val="24"/>
              </w:rPr>
            </w:pPr>
            <w:r w:rsidRPr="0079031B">
              <w:rPr>
                <w:rFonts w:ascii="Times New Roman" w:hAnsi="Times New Roman" w:cs="Times New Roman"/>
                <w:sz w:val="24"/>
                <w:szCs w:val="24"/>
              </w:rPr>
              <w:t>2022-07-19</w:t>
            </w:r>
          </w:p>
        </w:tc>
        <w:tc>
          <w:tcPr>
            <w:tcW w:w="5641" w:type="dxa"/>
          </w:tcPr>
          <w:p w:rsidR="00100972" w:rsidRPr="0079031B" w:rsidRDefault="00F4447D" w:rsidP="00EF76A2">
            <w:pPr>
              <w:pStyle w:val="Sraopastraipa"/>
              <w:numPr>
                <w:ilvl w:val="0"/>
                <w:numId w:val="27"/>
              </w:numPr>
              <w:rPr>
                <w:rFonts w:ascii="Times New Roman" w:hAnsi="Times New Roman" w:cs="Times New Roman"/>
                <w:sz w:val="24"/>
                <w:szCs w:val="24"/>
              </w:rPr>
            </w:pPr>
            <w:r w:rsidRPr="0079031B">
              <w:rPr>
                <w:rFonts w:ascii="Times New Roman" w:hAnsi="Times New Roman" w:cs="Times New Roman"/>
                <w:color w:val="000000"/>
                <w:sz w:val="24"/>
                <w:szCs w:val="24"/>
              </w:rPr>
              <w:t>TR-401 „Dėl nekilnojamojo turto Taikos pr. 51 ir P. Lukšio g. 40, Kaune, perdavimo neatlygintinai naudotis panaudos pagrindais Kauno krepšinio mokyklai „Žalgiris“</w:t>
            </w:r>
          </w:p>
        </w:tc>
        <w:tc>
          <w:tcPr>
            <w:tcW w:w="1559" w:type="dxa"/>
          </w:tcPr>
          <w:p w:rsidR="00100972" w:rsidRPr="0079031B" w:rsidRDefault="00100972"/>
        </w:tc>
      </w:tr>
      <w:tr w:rsidR="00100972" w:rsidRPr="0079031B" w:rsidTr="005544EA">
        <w:tc>
          <w:tcPr>
            <w:tcW w:w="709" w:type="dxa"/>
          </w:tcPr>
          <w:p w:rsidR="00100972" w:rsidRPr="0079031B" w:rsidRDefault="00100972"/>
        </w:tc>
        <w:tc>
          <w:tcPr>
            <w:tcW w:w="1985" w:type="dxa"/>
          </w:tcPr>
          <w:p w:rsidR="00100972" w:rsidRPr="0079031B" w:rsidRDefault="00100972">
            <w:pPr>
              <w:rPr>
                <w:b/>
              </w:rPr>
            </w:pPr>
          </w:p>
        </w:tc>
        <w:tc>
          <w:tcPr>
            <w:tcW w:w="1417" w:type="dxa"/>
          </w:tcPr>
          <w:p w:rsidR="00100972" w:rsidRPr="0079031B" w:rsidRDefault="00100972" w:rsidP="0039508C">
            <w:pPr>
              <w:jc w:val="center"/>
            </w:pPr>
          </w:p>
        </w:tc>
        <w:tc>
          <w:tcPr>
            <w:tcW w:w="1447" w:type="dxa"/>
          </w:tcPr>
          <w:p w:rsidR="00100972" w:rsidRPr="0079031B" w:rsidRDefault="00100972">
            <w:pPr>
              <w:rPr>
                <w:rFonts w:ascii="Times New Roman" w:hAnsi="Times New Roman" w:cs="Times New Roman"/>
                <w:sz w:val="24"/>
                <w:szCs w:val="24"/>
              </w:rPr>
            </w:pPr>
            <w:r w:rsidRPr="0079031B">
              <w:rPr>
                <w:rFonts w:ascii="Times New Roman" w:hAnsi="Times New Roman" w:cs="Times New Roman"/>
                <w:sz w:val="24"/>
                <w:szCs w:val="24"/>
              </w:rPr>
              <w:t>2022-07-19</w:t>
            </w:r>
          </w:p>
        </w:tc>
        <w:tc>
          <w:tcPr>
            <w:tcW w:w="5641" w:type="dxa"/>
          </w:tcPr>
          <w:p w:rsidR="00100972" w:rsidRPr="0079031B" w:rsidRDefault="00F4447D" w:rsidP="00EF76A2">
            <w:pPr>
              <w:pStyle w:val="Sraopastraipa"/>
              <w:numPr>
                <w:ilvl w:val="0"/>
                <w:numId w:val="27"/>
              </w:numPr>
              <w:rPr>
                <w:rFonts w:ascii="Times New Roman" w:hAnsi="Times New Roman" w:cs="Times New Roman"/>
                <w:sz w:val="24"/>
                <w:szCs w:val="24"/>
              </w:rPr>
            </w:pPr>
            <w:r w:rsidRPr="0079031B">
              <w:rPr>
                <w:rFonts w:ascii="Times New Roman" w:hAnsi="Times New Roman" w:cs="Times New Roman"/>
                <w:color w:val="000000"/>
                <w:sz w:val="24"/>
                <w:szCs w:val="24"/>
              </w:rPr>
              <w:t>TR-402 „Dėl panaudos sutarties su Kauno Jono Pauliaus II gimnazija pakeitimo ir  nekilnojamojo turto Baltų pr. 103, 123, Kaune, perdavimo neatlygintinai naudotis panaudos pagrindais Kauno sakralinės muzikos mokyklai ir Kauno sporto mokyklai „Žalgiris“</w:t>
            </w:r>
          </w:p>
        </w:tc>
        <w:tc>
          <w:tcPr>
            <w:tcW w:w="1559" w:type="dxa"/>
          </w:tcPr>
          <w:p w:rsidR="00100972" w:rsidRPr="0079031B" w:rsidRDefault="00100972"/>
        </w:tc>
      </w:tr>
      <w:tr w:rsidR="00C85FC0" w:rsidRPr="0079031B" w:rsidTr="005544EA">
        <w:tc>
          <w:tcPr>
            <w:tcW w:w="709" w:type="dxa"/>
          </w:tcPr>
          <w:p w:rsidR="00C85FC0" w:rsidRPr="0079031B" w:rsidRDefault="00C85FC0"/>
        </w:tc>
        <w:tc>
          <w:tcPr>
            <w:tcW w:w="1985" w:type="dxa"/>
          </w:tcPr>
          <w:p w:rsidR="00C85FC0" w:rsidRPr="0079031B" w:rsidRDefault="00C85FC0">
            <w:pPr>
              <w:rPr>
                <w:b/>
              </w:rPr>
            </w:pPr>
          </w:p>
        </w:tc>
        <w:tc>
          <w:tcPr>
            <w:tcW w:w="1417" w:type="dxa"/>
          </w:tcPr>
          <w:p w:rsidR="00C85FC0" w:rsidRPr="0079031B" w:rsidRDefault="00C85FC0" w:rsidP="0039508C">
            <w:pPr>
              <w:jc w:val="center"/>
            </w:pPr>
          </w:p>
        </w:tc>
        <w:tc>
          <w:tcPr>
            <w:tcW w:w="1447" w:type="dxa"/>
          </w:tcPr>
          <w:p w:rsidR="00C85FC0" w:rsidRPr="0079031B" w:rsidRDefault="00C85FC0">
            <w:pPr>
              <w:rPr>
                <w:rFonts w:ascii="Times New Roman" w:hAnsi="Times New Roman" w:cs="Times New Roman"/>
                <w:sz w:val="24"/>
                <w:szCs w:val="24"/>
              </w:rPr>
            </w:pPr>
            <w:r w:rsidRPr="0079031B">
              <w:rPr>
                <w:rFonts w:ascii="Times New Roman" w:hAnsi="Times New Roman" w:cs="Times New Roman"/>
                <w:sz w:val="24"/>
                <w:szCs w:val="24"/>
              </w:rPr>
              <w:t>2022-10-18</w:t>
            </w:r>
          </w:p>
        </w:tc>
        <w:tc>
          <w:tcPr>
            <w:tcW w:w="5641" w:type="dxa"/>
          </w:tcPr>
          <w:p w:rsidR="00C85FC0" w:rsidRPr="0079031B" w:rsidRDefault="00C85FC0" w:rsidP="002A40B4">
            <w:pPr>
              <w:pStyle w:val="Sraopastraipa"/>
              <w:numPr>
                <w:ilvl w:val="0"/>
                <w:numId w:val="27"/>
              </w:numPr>
              <w:rPr>
                <w:rFonts w:ascii="Times New Roman" w:hAnsi="Times New Roman" w:cs="Times New Roman"/>
                <w:color w:val="000000"/>
                <w:sz w:val="24"/>
                <w:szCs w:val="24"/>
              </w:rPr>
            </w:pPr>
            <w:r w:rsidRPr="0079031B">
              <w:rPr>
                <w:rFonts w:ascii="Times New Roman" w:hAnsi="Times New Roman" w:cs="Times New Roman"/>
                <w:color w:val="000000"/>
                <w:sz w:val="24"/>
                <w:szCs w:val="24"/>
              </w:rPr>
              <w:t>TR-538</w:t>
            </w:r>
            <w:r w:rsidR="00CC393C" w:rsidRPr="0079031B">
              <w:rPr>
                <w:rFonts w:ascii="Times New Roman" w:eastAsia="Times New Roman" w:hAnsi="Times New Roman" w:cs="Times New Roman"/>
                <w:sz w:val="24"/>
                <w:szCs w:val="20"/>
                <w:lang w:val="lt-LT" w:bidi="he-IL"/>
              </w:rPr>
              <w:t xml:space="preserve"> „Dėl Kauno miesto savivaldybės tarybos 2022 m. liepos  19 d. sprendimo Nr. T-390 „Dėl nekilnojamojo turto Taikos pr. 51 ir P. Lukšio g. 40, Kaune, perdavimo neatlygintinai naudotis panaudos pagrindais Kauno krepšinio mokyklai </w:t>
            </w:r>
            <w:r w:rsidR="002A40B4" w:rsidRPr="0079031B">
              <w:rPr>
                <w:rFonts w:ascii="Times New Roman" w:eastAsia="Times New Roman" w:hAnsi="Times New Roman" w:cs="Times New Roman"/>
                <w:sz w:val="24"/>
                <w:szCs w:val="20"/>
                <w:lang w:val="lt-LT" w:bidi="he-IL"/>
              </w:rPr>
              <w:t>„Žalgiris“ pakeitimo“</w:t>
            </w:r>
          </w:p>
        </w:tc>
        <w:tc>
          <w:tcPr>
            <w:tcW w:w="1559" w:type="dxa"/>
          </w:tcPr>
          <w:p w:rsidR="00C85FC0" w:rsidRPr="0079031B" w:rsidRDefault="00C85FC0"/>
        </w:tc>
      </w:tr>
      <w:tr w:rsidR="00E023A1" w:rsidRPr="0079031B" w:rsidTr="005544EA">
        <w:tc>
          <w:tcPr>
            <w:tcW w:w="709" w:type="dxa"/>
          </w:tcPr>
          <w:p w:rsidR="00E023A1" w:rsidRPr="0079031B" w:rsidRDefault="00E023A1">
            <w:r w:rsidRPr="0079031B">
              <w:t>35.</w:t>
            </w:r>
          </w:p>
        </w:tc>
        <w:tc>
          <w:tcPr>
            <w:tcW w:w="1985" w:type="dxa"/>
          </w:tcPr>
          <w:p w:rsidR="00E023A1" w:rsidRPr="0079031B" w:rsidRDefault="00E023A1">
            <w:pPr>
              <w:rPr>
                <w:b/>
              </w:rPr>
            </w:pPr>
            <w:r w:rsidRPr="0079031B">
              <w:rPr>
                <w:b/>
              </w:rPr>
              <w:t>Valalytė Ligita</w:t>
            </w:r>
          </w:p>
        </w:tc>
        <w:tc>
          <w:tcPr>
            <w:tcW w:w="1417" w:type="dxa"/>
          </w:tcPr>
          <w:p w:rsidR="00E023A1" w:rsidRPr="0079031B" w:rsidRDefault="00491A68" w:rsidP="00C150E6">
            <w:pPr>
              <w:jc w:val="center"/>
            </w:pPr>
            <w:r w:rsidRPr="0079031B">
              <w:t>4</w:t>
            </w:r>
          </w:p>
        </w:tc>
        <w:tc>
          <w:tcPr>
            <w:tcW w:w="1447" w:type="dxa"/>
          </w:tcPr>
          <w:p w:rsidR="00E023A1" w:rsidRPr="0079031B" w:rsidRDefault="007079CB">
            <w:r w:rsidRPr="0079031B">
              <w:t>2020-11-17</w:t>
            </w:r>
          </w:p>
          <w:p w:rsidR="006171F9" w:rsidRPr="0079031B" w:rsidRDefault="006171F9"/>
          <w:p w:rsidR="006171F9" w:rsidRPr="0079031B" w:rsidRDefault="006171F9"/>
          <w:p w:rsidR="006171F9" w:rsidRPr="0079031B" w:rsidRDefault="006171F9"/>
          <w:p w:rsidR="006171F9" w:rsidRPr="0079031B" w:rsidRDefault="006171F9"/>
        </w:tc>
        <w:tc>
          <w:tcPr>
            <w:tcW w:w="5641" w:type="dxa"/>
          </w:tcPr>
          <w:p w:rsidR="006171F9" w:rsidRPr="0079031B" w:rsidRDefault="007079CB" w:rsidP="00F6651F">
            <w:pPr>
              <w:pStyle w:val="Sraopastraipa"/>
              <w:numPr>
                <w:ilvl w:val="0"/>
                <w:numId w:val="28"/>
              </w:numPr>
            </w:pPr>
            <w:r w:rsidRPr="0079031B">
              <w:t>TR-535 “Dėl Kauno miesto savivaldybės tarybos 2019 m. birželio 18 d. sprendimo Nr. T-294 “Dėl Kauno miesto savivaldybės neįgaliųjų reikalų tarybos sudarymo ir jos nuostatų patvirtinimo” pakeitimo”</w:t>
            </w:r>
          </w:p>
        </w:tc>
        <w:tc>
          <w:tcPr>
            <w:tcW w:w="1559" w:type="dxa"/>
          </w:tcPr>
          <w:p w:rsidR="00E023A1" w:rsidRPr="0079031B" w:rsidRDefault="00E023A1"/>
        </w:tc>
      </w:tr>
      <w:tr w:rsidR="00F6651F" w:rsidRPr="0079031B" w:rsidTr="005544EA">
        <w:tc>
          <w:tcPr>
            <w:tcW w:w="709" w:type="dxa"/>
          </w:tcPr>
          <w:p w:rsidR="00F6651F" w:rsidRPr="0079031B" w:rsidRDefault="00F6651F"/>
        </w:tc>
        <w:tc>
          <w:tcPr>
            <w:tcW w:w="1985" w:type="dxa"/>
          </w:tcPr>
          <w:p w:rsidR="00F6651F" w:rsidRPr="0079031B" w:rsidRDefault="00F6651F">
            <w:pPr>
              <w:rPr>
                <w:b/>
              </w:rPr>
            </w:pPr>
          </w:p>
        </w:tc>
        <w:tc>
          <w:tcPr>
            <w:tcW w:w="1417" w:type="dxa"/>
          </w:tcPr>
          <w:p w:rsidR="00F6651F" w:rsidRPr="0079031B" w:rsidRDefault="00F6651F" w:rsidP="00C150E6">
            <w:pPr>
              <w:jc w:val="center"/>
            </w:pPr>
          </w:p>
        </w:tc>
        <w:tc>
          <w:tcPr>
            <w:tcW w:w="1447" w:type="dxa"/>
          </w:tcPr>
          <w:p w:rsidR="00F6651F" w:rsidRPr="0079031B" w:rsidRDefault="00F6651F">
            <w:r w:rsidRPr="0079031B">
              <w:t>2021-09-14</w:t>
            </w:r>
          </w:p>
        </w:tc>
        <w:tc>
          <w:tcPr>
            <w:tcW w:w="5641" w:type="dxa"/>
          </w:tcPr>
          <w:p w:rsidR="00F6651F" w:rsidRPr="0079031B" w:rsidRDefault="00F6651F" w:rsidP="009B696D">
            <w:pPr>
              <w:pStyle w:val="Sraopastraipa"/>
              <w:numPr>
                <w:ilvl w:val="0"/>
                <w:numId w:val="28"/>
              </w:numPr>
            </w:pPr>
            <w:r w:rsidRPr="0079031B">
              <w:t xml:space="preserve">TR-400 „ Dėl Kauno miesto savivaldybei nuosavybės teise priklausančio ilgalaikio </w:t>
            </w:r>
            <w:r w:rsidRPr="0079031B">
              <w:lastRenderedPageBreak/>
              <w:t>materialiojo turto perdavimo valdyti, naudoti ir disponuoti juo patikėjimo teise viešajai įstaigai Kauno miesto greitosios medicinos pagalbos stočiai“</w:t>
            </w:r>
          </w:p>
        </w:tc>
        <w:tc>
          <w:tcPr>
            <w:tcW w:w="1559" w:type="dxa"/>
          </w:tcPr>
          <w:p w:rsidR="00F6651F" w:rsidRPr="0079031B" w:rsidRDefault="00F6651F"/>
        </w:tc>
      </w:tr>
      <w:tr w:rsidR="00F904E9" w:rsidRPr="0079031B" w:rsidTr="005544EA">
        <w:tc>
          <w:tcPr>
            <w:tcW w:w="709" w:type="dxa"/>
          </w:tcPr>
          <w:p w:rsidR="00F904E9" w:rsidRPr="0079031B" w:rsidRDefault="00F904E9"/>
        </w:tc>
        <w:tc>
          <w:tcPr>
            <w:tcW w:w="1985" w:type="dxa"/>
          </w:tcPr>
          <w:p w:rsidR="00F904E9" w:rsidRPr="0079031B" w:rsidRDefault="00F904E9">
            <w:pPr>
              <w:rPr>
                <w:b/>
              </w:rPr>
            </w:pPr>
          </w:p>
        </w:tc>
        <w:tc>
          <w:tcPr>
            <w:tcW w:w="1417" w:type="dxa"/>
          </w:tcPr>
          <w:p w:rsidR="00F904E9" w:rsidRPr="0079031B" w:rsidRDefault="00F904E9" w:rsidP="00C150E6">
            <w:pPr>
              <w:jc w:val="center"/>
            </w:pPr>
          </w:p>
        </w:tc>
        <w:tc>
          <w:tcPr>
            <w:tcW w:w="1447" w:type="dxa"/>
          </w:tcPr>
          <w:p w:rsidR="00F904E9" w:rsidRPr="0079031B" w:rsidRDefault="00F904E9">
            <w:r w:rsidRPr="0079031B">
              <w:t>2021-11-23</w:t>
            </w:r>
          </w:p>
        </w:tc>
        <w:tc>
          <w:tcPr>
            <w:tcW w:w="5641" w:type="dxa"/>
          </w:tcPr>
          <w:p w:rsidR="00F904E9" w:rsidRPr="0079031B" w:rsidRDefault="00941C4C" w:rsidP="00941C4C">
            <w:pPr>
              <w:pStyle w:val="Sraopastraipa"/>
              <w:numPr>
                <w:ilvl w:val="0"/>
                <w:numId w:val="28"/>
              </w:numPr>
            </w:pPr>
            <w:r w:rsidRPr="0079031B">
              <w:t>TR-546 „Dėl Kauno miesto savivaldybės tarybos 2021 m. vasario 23 d. sprendimo Nr. T-58 „Dėl Kauno miesto savivaldybės 2021 metų biudžeto patvirtinimo“ pakeitimo“</w:t>
            </w:r>
          </w:p>
        </w:tc>
        <w:tc>
          <w:tcPr>
            <w:tcW w:w="1559" w:type="dxa"/>
          </w:tcPr>
          <w:p w:rsidR="00F904E9" w:rsidRPr="0079031B" w:rsidRDefault="00F904E9"/>
        </w:tc>
      </w:tr>
      <w:tr w:rsidR="00491A68" w:rsidRPr="0079031B" w:rsidTr="005544EA">
        <w:tc>
          <w:tcPr>
            <w:tcW w:w="709" w:type="dxa"/>
          </w:tcPr>
          <w:p w:rsidR="00491A68" w:rsidRPr="0079031B" w:rsidRDefault="00491A68"/>
        </w:tc>
        <w:tc>
          <w:tcPr>
            <w:tcW w:w="1985" w:type="dxa"/>
          </w:tcPr>
          <w:p w:rsidR="00491A68" w:rsidRPr="0079031B" w:rsidRDefault="00491A68">
            <w:pPr>
              <w:rPr>
                <w:b/>
              </w:rPr>
            </w:pPr>
          </w:p>
        </w:tc>
        <w:tc>
          <w:tcPr>
            <w:tcW w:w="1417" w:type="dxa"/>
          </w:tcPr>
          <w:p w:rsidR="00491A68" w:rsidRPr="0079031B" w:rsidRDefault="00491A68" w:rsidP="00C150E6">
            <w:pPr>
              <w:jc w:val="center"/>
            </w:pPr>
          </w:p>
        </w:tc>
        <w:tc>
          <w:tcPr>
            <w:tcW w:w="1447" w:type="dxa"/>
          </w:tcPr>
          <w:p w:rsidR="00491A68" w:rsidRPr="0079031B" w:rsidRDefault="00491A68">
            <w:r w:rsidRPr="0079031B">
              <w:t>2023-03-28</w:t>
            </w:r>
          </w:p>
        </w:tc>
        <w:tc>
          <w:tcPr>
            <w:tcW w:w="5641" w:type="dxa"/>
          </w:tcPr>
          <w:p w:rsidR="00491A68" w:rsidRPr="0079031B" w:rsidRDefault="00101D7F" w:rsidP="00E30CB0">
            <w:pPr>
              <w:pStyle w:val="Sraopastraipa"/>
              <w:numPr>
                <w:ilvl w:val="0"/>
                <w:numId w:val="28"/>
              </w:numPr>
            </w:pPr>
            <w:r w:rsidRPr="0079031B">
              <w:t>TR-109 „</w:t>
            </w:r>
            <w:r w:rsidR="00E30CB0" w:rsidRPr="0079031B">
              <w:rPr>
                <w:rFonts w:ascii="Times New Roman" w:hAnsi="Times New Roman" w:cs="Times New Roman"/>
                <w:sz w:val="24"/>
                <w:szCs w:val="24"/>
              </w:rPr>
              <w:t xml:space="preserve"> Dėl sutikimo reorganizuoti Kauno „Aitvaro“ mokyklą, prijungiant ją prie Kauno suaugusiųjų ir jaunimo mokymo centro“</w:t>
            </w:r>
          </w:p>
        </w:tc>
        <w:tc>
          <w:tcPr>
            <w:tcW w:w="1559" w:type="dxa"/>
          </w:tcPr>
          <w:p w:rsidR="00491A68" w:rsidRPr="0079031B" w:rsidRDefault="00491A68"/>
        </w:tc>
      </w:tr>
      <w:tr w:rsidR="00E023A1" w:rsidRPr="0079031B" w:rsidTr="005544EA">
        <w:tc>
          <w:tcPr>
            <w:tcW w:w="709" w:type="dxa"/>
          </w:tcPr>
          <w:p w:rsidR="00E023A1" w:rsidRPr="0079031B" w:rsidRDefault="00E023A1">
            <w:r w:rsidRPr="0079031B">
              <w:t>36.</w:t>
            </w:r>
          </w:p>
        </w:tc>
        <w:tc>
          <w:tcPr>
            <w:tcW w:w="1985" w:type="dxa"/>
          </w:tcPr>
          <w:p w:rsidR="00E023A1" w:rsidRPr="0079031B" w:rsidRDefault="00E023A1">
            <w:pPr>
              <w:rPr>
                <w:b/>
              </w:rPr>
            </w:pPr>
            <w:r w:rsidRPr="0079031B">
              <w:rPr>
                <w:b/>
              </w:rPr>
              <w:t>Varžinskas Visvaldas</w:t>
            </w:r>
          </w:p>
        </w:tc>
        <w:tc>
          <w:tcPr>
            <w:tcW w:w="1417" w:type="dxa"/>
          </w:tcPr>
          <w:p w:rsidR="00E023A1" w:rsidRPr="0079031B" w:rsidRDefault="00C0399B" w:rsidP="00C150E6">
            <w:pPr>
              <w:jc w:val="center"/>
            </w:pPr>
            <w:r w:rsidRPr="0079031B">
              <w:t>2</w:t>
            </w:r>
          </w:p>
        </w:tc>
        <w:tc>
          <w:tcPr>
            <w:tcW w:w="1447" w:type="dxa"/>
          </w:tcPr>
          <w:p w:rsidR="00E023A1" w:rsidRPr="0079031B" w:rsidRDefault="007079CB">
            <w:r w:rsidRPr="0079031B">
              <w:t>2019-12-17</w:t>
            </w:r>
          </w:p>
        </w:tc>
        <w:tc>
          <w:tcPr>
            <w:tcW w:w="5641" w:type="dxa"/>
          </w:tcPr>
          <w:p w:rsidR="00E023A1" w:rsidRPr="0079031B" w:rsidRDefault="007079CB" w:rsidP="009B696D">
            <w:pPr>
              <w:pStyle w:val="Sraopastraipa"/>
              <w:numPr>
                <w:ilvl w:val="0"/>
                <w:numId w:val="29"/>
              </w:numPr>
            </w:pPr>
            <w:r w:rsidRPr="0079031B">
              <w:t>TR-588 “Dėl Kauno miesto savivaldybės kūdikio kraitelio skyrimo tvarkos aprašo patvirtinimo”</w:t>
            </w:r>
          </w:p>
        </w:tc>
        <w:tc>
          <w:tcPr>
            <w:tcW w:w="1559" w:type="dxa"/>
          </w:tcPr>
          <w:p w:rsidR="00E023A1" w:rsidRPr="0079031B" w:rsidRDefault="00E023A1"/>
        </w:tc>
      </w:tr>
      <w:tr w:rsidR="007079CB" w:rsidRPr="0079031B" w:rsidTr="005544EA">
        <w:tc>
          <w:tcPr>
            <w:tcW w:w="709" w:type="dxa"/>
          </w:tcPr>
          <w:p w:rsidR="007079CB" w:rsidRPr="0079031B" w:rsidRDefault="007079CB"/>
        </w:tc>
        <w:tc>
          <w:tcPr>
            <w:tcW w:w="1985" w:type="dxa"/>
          </w:tcPr>
          <w:p w:rsidR="007079CB" w:rsidRPr="0079031B" w:rsidRDefault="007079CB">
            <w:pPr>
              <w:rPr>
                <w:b/>
              </w:rPr>
            </w:pPr>
          </w:p>
        </w:tc>
        <w:tc>
          <w:tcPr>
            <w:tcW w:w="1417" w:type="dxa"/>
          </w:tcPr>
          <w:p w:rsidR="007079CB" w:rsidRPr="0079031B" w:rsidRDefault="007079CB" w:rsidP="00C150E6">
            <w:pPr>
              <w:jc w:val="center"/>
            </w:pPr>
          </w:p>
        </w:tc>
        <w:tc>
          <w:tcPr>
            <w:tcW w:w="1447" w:type="dxa"/>
          </w:tcPr>
          <w:p w:rsidR="007079CB" w:rsidRPr="0079031B" w:rsidRDefault="007079CB">
            <w:r w:rsidRPr="0079031B">
              <w:t>2020-02-04</w:t>
            </w:r>
          </w:p>
        </w:tc>
        <w:tc>
          <w:tcPr>
            <w:tcW w:w="5641" w:type="dxa"/>
          </w:tcPr>
          <w:p w:rsidR="007079CB" w:rsidRPr="0079031B" w:rsidRDefault="007079CB" w:rsidP="009B696D">
            <w:pPr>
              <w:pStyle w:val="Sraopastraipa"/>
              <w:numPr>
                <w:ilvl w:val="0"/>
                <w:numId w:val="29"/>
              </w:numPr>
            </w:pPr>
            <w:r w:rsidRPr="0079031B">
              <w:t>TR-17 “Dėl pritarimo įgyvendinti projektą “Ateities urbanistinių centrų įveiklinimas pasitelkiant kultūra ir kūrybiškumu grįstas pokyčių strategijas”</w:t>
            </w:r>
          </w:p>
        </w:tc>
        <w:tc>
          <w:tcPr>
            <w:tcW w:w="1559" w:type="dxa"/>
          </w:tcPr>
          <w:p w:rsidR="007079CB" w:rsidRPr="0079031B" w:rsidRDefault="007079CB"/>
        </w:tc>
      </w:tr>
      <w:tr w:rsidR="00E023A1" w:rsidRPr="0079031B" w:rsidTr="005544EA">
        <w:tc>
          <w:tcPr>
            <w:tcW w:w="709" w:type="dxa"/>
          </w:tcPr>
          <w:p w:rsidR="00E023A1" w:rsidRPr="0079031B" w:rsidRDefault="00E023A1">
            <w:r w:rsidRPr="0079031B">
              <w:t>37.</w:t>
            </w:r>
          </w:p>
        </w:tc>
        <w:tc>
          <w:tcPr>
            <w:tcW w:w="1985" w:type="dxa"/>
          </w:tcPr>
          <w:p w:rsidR="00E023A1" w:rsidRPr="0079031B" w:rsidRDefault="00E023A1">
            <w:pPr>
              <w:rPr>
                <w:b/>
              </w:rPr>
            </w:pPr>
            <w:r w:rsidRPr="0079031B">
              <w:rPr>
                <w:b/>
              </w:rPr>
              <w:t>Večerskis Donatas</w:t>
            </w:r>
          </w:p>
        </w:tc>
        <w:tc>
          <w:tcPr>
            <w:tcW w:w="1417" w:type="dxa"/>
          </w:tcPr>
          <w:p w:rsidR="00E023A1" w:rsidRPr="0079031B" w:rsidRDefault="00C0399B" w:rsidP="00C150E6">
            <w:pPr>
              <w:jc w:val="center"/>
            </w:pPr>
            <w:r w:rsidRPr="0079031B">
              <w:t>1</w:t>
            </w:r>
          </w:p>
        </w:tc>
        <w:tc>
          <w:tcPr>
            <w:tcW w:w="1447" w:type="dxa"/>
          </w:tcPr>
          <w:p w:rsidR="00E023A1" w:rsidRPr="0079031B" w:rsidRDefault="007079CB">
            <w:r w:rsidRPr="0079031B">
              <w:t>2019-05-14</w:t>
            </w:r>
            <w:r w:rsidR="00E023A1" w:rsidRPr="0079031B">
              <w:t xml:space="preserve">       </w:t>
            </w:r>
          </w:p>
        </w:tc>
        <w:tc>
          <w:tcPr>
            <w:tcW w:w="5641" w:type="dxa"/>
          </w:tcPr>
          <w:p w:rsidR="00E023A1" w:rsidRPr="0079031B" w:rsidRDefault="007079CB" w:rsidP="009B696D">
            <w:pPr>
              <w:pStyle w:val="Sraopastraipa"/>
              <w:numPr>
                <w:ilvl w:val="0"/>
                <w:numId w:val="30"/>
              </w:numPr>
            </w:pPr>
            <w:r w:rsidRPr="0079031B">
              <w:t>TR-201 “Dėl Kauno mokykloos – darželio “Šviesa” direktoriaus nuostatų patvirtinimo”</w:t>
            </w:r>
          </w:p>
        </w:tc>
        <w:tc>
          <w:tcPr>
            <w:tcW w:w="1559" w:type="dxa"/>
          </w:tcPr>
          <w:p w:rsidR="00E023A1" w:rsidRPr="0079031B" w:rsidRDefault="00E023A1"/>
        </w:tc>
      </w:tr>
      <w:tr w:rsidR="00E023A1" w:rsidRPr="0079031B" w:rsidTr="005544EA">
        <w:tc>
          <w:tcPr>
            <w:tcW w:w="709" w:type="dxa"/>
          </w:tcPr>
          <w:p w:rsidR="00E023A1" w:rsidRPr="0079031B" w:rsidRDefault="00E023A1">
            <w:r w:rsidRPr="0079031B">
              <w:t>38.</w:t>
            </w:r>
          </w:p>
        </w:tc>
        <w:tc>
          <w:tcPr>
            <w:tcW w:w="1985" w:type="dxa"/>
          </w:tcPr>
          <w:p w:rsidR="00E023A1" w:rsidRPr="0079031B" w:rsidRDefault="00E023A1">
            <w:pPr>
              <w:rPr>
                <w:b/>
              </w:rPr>
            </w:pPr>
            <w:r w:rsidRPr="0079031B">
              <w:rPr>
                <w:b/>
              </w:rPr>
              <w:t>Visockienė Ingrida</w:t>
            </w:r>
          </w:p>
        </w:tc>
        <w:tc>
          <w:tcPr>
            <w:tcW w:w="1417" w:type="dxa"/>
          </w:tcPr>
          <w:p w:rsidR="00E023A1" w:rsidRPr="0079031B" w:rsidRDefault="005125C9" w:rsidP="002A28E7">
            <w:pPr>
              <w:jc w:val="center"/>
            </w:pPr>
            <w:r w:rsidRPr="0079031B">
              <w:t>18</w:t>
            </w:r>
          </w:p>
        </w:tc>
        <w:tc>
          <w:tcPr>
            <w:tcW w:w="1447" w:type="dxa"/>
          </w:tcPr>
          <w:p w:rsidR="00E023A1" w:rsidRPr="0079031B" w:rsidRDefault="007079CB">
            <w:r w:rsidRPr="0079031B">
              <w:t>2020-02-04</w:t>
            </w:r>
          </w:p>
        </w:tc>
        <w:tc>
          <w:tcPr>
            <w:tcW w:w="5641" w:type="dxa"/>
          </w:tcPr>
          <w:p w:rsidR="00E023A1" w:rsidRPr="0079031B" w:rsidRDefault="007079CB" w:rsidP="009B696D">
            <w:pPr>
              <w:pStyle w:val="Sraopastraipa"/>
              <w:numPr>
                <w:ilvl w:val="0"/>
                <w:numId w:val="31"/>
              </w:numPr>
            </w:pPr>
            <w:r w:rsidRPr="0079031B">
              <w:t>TR-16 “Dėl Kauno miesto savivaldybės 2020-2022 metų strateginio veiklos plano patvirtinimo”</w:t>
            </w:r>
          </w:p>
        </w:tc>
        <w:tc>
          <w:tcPr>
            <w:tcW w:w="1559" w:type="dxa"/>
          </w:tcPr>
          <w:p w:rsidR="00E023A1" w:rsidRPr="0079031B" w:rsidRDefault="00E023A1"/>
        </w:tc>
      </w:tr>
      <w:tr w:rsidR="007079CB" w:rsidRPr="0079031B" w:rsidTr="005544EA">
        <w:tc>
          <w:tcPr>
            <w:tcW w:w="709" w:type="dxa"/>
          </w:tcPr>
          <w:p w:rsidR="007079CB" w:rsidRPr="0079031B" w:rsidRDefault="007079CB"/>
        </w:tc>
        <w:tc>
          <w:tcPr>
            <w:tcW w:w="1985" w:type="dxa"/>
          </w:tcPr>
          <w:p w:rsidR="007079CB" w:rsidRPr="0079031B" w:rsidRDefault="007079CB">
            <w:pPr>
              <w:rPr>
                <w:b/>
              </w:rPr>
            </w:pPr>
          </w:p>
        </w:tc>
        <w:tc>
          <w:tcPr>
            <w:tcW w:w="1417" w:type="dxa"/>
          </w:tcPr>
          <w:p w:rsidR="007079CB" w:rsidRPr="0079031B" w:rsidRDefault="007079CB" w:rsidP="002A28E7">
            <w:pPr>
              <w:jc w:val="center"/>
            </w:pPr>
          </w:p>
        </w:tc>
        <w:tc>
          <w:tcPr>
            <w:tcW w:w="1447" w:type="dxa"/>
          </w:tcPr>
          <w:p w:rsidR="007079CB" w:rsidRPr="0079031B" w:rsidRDefault="007079CB">
            <w:r w:rsidRPr="0079031B">
              <w:t>2020-02-25</w:t>
            </w:r>
          </w:p>
        </w:tc>
        <w:tc>
          <w:tcPr>
            <w:tcW w:w="5641" w:type="dxa"/>
          </w:tcPr>
          <w:p w:rsidR="007079CB" w:rsidRPr="0079031B" w:rsidRDefault="007079CB" w:rsidP="009B696D">
            <w:pPr>
              <w:pStyle w:val="Sraopastraipa"/>
              <w:numPr>
                <w:ilvl w:val="0"/>
                <w:numId w:val="31"/>
              </w:numPr>
            </w:pPr>
            <w:r w:rsidRPr="0079031B">
              <w:t>TR-43 “Dėl Kauno miesto savivaldybės 2020 metų biudžeto patvirtinimo”</w:t>
            </w:r>
          </w:p>
        </w:tc>
        <w:tc>
          <w:tcPr>
            <w:tcW w:w="1559" w:type="dxa"/>
          </w:tcPr>
          <w:p w:rsidR="007079CB" w:rsidRPr="0079031B" w:rsidRDefault="007079CB"/>
        </w:tc>
      </w:tr>
      <w:tr w:rsidR="00CF0B3A" w:rsidRPr="0079031B" w:rsidTr="005544EA">
        <w:tc>
          <w:tcPr>
            <w:tcW w:w="709" w:type="dxa"/>
          </w:tcPr>
          <w:p w:rsidR="00CF0B3A" w:rsidRPr="0079031B" w:rsidRDefault="00CF0B3A"/>
        </w:tc>
        <w:tc>
          <w:tcPr>
            <w:tcW w:w="1985" w:type="dxa"/>
          </w:tcPr>
          <w:p w:rsidR="00CF0B3A" w:rsidRPr="0079031B" w:rsidRDefault="00CF0B3A">
            <w:pPr>
              <w:rPr>
                <w:b/>
              </w:rPr>
            </w:pPr>
          </w:p>
        </w:tc>
        <w:tc>
          <w:tcPr>
            <w:tcW w:w="1417" w:type="dxa"/>
          </w:tcPr>
          <w:p w:rsidR="00CF0B3A" w:rsidRPr="0079031B" w:rsidRDefault="00CF0B3A" w:rsidP="002A28E7">
            <w:pPr>
              <w:jc w:val="center"/>
            </w:pPr>
          </w:p>
        </w:tc>
        <w:tc>
          <w:tcPr>
            <w:tcW w:w="1447" w:type="dxa"/>
          </w:tcPr>
          <w:p w:rsidR="00CF0B3A" w:rsidRPr="0079031B" w:rsidRDefault="00CF0B3A"/>
        </w:tc>
        <w:tc>
          <w:tcPr>
            <w:tcW w:w="5641" w:type="dxa"/>
          </w:tcPr>
          <w:p w:rsidR="00CF0B3A" w:rsidRPr="0079031B" w:rsidRDefault="00CF0B3A" w:rsidP="009B696D">
            <w:pPr>
              <w:pStyle w:val="Sraopastraipa"/>
              <w:numPr>
                <w:ilvl w:val="0"/>
                <w:numId w:val="31"/>
              </w:numPr>
            </w:pPr>
            <w:r w:rsidRPr="0079031B">
              <w:t>TR-48 “Dėl Kauno vaikų ir moksleivių laisvalaikio rūmų direktoriaus”</w:t>
            </w:r>
          </w:p>
        </w:tc>
        <w:tc>
          <w:tcPr>
            <w:tcW w:w="1559" w:type="dxa"/>
          </w:tcPr>
          <w:p w:rsidR="00CF0B3A" w:rsidRPr="0079031B" w:rsidRDefault="00CF0B3A"/>
        </w:tc>
      </w:tr>
      <w:tr w:rsidR="00CF0B3A" w:rsidRPr="0079031B" w:rsidTr="005544EA">
        <w:tc>
          <w:tcPr>
            <w:tcW w:w="709" w:type="dxa"/>
          </w:tcPr>
          <w:p w:rsidR="00CF0B3A" w:rsidRPr="0079031B" w:rsidRDefault="00CF0B3A"/>
        </w:tc>
        <w:tc>
          <w:tcPr>
            <w:tcW w:w="1985" w:type="dxa"/>
          </w:tcPr>
          <w:p w:rsidR="00CF0B3A" w:rsidRPr="0079031B" w:rsidRDefault="00CF0B3A">
            <w:pPr>
              <w:rPr>
                <w:b/>
              </w:rPr>
            </w:pPr>
          </w:p>
        </w:tc>
        <w:tc>
          <w:tcPr>
            <w:tcW w:w="1417" w:type="dxa"/>
          </w:tcPr>
          <w:p w:rsidR="00CF0B3A" w:rsidRPr="0079031B" w:rsidRDefault="00CF0B3A" w:rsidP="002A28E7">
            <w:pPr>
              <w:jc w:val="center"/>
            </w:pPr>
          </w:p>
        </w:tc>
        <w:tc>
          <w:tcPr>
            <w:tcW w:w="1447" w:type="dxa"/>
          </w:tcPr>
          <w:p w:rsidR="00CF0B3A" w:rsidRPr="0079031B" w:rsidRDefault="00CF0B3A"/>
        </w:tc>
        <w:tc>
          <w:tcPr>
            <w:tcW w:w="5641" w:type="dxa"/>
          </w:tcPr>
          <w:p w:rsidR="00CF0B3A" w:rsidRPr="0079031B" w:rsidRDefault="00CF0B3A" w:rsidP="009B696D">
            <w:pPr>
              <w:pStyle w:val="Sraopastraipa"/>
              <w:numPr>
                <w:ilvl w:val="0"/>
                <w:numId w:val="31"/>
              </w:numPr>
            </w:pPr>
            <w:r w:rsidRPr="0079031B">
              <w:t>TR-93 “Dėl didžiausio leistino pareigybių (etatų) skaičiaus Kauno miesto savivaldybės biudžetinėse neformaliojo švietimo įstaigose nustatymo”</w:t>
            </w:r>
          </w:p>
        </w:tc>
        <w:tc>
          <w:tcPr>
            <w:tcW w:w="1559" w:type="dxa"/>
          </w:tcPr>
          <w:p w:rsidR="00CF0B3A" w:rsidRPr="0079031B" w:rsidRDefault="00CF0B3A"/>
        </w:tc>
      </w:tr>
      <w:tr w:rsidR="00CF0B3A" w:rsidRPr="0079031B" w:rsidTr="005544EA">
        <w:tc>
          <w:tcPr>
            <w:tcW w:w="709" w:type="dxa"/>
          </w:tcPr>
          <w:p w:rsidR="00CF0B3A" w:rsidRPr="0079031B" w:rsidRDefault="00CF0B3A"/>
        </w:tc>
        <w:tc>
          <w:tcPr>
            <w:tcW w:w="1985" w:type="dxa"/>
          </w:tcPr>
          <w:p w:rsidR="00CF0B3A" w:rsidRPr="0079031B" w:rsidRDefault="00CF0B3A">
            <w:pPr>
              <w:rPr>
                <w:b/>
              </w:rPr>
            </w:pPr>
          </w:p>
        </w:tc>
        <w:tc>
          <w:tcPr>
            <w:tcW w:w="1417" w:type="dxa"/>
          </w:tcPr>
          <w:p w:rsidR="00CF0B3A" w:rsidRPr="0079031B" w:rsidRDefault="00CF0B3A" w:rsidP="002A28E7">
            <w:pPr>
              <w:jc w:val="center"/>
            </w:pPr>
          </w:p>
        </w:tc>
        <w:tc>
          <w:tcPr>
            <w:tcW w:w="1447" w:type="dxa"/>
          </w:tcPr>
          <w:p w:rsidR="00CF0B3A" w:rsidRPr="0079031B" w:rsidRDefault="00CF0B3A">
            <w:r w:rsidRPr="0079031B">
              <w:t>2020-04-28</w:t>
            </w:r>
          </w:p>
        </w:tc>
        <w:tc>
          <w:tcPr>
            <w:tcW w:w="5641" w:type="dxa"/>
          </w:tcPr>
          <w:p w:rsidR="00CF0B3A" w:rsidRPr="0079031B" w:rsidRDefault="00CF0B3A" w:rsidP="009B696D">
            <w:pPr>
              <w:pStyle w:val="Sraopastraipa"/>
              <w:numPr>
                <w:ilvl w:val="0"/>
                <w:numId w:val="31"/>
              </w:numPr>
            </w:pPr>
            <w:r w:rsidRPr="0079031B">
              <w:t>TR-101 “Dėl nekilnojamojo turto Mūšos g. 6, Kaune, perdavimo valdyti, naudoti ir disponuoti juo patikėjimo teise Kauno Veršvų gimnazijai”</w:t>
            </w:r>
          </w:p>
        </w:tc>
        <w:tc>
          <w:tcPr>
            <w:tcW w:w="1559" w:type="dxa"/>
          </w:tcPr>
          <w:p w:rsidR="00CF0B3A" w:rsidRPr="0079031B" w:rsidRDefault="00CF0B3A"/>
        </w:tc>
      </w:tr>
      <w:tr w:rsidR="00CF0B3A" w:rsidRPr="0079031B" w:rsidTr="005544EA">
        <w:tc>
          <w:tcPr>
            <w:tcW w:w="709" w:type="dxa"/>
          </w:tcPr>
          <w:p w:rsidR="00CF0B3A" w:rsidRPr="0079031B" w:rsidRDefault="00CF0B3A"/>
        </w:tc>
        <w:tc>
          <w:tcPr>
            <w:tcW w:w="1985" w:type="dxa"/>
          </w:tcPr>
          <w:p w:rsidR="00CF0B3A" w:rsidRPr="0079031B" w:rsidRDefault="00CF0B3A">
            <w:pPr>
              <w:rPr>
                <w:b/>
              </w:rPr>
            </w:pPr>
          </w:p>
        </w:tc>
        <w:tc>
          <w:tcPr>
            <w:tcW w:w="1417" w:type="dxa"/>
          </w:tcPr>
          <w:p w:rsidR="00CF0B3A" w:rsidRPr="0079031B" w:rsidRDefault="00CF0B3A" w:rsidP="002A28E7">
            <w:pPr>
              <w:jc w:val="center"/>
            </w:pPr>
          </w:p>
        </w:tc>
        <w:tc>
          <w:tcPr>
            <w:tcW w:w="1447" w:type="dxa"/>
          </w:tcPr>
          <w:p w:rsidR="00CF0B3A" w:rsidRPr="0079031B" w:rsidRDefault="00CF0B3A"/>
          <w:p w:rsidR="002B1127" w:rsidRPr="0079031B" w:rsidRDefault="002B1127"/>
          <w:p w:rsidR="002B1127" w:rsidRPr="0079031B" w:rsidRDefault="002B1127"/>
          <w:p w:rsidR="002B1127" w:rsidRPr="0079031B" w:rsidRDefault="002B1127" w:rsidP="003A2D59"/>
        </w:tc>
        <w:tc>
          <w:tcPr>
            <w:tcW w:w="5641" w:type="dxa"/>
          </w:tcPr>
          <w:p w:rsidR="002B1127" w:rsidRPr="0079031B" w:rsidRDefault="00CF0B3A" w:rsidP="00AD4722">
            <w:pPr>
              <w:pStyle w:val="Sraopastraipa"/>
              <w:numPr>
                <w:ilvl w:val="0"/>
                <w:numId w:val="31"/>
              </w:numPr>
            </w:pPr>
            <w:r w:rsidRPr="0079031B">
              <w:lastRenderedPageBreak/>
              <w:t xml:space="preserve">TR-166 “Dėl Kauno miesto savivaldybės tarybos 2020 m. vasario 25 d. sprendimo Nr. T-45 “Dėl </w:t>
            </w:r>
            <w:r w:rsidRPr="0079031B">
              <w:lastRenderedPageBreak/>
              <w:t>Kauno miesto savivaldybės 2020 metų biudžeto patvirtinimo” pakeitimo”</w:t>
            </w:r>
          </w:p>
        </w:tc>
        <w:tc>
          <w:tcPr>
            <w:tcW w:w="1559" w:type="dxa"/>
          </w:tcPr>
          <w:p w:rsidR="00CF0B3A" w:rsidRPr="0079031B" w:rsidRDefault="00CF0B3A"/>
        </w:tc>
      </w:tr>
      <w:tr w:rsidR="00DE4630" w:rsidRPr="0079031B" w:rsidTr="005544EA">
        <w:tc>
          <w:tcPr>
            <w:tcW w:w="709" w:type="dxa"/>
          </w:tcPr>
          <w:p w:rsidR="00DE4630" w:rsidRPr="0079031B" w:rsidRDefault="00DE4630"/>
        </w:tc>
        <w:tc>
          <w:tcPr>
            <w:tcW w:w="1985" w:type="dxa"/>
          </w:tcPr>
          <w:p w:rsidR="00DE4630" w:rsidRPr="0079031B" w:rsidRDefault="00DE4630">
            <w:pPr>
              <w:rPr>
                <w:b/>
              </w:rPr>
            </w:pPr>
          </w:p>
        </w:tc>
        <w:tc>
          <w:tcPr>
            <w:tcW w:w="1417" w:type="dxa"/>
          </w:tcPr>
          <w:p w:rsidR="00DE4630" w:rsidRPr="0079031B" w:rsidRDefault="00DE4630" w:rsidP="002A28E7">
            <w:pPr>
              <w:jc w:val="center"/>
            </w:pPr>
          </w:p>
        </w:tc>
        <w:tc>
          <w:tcPr>
            <w:tcW w:w="1447" w:type="dxa"/>
          </w:tcPr>
          <w:p w:rsidR="00DE4630" w:rsidRPr="0079031B" w:rsidRDefault="00DE4630">
            <w:r w:rsidRPr="0079031B">
              <w:t>2020-09-15</w:t>
            </w:r>
          </w:p>
        </w:tc>
        <w:tc>
          <w:tcPr>
            <w:tcW w:w="5641" w:type="dxa"/>
          </w:tcPr>
          <w:p w:rsidR="00DE4630" w:rsidRPr="0079031B" w:rsidRDefault="00DE4630" w:rsidP="009B696D">
            <w:pPr>
              <w:pStyle w:val="Sraopastraipa"/>
              <w:numPr>
                <w:ilvl w:val="0"/>
                <w:numId w:val="31"/>
              </w:numPr>
            </w:pPr>
            <w:r w:rsidRPr="0079031B">
              <w:t>TR-399 “Dėl Metų mokytojo premijos skyrimo”</w:t>
            </w:r>
          </w:p>
        </w:tc>
        <w:tc>
          <w:tcPr>
            <w:tcW w:w="1559" w:type="dxa"/>
          </w:tcPr>
          <w:p w:rsidR="00DE4630" w:rsidRPr="0079031B" w:rsidRDefault="00DE4630"/>
        </w:tc>
      </w:tr>
      <w:tr w:rsidR="00DE4630" w:rsidRPr="0079031B" w:rsidTr="005544EA">
        <w:tc>
          <w:tcPr>
            <w:tcW w:w="709" w:type="dxa"/>
          </w:tcPr>
          <w:p w:rsidR="00DE4630" w:rsidRPr="0079031B" w:rsidRDefault="00DE4630"/>
        </w:tc>
        <w:tc>
          <w:tcPr>
            <w:tcW w:w="1985" w:type="dxa"/>
          </w:tcPr>
          <w:p w:rsidR="00DE4630" w:rsidRPr="0079031B" w:rsidRDefault="00DE4630">
            <w:pPr>
              <w:rPr>
                <w:b/>
              </w:rPr>
            </w:pPr>
          </w:p>
        </w:tc>
        <w:tc>
          <w:tcPr>
            <w:tcW w:w="1417" w:type="dxa"/>
          </w:tcPr>
          <w:p w:rsidR="00DE4630" w:rsidRPr="0079031B" w:rsidRDefault="00DE4630" w:rsidP="002A28E7">
            <w:pPr>
              <w:jc w:val="center"/>
            </w:pPr>
          </w:p>
        </w:tc>
        <w:tc>
          <w:tcPr>
            <w:tcW w:w="1447" w:type="dxa"/>
          </w:tcPr>
          <w:p w:rsidR="00DE4630" w:rsidRPr="0079031B" w:rsidRDefault="00DE4630"/>
        </w:tc>
        <w:tc>
          <w:tcPr>
            <w:tcW w:w="5641" w:type="dxa"/>
          </w:tcPr>
          <w:p w:rsidR="00DE4630" w:rsidRPr="0079031B" w:rsidRDefault="00DE4630" w:rsidP="009B696D">
            <w:pPr>
              <w:pStyle w:val="Sraopastraipa"/>
              <w:numPr>
                <w:ilvl w:val="0"/>
                <w:numId w:val="31"/>
              </w:numPr>
            </w:pPr>
            <w:r w:rsidRPr="0079031B">
              <w:t>TR-409 “Dėl nekilnojamojo turto Parodos g. 26, Kaune, nuomos ne konkurso būdu asociacijai Tautinei lietuvių studentų korporacijai “Neo-Lithuania”</w:t>
            </w:r>
          </w:p>
        </w:tc>
        <w:tc>
          <w:tcPr>
            <w:tcW w:w="1559" w:type="dxa"/>
          </w:tcPr>
          <w:p w:rsidR="00DE4630" w:rsidRPr="0079031B" w:rsidRDefault="00DE4630"/>
        </w:tc>
      </w:tr>
      <w:tr w:rsidR="00CF0B3A" w:rsidRPr="0079031B" w:rsidTr="005544EA">
        <w:tc>
          <w:tcPr>
            <w:tcW w:w="709" w:type="dxa"/>
          </w:tcPr>
          <w:p w:rsidR="00CF0B3A" w:rsidRPr="0079031B" w:rsidRDefault="00CF0B3A"/>
        </w:tc>
        <w:tc>
          <w:tcPr>
            <w:tcW w:w="1985" w:type="dxa"/>
          </w:tcPr>
          <w:p w:rsidR="00CF0B3A" w:rsidRPr="0079031B" w:rsidRDefault="00CF0B3A">
            <w:pPr>
              <w:rPr>
                <w:b/>
              </w:rPr>
            </w:pPr>
          </w:p>
        </w:tc>
        <w:tc>
          <w:tcPr>
            <w:tcW w:w="1417" w:type="dxa"/>
          </w:tcPr>
          <w:p w:rsidR="00CF0B3A" w:rsidRPr="0079031B" w:rsidRDefault="00CF0B3A" w:rsidP="002A28E7">
            <w:pPr>
              <w:jc w:val="center"/>
            </w:pPr>
          </w:p>
        </w:tc>
        <w:tc>
          <w:tcPr>
            <w:tcW w:w="1447" w:type="dxa"/>
          </w:tcPr>
          <w:p w:rsidR="00CF0B3A" w:rsidRPr="0079031B" w:rsidRDefault="00CF0B3A">
            <w:r w:rsidRPr="0079031B">
              <w:t>2021-04-20</w:t>
            </w:r>
          </w:p>
        </w:tc>
        <w:tc>
          <w:tcPr>
            <w:tcW w:w="5641" w:type="dxa"/>
          </w:tcPr>
          <w:p w:rsidR="00CF0B3A" w:rsidRPr="0079031B" w:rsidRDefault="00CF0B3A" w:rsidP="009B696D">
            <w:pPr>
              <w:pStyle w:val="Sraopastraipa"/>
              <w:numPr>
                <w:ilvl w:val="0"/>
                <w:numId w:val="31"/>
              </w:numPr>
            </w:pPr>
            <w:r w:rsidRPr="0079031B">
              <w:t>TR-186 “Dėl Kauno Miko Petrausko muzikos mokyklos, Kauno choreografijos mokyklos, Kauno vaikų ir moksleivių laisvalaikio rūmų veikloos perspektyvos, sukuriant scenos menų mokyklą”</w:t>
            </w:r>
          </w:p>
        </w:tc>
        <w:tc>
          <w:tcPr>
            <w:tcW w:w="1559" w:type="dxa"/>
          </w:tcPr>
          <w:p w:rsidR="00CF0B3A" w:rsidRPr="0079031B" w:rsidRDefault="00CF0B3A"/>
        </w:tc>
      </w:tr>
      <w:tr w:rsidR="00CF0B3A" w:rsidRPr="0079031B" w:rsidTr="005544EA">
        <w:tc>
          <w:tcPr>
            <w:tcW w:w="709" w:type="dxa"/>
          </w:tcPr>
          <w:p w:rsidR="00CF0B3A" w:rsidRPr="0079031B" w:rsidRDefault="00CF0B3A"/>
        </w:tc>
        <w:tc>
          <w:tcPr>
            <w:tcW w:w="1985" w:type="dxa"/>
          </w:tcPr>
          <w:p w:rsidR="00CF0B3A" w:rsidRPr="0079031B" w:rsidRDefault="00CF0B3A">
            <w:pPr>
              <w:rPr>
                <w:b/>
              </w:rPr>
            </w:pPr>
          </w:p>
        </w:tc>
        <w:tc>
          <w:tcPr>
            <w:tcW w:w="1417" w:type="dxa"/>
          </w:tcPr>
          <w:p w:rsidR="00CF0B3A" w:rsidRPr="0079031B" w:rsidRDefault="00CF0B3A" w:rsidP="002A28E7">
            <w:pPr>
              <w:jc w:val="center"/>
            </w:pPr>
          </w:p>
        </w:tc>
        <w:tc>
          <w:tcPr>
            <w:tcW w:w="1447" w:type="dxa"/>
          </w:tcPr>
          <w:p w:rsidR="00CF0B3A" w:rsidRPr="0079031B" w:rsidRDefault="007F2DF1">
            <w:r w:rsidRPr="0079031B">
              <w:t>2021-06-22</w:t>
            </w:r>
          </w:p>
        </w:tc>
        <w:tc>
          <w:tcPr>
            <w:tcW w:w="5641" w:type="dxa"/>
          </w:tcPr>
          <w:p w:rsidR="00CF0B3A" w:rsidRPr="0079031B" w:rsidRDefault="007F2DF1" w:rsidP="007F2DF1">
            <w:pPr>
              <w:pStyle w:val="Sraopastraipa"/>
              <w:numPr>
                <w:ilvl w:val="0"/>
                <w:numId w:val="31"/>
              </w:numPr>
            </w:pPr>
            <w:r w:rsidRPr="0079031B">
              <w:t>TR-314 “Dėl Kauno choreografijos mokyklos ir Kauno vaikų ir moksleivių laisvalaikio rūmų reorganizavimo, prijungiant juos prie Kauno Miko Petrausko muzikos mokyklos”</w:t>
            </w:r>
          </w:p>
        </w:tc>
        <w:tc>
          <w:tcPr>
            <w:tcW w:w="1559" w:type="dxa"/>
          </w:tcPr>
          <w:p w:rsidR="00CF0B3A" w:rsidRPr="0079031B" w:rsidRDefault="00CF0B3A"/>
        </w:tc>
      </w:tr>
      <w:tr w:rsidR="007F2DF1" w:rsidRPr="0079031B" w:rsidTr="005544EA">
        <w:tc>
          <w:tcPr>
            <w:tcW w:w="709" w:type="dxa"/>
          </w:tcPr>
          <w:p w:rsidR="007F2DF1" w:rsidRPr="0079031B" w:rsidRDefault="007F2DF1"/>
        </w:tc>
        <w:tc>
          <w:tcPr>
            <w:tcW w:w="1985" w:type="dxa"/>
          </w:tcPr>
          <w:p w:rsidR="007F2DF1" w:rsidRPr="0079031B" w:rsidRDefault="007F2DF1">
            <w:pPr>
              <w:rPr>
                <w:b/>
              </w:rPr>
            </w:pPr>
          </w:p>
        </w:tc>
        <w:tc>
          <w:tcPr>
            <w:tcW w:w="1417" w:type="dxa"/>
          </w:tcPr>
          <w:p w:rsidR="007F2DF1" w:rsidRPr="0079031B" w:rsidRDefault="007F2DF1" w:rsidP="002A28E7">
            <w:pPr>
              <w:jc w:val="center"/>
            </w:pPr>
          </w:p>
        </w:tc>
        <w:tc>
          <w:tcPr>
            <w:tcW w:w="1447" w:type="dxa"/>
          </w:tcPr>
          <w:p w:rsidR="007F2DF1" w:rsidRPr="0079031B" w:rsidRDefault="007F2DF1"/>
        </w:tc>
        <w:tc>
          <w:tcPr>
            <w:tcW w:w="5641" w:type="dxa"/>
          </w:tcPr>
          <w:p w:rsidR="007F2DF1" w:rsidRPr="0079031B" w:rsidRDefault="007F2DF1" w:rsidP="007F2DF1">
            <w:pPr>
              <w:pStyle w:val="Sraopastraipa"/>
              <w:numPr>
                <w:ilvl w:val="0"/>
                <w:numId w:val="31"/>
              </w:numPr>
            </w:pPr>
            <w:r w:rsidRPr="0079031B">
              <w:t>TR-310 “Dėl didžiausio leistino pareigybių (etatų) skaičiaus Kauno miesto savivaldybės biudžetinėse neformaliojo švietimo įstaigose nustatymo”</w:t>
            </w:r>
          </w:p>
        </w:tc>
        <w:tc>
          <w:tcPr>
            <w:tcW w:w="1559" w:type="dxa"/>
          </w:tcPr>
          <w:p w:rsidR="007F2DF1" w:rsidRPr="0079031B" w:rsidRDefault="007F2DF1"/>
        </w:tc>
      </w:tr>
      <w:tr w:rsidR="00E05D7E" w:rsidRPr="0079031B" w:rsidTr="005544EA">
        <w:tc>
          <w:tcPr>
            <w:tcW w:w="709" w:type="dxa"/>
          </w:tcPr>
          <w:p w:rsidR="00E05D7E" w:rsidRPr="0079031B" w:rsidRDefault="00E05D7E"/>
        </w:tc>
        <w:tc>
          <w:tcPr>
            <w:tcW w:w="1985" w:type="dxa"/>
          </w:tcPr>
          <w:p w:rsidR="00E05D7E" w:rsidRPr="0079031B" w:rsidRDefault="00E05D7E">
            <w:pPr>
              <w:rPr>
                <w:b/>
              </w:rPr>
            </w:pPr>
          </w:p>
        </w:tc>
        <w:tc>
          <w:tcPr>
            <w:tcW w:w="1417" w:type="dxa"/>
          </w:tcPr>
          <w:p w:rsidR="00E05D7E" w:rsidRPr="0079031B" w:rsidRDefault="00E05D7E" w:rsidP="002A28E7">
            <w:pPr>
              <w:jc w:val="center"/>
            </w:pPr>
          </w:p>
        </w:tc>
        <w:tc>
          <w:tcPr>
            <w:tcW w:w="1447" w:type="dxa"/>
          </w:tcPr>
          <w:p w:rsidR="00E05D7E" w:rsidRPr="0079031B" w:rsidRDefault="00E15D45">
            <w:r w:rsidRPr="0079031B">
              <w:t>2021-07-20</w:t>
            </w:r>
          </w:p>
        </w:tc>
        <w:tc>
          <w:tcPr>
            <w:tcW w:w="5641" w:type="dxa"/>
          </w:tcPr>
          <w:p w:rsidR="00E05D7E" w:rsidRPr="0079031B" w:rsidRDefault="00E05D7E" w:rsidP="004E1328">
            <w:pPr>
              <w:pStyle w:val="Sraopastraipa"/>
              <w:numPr>
                <w:ilvl w:val="0"/>
                <w:numId w:val="31"/>
              </w:numPr>
            </w:pPr>
            <w:r w:rsidRPr="0079031B">
              <w:t>TR-339</w:t>
            </w:r>
            <w:r w:rsidR="00E549DF" w:rsidRPr="0079031B">
              <w:t xml:space="preserve"> „Dėl nekilnojamojo turto Kovo 11-osios g. 108, Kaune, perdavimo valdyti, naudoti ir disponuoti juo patikėjimo teise Kauno Miko Petrausko muzikos mokyklai“</w:t>
            </w:r>
          </w:p>
        </w:tc>
        <w:tc>
          <w:tcPr>
            <w:tcW w:w="1559" w:type="dxa"/>
          </w:tcPr>
          <w:p w:rsidR="00E05D7E" w:rsidRPr="0079031B" w:rsidRDefault="00E05D7E"/>
        </w:tc>
      </w:tr>
      <w:tr w:rsidR="00E05D7E" w:rsidRPr="0079031B" w:rsidTr="005544EA">
        <w:tc>
          <w:tcPr>
            <w:tcW w:w="709" w:type="dxa"/>
          </w:tcPr>
          <w:p w:rsidR="00E05D7E" w:rsidRPr="0079031B" w:rsidRDefault="00E05D7E"/>
        </w:tc>
        <w:tc>
          <w:tcPr>
            <w:tcW w:w="1985" w:type="dxa"/>
          </w:tcPr>
          <w:p w:rsidR="00E05D7E" w:rsidRPr="0079031B" w:rsidRDefault="00E05D7E">
            <w:pPr>
              <w:rPr>
                <w:b/>
              </w:rPr>
            </w:pPr>
          </w:p>
        </w:tc>
        <w:tc>
          <w:tcPr>
            <w:tcW w:w="1417" w:type="dxa"/>
          </w:tcPr>
          <w:p w:rsidR="00E05D7E" w:rsidRPr="0079031B" w:rsidRDefault="00E05D7E" w:rsidP="002A28E7">
            <w:pPr>
              <w:jc w:val="center"/>
            </w:pPr>
          </w:p>
        </w:tc>
        <w:tc>
          <w:tcPr>
            <w:tcW w:w="1447" w:type="dxa"/>
          </w:tcPr>
          <w:p w:rsidR="00E05D7E" w:rsidRPr="0079031B" w:rsidRDefault="00E05D7E"/>
        </w:tc>
        <w:tc>
          <w:tcPr>
            <w:tcW w:w="5641" w:type="dxa"/>
          </w:tcPr>
          <w:p w:rsidR="00E05D7E" w:rsidRPr="0079031B" w:rsidRDefault="00E05D7E" w:rsidP="00794749">
            <w:pPr>
              <w:pStyle w:val="Sraopastraipa"/>
              <w:numPr>
                <w:ilvl w:val="0"/>
                <w:numId w:val="31"/>
              </w:numPr>
            </w:pPr>
            <w:r w:rsidRPr="0079031B">
              <w:t>TR-353</w:t>
            </w:r>
            <w:r w:rsidR="005264DA" w:rsidRPr="0079031B">
              <w:t xml:space="preserve"> „Dėl nuomos sutarties su Tautine lietuvių studentų korporacija „Neo-Lithuania“ pakeitimo, nekilnojamojo turto Parodos g. 26, Kaune, perėmimo ir perdavimo“</w:t>
            </w:r>
          </w:p>
        </w:tc>
        <w:tc>
          <w:tcPr>
            <w:tcW w:w="1559" w:type="dxa"/>
          </w:tcPr>
          <w:p w:rsidR="00E05D7E" w:rsidRPr="0079031B" w:rsidRDefault="00E05D7E"/>
        </w:tc>
      </w:tr>
      <w:tr w:rsidR="00E05D7E" w:rsidRPr="0079031B" w:rsidTr="005544EA">
        <w:tc>
          <w:tcPr>
            <w:tcW w:w="709" w:type="dxa"/>
          </w:tcPr>
          <w:p w:rsidR="00E05D7E" w:rsidRPr="0079031B" w:rsidRDefault="00E05D7E"/>
        </w:tc>
        <w:tc>
          <w:tcPr>
            <w:tcW w:w="1985" w:type="dxa"/>
          </w:tcPr>
          <w:p w:rsidR="00E05D7E" w:rsidRPr="0079031B" w:rsidRDefault="00E05D7E">
            <w:pPr>
              <w:rPr>
                <w:b/>
              </w:rPr>
            </w:pPr>
          </w:p>
        </w:tc>
        <w:tc>
          <w:tcPr>
            <w:tcW w:w="1417" w:type="dxa"/>
          </w:tcPr>
          <w:p w:rsidR="00E05D7E" w:rsidRPr="0079031B" w:rsidRDefault="00E05D7E" w:rsidP="002A28E7">
            <w:pPr>
              <w:jc w:val="center"/>
            </w:pPr>
          </w:p>
        </w:tc>
        <w:tc>
          <w:tcPr>
            <w:tcW w:w="1447" w:type="dxa"/>
          </w:tcPr>
          <w:p w:rsidR="00E05D7E" w:rsidRPr="0079031B" w:rsidRDefault="00E05D7E"/>
        </w:tc>
        <w:tc>
          <w:tcPr>
            <w:tcW w:w="5641" w:type="dxa"/>
          </w:tcPr>
          <w:p w:rsidR="00E05D7E" w:rsidRPr="0079031B" w:rsidRDefault="00E05D7E" w:rsidP="00CC7FA3">
            <w:pPr>
              <w:pStyle w:val="Sraopastraipa"/>
              <w:numPr>
                <w:ilvl w:val="0"/>
                <w:numId w:val="31"/>
              </w:numPr>
            </w:pPr>
            <w:r w:rsidRPr="0079031B">
              <w:t>TR-366</w:t>
            </w:r>
            <w:r w:rsidR="00CC7FA3" w:rsidRPr="0079031B">
              <w:t xml:space="preserve"> „Dėl Kauno miesto savivaldybės tarybos 2016 m. vasario 2 d. sprendimo Nr. T-43 „Dėl Kauno miesto savivaldybės neformaliojo vaikų švietimo lėšų skyrimo ir naudojimo tvarkos aprašo patvirtinimo“ pakeitimo“</w:t>
            </w:r>
          </w:p>
        </w:tc>
        <w:tc>
          <w:tcPr>
            <w:tcW w:w="1559" w:type="dxa"/>
          </w:tcPr>
          <w:p w:rsidR="00E05D7E" w:rsidRPr="0079031B" w:rsidRDefault="00E05D7E"/>
        </w:tc>
      </w:tr>
      <w:tr w:rsidR="00AD4722" w:rsidRPr="0079031B" w:rsidTr="005544EA">
        <w:tc>
          <w:tcPr>
            <w:tcW w:w="709" w:type="dxa"/>
          </w:tcPr>
          <w:p w:rsidR="00AD4722" w:rsidRPr="0079031B" w:rsidRDefault="00AD4722"/>
        </w:tc>
        <w:tc>
          <w:tcPr>
            <w:tcW w:w="1985" w:type="dxa"/>
          </w:tcPr>
          <w:p w:rsidR="00AD4722" w:rsidRPr="0079031B" w:rsidRDefault="00AD4722">
            <w:pPr>
              <w:rPr>
                <w:b/>
              </w:rPr>
            </w:pPr>
          </w:p>
        </w:tc>
        <w:tc>
          <w:tcPr>
            <w:tcW w:w="1417" w:type="dxa"/>
          </w:tcPr>
          <w:p w:rsidR="00AD4722" w:rsidRPr="0079031B" w:rsidRDefault="00AD4722" w:rsidP="002A28E7">
            <w:pPr>
              <w:jc w:val="center"/>
            </w:pPr>
          </w:p>
        </w:tc>
        <w:tc>
          <w:tcPr>
            <w:tcW w:w="1447" w:type="dxa"/>
          </w:tcPr>
          <w:p w:rsidR="00AD4722" w:rsidRPr="0079031B" w:rsidRDefault="00AD4722">
            <w:r w:rsidRPr="0079031B">
              <w:t>2021-09-14</w:t>
            </w:r>
          </w:p>
        </w:tc>
        <w:tc>
          <w:tcPr>
            <w:tcW w:w="5641" w:type="dxa"/>
          </w:tcPr>
          <w:p w:rsidR="00AD4722" w:rsidRPr="0079031B" w:rsidRDefault="00AD4722" w:rsidP="00CC7FA3">
            <w:pPr>
              <w:pStyle w:val="Sraopastraipa"/>
              <w:numPr>
                <w:ilvl w:val="0"/>
                <w:numId w:val="31"/>
              </w:numPr>
            </w:pPr>
            <w:r w:rsidRPr="0079031B">
              <w:t>TR-379 „Dėl Metų mokytojo premijų skyrimo“</w:t>
            </w:r>
          </w:p>
        </w:tc>
        <w:tc>
          <w:tcPr>
            <w:tcW w:w="1559" w:type="dxa"/>
          </w:tcPr>
          <w:p w:rsidR="00AD4722" w:rsidRPr="0079031B" w:rsidRDefault="00AD4722"/>
        </w:tc>
      </w:tr>
      <w:tr w:rsidR="006776C1" w:rsidRPr="0079031B" w:rsidTr="005544EA">
        <w:tc>
          <w:tcPr>
            <w:tcW w:w="709" w:type="dxa"/>
          </w:tcPr>
          <w:p w:rsidR="006776C1" w:rsidRPr="0079031B" w:rsidRDefault="006776C1"/>
        </w:tc>
        <w:tc>
          <w:tcPr>
            <w:tcW w:w="1985" w:type="dxa"/>
          </w:tcPr>
          <w:p w:rsidR="006776C1" w:rsidRPr="0079031B" w:rsidRDefault="006776C1">
            <w:pPr>
              <w:rPr>
                <w:b/>
              </w:rPr>
            </w:pPr>
          </w:p>
        </w:tc>
        <w:tc>
          <w:tcPr>
            <w:tcW w:w="1417" w:type="dxa"/>
          </w:tcPr>
          <w:p w:rsidR="006776C1" w:rsidRPr="0079031B" w:rsidRDefault="006776C1" w:rsidP="002A28E7">
            <w:pPr>
              <w:jc w:val="center"/>
            </w:pPr>
          </w:p>
        </w:tc>
        <w:tc>
          <w:tcPr>
            <w:tcW w:w="1447" w:type="dxa"/>
          </w:tcPr>
          <w:p w:rsidR="006776C1" w:rsidRPr="0079031B" w:rsidRDefault="006776C1">
            <w:r w:rsidRPr="0079031B">
              <w:t>2022-02-01</w:t>
            </w:r>
          </w:p>
        </w:tc>
        <w:tc>
          <w:tcPr>
            <w:tcW w:w="5641" w:type="dxa"/>
          </w:tcPr>
          <w:p w:rsidR="006776C1" w:rsidRPr="0079031B" w:rsidRDefault="00E065F3" w:rsidP="00E0641E">
            <w:pPr>
              <w:pStyle w:val="Sraopastraipa"/>
              <w:numPr>
                <w:ilvl w:val="0"/>
                <w:numId w:val="31"/>
              </w:numPr>
            </w:pPr>
            <w:r w:rsidRPr="0079031B">
              <w:t>TR-49</w:t>
            </w:r>
            <w:r w:rsidR="00213154" w:rsidRPr="0079031B">
              <w:t xml:space="preserve"> </w:t>
            </w:r>
            <w:r w:rsidR="00E0641E" w:rsidRPr="0079031B">
              <w:t>„</w:t>
            </w:r>
            <w:r w:rsidR="00213154" w:rsidRPr="0079031B">
              <w:t>Dėl didžiausio leistino pareigybių (etatų) skaičiaus Kauno miesto savivaldybės biudžetinėse neformaliojo švietimo įstaigose nustatymo</w:t>
            </w:r>
            <w:r w:rsidR="00E0641E" w:rsidRPr="0079031B">
              <w:t>“</w:t>
            </w:r>
          </w:p>
        </w:tc>
        <w:tc>
          <w:tcPr>
            <w:tcW w:w="1559" w:type="dxa"/>
          </w:tcPr>
          <w:p w:rsidR="006776C1" w:rsidRPr="0079031B" w:rsidRDefault="006776C1"/>
        </w:tc>
      </w:tr>
      <w:tr w:rsidR="006776C1" w:rsidRPr="0079031B" w:rsidTr="005544EA">
        <w:tc>
          <w:tcPr>
            <w:tcW w:w="709" w:type="dxa"/>
          </w:tcPr>
          <w:p w:rsidR="006776C1" w:rsidRPr="0079031B" w:rsidRDefault="006776C1"/>
        </w:tc>
        <w:tc>
          <w:tcPr>
            <w:tcW w:w="1985" w:type="dxa"/>
          </w:tcPr>
          <w:p w:rsidR="006776C1" w:rsidRPr="0079031B" w:rsidRDefault="006776C1">
            <w:pPr>
              <w:rPr>
                <w:b/>
              </w:rPr>
            </w:pPr>
          </w:p>
        </w:tc>
        <w:tc>
          <w:tcPr>
            <w:tcW w:w="1417" w:type="dxa"/>
          </w:tcPr>
          <w:p w:rsidR="006776C1" w:rsidRPr="0079031B" w:rsidRDefault="006776C1" w:rsidP="002A28E7">
            <w:pPr>
              <w:jc w:val="center"/>
            </w:pPr>
          </w:p>
        </w:tc>
        <w:tc>
          <w:tcPr>
            <w:tcW w:w="1447" w:type="dxa"/>
          </w:tcPr>
          <w:p w:rsidR="006776C1" w:rsidRPr="0079031B" w:rsidRDefault="006776C1">
            <w:r w:rsidRPr="0079031B">
              <w:t>2022-02-01</w:t>
            </w:r>
          </w:p>
        </w:tc>
        <w:tc>
          <w:tcPr>
            <w:tcW w:w="5641" w:type="dxa"/>
          </w:tcPr>
          <w:p w:rsidR="006776C1" w:rsidRPr="0079031B" w:rsidRDefault="00E065F3" w:rsidP="000E5063">
            <w:pPr>
              <w:pStyle w:val="Sraopastraipa"/>
              <w:numPr>
                <w:ilvl w:val="0"/>
                <w:numId w:val="31"/>
              </w:numPr>
            </w:pPr>
            <w:r w:rsidRPr="0079031B">
              <w:t>TR-53</w:t>
            </w:r>
            <w:r w:rsidR="00705177" w:rsidRPr="0079031B">
              <w:t xml:space="preserve"> </w:t>
            </w:r>
            <w:r w:rsidR="000E5063" w:rsidRPr="0079031B">
              <w:t>„</w:t>
            </w:r>
            <w:r w:rsidR="00705177" w:rsidRPr="0079031B">
              <w:t>Dėl Kauno miesto savivaldybės neformaliojo vaikų švietimo įstaigų teikiamų papil</w:t>
            </w:r>
            <w:r w:rsidR="000E5063" w:rsidRPr="0079031B">
              <w:t>domų paslaugų įkainių nustatymo“</w:t>
            </w:r>
          </w:p>
        </w:tc>
        <w:tc>
          <w:tcPr>
            <w:tcW w:w="1559" w:type="dxa"/>
          </w:tcPr>
          <w:p w:rsidR="006776C1" w:rsidRPr="0079031B" w:rsidRDefault="006776C1"/>
        </w:tc>
      </w:tr>
      <w:tr w:rsidR="001B432F" w:rsidRPr="0079031B" w:rsidTr="005544EA">
        <w:tc>
          <w:tcPr>
            <w:tcW w:w="709" w:type="dxa"/>
          </w:tcPr>
          <w:p w:rsidR="001B432F" w:rsidRPr="0079031B" w:rsidRDefault="001B432F"/>
        </w:tc>
        <w:tc>
          <w:tcPr>
            <w:tcW w:w="1985" w:type="dxa"/>
          </w:tcPr>
          <w:p w:rsidR="001B432F" w:rsidRPr="0079031B" w:rsidRDefault="001B432F">
            <w:pPr>
              <w:rPr>
                <w:b/>
              </w:rPr>
            </w:pPr>
          </w:p>
        </w:tc>
        <w:tc>
          <w:tcPr>
            <w:tcW w:w="1417" w:type="dxa"/>
          </w:tcPr>
          <w:p w:rsidR="001B432F" w:rsidRPr="0079031B" w:rsidRDefault="001B432F" w:rsidP="002A28E7">
            <w:pPr>
              <w:jc w:val="center"/>
            </w:pPr>
          </w:p>
        </w:tc>
        <w:tc>
          <w:tcPr>
            <w:tcW w:w="1447" w:type="dxa"/>
          </w:tcPr>
          <w:p w:rsidR="001B432F" w:rsidRPr="0079031B" w:rsidRDefault="001B432F">
            <w:r w:rsidRPr="0079031B">
              <w:t>2022-02-22</w:t>
            </w:r>
          </w:p>
        </w:tc>
        <w:tc>
          <w:tcPr>
            <w:tcW w:w="5641" w:type="dxa"/>
          </w:tcPr>
          <w:p w:rsidR="001B432F" w:rsidRPr="0079031B" w:rsidRDefault="001B432F" w:rsidP="000E5063">
            <w:pPr>
              <w:pStyle w:val="Sraopastraipa"/>
              <w:numPr>
                <w:ilvl w:val="0"/>
                <w:numId w:val="31"/>
              </w:numPr>
            </w:pPr>
            <w:r w:rsidRPr="0079031B">
              <w:rPr>
                <w:lang w:val="lt-LT"/>
              </w:rPr>
              <w:t>TR-81 „Dėl sutikimo perimti Kauno miesto savivaldybės nuosavybėn valstybės ilgalaikį materialųjį ir trumpalaikį materialųjį turtą ir jo perdavimo Kauno Miko Petrausko scenos menų mokyklai“</w:t>
            </w:r>
          </w:p>
        </w:tc>
        <w:tc>
          <w:tcPr>
            <w:tcW w:w="1559" w:type="dxa"/>
          </w:tcPr>
          <w:p w:rsidR="001B432F" w:rsidRPr="0079031B" w:rsidRDefault="001B432F"/>
        </w:tc>
      </w:tr>
      <w:tr w:rsidR="00E023A1" w:rsidRPr="0079031B" w:rsidTr="005544EA">
        <w:tc>
          <w:tcPr>
            <w:tcW w:w="709" w:type="dxa"/>
          </w:tcPr>
          <w:p w:rsidR="00E023A1" w:rsidRPr="0079031B" w:rsidRDefault="00E023A1">
            <w:r w:rsidRPr="0079031B">
              <w:t>39.</w:t>
            </w:r>
          </w:p>
        </w:tc>
        <w:tc>
          <w:tcPr>
            <w:tcW w:w="1985" w:type="dxa"/>
          </w:tcPr>
          <w:p w:rsidR="00E023A1" w:rsidRPr="0079031B" w:rsidRDefault="00E023A1">
            <w:pPr>
              <w:rPr>
                <w:b/>
              </w:rPr>
            </w:pPr>
            <w:r w:rsidRPr="0079031B">
              <w:rPr>
                <w:b/>
              </w:rPr>
              <w:t>Žebuolis Tomas</w:t>
            </w:r>
          </w:p>
        </w:tc>
        <w:tc>
          <w:tcPr>
            <w:tcW w:w="1417" w:type="dxa"/>
          </w:tcPr>
          <w:p w:rsidR="00E023A1" w:rsidRPr="0079031B" w:rsidRDefault="00C0399B" w:rsidP="00DF5332">
            <w:pPr>
              <w:jc w:val="center"/>
            </w:pPr>
            <w:r w:rsidRPr="0079031B">
              <w:t>2</w:t>
            </w:r>
          </w:p>
        </w:tc>
        <w:tc>
          <w:tcPr>
            <w:tcW w:w="1447" w:type="dxa"/>
          </w:tcPr>
          <w:p w:rsidR="00E023A1" w:rsidRPr="0079031B" w:rsidRDefault="00DE4630">
            <w:r w:rsidRPr="0079031B">
              <w:t>2020-09-15</w:t>
            </w:r>
          </w:p>
        </w:tc>
        <w:tc>
          <w:tcPr>
            <w:tcW w:w="5641" w:type="dxa"/>
          </w:tcPr>
          <w:p w:rsidR="00E023A1" w:rsidRPr="0079031B" w:rsidRDefault="00DE4630" w:rsidP="009B696D">
            <w:pPr>
              <w:pStyle w:val="Sraopastraipa"/>
              <w:numPr>
                <w:ilvl w:val="0"/>
                <w:numId w:val="32"/>
              </w:numPr>
            </w:pPr>
            <w:r w:rsidRPr="0079031B">
              <w:t>TR-421 “Dėl nekilnojamojo turto, žemės ir valstybinės žemės nuomos mokesčių lengvatos suteikimo”</w:t>
            </w:r>
          </w:p>
        </w:tc>
        <w:tc>
          <w:tcPr>
            <w:tcW w:w="1559" w:type="dxa"/>
          </w:tcPr>
          <w:p w:rsidR="00E023A1" w:rsidRPr="0079031B" w:rsidRDefault="00E023A1"/>
        </w:tc>
      </w:tr>
      <w:tr w:rsidR="00DE4630" w:rsidRPr="0079031B" w:rsidTr="005544EA">
        <w:tc>
          <w:tcPr>
            <w:tcW w:w="709" w:type="dxa"/>
          </w:tcPr>
          <w:p w:rsidR="00DE4630" w:rsidRPr="0079031B" w:rsidRDefault="00DE4630"/>
        </w:tc>
        <w:tc>
          <w:tcPr>
            <w:tcW w:w="1985" w:type="dxa"/>
          </w:tcPr>
          <w:p w:rsidR="00DE4630" w:rsidRPr="0079031B" w:rsidRDefault="00DE4630">
            <w:pPr>
              <w:rPr>
                <w:b/>
              </w:rPr>
            </w:pPr>
          </w:p>
        </w:tc>
        <w:tc>
          <w:tcPr>
            <w:tcW w:w="1417" w:type="dxa"/>
          </w:tcPr>
          <w:p w:rsidR="00DE4630" w:rsidRPr="0079031B" w:rsidRDefault="00DE4630" w:rsidP="00DF5332">
            <w:pPr>
              <w:jc w:val="center"/>
            </w:pPr>
          </w:p>
        </w:tc>
        <w:tc>
          <w:tcPr>
            <w:tcW w:w="1447" w:type="dxa"/>
          </w:tcPr>
          <w:p w:rsidR="00DE4630" w:rsidRPr="0079031B" w:rsidRDefault="00DE4630">
            <w:r w:rsidRPr="0079031B">
              <w:t>2021-05-25</w:t>
            </w:r>
          </w:p>
        </w:tc>
        <w:tc>
          <w:tcPr>
            <w:tcW w:w="5641" w:type="dxa"/>
          </w:tcPr>
          <w:p w:rsidR="00DE4630" w:rsidRPr="0079031B" w:rsidRDefault="00DE4630" w:rsidP="009B696D">
            <w:pPr>
              <w:pStyle w:val="Sraopastraipa"/>
              <w:numPr>
                <w:ilvl w:val="0"/>
                <w:numId w:val="32"/>
              </w:numPr>
            </w:pPr>
            <w:r w:rsidRPr="0079031B">
              <w:t>TR-258 “Dėl valstybinės žemės sklypo Vaidoto g. 11, Kaune, dalies panaudos”</w:t>
            </w:r>
          </w:p>
        </w:tc>
        <w:tc>
          <w:tcPr>
            <w:tcW w:w="1559" w:type="dxa"/>
          </w:tcPr>
          <w:p w:rsidR="00DE4630" w:rsidRPr="0079031B" w:rsidRDefault="00DE4630"/>
        </w:tc>
      </w:tr>
      <w:tr w:rsidR="00E023A1" w:rsidRPr="0079031B" w:rsidTr="005544EA">
        <w:tc>
          <w:tcPr>
            <w:tcW w:w="709" w:type="dxa"/>
          </w:tcPr>
          <w:p w:rsidR="00E023A1" w:rsidRPr="0079031B" w:rsidRDefault="00E023A1">
            <w:r w:rsidRPr="0079031B">
              <w:t>40.</w:t>
            </w:r>
          </w:p>
        </w:tc>
        <w:tc>
          <w:tcPr>
            <w:tcW w:w="1985" w:type="dxa"/>
          </w:tcPr>
          <w:p w:rsidR="00E023A1" w:rsidRPr="0079031B" w:rsidRDefault="00E023A1">
            <w:pPr>
              <w:rPr>
                <w:b/>
              </w:rPr>
            </w:pPr>
            <w:r w:rsidRPr="0079031B">
              <w:rPr>
                <w:b/>
              </w:rPr>
              <w:t>Žekaitė Karolina</w:t>
            </w:r>
          </w:p>
        </w:tc>
        <w:tc>
          <w:tcPr>
            <w:tcW w:w="1417" w:type="dxa"/>
          </w:tcPr>
          <w:p w:rsidR="00E023A1" w:rsidRPr="0079031B" w:rsidRDefault="00077577" w:rsidP="00DF5332">
            <w:pPr>
              <w:jc w:val="center"/>
            </w:pPr>
            <w:r w:rsidRPr="0079031B">
              <w:t>2</w:t>
            </w:r>
          </w:p>
        </w:tc>
        <w:tc>
          <w:tcPr>
            <w:tcW w:w="1447" w:type="dxa"/>
          </w:tcPr>
          <w:p w:rsidR="00E023A1" w:rsidRPr="0079031B" w:rsidRDefault="009A78A0">
            <w:r w:rsidRPr="0079031B">
              <w:t>2020-05-26</w:t>
            </w:r>
            <w:r w:rsidR="00E023A1" w:rsidRPr="0079031B">
              <w:t xml:space="preserve"> </w:t>
            </w:r>
          </w:p>
        </w:tc>
        <w:tc>
          <w:tcPr>
            <w:tcW w:w="5641" w:type="dxa"/>
          </w:tcPr>
          <w:p w:rsidR="00E023A1" w:rsidRPr="0079031B" w:rsidRDefault="009A78A0" w:rsidP="009B696D">
            <w:pPr>
              <w:pStyle w:val="Sraopastraipa"/>
              <w:numPr>
                <w:ilvl w:val="0"/>
                <w:numId w:val="33"/>
              </w:numPr>
            </w:pPr>
            <w:r w:rsidRPr="0079031B">
              <w:t>TR-249 “Dėl nekilnojamojo turto, žemės ir valstybinės žemės nuomos mokesčio lengvatos suteikimo”</w:t>
            </w:r>
          </w:p>
          <w:p w:rsidR="00E023A1" w:rsidRPr="0079031B" w:rsidRDefault="00E023A1"/>
        </w:tc>
        <w:tc>
          <w:tcPr>
            <w:tcW w:w="1559" w:type="dxa"/>
          </w:tcPr>
          <w:p w:rsidR="00E023A1" w:rsidRPr="0079031B" w:rsidRDefault="00E023A1" w:rsidP="002B1E44"/>
        </w:tc>
      </w:tr>
      <w:tr w:rsidR="00941C4C" w:rsidRPr="0079031B" w:rsidTr="005544EA">
        <w:tc>
          <w:tcPr>
            <w:tcW w:w="709" w:type="dxa"/>
          </w:tcPr>
          <w:p w:rsidR="00941C4C" w:rsidRPr="0079031B" w:rsidRDefault="00941C4C"/>
        </w:tc>
        <w:tc>
          <w:tcPr>
            <w:tcW w:w="1985" w:type="dxa"/>
          </w:tcPr>
          <w:p w:rsidR="00941C4C" w:rsidRPr="0079031B" w:rsidRDefault="00941C4C">
            <w:pPr>
              <w:rPr>
                <w:b/>
              </w:rPr>
            </w:pPr>
          </w:p>
        </w:tc>
        <w:tc>
          <w:tcPr>
            <w:tcW w:w="1417" w:type="dxa"/>
          </w:tcPr>
          <w:p w:rsidR="00941C4C" w:rsidRPr="0079031B" w:rsidRDefault="00941C4C" w:rsidP="00DF5332">
            <w:pPr>
              <w:jc w:val="center"/>
            </w:pPr>
          </w:p>
        </w:tc>
        <w:tc>
          <w:tcPr>
            <w:tcW w:w="1447" w:type="dxa"/>
          </w:tcPr>
          <w:p w:rsidR="00941C4C" w:rsidRPr="0079031B" w:rsidRDefault="00941C4C">
            <w:r w:rsidRPr="0079031B">
              <w:t>2021-11-23</w:t>
            </w:r>
          </w:p>
        </w:tc>
        <w:tc>
          <w:tcPr>
            <w:tcW w:w="5641" w:type="dxa"/>
          </w:tcPr>
          <w:p w:rsidR="00941C4C" w:rsidRPr="0079031B" w:rsidRDefault="0003384C" w:rsidP="0003384C">
            <w:pPr>
              <w:pStyle w:val="Sraopastraipa"/>
              <w:numPr>
                <w:ilvl w:val="0"/>
                <w:numId w:val="33"/>
              </w:numPr>
            </w:pPr>
            <w:r w:rsidRPr="0079031B">
              <w:t>TR-544 „Dėl UAB Kauno aviacijos gamyklos 2021 m. rugpjūčio 4 d. paraiškos Nr.1 įrengti ir naudoti skrydžiams lauko aikštelę suderinimo ir pavedimo ją pasirašyti“</w:t>
            </w:r>
          </w:p>
        </w:tc>
        <w:tc>
          <w:tcPr>
            <w:tcW w:w="1559" w:type="dxa"/>
          </w:tcPr>
          <w:p w:rsidR="00941C4C" w:rsidRPr="0079031B" w:rsidRDefault="00941C4C" w:rsidP="002B1E44"/>
        </w:tc>
      </w:tr>
      <w:tr w:rsidR="00E023A1" w:rsidRPr="0079031B" w:rsidTr="005544EA">
        <w:tc>
          <w:tcPr>
            <w:tcW w:w="709" w:type="dxa"/>
          </w:tcPr>
          <w:p w:rsidR="00E023A1" w:rsidRPr="0079031B" w:rsidRDefault="00E023A1">
            <w:r w:rsidRPr="0079031B">
              <w:t>41.</w:t>
            </w:r>
          </w:p>
        </w:tc>
        <w:tc>
          <w:tcPr>
            <w:tcW w:w="1985" w:type="dxa"/>
          </w:tcPr>
          <w:p w:rsidR="00E023A1" w:rsidRPr="0079031B" w:rsidRDefault="00E023A1">
            <w:pPr>
              <w:rPr>
                <w:b/>
              </w:rPr>
            </w:pPr>
            <w:r w:rsidRPr="0079031B">
              <w:rPr>
                <w:b/>
              </w:rPr>
              <w:t>Želvys Benjaminas</w:t>
            </w:r>
          </w:p>
        </w:tc>
        <w:tc>
          <w:tcPr>
            <w:tcW w:w="1417" w:type="dxa"/>
          </w:tcPr>
          <w:p w:rsidR="00E023A1" w:rsidRPr="0079031B" w:rsidRDefault="00EB7A9C" w:rsidP="00BC7DA3">
            <w:pPr>
              <w:jc w:val="center"/>
            </w:pPr>
            <w:r w:rsidRPr="0079031B">
              <w:t>4</w:t>
            </w:r>
          </w:p>
          <w:p w:rsidR="00E023A1" w:rsidRPr="0079031B" w:rsidRDefault="00E023A1" w:rsidP="00BC7DA3">
            <w:pPr>
              <w:jc w:val="center"/>
            </w:pPr>
          </w:p>
          <w:p w:rsidR="00EB7A9C" w:rsidRPr="0079031B" w:rsidRDefault="00EB7A9C" w:rsidP="00BC7DA3">
            <w:pPr>
              <w:jc w:val="center"/>
            </w:pPr>
          </w:p>
          <w:p w:rsidR="00EB7A9C" w:rsidRPr="0079031B" w:rsidRDefault="00EB7A9C" w:rsidP="00BC7DA3">
            <w:pPr>
              <w:jc w:val="center"/>
            </w:pPr>
          </w:p>
          <w:p w:rsidR="00EB7A9C" w:rsidRPr="0079031B" w:rsidRDefault="00EB7A9C" w:rsidP="00BC7DA3">
            <w:pPr>
              <w:jc w:val="center"/>
            </w:pPr>
          </w:p>
          <w:p w:rsidR="00EB7A9C" w:rsidRPr="0079031B" w:rsidRDefault="00EB7A9C" w:rsidP="00BC7DA3">
            <w:pPr>
              <w:jc w:val="center"/>
            </w:pPr>
          </w:p>
        </w:tc>
        <w:tc>
          <w:tcPr>
            <w:tcW w:w="1447" w:type="dxa"/>
          </w:tcPr>
          <w:p w:rsidR="00E023A1" w:rsidRPr="0079031B" w:rsidRDefault="009820B0">
            <w:r w:rsidRPr="0079031B">
              <w:t>2019-09-10</w:t>
            </w:r>
            <w:r w:rsidR="00E023A1" w:rsidRPr="0079031B">
              <w:t xml:space="preserve">     </w:t>
            </w:r>
          </w:p>
        </w:tc>
        <w:tc>
          <w:tcPr>
            <w:tcW w:w="5641" w:type="dxa"/>
          </w:tcPr>
          <w:p w:rsidR="00E023A1" w:rsidRPr="0079031B" w:rsidRDefault="009820B0" w:rsidP="009B696D">
            <w:pPr>
              <w:pStyle w:val="Sraopastraipa"/>
              <w:numPr>
                <w:ilvl w:val="0"/>
                <w:numId w:val="34"/>
              </w:numPr>
            </w:pPr>
            <w:r w:rsidRPr="0079031B">
              <w:t>TR- 443 “Dėl Kauno miesto savivaldybės tarybos 2019 m. liepos 23 d. sprendimo T-393 “Dėl sutikimo statyti naujus statinius arba užbaigti statinių statybą žemės sklype Kęstučio g. 26 Kaune, mažesniais negu norminiais atstumais iki žemės sklypo ribos” galiojimo sustabdymo”</w:t>
            </w:r>
          </w:p>
        </w:tc>
        <w:tc>
          <w:tcPr>
            <w:tcW w:w="1559" w:type="dxa"/>
          </w:tcPr>
          <w:p w:rsidR="00E023A1" w:rsidRPr="0079031B" w:rsidRDefault="00E023A1"/>
        </w:tc>
      </w:tr>
      <w:tr w:rsidR="009820B0" w:rsidRPr="0079031B" w:rsidTr="005544EA">
        <w:tc>
          <w:tcPr>
            <w:tcW w:w="709" w:type="dxa"/>
          </w:tcPr>
          <w:p w:rsidR="009820B0" w:rsidRPr="0079031B" w:rsidRDefault="009820B0"/>
        </w:tc>
        <w:tc>
          <w:tcPr>
            <w:tcW w:w="1985" w:type="dxa"/>
          </w:tcPr>
          <w:p w:rsidR="009820B0" w:rsidRPr="0079031B" w:rsidRDefault="009820B0">
            <w:pPr>
              <w:rPr>
                <w:b/>
              </w:rPr>
            </w:pPr>
          </w:p>
        </w:tc>
        <w:tc>
          <w:tcPr>
            <w:tcW w:w="1417" w:type="dxa"/>
          </w:tcPr>
          <w:p w:rsidR="009820B0" w:rsidRPr="0079031B" w:rsidRDefault="009820B0" w:rsidP="00BC7DA3">
            <w:pPr>
              <w:jc w:val="center"/>
            </w:pPr>
          </w:p>
        </w:tc>
        <w:tc>
          <w:tcPr>
            <w:tcW w:w="1447" w:type="dxa"/>
          </w:tcPr>
          <w:p w:rsidR="009820B0" w:rsidRPr="0079031B" w:rsidRDefault="009820B0">
            <w:r w:rsidRPr="0079031B">
              <w:t>2019-12-17</w:t>
            </w:r>
          </w:p>
        </w:tc>
        <w:tc>
          <w:tcPr>
            <w:tcW w:w="5641" w:type="dxa"/>
          </w:tcPr>
          <w:p w:rsidR="009820B0" w:rsidRPr="0079031B" w:rsidRDefault="009820B0" w:rsidP="009B696D">
            <w:pPr>
              <w:pStyle w:val="Sraopastraipa"/>
              <w:numPr>
                <w:ilvl w:val="0"/>
                <w:numId w:val="34"/>
              </w:numPr>
            </w:pPr>
            <w:r w:rsidRPr="0079031B">
              <w:t>TR-569 “Dėl Kauno berniukų chorinio dainavimo mokyklos “Varpelis” direktoriaus”</w:t>
            </w:r>
          </w:p>
        </w:tc>
        <w:tc>
          <w:tcPr>
            <w:tcW w:w="1559" w:type="dxa"/>
          </w:tcPr>
          <w:p w:rsidR="009820B0" w:rsidRPr="0079031B" w:rsidRDefault="009820B0"/>
        </w:tc>
      </w:tr>
      <w:tr w:rsidR="009820B0" w:rsidRPr="0079031B" w:rsidTr="005544EA">
        <w:tc>
          <w:tcPr>
            <w:tcW w:w="709" w:type="dxa"/>
          </w:tcPr>
          <w:p w:rsidR="009820B0" w:rsidRPr="0079031B" w:rsidRDefault="009820B0"/>
        </w:tc>
        <w:tc>
          <w:tcPr>
            <w:tcW w:w="1985" w:type="dxa"/>
          </w:tcPr>
          <w:p w:rsidR="009820B0" w:rsidRPr="0079031B" w:rsidRDefault="009820B0">
            <w:pPr>
              <w:rPr>
                <w:b/>
              </w:rPr>
            </w:pPr>
          </w:p>
        </w:tc>
        <w:tc>
          <w:tcPr>
            <w:tcW w:w="1417" w:type="dxa"/>
          </w:tcPr>
          <w:p w:rsidR="009820B0" w:rsidRPr="0079031B" w:rsidRDefault="009820B0" w:rsidP="00BC7DA3">
            <w:pPr>
              <w:jc w:val="center"/>
            </w:pPr>
          </w:p>
        </w:tc>
        <w:tc>
          <w:tcPr>
            <w:tcW w:w="1447" w:type="dxa"/>
          </w:tcPr>
          <w:p w:rsidR="009820B0" w:rsidRPr="0079031B" w:rsidRDefault="009820B0">
            <w:r w:rsidRPr="0079031B">
              <w:t>2020-12-22</w:t>
            </w:r>
          </w:p>
        </w:tc>
        <w:tc>
          <w:tcPr>
            <w:tcW w:w="5641" w:type="dxa"/>
          </w:tcPr>
          <w:p w:rsidR="009820B0" w:rsidRPr="0079031B" w:rsidRDefault="009820B0" w:rsidP="009B696D">
            <w:pPr>
              <w:pStyle w:val="Sraopastraipa"/>
              <w:numPr>
                <w:ilvl w:val="0"/>
                <w:numId w:val="34"/>
              </w:numPr>
            </w:pPr>
            <w:r w:rsidRPr="0079031B">
              <w:t>TR-594 “Dėl koncertinės įstaigos “Kauno santaka” atestavimo komisijos patvirtinimo”</w:t>
            </w:r>
          </w:p>
        </w:tc>
        <w:tc>
          <w:tcPr>
            <w:tcW w:w="1559" w:type="dxa"/>
          </w:tcPr>
          <w:p w:rsidR="009820B0" w:rsidRPr="0079031B" w:rsidRDefault="009820B0"/>
        </w:tc>
      </w:tr>
      <w:tr w:rsidR="0081557C" w:rsidTr="005544EA">
        <w:tc>
          <w:tcPr>
            <w:tcW w:w="709" w:type="dxa"/>
          </w:tcPr>
          <w:p w:rsidR="0081557C" w:rsidRPr="0079031B" w:rsidRDefault="0081557C"/>
        </w:tc>
        <w:tc>
          <w:tcPr>
            <w:tcW w:w="1985" w:type="dxa"/>
          </w:tcPr>
          <w:p w:rsidR="0081557C" w:rsidRPr="0079031B" w:rsidRDefault="0081557C">
            <w:pPr>
              <w:rPr>
                <w:b/>
              </w:rPr>
            </w:pPr>
          </w:p>
        </w:tc>
        <w:tc>
          <w:tcPr>
            <w:tcW w:w="1417" w:type="dxa"/>
          </w:tcPr>
          <w:p w:rsidR="0081557C" w:rsidRPr="0079031B" w:rsidRDefault="0081557C" w:rsidP="00BC7DA3">
            <w:pPr>
              <w:jc w:val="center"/>
            </w:pPr>
          </w:p>
        </w:tc>
        <w:tc>
          <w:tcPr>
            <w:tcW w:w="1447" w:type="dxa"/>
          </w:tcPr>
          <w:p w:rsidR="0081557C" w:rsidRPr="0079031B" w:rsidRDefault="0081557C">
            <w:r w:rsidRPr="0079031B">
              <w:t>2022-02-22</w:t>
            </w:r>
          </w:p>
        </w:tc>
        <w:tc>
          <w:tcPr>
            <w:tcW w:w="5641" w:type="dxa"/>
          </w:tcPr>
          <w:p w:rsidR="0081557C" w:rsidRPr="0079031B" w:rsidRDefault="0081557C" w:rsidP="009B696D">
            <w:pPr>
              <w:pStyle w:val="Sraopastraipa"/>
              <w:numPr>
                <w:ilvl w:val="0"/>
                <w:numId w:val="34"/>
              </w:numPr>
            </w:pPr>
            <w:r w:rsidRPr="0079031B">
              <w:rPr>
                <w:lang w:val="lt-LT"/>
              </w:rPr>
              <w:t>TR-81 „Dėl sutikimo perimti Kauno miesto savivaldybės nuosavybėn valstybės ilgalaikį materialųjį ir trumpalaikį materialųjį turtą ir jo perdavimo Kauno Miko Petrausko scenos menų mokyklai“</w:t>
            </w:r>
          </w:p>
        </w:tc>
        <w:tc>
          <w:tcPr>
            <w:tcW w:w="1559" w:type="dxa"/>
          </w:tcPr>
          <w:p w:rsidR="0081557C" w:rsidRDefault="0081557C"/>
        </w:tc>
      </w:tr>
    </w:tbl>
    <w:p w:rsidR="00C8742B" w:rsidRDefault="00C8742B"/>
    <w:sectPr w:rsidR="00C8742B" w:rsidSect="0089073E">
      <w:headerReference w:type="default" r:id="rId8"/>
      <w:pgSz w:w="15840" w:h="12240"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1C2" w:rsidRDefault="004841C2" w:rsidP="00730EB9">
      <w:pPr>
        <w:spacing w:after="0" w:line="240" w:lineRule="auto"/>
      </w:pPr>
      <w:r>
        <w:separator/>
      </w:r>
    </w:p>
  </w:endnote>
  <w:endnote w:type="continuationSeparator" w:id="0">
    <w:p w:rsidR="004841C2" w:rsidRDefault="004841C2" w:rsidP="00730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1C2" w:rsidRDefault="004841C2" w:rsidP="00730EB9">
      <w:pPr>
        <w:spacing w:after="0" w:line="240" w:lineRule="auto"/>
      </w:pPr>
      <w:r>
        <w:separator/>
      </w:r>
    </w:p>
  </w:footnote>
  <w:footnote w:type="continuationSeparator" w:id="0">
    <w:p w:rsidR="004841C2" w:rsidRDefault="004841C2" w:rsidP="00730E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sz w:val="28"/>
        <w:szCs w:val="28"/>
      </w:rPr>
      <w:id w:val="572812049"/>
      <w:docPartObj>
        <w:docPartGallery w:val="Page Numbers (Top of Page)"/>
        <w:docPartUnique/>
      </w:docPartObj>
    </w:sdtPr>
    <w:sdtEndPr/>
    <w:sdtContent>
      <w:p w:rsidR="004841C2" w:rsidRDefault="004841C2">
        <w:pPr>
          <w:pStyle w:val="Antrats"/>
          <w:jc w:val="center"/>
          <w:rPr>
            <w:rFonts w:asciiTheme="majorHAnsi" w:hAnsiTheme="majorHAnsi"/>
            <w:sz w:val="28"/>
            <w:szCs w:val="28"/>
          </w:rPr>
        </w:pPr>
        <w:r>
          <w:rPr>
            <w:rFonts w:asciiTheme="majorHAnsi" w:hAnsiTheme="majorHAnsi"/>
            <w:sz w:val="28"/>
            <w:szCs w:val="28"/>
          </w:rPr>
          <w:t xml:space="preserve">~ </w:t>
        </w:r>
        <w:r>
          <w:rPr>
            <w:rFonts w:asciiTheme="majorHAnsi" w:hAnsiTheme="majorHAnsi"/>
            <w:noProof/>
            <w:sz w:val="28"/>
            <w:szCs w:val="28"/>
          </w:rPr>
          <w:fldChar w:fldCharType="begin"/>
        </w:r>
        <w:r>
          <w:rPr>
            <w:rFonts w:asciiTheme="majorHAnsi" w:hAnsiTheme="majorHAnsi"/>
            <w:noProof/>
            <w:sz w:val="28"/>
            <w:szCs w:val="28"/>
          </w:rPr>
          <w:instrText xml:space="preserve"> PAGE    \* MERGEFORMAT </w:instrText>
        </w:r>
        <w:r>
          <w:rPr>
            <w:rFonts w:asciiTheme="majorHAnsi" w:hAnsiTheme="majorHAnsi"/>
            <w:noProof/>
            <w:sz w:val="28"/>
            <w:szCs w:val="28"/>
          </w:rPr>
          <w:fldChar w:fldCharType="separate"/>
        </w:r>
        <w:r w:rsidR="0079031B">
          <w:rPr>
            <w:rFonts w:asciiTheme="majorHAnsi" w:hAnsiTheme="majorHAnsi"/>
            <w:noProof/>
            <w:sz w:val="28"/>
            <w:szCs w:val="28"/>
          </w:rPr>
          <w:t>2</w:t>
        </w:r>
        <w:r>
          <w:rPr>
            <w:rFonts w:asciiTheme="majorHAnsi" w:hAnsiTheme="majorHAnsi"/>
            <w:noProof/>
            <w:sz w:val="28"/>
            <w:szCs w:val="28"/>
          </w:rPr>
          <w:fldChar w:fldCharType="end"/>
        </w:r>
        <w:r>
          <w:rPr>
            <w:rFonts w:asciiTheme="majorHAnsi" w:hAnsiTheme="majorHAnsi"/>
            <w:sz w:val="28"/>
            <w:szCs w:val="28"/>
          </w:rPr>
          <w:t xml:space="preserve"> ~</w:t>
        </w:r>
      </w:p>
    </w:sdtContent>
  </w:sdt>
  <w:p w:rsidR="004841C2" w:rsidRDefault="004841C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966A6"/>
    <w:multiLevelType w:val="hybridMultilevel"/>
    <w:tmpl w:val="346EA6A2"/>
    <w:lvl w:ilvl="0" w:tplc="8F6C87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1248C2"/>
    <w:multiLevelType w:val="hybridMultilevel"/>
    <w:tmpl w:val="27B6BC40"/>
    <w:lvl w:ilvl="0" w:tplc="8A52E9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A849E8"/>
    <w:multiLevelType w:val="hybridMultilevel"/>
    <w:tmpl w:val="9B384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AA2F4B"/>
    <w:multiLevelType w:val="hybridMultilevel"/>
    <w:tmpl w:val="3B188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C420B7"/>
    <w:multiLevelType w:val="hybridMultilevel"/>
    <w:tmpl w:val="8B6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EA47FA"/>
    <w:multiLevelType w:val="hybridMultilevel"/>
    <w:tmpl w:val="5C884AA4"/>
    <w:lvl w:ilvl="0" w:tplc="76C4C2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48502C"/>
    <w:multiLevelType w:val="hybridMultilevel"/>
    <w:tmpl w:val="BEC88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A7FC1"/>
    <w:multiLevelType w:val="hybridMultilevel"/>
    <w:tmpl w:val="23249BA0"/>
    <w:lvl w:ilvl="0" w:tplc="99FCF7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A260E5"/>
    <w:multiLevelType w:val="hybridMultilevel"/>
    <w:tmpl w:val="CA20E144"/>
    <w:lvl w:ilvl="0" w:tplc="DC6CA9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8D44D3"/>
    <w:multiLevelType w:val="hybridMultilevel"/>
    <w:tmpl w:val="52087E2C"/>
    <w:lvl w:ilvl="0" w:tplc="40F68E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1B7241"/>
    <w:multiLevelType w:val="hybridMultilevel"/>
    <w:tmpl w:val="D7B6ED78"/>
    <w:lvl w:ilvl="0" w:tplc="DF60FE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3B13B4"/>
    <w:multiLevelType w:val="hybridMultilevel"/>
    <w:tmpl w:val="306604FC"/>
    <w:lvl w:ilvl="0" w:tplc="6F48BC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5C052D5"/>
    <w:multiLevelType w:val="hybridMultilevel"/>
    <w:tmpl w:val="D30CEE44"/>
    <w:lvl w:ilvl="0" w:tplc="581CBD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93A15D0"/>
    <w:multiLevelType w:val="hybridMultilevel"/>
    <w:tmpl w:val="F6A6D582"/>
    <w:lvl w:ilvl="0" w:tplc="CD501C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A17DE5"/>
    <w:multiLevelType w:val="hybridMultilevel"/>
    <w:tmpl w:val="68AE4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3264D7"/>
    <w:multiLevelType w:val="hybridMultilevel"/>
    <w:tmpl w:val="F68E3E1A"/>
    <w:lvl w:ilvl="0" w:tplc="741848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E7B2ED7"/>
    <w:multiLevelType w:val="hybridMultilevel"/>
    <w:tmpl w:val="A1641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2A67AF"/>
    <w:multiLevelType w:val="hybridMultilevel"/>
    <w:tmpl w:val="3D345A00"/>
    <w:lvl w:ilvl="0" w:tplc="5A26D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3BE1F56"/>
    <w:multiLevelType w:val="hybridMultilevel"/>
    <w:tmpl w:val="063EC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1D5F7B"/>
    <w:multiLevelType w:val="hybridMultilevel"/>
    <w:tmpl w:val="EFAE7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9304F7"/>
    <w:multiLevelType w:val="multilevel"/>
    <w:tmpl w:val="3084B598"/>
    <w:lvl w:ilvl="0">
      <w:start w:val="2019"/>
      <w:numFmt w:val="decimal"/>
      <w:lvlText w:val="%1"/>
      <w:lvlJc w:val="left"/>
      <w:pPr>
        <w:ind w:left="990" w:hanging="990"/>
      </w:pPr>
      <w:rPr>
        <w:rFonts w:hint="default"/>
      </w:rPr>
    </w:lvl>
    <w:lvl w:ilvl="1">
      <w:start w:val="4"/>
      <w:numFmt w:val="decimalZero"/>
      <w:lvlText w:val="%1-%2"/>
      <w:lvlJc w:val="left"/>
      <w:pPr>
        <w:ind w:left="990" w:hanging="990"/>
      </w:pPr>
      <w:rPr>
        <w:rFonts w:hint="default"/>
      </w:rPr>
    </w:lvl>
    <w:lvl w:ilvl="2">
      <w:start w:val="30"/>
      <w:numFmt w:val="decimal"/>
      <w:lvlText w:val="%1-%2-%3"/>
      <w:lvlJc w:val="left"/>
      <w:pPr>
        <w:ind w:left="990" w:hanging="990"/>
      </w:pPr>
      <w:rPr>
        <w:rFonts w:hint="default"/>
      </w:rPr>
    </w:lvl>
    <w:lvl w:ilvl="3">
      <w:start w:val="1"/>
      <w:numFmt w:val="decimal"/>
      <w:lvlText w:val="%1-%2-%3.%4"/>
      <w:lvlJc w:val="left"/>
      <w:pPr>
        <w:ind w:left="990" w:hanging="99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5D37B8"/>
    <w:multiLevelType w:val="hybridMultilevel"/>
    <w:tmpl w:val="E20A1E8E"/>
    <w:lvl w:ilvl="0" w:tplc="C80ABC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4A851851"/>
    <w:multiLevelType w:val="hybridMultilevel"/>
    <w:tmpl w:val="72EC5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863B7B"/>
    <w:multiLevelType w:val="hybridMultilevel"/>
    <w:tmpl w:val="4A2C0B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BA834A6"/>
    <w:multiLevelType w:val="hybridMultilevel"/>
    <w:tmpl w:val="B0E246C2"/>
    <w:lvl w:ilvl="0" w:tplc="CD282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CB32DB5"/>
    <w:multiLevelType w:val="hybridMultilevel"/>
    <w:tmpl w:val="3614E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A067FA"/>
    <w:multiLevelType w:val="hybridMultilevel"/>
    <w:tmpl w:val="6338B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21E8D"/>
    <w:multiLevelType w:val="hybridMultilevel"/>
    <w:tmpl w:val="D4D6BA1A"/>
    <w:lvl w:ilvl="0" w:tplc="485A0A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9D46988"/>
    <w:multiLevelType w:val="hybridMultilevel"/>
    <w:tmpl w:val="F27E85B2"/>
    <w:lvl w:ilvl="0" w:tplc="05D044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31A360B"/>
    <w:multiLevelType w:val="hybridMultilevel"/>
    <w:tmpl w:val="559A5382"/>
    <w:lvl w:ilvl="0" w:tplc="15607B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BC07A82"/>
    <w:multiLevelType w:val="hybridMultilevel"/>
    <w:tmpl w:val="9D624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791C85"/>
    <w:multiLevelType w:val="hybridMultilevel"/>
    <w:tmpl w:val="58FE9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F8381C"/>
    <w:multiLevelType w:val="hybridMultilevel"/>
    <w:tmpl w:val="144C0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A43FDB"/>
    <w:multiLevelType w:val="hybridMultilevel"/>
    <w:tmpl w:val="F3A6AC72"/>
    <w:lvl w:ilvl="0" w:tplc="FFCE1D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4769B0"/>
    <w:multiLevelType w:val="hybridMultilevel"/>
    <w:tmpl w:val="02A85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A21B66"/>
    <w:multiLevelType w:val="hybridMultilevel"/>
    <w:tmpl w:val="3C7CE662"/>
    <w:lvl w:ilvl="0" w:tplc="204208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E7A5529"/>
    <w:multiLevelType w:val="hybridMultilevel"/>
    <w:tmpl w:val="88FA7918"/>
    <w:lvl w:ilvl="0" w:tplc="659479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1"/>
  </w:num>
  <w:num w:numId="2">
    <w:abstractNumId w:val="17"/>
  </w:num>
  <w:num w:numId="3">
    <w:abstractNumId w:val="2"/>
  </w:num>
  <w:num w:numId="4">
    <w:abstractNumId w:val="10"/>
  </w:num>
  <w:num w:numId="5">
    <w:abstractNumId w:val="0"/>
  </w:num>
  <w:num w:numId="6">
    <w:abstractNumId w:val="3"/>
  </w:num>
  <w:num w:numId="7">
    <w:abstractNumId w:val="16"/>
  </w:num>
  <w:num w:numId="8">
    <w:abstractNumId w:val="8"/>
  </w:num>
  <w:num w:numId="9">
    <w:abstractNumId w:val="22"/>
  </w:num>
  <w:num w:numId="10">
    <w:abstractNumId w:val="9"/>
  </w:num>
  <w:num w:numId="11">
    <w:abstractNumId w:val="4"/>
  </w:num>
  <w:num w:numId="12">
    <w:abstractNumId w:val="15"/>
  </w:num>
  <w:num w:numId="13">
    <w:abstractNumId w:val="28"/>
  </w:num>
  <w:num w:numId="14">
    <w:abstractNumId w:val="5"/>
  </w:num>
  <w:num w:numId="15">
    <w:abstractNumId w:val="35"/>
  </w:num>
  <w:num w:numId="16">
    <w:abstractNumId w:val="1"/>
  </w:num>
  <w:num w:numId="17">
    <w:abstractNumId w:val="30"/>
  </w:num>
  <w:num w:numId="18">
    <w:abstractNumId w:val="7"/>
  </w:num>
  <w:num w:numId="19">
    <w:abstractNumId w:val="32"/>
  </w:num>
  <w:num w:numId="20">
    <w:abstractNumId w:val="34"/>
  </w:num>
  <w:num w:numId="21">
    <w:abstractNumId w:val="20"/>
  </w:num>
  <w:num w:numId="22">
    <w:abstractNumId w:val="12"/>
  </w:num>
  <w:num w:numId="23">
    <w:abstractNumId w:val="24"/>
  </w:num>
  <w:num w:numId="24">
    <w:abstractNumId w:val="18"/>
  </w:num>
  <w:num w:numId="25">
    <w:abstractNumId w:val="26"/>
  </w:num>
  <w:num w:numId="26">
    <w:abstractNumId w:val="33"/>
  </w:num>
  <w:num w:numId="27">
    <w:abstractNumId w:val="36"/>
  </w:num>
  <w:num w:numId="28">
    <w:abstractNumId w:val="11"/>
  </w:num>
  <w:num w:numId="29">
    <w:abstractNumId w:val="14"/>
  </w:num>
  <w:num w:numId="30">
    <w:abstractNumId w:val="13"/>
  </w:num>
  <w:num w:numId="31">
    <w:abstractNumId w:val="25"/>
  </w:num>
  <w:num w:numId="32">
    <w:abstractNumId w:val="29"/>
  </w:num>
  <w:num w:numId="33">
    <w:abstractNumId w:val="27"/>
  </w:num>
  <w:num w:numId="34">
    <w:abstractNumId w:val="19"/>
  </w:num>
  <w:num w:numId="35">
    <w:abstractNumId w:val="23"/>
  </w:num>
  <w:num w:numId="36">
    <w:abstractNumId w:val="21"/>
  </w:num>
  <w:num w:numId="37">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73E"/>
    <w:rsid w:val="00001A27"/>
    <w:rsid w:val="0001298B"/>
    <w:rsid w:val="00022187"/>
    <w:rsid w:val="00031AD3"/>
    <w:rsid w:val="000335C3"/>
    <w:rsid w:val="0003384C"/>
    <w:rsid w:val="00037E7A"/>
    <w:rsid w:val="00040622"/>
    <w:rsid w:val="00041175"/>
    <w:rsid w:val="00056E76"/>
    <w:rsid w:val="00057158"/>
    <w:rsid w:val="000640F9"/>
    <w:rsid w:val="00073E6C"/>
    <w:rsid w:val="00077577"/>
    <w:rsid w:val="00095C2C"/>
    <w:rsid w:val="000A1189"/>
    <w:rsid w:val="000A3A3A"/>
    <w:rsid w:val="000B0A25"/>
    <w:rsid w:val="000B2974"/>
    <w:rsid w:val="000B4767"/>
    <w:rsid w:val="000C29C9"/>
    <w:rsid w:val="000C47C5"/>
    <w:rsid w:val="000D11EF"/>
    <w:rsid w:val="000D45F2"/>
    <w:rsid w:val="000D5368"/>
    <w:rsid w:val="000E0BD4"/>
    <w:rsid w:val="000E5063"/>
    <w:rsid w:val="000E66B3"/>
    <w:rsid w:val="000E7E4F"/>
    <w:rsid w:val="000F17B3"/>
    <w:rsid w:val="00100972"/>
    <w:rsid w:val="00101D7F"/>
    <w:rsid w:val="00102694"/>
    <w:rsid w:val="00104CDC"/>
    <w:rsid w:val="00110A54"/>
    <w:rsid w:val="00111752"/>
    <w:rsid w:val="001171EE"/>
    <w:rsid w:val="00117AD2"/>
    <w:rsid w:val="00125458"/>
    <w:rsid w:val="00125475"/>
    <w:rsid w:val="00135A5C"/>
    <w:rsid w:val="00135FAB"/>
    <w:rsid w:val="0014083B"/>
    <w:rsid w:val="0014446F"/>
    <w:rsid w:val="00145C76"/>
    <w:rsid w:val="0015182B"/>
    <w:rsid w:val="00167F98"/>
    <w:rsid w:val="00171F0E"/>
    <w:rsid w:val="0018158E"/>
    <w:rsid w:val="001838F3"/>
    <w:rsid w:val="00183AA1"/>
    <w:rsid w:val="00183B98"/>
    <w:rsid w:val="00183DD5"/>
    <w:rsid w:val="0019323A"/>
    <w:rsid w:val="001A1900"/>
    <w:rsid w:val="001A6203"/>
    <w:rsid w:val="001B1910"/>
    <w:rsid w:val="001B432F"/>
    <w:rsid w:val="001B6D4C"/>
    <w:rsid w:val="001B7ADB"/>
    <w:rsid w:val="001C0B5C"/>
    <w:rsid w:val="001D30F8"/>
    <w:rsid w:val="001D32F2"/>
    <w:rsid w:val="001D3360"/>
    <w:rsid w:val="001F4669"/>
    <w:rsid w:val="001F5BBC"/>
    <w:rsid w:val="002028BA"/>
    <w:rsid w:val="0020740E"/>
    <w:rsid w:val="00207EC4"/>
    <w:rsid w:val="00213154"/>
    <w:rsid w:val="00215AC8"/>
    <w:rsid w:val="00215EFD"/>
    <w:rsid w:val="00221318"/>
    <w:rsid w:val="00221D2C"/>
    <w:rsid w:val="002254D7"/>
    <w:rsid w:val="0022558A"/>
    <w:rsid w:val="00227A57"/>
    <w:rsid w:val="00231476"/>
    <w:rsid w:val="00244F4E"/>
    <w:rsid w:val="002466C6"/>
    <w:rsid w:val="00257CF1"/>
    <w:rsid w:val="002606B5"/>
    <w:rsid w:val="002623AC"/>
    <w:rsid w:val="0026745D"/>
    <w:rsid w:val="00271344"/>
    <w:rsid w:val="00277786"/>
    <w:rsid w:val="002A0317"/>
    <w:rsid w:val="002A28E7"/>
    <w:rsid w:val="002A40B4"/>
    <w:rsid w:val="002A68DC"/>
    <w:rsid w:val="002B1127"/>
    <w:rsid w:val="002B1741"/>
    <w:rsid w:val="002B1E44"/>
    <w:rsid w:val="002B2AB7"/>
    <w:rsid w:val="002B7EC8"/>
    <w:rsid w:val="002C508D"/>
    <w:rsid w:val="002D337A"/>
    <w:rsid w:val="002D55AC"/>
    <w:rsid w:val="002D7569"/>
    <w:rsid w:val="002E0059"/>
    <w:rsid w:val="002F05F6"/>
    <w:rsid w:val="00300DF3"/>
    <w:rsid w:val="003022BB"/>
    <w:rsid w:val="0031332D"/>
    <w:rsid w:val="00320B76"/>
    <w:rsid w:val="003225BD"/>
    <w:rsid w:val="003331CD"/>
    <w:rsid w:val="003347DE"/>
    <w:rsid w:val="00340F7D"/>
    <w:rsid w:val="00342E1E"/>
    <w:rsid w:val="00357AC6"/>
    <w:rsid w:val="00360203"/>
    <w:rsid w:val="0036169A"/>
    <w:rsid w:val="00365733"/>
    <w:rsid w:val="00366692"/>
    <w:rsid w:val="00371548"/>
    <w:rsid w:val="00371D3E"/>
    <w:rsid w:val="0038099A"/>
    <w:rsid w:val="00380B0D"/>
    <w:rsid w:val="00380E1A"/>
    <w:rsid w:val="003830C7"/>
    <w:rsid w:val="0039508C"/>
    <w:rsid w:val="003A2D59"/>
    <w:rsid w:val="003A3724"/>
    <w:rsid w:val="003A5E00"/>
    <w:rsid w:val="003A793D"/>
    <w:rsid w:val="003C27BE"/>
    <w:rsid w:val="003C32B0"/>
    <w:rsid w:val="003C6202"/>
    <w:rsid w:val="003C6604"/>
    <w:rsid w:val="003D1BDC"/>
    <w:rsid w:val="003D6395"/>
    <w:rsid w:val="003E02DB"/>
    <w:rsid w:val="003E3C5F"/>
    <w:rsid w:val="003E4126"/>
    <w:rsid w:val="003E523D"/>
    <w:rsid w:val="003F2B5C"/>
    <w:rsid w:val="00400DE5"/>
    <w:rsid w:val="00403D07"/>
    <w:rsid w:val="004162D7"/>
    <w:rsid w:val="004164A4"/>
    <w:rsid w:val="00430CFF"/>
    <w:rsid w:val="00440120"/>
    <w:rsid w:val="00441AA6"/>
    <w:rsid w:val="004435A1"/>
    <w:rsid w:val="00444996"/>
    <w:rsid w:val="00452707"/>
    <w:rsid w:val="00457FD8"/>
    <w:rsid w:val="004641B6"/>
    <w:rsid w:val="00466FBD"/>
    <w:rsid w:val="004841C2"/>
    <w:rsid w:val="0048683B"/>
    <w:rsid w:val="0048726F"/>
    <w:rsid w:val="00491A68"/>
    <w:rsid w:val="00492021"/>
    <w:rsid w:val="0049532A"/>
    <w:rsid w:val="004A1C29"/>
    <w:rsid w:val="004B30AA"/>
    <w:rsid w:val="004D12CB"/>
    <w:rsid w:val="004E1328"/>
    <w:rsid w:val="004E1370"/>
    <w:rsid w:val="004E218D"/>
    <w:rsid w:val="004E7467"/>
    <w:rsid w:val="004E7772"/>
    <w:rsid w:val="004F77BC"/>
    <w:rsid w:val="005045C7"/>
    <w:rsid w:val="00506ECE"/>
    <w:rsid w:val="005120DD"/>
    <w:rsid w:val="005125C9"/>
    <w:rsid w:val="005167FA"/>
    <w:rsid w:val="0051698A"/>
    <w:rsid w:val="00521162"/>
    <w:rsid w:val="005264DA"/>
    <w:rsid w:val="00533A35"/>
    <w:rsid w:val="00533A97"/>
    <w:rsid w:val="00536696"/>
    <w:rsid w:val="00540F50"/>
    <w:rsid w:val="00542CE5"/>
    <w:rsid w:val="00545B6A"/>
    <w:rsid w:val="00546FF6"/>
    <w:rsid w:val="005544EA"/>
    <w:rsid w:val="005575A1"/>
    <w:rsid w:val="00564A10"/>
    <w:rsid w:val="0056654A"/>
    <w:rsid w:val="00567487"/>
    <w:rsid w:val="00570B65"/>
    <w:rsid w:val="005748E7"/>
    <w:rsid w:val="005806A9"/>
    <w:rsid w:val="00580709"/>
    <w:rsid w:val="005829B4"/>
    <w:rsid w:val="00582C8B"/>
    <w:rsid w:val="00585036"/>
    <w:rsid w:val="005911D0"/>
    <w:rsid w:val="005A1195"/>
    <w:rsid w:val="005B3645"/>
    <w:rsid w:val="005B401D"/>
    <w:rsid w:val="005C186A"/>
    <w:rsid w:val="005D683D"/>
    <w:rsid w:val="005E4AB1"/>
    <w:rsid w:val="005E5D24"/>
    <w:rsid w:val="005F3673"/>
    <w:rsid w:val="005F7AD7"/>
    <w:rsid w:val="0060745A"/>
    <w:rsid w:val="006077D0"/>
    <w:rsid w:val="0060794D"/>
    <w:rsid w:val="00607AE6"/>
    <w:rsid w:val="0061222B"/>
    <w:rsid w:val="006171F9"/>
    <w:rsid w:val="00630CFE"/>
    <w:rsid w:val="00636414"/>
    <w:rsid w:val="00646A7B"/>
    <w:rsid w:val="00647D35"/>
    <w:rsid w:val="00654B77"/>
    <w:rsid w:val="00660743"/>
    <w:rsid w:val="00663A94"/>
    <w:rsid w:val="00667248"/>
    <w:rsid w:val="006714C3"/>
    <w:rsid w:val="00673892"/>
    <w:rsid w:val="006776C1"/>
    <w:rsid w:val="00677843"/>
    <w:rsid w:val="006868E4"/>
    <w:rsid w:val="00687A3B"/>
    <w:rsid w:val="006C2A4A"/>
    <w:rsid w:val="006C42D6"/>
    <w:rsid w:val="006D08FD"/>
    <w:rsid w:val="006D1FED"/>
    <w:rsid w:val="006D54AF"/>
    <w:rsid w:val="006D71A5"/>
    <w:rsid w:val="006E5B2F"/>
    <w:rsid w:val="006F3FFB"/>
    <w:rsid w:val="006F6BBD"/>
    <w:rsid w:val="00705177"/>
    <w:rsid w:val="00706F84"/>
    <w:rsid w:val="007079CB"/>
    <w:rsid w:val="00707F58"/>
    <w:rsid w:val="007115FD"/>
    <w:rsid w:val="00720652"/>
    <w:rsid w:val="00723525"/>
    <w:rsid w:val="00726323"/>
    <w:rsid w:val="00730EB9"/>
    <w:rsid w:val="0073186E"/>
    <w:rsid w:val="00744F2C"/>
    <w:rsid w:val="007465A4"/>
    <w:rsid w:val="00747E5A"/>
    <w:rsid w:val="007503CC"/>
    <w:rsid w:val="00753543"/>
    <w:rsid w:val="00763391"/>
    <w:rsid w:val="007667DF"/>
    <w:rsid w:val="00767B9B"/>
    <w:rsid w:val="0079031B"/>
    <w:rsid w:val="0079120E"/>
    <w:rsid w:val="00794749"/>
    <w:rsid w:val="00796618"/>
    <w:rsid w:val="007B50A2"/>
    <w:rsid w:val="007C1731"/>
    <w:rsid w:val="007C4508"/>
    <w:rsid w:val="007C46B2"/>
    <w:rsid w:val="007F1E77"/>
    <w:rsid w:val="007F2DF1"/>
    <w:rsid w:val="007F37E0"/>
    <w:rsid w:val="00800575"/>
    <w:rsid w:val="008010EF"/>
    <w:rsid w:val="00806BED"/>
    <w:rsid w:val="00807C75"/>
    <w:rsid w:val="0081557C"/>
    <w:rsid w:val="00835A8C"/>
    <w:rsid w:val="00837E3D"/>
    <w:rsid w:val="00841847"/>
    <w:rsid w:val="008454AC"/>
    <w:rsid w:val="008456CE"/>
    <w:rsid w:val="00863F2C"/>
    <w:rsid w:val="00866032"/>
    <w:rsid w:val="00873421"/>
    <w:rsid w:val="00874807"/>
    <w:rsid w:val="00875B9B"/>
    <w:rsid w:val="0087747C"/>
    <w:rsid w:val="00877E84"/>
    <w:rsid w:val="0089073E"/>
    <w:rsid w:val="00892E0A"/>
    <w:rsid w:val="008939B8"/>
    <w:rsid w:val="00896CBA"/>
    <w:rsid w:val="00896D10"/>
    <w:rsid w:val="008A0127"/>
    <w:rsid w:val="008A59D3"/>
    <w:rsid w:val="008A736E"/>
    <w:rsid w:val="008C23F5"/>
    <w:rsid w:val="008C328F"/>
    <w:rsid w:val="008D34A8"/>
    <w:rsid w:val="008D4C7E"/>
    <w:rsid w:val="008D6FCC"/>
    <w:rsid w:val="008D73C9"/>
    <w:rsid w:val="008E02A4"/>
    <w:rsid w:val="008E0387"/>
    <w:rsid w:val="008F7A59"/>
    <w:rsid w:val="0090513B"/>
    <w:rsid w:val="00924598"/>
    <w:rsid w:val="00941C4C"/>
    <w:rsid w:val="00944282"/>
    <w:rsid w:val="0094549D"/>
    <w:rsid w:val="0095069B"/>
    <w:rsid w:val="009546B2"/>
    <w:rsid w:val="00961CA7"/>
    <w:rsid w:val="00961E0E"/>
    <w:rsid w:val="00963A27"/>
    <w:rsid w:val="00964FBE"/>
    <w:rsid w:val="00967BD3"/>
    <w:rsid w:val="009728DE"/>
    <w:rsid w:val="00972E47"/>
    <w:rsid w:val="009817CF"/>
    <w:rsid w:val="009820B0"/>
    <w:rsid w:val="00990493"/>
    <w:rsid w:val="00991DB6"/>
    <w:rsid w:val="00996F11"/>
    <w:rsid w:val="009A0A63"/>
    <w:rsid w:val="009A78A0"/>
    <w:rsid w:val="009B1A34"/>
    <w:rsid w:val="009B696D"/>
    <w:rsid w:val="009C6C85"/>
    <w:rsid w:val="009D4A28"/>
    <w:rsid w:val="009D5935"/>
    <w:rsid w:val="009D712D"/>
    <w:rsid w:val="009E13BC"/>
    <w:rsid w:val="009F3943"/>
    <w:rsid w:val="009F4274"/>
    <w:rsid w:val="00A07C74"/>
    <w:rsid w:val="00A12916"/>
    <w:rsid w:val="00A16D29"/>
    <w:rsid w:val="00A27BF2"/>
    <w:rsid w:val="00A3692A"/>
    <w:rsid w:val="00A40C50"/>
    <w:rsid w:val="00A41E8C"/>
    <w:rsid w:val="00A44C6A"/>
    <w:rsid w:val="00A44D1F"/>
    <w:rsid w:val="00A519F4"/>
    <w:rsid w:val="00A55912"/>
    <w:rsid w:val="00A65389"/>
    <w:rsid w:val="00A806B6"/>
    <w:rsid w:val="00A81DFE"/>
    <w:rsid w:val="00A82456"/>
    <w:rsid w:val="00A843B3"/>
    <w:rsid w:val="00A843E4"/>
    <w:rsid w:val="00AA3303"/>
    <w:rsid w:val="00AA515C"/>
    <w:rsid w:val="00AB0B40"/>
    <w:rsid w:val="00AC23BF"/>
    <w:rsid w:val="00AC2B38"/>
    <w:rsid w:val="00AC2FD6"/>
    <w:rsid w:val="00AC654A"/>
    <w:rsid w:val="00AD1BF9"/>
    <w:rsid w:val="00AD3A2A"/>
    <w:rsid w:val="00AD4722"/>
    <w:rsid w:val="00AE231D"/>
    <w:rsid w:val="00AE32A7"/>
    <w:rsid w:val="00AE3EFB"/>
    <w:rsid w:val="00AF1287"/>
    <w:rsid w:val="00AF12AD"/>
    <w:rsid w:val="00AF3AC2"/>
    <w:rsid w:val="00AF684C"/>
    <w:rsid w:val="00B047FB"/>
    <w:rsid w:val="00B0799A"/>
    <w:rsid w:val="00B13F40"/>
    <w:rsid w:val="00B16152"/>
    <w:rsid w:val="00B31635"/>
    <w:rsid w:val="00B3270D"/>
    <w:rsid w:val="00B35959"/>
    <w:rsid w:val="00B41186"/>
    <w:rsid w:val="00B52A7E"/>
    <w:rsid w:val="00B70A71"/>
    <w:rsid w:val="00B9444C"/>
    <w:rsid w:val="00B97883"/>
    <w:rsid w:val="00BA010D"/>
    <w:rsid w:val="00BA3C0F"/>
    <w:rsid w:val="00BB081B"/>
    <w:rsid w:val="00BB43DC"/>
    <w:rsid w:val="00BC515B"/>
    <w:rsid w:val="00BC7DA3"/>
    <w:rsid w:val="00BD3613"/>
    <w:rsid w:val="00BD39AA"/>
    <w:rsid w:val="00BF6309"/>
    <w:rsid w:val="00C031F5"/>
    <w:rsid w:val="00C0399B"/>
    <w:rsid w:val="00C13F20"/>
    <w:rsid w:val="00C14A32"/>
    <w:rsid w:val="00C150E6"/>
    <w:rsid w:val="00C24A4C"/>
    <w:rsid w:val="00C36696"/>
    <w:rsid w:val="00C46B2E"/>
    <w:rsid w:val="00C527F0"/>
    <w:rsid w:val="00C533A7"/>
    <w:rsid w:val="00C640F3"/>
    <w:rsid w:val="00C64A56"/>
    <w:rsid w:val="00C65A5E"/>
    <w:rsid w:val="00C67160"/>
    <w:rsid w:val="00C818DB"/>
    <w:rsid w:val="00C85B14"/>
    <w:rsid w:val="00C85FC0"/>
    <w:rsid w:val="00C8667D"/>
    <w:rsid w:val="00C866A8"/>
    <w:rsid w:val="00C866D8"/>
    <w:rsid w:val="00C8742B"/>
    <w:rsid w:val="00C902B9"/>
    <w:rsid w:val="00C916D3"/>
    <w:rsid w:val="00C93F66"/>
    <w:rsid w:val="00C94F7A"/>
    <w:rsid w:val="00CA345B"/>
    <w:rsid w:val="00CA428C"/>
    <w:rsid w:val="00CC393C"/>
    <w:rsid w:val="00CC5EF4"/>
    <w:rsid w:val="00CC7FA3"/>
    <w:rsid w:val="00CD379C"/>
    <w:rsid w:val="00CD40D9"/>
    <w:rsid w:val="00CD6151"/>
    <w:rsid w:val="00CD64C4"/>
    <w:rsid w:val="00CE651E"/>
    <w:rsid w:val="00CF0B3A"/>
    <w:rsid w:val="00CF50F8"/>
    <w:rsid w:val="00CF552B"/>
    <w:rsid w:val="00CF6BE1"/>
    <w:rsid w:val="00CF7C34"/>
    <w:rsid w:val="00D0295D"/>
    <w:rsid w:val="00D038C0"/>
    <w:rsid w:val="00D16340"/>
    <w:rsid w:val="00D25535"/>
    <w:rsid w:val="00D40684"/>
    <w:rsid w:val="00D416DE"/>
    <w:rsid w:val="00D41C8D"/>
    <w:rsid w:val="00D44D4E"/>
    <w:rsid w:val="00D45394"/>
    <w:rsid w:val="00D52EBC"/>
    <w:rsid w:val="00D56943"/>
    <w:rsid w:val="00D60393"/>
    <w:rsid w:val="00D65C92"/>
    <w:rsid w:val="00D77098"/>
    <w:rsid w:val="00D828EB"/>
    <w:rsid w:val="00D846F1"/>
    <w:rsid w:val="00D85B26"/>
    <w:rsid w:val="00D86EBA"/>
    <w:rsid w:val="00D9297F"/>
    <w:rsid w:val="00DA2EEA"/>
    <w:rsid w:val="00DC1647"/>
    <w:rsid w:val="00DC1793"/>
    <w:rsid w:val="00DC78CF"/>
    <w:rsid w:val="00DD4B75"/>
    <w:rsid w:val="00DE0D6B"/>
    <w:rsid w:val="00DE4630"/>
    <w:rsid w:val="00DE77AE"/>
    <w:rsid w:val="00DF5332"/>
    <w:rsid w:val="00DF72CC"/>
    <w:rsid w:val="00E00022"/>
    <w:rsid w:val="00E023A1"/>
    <w:rsid w:val="00E03714"/>
    <w:rsid w:val="00E05D7E"/>
    <w:rsid w:val="00E0641E"/>
    <w:rsid w:val="00E065F3"/>
    <w:rsid w:val="00E07AC7"/>
    <w:rsid w:val="00E07DB3"/>
    <w:rsid w:val="00E07EC6"/>
    <w:rsid w:val="00E11C46"/>
    <w:rsid w:val="00E13DA9"/>
    <w:rsid w:val="00E13F65"/>
    <w:rsid w:val="00E15D45"/>
    <w:rsid w:val="00E177BC"/>
    <w:rsid w:val="00E30CB0"/>
    <w:rsid w:val="00E3249B"/>
    <w:rsid w:val="00E337E5"/>
    <w:rsid w:val="00E33D2F"/>
    <w:rsid w:val="00E47C5A"/>
    <w:rsid w:val="00E549DF"/>
    <w:rsid w:val="00E61846"/>
    <w:rsid w:val="00E75C6A"/>
    <w:rsid w:val="00E768FB"/>
    <w:rsid w:val="00E867A6"/>
    <w:rsid w:val="00E9171D"/>
    <w:rsid w:val="00E95909"/>
    <w:rsid w:val="00E9671F"/>
    <w:rsid w:val="00EA1CE3"/>
    <w:rsid w:val="00EA2E8E"/>
    <w:rsid w:val="00EA6FDA"/>
    <w:rsid w:val="00EB43F3"/>
    <w:rsid w:val="00EB7A9C"/>
    <w:rsid w:val="00EB7D9B"/>
    <w:rsid w:val="00EC0148"/>
    <w:rsid w:val="00EC2687"/>
    <w:rsid w:val="00ED5D75"/>
    <w:rsid w:val="00ED6AC5"/>
    <w:rsid w:val="00EE1626"/>
    <w:rsid w:val="00EE4CBD"/>
    <w:rsid w:val="00EE71C7"/>
    <w:rsid w:val="00EE7F24"/>
    <w:rsid w:val="00EF010F"/>
    <w:rsid w:val="00EF11B7"/>
    <w:rsid w:val="00EF2459"/>
    <w:rsid w:val="00EF76A2"/>
    <w:rsid w:val="00F03B83"/>
    <w:rsid w:val="00F065E5"/>
    <w:rsid w:val="00F127B3"/>
    <w:rsid w:val="00F2015B"/>
    <w:rsid w:val="00F31EE9"/>
    <w:rsid w:val="00F42925"/>
    <w:rsid w:val="00F4447D"/>
    <w:rsid w:val="00F4718F"/>
    <w:rsid w:val="00F57B40"/>
    <w:rsid w:val="00F61E49"/>
    <w:rsid w:val="00F62411"/>
    <w:rsid w:val="00F6651F"/>
    <w:rsid w:val="00F71524"/>
    <w:rsid w:val="00F80B0B"/>
    <w:rsid w:val="00F856FA"/>
    <w:rsid w:val="00F904E9"/>
    <w:rsid w:val="00F913FD"/>
    <w:rsid w:val="00F947ED"/>
    <w:rsid w:val="00F94E5C"/>
    <w:rsid w:val="00F975F2"/>
    <w:rsid w:val="00FA1FCC"/>
    <w:rsid w:val="00FA38C2"/>
    <w:rsid w:val="00FC00BC"/>
    <w:rsid w:val="00FC0E5F"/>
    <w:rsid w:val="00FC59BD"/>
    <w:rsid w:val="00FD10E9"/>
    <w:rsid w:val="00FD2C1D"/>
    <w:rsid w:val="00FE2EB1"/>
    <w:rsid w:val="00FE3DCD"/>
    <w:rsid w:val="00FE6BD3"/>
    <w:rsid w:val="00FF17B0"/>
    <w:rsid w:val="00FF2BF4"/>
    <w:rsid w:val="00FF4A19"/>
    <w:rsid w:val="00FF6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BF0068-8A87-4D81-BD4A-9560A941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606B5"/>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8907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rsid w:val="00441AA6"/>
    <w:pPr>
      <w:ind w:left="720"/>
      <w:contextualSpacing/>
    </w:pPr>
  </w:style>
  <w:style w:type="paragraph" w:styleId="Antrats">
    <w:name w:val="header"/>
    <w:basedOn w:val="prastasis"/>
    <w:link w:val="AntratsDiagrama"/>
    <w:uiPriority w:val="99"/>
    <w:unhideWhenUsed/>
    <w:rsid w:val="00730EB9"/>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730EB9"/>
  </w:style>
  <w:style w:type="paragraph" w:styleId="Porat">
    <w:name w:val="footer"/>
    <w:basedOn w:val="prastasis"/>
    <w:link w:val="PoratDiagrama"/>
    <w:uiPriority w:val="99"/>
    <w:semiHidden/>
    <w:unhideWhenUsed/>
    <w:rsid w:val="00730EB9"/>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emiHidden/>
    <w:rsid w:val="00730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D5CF8-4C9F-48A9-B45B-AD330FAE7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25010</Words>
  <Characters>14256</Characters>
  <Application>Microsoft Office Word</Application>
  <DocSecurity>0</DocSecurity>
  <Lines>118</Lines>
  <Paragraphs>78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Marija Knoknerienė</cp:lastModifiedBy>
  <cp:revision>3</cp:revision>
  <cp:lastPrinted>2021-07-01T12:57:00Z</cp:lastPrinted>
  <dcterms:created xsi:type="dcterms:W3CDTF">2023-03-28T07:59:00Z</dcterms:created>
  <dcterms:modified xsi:type="dcterms:W3CDTF">2023-03-28T08:01:00Z</dcterms:modified>
</cp:coreProperties>
</file>