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41" w:rsidRPr="002F6241" w:rsidRDefault="002F6241" w:rsidP="002F6241">
      <w:pPr>
        <w:tabs>
          <w:tab w:val="left" w:pos="4680"/>
        </w:tabs>
        <w:spacing w:line="240" w:lineRule="auto"/>
        <w:ind w:left="3888" w:firstLine="4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6241">
        <w:rPr>
          <w:rFonts w:ascii="Times New Roman" w:hAnsi="Times New Roman" w:cs="Times New Roman"/>
          <w:sz w:val="24"/>
          <w:szCs w:val="24"/>
        </w:rPr>
        <w:t>PATVIRTINTA</w:t>
      </w:r>
    </w:p>
    <w:p w:rsidR="002F6241" w:rsidRPr="002F6241" w:rsidRDefault="002F6241" w:rsidP="002F6241">
      <w:pPr>
        <w:tabs>
          <w:tab w:val="left" w:pos="4680"/>
        </w:tabs>
        <w:spacing w:line="240" w:lineRule="auto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2F6241">
        <w:rPr>
          <w:rFonts w:ascii="Times New Roman" w:hAnsi="Times New Roman" w:cs="Times New Roman"/>
          <w:sz w:val="24"/>
          <w:szCs w:val="24"/>
        </w:rPr>
        <w:t xml:space="preserve">Kauno miesto savivaldybės administracijos </w:t>
      </w:r>
    </w:p>
    <w:p w:rsidR="002F6241" w:rsidRPr="002F6241" w:rsidRDefault="002F6241" w:rsidP="002F6241">
      <w:pPr>
        <w:tabs>
          <w:tab w:val="left" w:pos="4680"/>
        </w:tabs>
        <w:spacing w:line="240" w:lineRule="auto"/>
        <w:ind w:firstLine="4320"/>
        <w:rPr>
          <w:rFonts w:ascii="Times New Roman" w:hAnsi="Times New Roman" w:cs="Times New Roman"/>
          <w:sz w:val="24"/>
          <w:szCs w:val="24"/>
        </w:rPr>
      </w:pPr>
      <w:r w:rsidRPr="002F6241">
        <w:rPr>
          <w:rFonts w:ascii="Times New Roman" w:hAnsi="Times New Roman" w:cs="Times New Roman"/>
          <w:sz w:val="24"/>
          <w:szCs w:val="24"/>
        </w:rPr>
        <w:t>Švietimo skyriaus vedėjo</w:t>
      </w:r>
    </w:p>
    <w:p w:rsidR="002F6241" w:rsidRDefault="00740F4E" w:rsidP="002F6241">
      <w:pPr>
        <w:tabs>
          <w:tab w:val="left" w:pos="4680"/>
        </w:tabs>
        <w:spacing w:line="240" w:lineRule="auto"/>
        <w:ind w:left="38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m. lapkričio 4</w:t>
      </w:r>
      <w:r w:rsidR="002F6241" w:rsidRPr="002F6241">
        <w:rPr>
          <w:rFonts w:ascii="Times New Roman" w:hAnsi="Times New Roman" w:cs="Times New Roman"/>
          <w:sz w:val="24"/>
          <w:szCs w:val="24"/>
        </w:rPr>
        <w:t xml:space="preserve"> d. įsakymu Nr.</w:t>
      </w:r>
      <w:r>
        <w:rPr>
          <w:rFonts w:ascii="Times New Roman" w:hAnsi="Times New Roman" w:cs="Times New Roman"/>
          <w:sz w:val="24"/>
          <w:szCs w:val="24"/>
        </w:rPr>
        <w:t>35-555</w:t>
      </w:r>
    </w:p>
    <w:p w:rsidR="002F6241" w:rsidRDefault="002F6241" w:rsidP="002F6241">
      <w:pPr>
        <w:tabs>
          <w:tab w:val="left" w:pos="4680"/>
        </w:tabs>
        <w:spacing w:line="240" w:lineRule="auto"/>
        <w:ind w:left="388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F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241" w:rsidRDefault="002F6241" w:rsidP="002F6241">
      <w:pPr>
        <w:tabs>
          <w:tab w:val="left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41">
        <w:rPr>
          <w:rFonts w:ascii="Times New Roman" w:hAnsi="Times New Roman" w:cs="Times New Roman"/>
          <w:b/>
          <w:sz w:val="24"/>
          <w:szCs w:val="24"/>
        </w:rPr>
        <w:t>KAUNO MIESTO LIETUVIŲ  (GIMTOSIOS ) KALBOS METODINIO BŪRELIO NARIŲ 2016-2019 MOKSLO METŲ SĄRAŠAS</w:t>
      </w:r>
    </w:p>
    <w:p w:rsidR="002F6241" w:rsidRPr="002F6241" w:rsidRDefault="002F6241" w:rsidP="002F6241">
      <w:pPr>
        <w:tabs>
          <w:tab w:val="left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241" w:rsidRPr="002F6241" w:rsidRDefault="002F6241" w:rsidP="002F6241">
      <w:pPr>
        <w:pStyle w:val="Sraopastraipa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Jūratė </w:t>
      </w:r>
      <w:proofErr w:type="spellStart"/>
      <w:r w:rsidRPr="002F6241">
        <w:rPr>
          <w:rFonts w:ascii="Times New Roman" w:hAnsi="Times New Roman" w:cs="Times New Roman"/>
          <w:color w:val="000000" w:themeColor="text1"/>
          <w:sz w:val="24"/>
          <w:szCs w:val="24"/>
        </w:rPr>
        <w:t>Slavinienė</w:t>
      </w:r>
      <w:proofErr w:type="spellEnd"/>
      <w:r w:rsidRPr="002F6241">
        <w:rPr>
          <w:rFonts w:ascii="Times New Roman" w:hAnsi="Times New Roman" w:cs="Times New Roman"/>
          <w:color w:val="000000" w:themeColor="text1"/>
          <w:sz w:val="24"/>
          <w:szCs w:val="24"/>
        </w:rPr>
        <w:t>, Kauno S. Dariaus ir S. Girėno gimnazija;</w:t>
      </w:r>
    </w:p>
    <w:p w:rsidR="00C31712" w:rsidRPr="00C31712" w:rsidRDefault="00C31712" w:rsidP="002F6241">
      <w:pPr>
        <w:pStyle w:val="Sraopastraipa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Edita </w:t>
      </w:r>
      <w:proofErr w:type="spellStart"/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>Baltuškienė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>Dariaus ir 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>Girėno gimnazija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1712" w:rsidRPr="00C61A0B" w:rsidRDefault="00C31712" w:rsidP="002F6241">
      <w:pPr>
        <w:pStyle w:val="Sraopastraipa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Audronė Kondrotienė, 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>„Saulės" gimnazija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1712" w:rsidRPr="00C61A0B" w:rsidRDefault="00C31712" w:rsidP="002F6241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Judita </w:t>
      </w:r>
      <w:proofErr w:type="spellStart"/>
      <w:r w:rsidRPr="00C61A0B">
        <w:rPr>
          <w:rFonts w:ascii="Times New Roman" w:hAnsi="Times New Roman" w:cs="Times New Roman"/>
          <w:color w:val="000000" w:themeColor="text1"/>
          <w:sz w:val="24"/>
          <w:szCs w:val="24"/>
        </w:rPr>
        <w:t>Sakalienė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C61A0B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Maironio universitetinė gimnazija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:rsidR="00C31712" w:rsidRPr="00C31712" w:rsidRDefault="00C31712" w:rsidP="002F6241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>Egidijus Jankūnas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>Rokų gimnazija</w:t>
      </w:r>
      <w:r w:rsidR="008E2C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3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1712" w:rsidRPr="00C61A0B" w:rsidRDefault="00C31712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Žydaitienė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Prezidento V.</w:t>
      </w: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Adamkaus gimnazija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1712" w:rsidRPr="00C61A0B" w:rsidRDefault="00C31712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Olgita</w:t>
      </w:r>
      <w:proofErr w:type="spellEnd"/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Cironkaitė</w:t>
      </w:r>
      <w:proofErr w:type="spellEnd"/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Generolo P.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Plechavičiaus licėjus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1712" w:rsidRPr="00C61A0B" w:rsidRDefault="00C31712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Vida Norkuvienė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KTU Vaižganto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progimnazija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1712" w:rsidRDefault="00C31712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Danutė Balčiūnienė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C61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Pilėnų pagrindinė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mokykla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85BD5" w:rsidRDefault="00C85BD5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Meilė Švėgždaitė, 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Brazdžionio mokykla-daugiafunkcis centras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1712" w:rsidRDefault="00C31712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Rūta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Gadeckienė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Gedimino </w:t>
      </w:r>
      <w:r w:rsidR="00C85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sporto ir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sveikatinimo</w:t>
      </w:r>
      <w:r w:rsidR="00C85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gimnazija</w:t>
      </w:r>
      <w:r w:rsidR="008E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F6241" w:rsidRPr="00C61A0B" w:rsidRDefault="002F6241" w:rsidP="002F6241">
      <w:pPr>
        <w:pStyle w:val="Sraopastraipa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1712" w:rsidRPr="002F6241" w:rsidRDefault="002F6241" w:rsidP="002F624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62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VALSTYBINĖS LIETUVIŲ KALBOS</w:t>
      </w:r>
    </w:p>
    <w:p w:rsidR="00C31712" w:rsidRDefault="00C31712" w:rsidP="002F6241">
      <w:pPr>
        <w:pStyle w:val="Sraopastraip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C61A0B">
        <w:rPr>
          <w:rFonts w:ascii="Times New Roman" w:eastAsia="Times New Roman" w:hAnsi="Times New Roman" w:cs="Times New Roman"/>
          <w:color w:val="000000" w:themeColor="text1"/>
        </w:rPr>
        <w:t xml:space="preserve"> Daiva </w:t>
      </w:r>
      <w:proofErr w:type="spellStart"/>
      <w:r w:rsidRPr="00C61A0B">
        <w:rPr>
          <w:rFonts w:ascii="Times New Roman" w:eastAsia="Times New Roman" w:hAnsi="Times New Roman" w:cs="Times New Roman"/>
          <w:color w:val="000000" w:themeColor="text1"/>
        </w:rPr>
        <w:t>Klusaitienė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8E2C82">
        <w:rPr>
          <w:rFonts w:ascii="Times New Roman" w:eastAsia="Times New Roman" w:hAnsi="Times New Roman" w:cs="Times New Roman"/>
          <w:color w:val="000000" w:themeColor="text1"/>
        </w:rPr>
        <w:t xml:space="preserve">Kauno </w:t>
      </w:r>
      <w:r w:rsidRPr="00C61A0B">
        <w:rPr>
          <w:rFonts w:ascii="Times New Roman" w:eastAsia="Times New Roman" w:hAnsi="Times New Roman" w:cs="Times New Roman"/>
          <w:color w:val="000000" w:themeColor="text1"/>
        </w:rPr>
        <w:t>A. Puškino gimnazija</w:t>
      </w:r>
      <w:r w:rsidR="008E2C8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F6241" w:rsidRDefault="002F6241" w:rsidP="002F6241">
      <w:pPr>
        <w:pStyle w:val="Sraopastraipa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F6241" w:rsidRDefault="002F6241" w:rsidP="002F6241">
      <w:pPr>
        <w:pStyle w:val="Sraopastraipa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F6241" w:rsidRDefault="002F6241" w:rsidP="002F6241">
      <w:pPr>
        <w:pStyle w:val="Sraopastraipa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F6241" w:rsidRPr="00C61A0B" w:rsidRDefault="002F6241" w:rsidP="002F6241">
      <w:pPr>
        <w:pStyle w:val="Sraopastraipa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</w:t>
      </w:r>
    </w:p>
    <w:p w:rsidR="00C31712" w:rsidRPr="00C61A0B" w:rsidRDefault="00C31712" w:rsidP="002F6241">
      <w:pPr>
        <w:pStyle w:val="Sraopastraipa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712" w:rsidRPr="00C61A0B" w:rsidRDefault="00C31712" w:rsidP="00C31712">
      <w:pPr>
        <w:spacing w:after="240"/>
        <w:rPr>
          <w:rFonts w:ascii="Times New Roman" w:hAnsi="Times New Roman"/>
          <w:color w:val="000000" w:themeColor="text1"/>
        </w:rPr>
      </w:pPr>
    </w:p>
    <w:p w:rsidR="000B1C3C" w:rsidRDefault="000B1C3C"/>
    <w:sectPr w:rsidR="000B1C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4151"/>
    <w:multiLevelType w:val="hybridMultilevel"/>
    <w:tmpl w:val="1BC48168"/>
    <w:lvl w:ilvl="0" w:tplc="166EEE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12"/>
    <w:rsid w:val="000B1C3C"/>
    <w:rsid w:val="002F6241"/>
    <w:rsid w:val="00740F4E"/>
    <w:rsid w:val="008E2C82"/>
    <w:rsid w:val="00B972A3"/>
    <w:rsid w:val="00C31712"/>
    <w:rsid w:val="00C85BD5"/>
    <w:rsid w:val="00D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Vitkauskienė</dc:creator>
  <cp:lastModifiedBy>Ilona Vitkauskienė</cp:lastModifiedBy>
  <cp:revision>2</cp:revision>
  <cp:lastPrinted>2016-11-03T07:06:00Z</cp:lastPrinted>
  <dcterms:created xsi:type="dcterms:W3CDTF">2016-11-07T07:47:00Z</dcterms:created>
  <dcterms:modified xsi:type="dcterms:W3CDTF">2016-11-07T07:47:00Z</dcterms:modified>
</cp:coreProperties>
</file>