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72" w:rsidRPr="00D230E1" w:rsidRDefault="00717E72" w:rsidP="00717E72">
      <w:pPr>
        <w:pStyle w:val="Betarp"/>
        <w:spacing w:line="276" w:lineRule="auto"/>
        <w:ind w:left="5184" w:firstLine="1296"/>
        <w:jc w:val="both"/>
        <w:rPr>
          <w:rFonts w:ascii="Times New Roman" w:hAnsi="Times New Roman"/>
          <w:sz w:val="24"/>
          <w:szCs w:val="24"/>
        </w:rPr>
      </w:pPr>
      <w:r w:rsidRPr="00D230E1">
        <w:rPr>
          <w:rFonts w:ascii="Times New Roman" w:hAnsi="Times New Roman"/>
          <w:sz w:val="24"/>
          <w:szCs w:val="24"/>
        </w:rPr>
        <w:t>Konkurso sąlygų 2 priedas.</w:t>
      </w:r>
    </w:p>
    <w:p w:rsidR="00717E72" w:rsidRDefault="00717E72" w:rsidP="00717E72">
      <w:pPr>
        <w:jc w:val="center"/>
      </w:pPr>
      <w:r>
        <w:t>(Devizo šifro forma)</w:t>
      </w:r>
    </w:p>
    <w:p w:rsidR="00717E72" w:rsidRDefault="00717E72" w:rsidP="00717E72">
      <w:pPr>
        <w:jc w:val="center"/>
        <w:rPr>
          <w:caps/>
        </w:rPr>
      </w:pPr>
    </w:p>
    <w:p w:rsidR="00717E72" w:rsidRDefault="00717E72" w:rsidP="00717E72">
      <w:pPr>
        <w:jc w:val="center"/>
        <w:rPr>
          <w:b/>
          <w:caps/>
        </w:rPr>
      </w:pPr>
      <w:r>
        <w:rPr>
          <w:b/>
          <w:caps/>
        </w:rPr>
        <w:t>tiekėjo DEVIZO ŠIFRAS</w:t>
      </w:r>
    </w:p>
    <w:p w:rsidR="00717E72" w:rsidRDefault="00717E72" w:rsidP="00717E72">
      <w:pPr>
        <w:jc w:val="center"/>
        <w:rPr>
          <w:b/>
        </w:rPr>
      </w:pPr>
      <w:r>
        <w:rPr>
          <w:b/>
          <w:caps/>
        </w:rPr>
        <w:t xml:space="preserve">Dalyvauti  </w:t>
      </w:r>
      <w:r>
        <w:rPr>
          <w:b/>
        </w:rPr>
        <w:t xml:space="preserve"> </w:t>
      </w:r>
    </w:p>
    <w:p w:rsidR="00717E72" w:rsidRDefault="00717E72" w:rsidP="00717E72">
      <w:pPr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>SUPAPRASTINTO ATVIRO</w:t>
      </w:r>
      <w:r>
        <w:rPr>
          <w:i/>
          <w:sz w:val="28"/>
          <w:szCs w:val="28"/>
        </w:rPr>
        <w:t xml:space="preserve"> </w:t>
      </w:r>
      <w:r>
        <w:rPr>
          <w:b/>
          <w:caps/>
        </w:rPr>
        <w:t>projekto konkurse</w:t>
      </w:r>
    </w:p>
    <w:p w:rsidR="00717E72" w:rsidRDefault="00717E72" w:rsidP="00717E72">
      <w:pPr>
        <w:autoSpaceDE w:val="0"/>
        <w:autoSpaceDN w:val="0"/>
        <w:adjustRightInd w:val="0"/>
        <w:jc w:val="center"/>
        <w:rPr>
          <w:b/>
        </w:rPr>
      </w:pPr>
    </w:p>
    <w:p w:rsidR="00717E72" w:rsidRDefault="00717E72" w:rsidP="00717E72">
      <w:pPr>
        <w:jc w:val="center"/>
      </w:pPr>
      <w:r>
        <w:t>20</w:t>
      </w:r>
      <w:r w:rsidRPr="001D4F95">
        <w:t>1</w:t>
      </w:r>
      <w:r>
        <w:t>7 m. ........................ d.</w:t>
      </w:r>
    </w:p>
    <w:p w:rsidR="00717E72" w:rsidRDefault="00717E72" w:rsidP="00717E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>
              <w:t>Tiekėjo devizas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</w:tbl>
    <w:p w:rsidR="00717E72" w:rsidRPr="004029F9" w:rsidRDefault="00717E72" w:rsidP="00717E72">
      <w:pPr>
        <w:jc w:val="center"/>
      </w:pPr>
    </w:p>
    <w:p w:rsidR="00717E72" w:rsidRPr="004029F9" w:rsidRDefault="00717E72" w:rsidP="00717E72">
      <w:pPr>
        <w:jc w:val="center"/>
      </w:pPr>
      <w:r>
        <w:t>Tiekėjo duomenys: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717E72" w:rsidRPr="004029F9" w:rsidTr="00155C7E">
        <w:tc>
          <w:tcPr>
            <w:tcW w:w="3510" w:type="dxa"/>
          </w:tcPr>
          <w:p w:rsidR="00717E72" w:rsidRPr="00D03ABC" w:rsidRDefault="00717E72" w:rsidP="00155C7E">
            <w:pPr>
              <w:jc w:val="center"/>
              <w:rPr>
                <w:sz w:val="20"/>
                <w:szCs w:val="20"/>
              </w:rPr>
            </w:pPr>
            <w:r w:rsidRPr="00D03ABC">
              <w:rPr>
                <w:sz w:val="20"/>
                <w:szCs w:val="20"/>
              </w:rPr>
              <w:t>Visas juridinis pavadinimas</w:t>
            </w:r>
          </w:p>
          <w:p w:rsidR="00717E72" w:rsidRPr="00D03ABC" w:rsidRDefault="00717E72" w:rsidP="00155C7E">
            <w:pPr>
              <w:jc w:val="center"/>
              <w:rPr>
                <w:sz w:val="20"/>
                <w:szCs w:val="20"/>
              </w:rPr>
            </w:pPr>
            <w:r w:rsidRPr="00D03ABC">
              <w:rPr>
                <w:sz w:val="20"/>
                <w:szCs w:val="20"/>
              </w:rPr>
              <w:t>(asmens - vardas, pavardė)</w:t>
            </w:r>
          </w:p>
          <w:p w:rsidR="00717E72" w:rsidRPr="00D03ABC" w:rsidRDefault="00717E72" w:rsidP="00155C7E">
            <w:pPr>
              <w:jc w:val="center"/>
              <w:rPr>
                <w:sz w:val="20"/>
                <w:szCs w:val="20"/>
              </w:rPr>
            </w:pPr>
            <w:r w:rsidRPr="00D03ABC">
              <w:rPr>
                <w:sz w:val="20"/>
                <w:szCs w:val="20"/>
              </w:rPr>
              <w:t>(jei pasiūlymą teikia ūkio subjektų grupė, nurodomi visų subjektų pavadinimai ir kiti žemiau reikalaujami duomenys)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Įmonės (asmens) kodas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PVM mokėtojo kodas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Adresas, pašto indeksas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Interneto svetainės adresas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El. pašto adresas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Telefonas</w:t>
            </w:r>
            <w:r>
              <w:t>, faksas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Banko pavadinimas</w:t>
            </w:r>
            <w:r>
              <w:t>, banko kodas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Sąskaitos rūšis ir jos Nr.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</w:tbl>
    <w:p w:rsidR="00717E72" w:rsidRPr="004029F9" w:rsidRDefault="00717E72" w:rsidP="00717E72">
      <w:pPr>
        <w:jc w:val="center"/>
      </w:pPr>
    </w:p>
    <w:p w:rsidR="00717E72" w:rsidRPr="004029F9" w:rsidRDefault="00717E72" w:rsidP="00717E72">
      <w:pPr>
        <w:numPr>
          <w:ilvl w:val="1"/>
          <w:numId w:val="1"/>
        </w:numPr>
        <w:ind w:left="0" w:firstLine="0"/>
      </w:pPr>
      <w:r w:rsidRPr="004029F9">
        <w:t>Tiekėjo pateikiamų dokumentų sąrašas:</w:t>
      </w:r>
      <w:bookmarkStart w:id="0" w:name="_GoBack"/>
      <w:bookmarkEnd w:id="0"/>
    </w:p>
    <w:p w:rsidR="00717E72" w:rsidRPr="004029F9" w:rsidRDefault="00717E72" w:rsidP="00717E7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0"/>
      </w:tblGrid>
      <w:tr w:rsidR="00717E72" w:rsidRPr="004029F9" w:rsidTr="00155C7E">
        <w:tc>
          <w:tcPr>
            <w:tcW w:w="675" w:type="dxa"/>
          </w:tcPr>
          <w:p w:rsidR="00717E72" w:rsidRPr="004029F9" w:rsidRDefault="00717E72" w:rsidP="00155C7E">
            <w:pPr>
              <w:jc w:val="center"/>
            </w:pPr>
            <w:r w:rsidRPr="004029F9">
              <w:t>Eil. Nr.</w:t>
            </w:r>
          </w:p>
        </w:tc>
        <w:tc>
          <w:tcPr>
            <w:tcW w:w="5705" w:type="dxa"/>
          </w:tcPr>
          <w:p w:rsidR="00717E72" w:rsidRPr="004029F9" w:rsidRDefault="00717E72" w:rsidP="00155C7E">
            <w:pPr>
              <w:jc w:val="center"/>
            </w:pPr>
            <w:r w:rsidRPr="004029F9">
              <w:t>Dokumento pavadinimas</w:t>
            </w:r>
          </w:p>
        </w:tc>
        <w:tc>
          <w:tcPr>
            <w:tcW w:w="3190" w:type="dxa"/>
          </w:tcPr>
          <w:p w:rsidR="00717E72" w:rsidRPr="004029F9" w:rsidRDefault="00717E72" w:rsidP="00155C7E">
            <w:pPr>
              <w:jc w:val="center"/>
            </w:pPr>
            <w:r w:rsidRPr="004029F9">
              <w:t>Puslapių skaičius</w:t>
            </w:r>
          </w:p>
        </w:tc>
      </w:tr>
      <w:tr w:rsidR="00717E72" w:rsidRPr="004029F9" w:rsidTr="00155C7E">
        <w:tc>
          <w:tcPr>
            <w:tcW w:w="675" w:type="dxa"/>
          </w:tcPr>
          <w:p w:rsidR="00717E72" w:rsidRPr="004029F9" w:rsidRDefault="00717E72" w:rsidP="00155C7E">
            <w:pPr>
              <w:jc w:val="center"/>
            </w:pPr>
          </w:p>
        </w:tc>
        <w:tc>
          <w:tcPr>
            <w:tcW w:w="5705" w:type="dxa"/>
          </w:tcPr>
          <w:p w:rsidR="00717E72" w:rsidRPr="004029F9" w:rsidRDefault="00717E72" w:rsidP="00155C7E">
            <w:pPr>
              <w:jc w:val="center"/>
            </w:pPr>
          </w:p>
        </w:tc>
        <w:tc>
          <w:tcPr>
            <w:tcW w:w="319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675" w:type="dxa"/>
          </w:tcPr>
          <w:p w:rsidR="00717E72" w:rsidRPr="004029F9" w:rsidRDefault="00717E72" w:rsidP="00155C7E">
            <w:pPr>
              <w:jc w:val="center"/>
            </w:pPr>
          </w:p>
        </w:tc>
        <w:tc>
          <w:tcPr>
            <w:tcW w:w="5705" w:type="dxa"/>
          </w:tcPr>
          <w:p w:rsidR="00717E72" w:rsidRPr="004029F9" w:rsidRDefault="00717E72" w:rsidP="00155C7E">
            <w:pPr>
              <w:jc w:val="center"/>
            </w:pPr>
          </w:p>
        </w:tc>
        <w:tc>
          <w:tcPr>
            <w:tcW w:w="3190" w:type="dxa"/>
          </w:tcPr>
          <w:p w:rsidR="00717E72" w:rsidRPr="004029F9" w:rsidRDefault="00717E72" w:rsidP="00155C7E">
            <w:pPr>
              <w:jc w:val="center"/>
            </w:pPr>
          </w:p>
        </w:tc>
      </w:tr>
    </w:tbl>
    <w:p w:rsidR="00717E72" w:rsidRPr="004029F9" w:rsidRDefault="00717E72" w:rsidP="00717E72"/>
    <w:p w:rsidR="00717E72" w:rsidRPr="00D03ABC" w:rsidRDefault="00717E72" w:rsidP="00717E72">
      <w:pPr>
        <w:spacing w:line="360" w:lineRule="atLeast"/>
        <w:jc w:val="both"/>
      </w:pPr>
      <w:r w:rsidRPr="00D03ABC">
        <w:t>1.2. Šiame pasiūlyme yra pateikta ir konfidenciali informacija *: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8880"/>
      </w:tblGrid>
      <w:tr w:rsidR="00717E72" w:rsidRPr="004029F9" w:rsidTr="00155C7E">
        <w:tc>
          <w:tcPr>
            <w:tcW w:w="948" w:type="dxa"/>
          </w:tcPr>
          <w:p w:rsidR="00717E72" w:rsidRPr="004029F9" w:rsidRDefault="00717E72" w:rsidP="00155C7E">
            <w:pPr>
              <w:jc w:val="center"/>
            </w:pPr>
            <w:r w:rsidRPr="004029F9">
              <w:t>Eil.Nr.</w:t>
            </w:r>
          </w:p>
        </w:tc>
        <w:tc>
          <w:tcPr>
            <w:tcW w:w="8880" w:type="dxa"/>
          </w:tcPr>
          <w:p w:rsidR="00717E72" w:rsidRPr="004029F9" w:rsidRDefault="00717E72" w:rsidP="00155C7E">
            <w:pPr>
              <w:jc w:val="center"/>
            </w:pPr>
            <w:r w:rsidRPr="004029F9">
              <w:t>Pateikto dokumento pavadinimas</w:t>
            </w:r>
          </w:p>
        </w:tc>
      </w:tr>
      <w:tr w:rsidR="00717E72" w:rsidRPr="004029F9" w:rsidTr="00155C7E">
        <w:tc>
          <w:tcPr>
            <w:tcW w:w="948" w:type="dxa"/>
          </w:tcPr>
          <w:p w:rsidR="00717E72" w:rsidRPr="004029F9" w:rsidRDefault="00717E72" w:rsidP="00155C7E">
            <w:pPr>
              <w:jc w:val="both"/>
            </w:pPr>
          </w:p>
        </w:tc>
        <w:tc>
          <w:tcPr>
            <w:tcW w:w="8880" w:type="dxa"/>
          </w:tcPr>
          <w:p w:rsidR="00717E72" w:rsidRPr="004029F9" w:rsidRDefault="00717E72" w:rsidP="00155C7E">
            <w:pPr>
              <w:jc w:val="both"/>
            </w:pPr>
          </w:p>
        </w:tc>
      </w:tr>
      <w:tr w:rsidR="00717E72" w:rsidRPr="004029F9" w:rsidTr="00155C7E">
        <w:tc>
          <w:tcPr>
            <w:tcW w:w="948" w:type="dxa"/>
          </w:tcPr>
          <w:p w:rsidR="00717E72" w:rsidRPr="004029F9" w:rsidRDefault="00717E72" w:rsidP="00155C7E">
            <w:pPr>
              <w:jc w:val="both"/>
            </w:pPr>
          </w:p>
        </w:tc>
        <w:tc>
          <w:tcPr>
            <w:tcW w:w="8880" w:type="dxa"/>
          </w:tcPr>
          <w:p w:rsidR="00717E72" w:rsidRPr="004029F9" w:rsidRDefault="00717E72" w:rsidP="00155C7E">
            <w:pPr>
              <w:jc w:val="both"/>
            </w:pPr>
          </w:p>
        </w:tc>
      </w:tr>
    </w:tbl>
    <w:p w:rsidR="00717E72" w:rsidRPr="004029F9" w:rsidRDefault="00717E72" w:rsidP="00717E72">
      <w:pPr>
        <w:ind w:firstLine="720"/>
        <w:jc w:val="both"/>
        <w:rPr>
          <w:bCs/>
        </w:rPr>
      </w:pPr>
      <w:r w:rsidRPr="004029F9">
        <w:rPr>
          <w:bCs/>
        </w:rPr>
        <w:t xml:space="preserve">*Pildyti tuomet, jei bus pateikta konfidenciali informacija. Tiekėjas negali nurodyti, kad konfidenciali, kad visas pasiūlymas yra konfidencialus. </w:t>
      </w:r>
    </w:p>
    <w:p w:rsidR="00717E72" w:rsidRPr="004029F9" w:rsidRDefault="00717E72" w:rsidP="00717E72"/>
    <w:p w:rsidR="00717E72" w:rsidRPr="004029F9" w:rsidRDefault="00717E72" w:rsidP="00717E72">
      <w:pPr>
        <w:jc w:val="center"/>
      </w:pPr>
      <w:r>
        <w:t>1.3.</w:t>
      </w:r>
      <w:r w:rsidRPr="004029F9">
        <w:t xml:space="preserve"> Tiekėjo pareiškimas: pasirašydamas šią paraišką patvirtinu, kad </w:t>
      </w:r>
      <w:r>
        <w:t xml:space="preserve">projekte ir paraiškoje pateikti </w:t>
      </w:r>
      <w:r w:rsidRPr="004029F9">
        <w:t>duomenys, infor</w:t>
      </w:r>
      <w:r>
        <w:t>macija yra tiksli ir teisinga: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060"/>
      </w:tblGrid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Tiekėjo vadovo vardas</w:t>
            </w:r>
          </w:p>
          <w:p w:rsidR="00717E72" w:rsidRPr="004029F9" w:rsidRDefault="00717E72" w:rsidP="00155C7E">
            <w:pPr>
              <w:jc w:val="center"/>
            </w:pPr>
            <w:r w:rsidRPr="004029F9">
              <w:t>ir pavardė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Pareigos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Parašas ir a</w:t>
            </w:r>
            <w:r>
              <w:t>n</w:t>
            </w:r>
            <w:r w:rsidRPr="004029F9">
              <w:t>tspaudas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r w:rsidRPr="004029F9">
              <w:t>Juridiniai asmenys turi nurodyti projekto autorių arba autorius bei jų</w:t>
            </w:r>
            <w:r>
              <w:t xml:space="preserve"> kontaktinius telefono numerius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  <w:tr w:rsidR="00717E72" w:rsidRPr="004029F9" w:rsidTr="00155C7E">
        <w:tc>
          <w:tcPr>
            <w:tcW w:w="3510" w:type="dxa"/>
          </w:tcPr>
          <w:p w:rsidR="00717E72" w:rsidRPr="004029F9" w:rsidRDefault="00717E72" w:rsidP="00155C7E">
            <w:pPr>
              <w:jc w:val="center"/>
            </w:pPr>
            <w:r w:rsidRPr="004029F9">
              <w:t>Data ir vieta</w:t>
            </w:r>
          </w:p>
        </w:tc>
        <w:tc>
          <w:tcPr>
            <w:tcW w:w="6060" w:type="dxa"/>
          </w:tcPr>
          <w:p w:rsidR="00717E72" w:rsidRPr="004029F9" w:rsidRDefault="00717E72" w:rsidP="00155C7E">
            <w:pPr>
              <w:jc w:val="center"/>
            </w:pPr>
          </w:p>
        </w:tc>
      </w:tr>
    </w:tbl>
    <w:p w:rsidR="00717E72" w:rsidRDefault="00717E72" w:rsidP="00717E72"/>
    <w:p w:rsidR="00717E72" w:rsidRDefault="00717E72" w:rsidP="00717E72"/>
    <w:p w:rsidR="00A92BB4" w:rsidRDefault="00A92BB4"/>
    <w:sectPr w:rsidR="00A92BB4" w:rsidSect="00717E72">
      <w:pgSz w:w="11906" w:h="16838"/>
      <w:pgMar w:top="127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722B4"/>
    <w:multiLevelType w:val="multilevel"/>
    <w:tmpl w:val="F3C0AF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2"/>
    <w:rsid w:val="00717E72"/>
    <w:rsid w:val="00A9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17E7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717E7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811</Words>
  <Characters>463</Characters>
  <Application>Microsoft Office Word</Application>
  <DocSecurity>0</DocSecurity>
  <Lines>3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Vytė Steponavičienė</dc:creator>
  <cp:lastModifiedBy>Vytė Steponavičienė</cp:lastModifiedBy>
  <cp:revision>1</cp:revision>
  <dcterms:created xsi:type="dcterms:W3CDTF">2016-11-07T12:36:00Z</dcterms:created>
  <dcterms:modified xsi:type="dcterms:W3CDTF">2016-11-07T12:37:00Z</dcterms:modified>
</cp:coreProperties>
</file>